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63" w:rsidRDefault="00FB6BEB" w:rsidP="00F964F5">
      <w:pPr>
        <w:ind w:right="-612"/>
        <w:jc w:val="center"/>
        <w:rPr>
          <w:b/>
        </w:rPr>
      </w:pPr>
      <w:r w:rsidRPr="00FB6BEB">
        <w:rPr>
          <w:b/>
        </w:rPr>
        <w:t>Tdoc list SA4# 8</w:t>
      </w:r>
      <w:r w:rsidR="004A0B19">
        <w:rPr>
          <w:b/>
        </w:rPr>
        <w:t>5</w:t>
      </w:r>
      <w:r w:rsidRPr="00FB6BEB">
        <w:rPr>
          <w:b/>
        </w:rPr>
        <w:t xml:space="preserve"> meeting</w:t>
      </w:r>
    </w:p>
    <w:p w:rsidR="00AE58E9" w:rsidRDefault="00AE58E9"/>
    <w:tbl>
      <w:tblPr>
        <w:tblW w:w="9639" w:type="dxa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4444"/>
        <w:gridCol w:w="1701"/>
        <w:gridCol w:w="943"/>
        <w:gridCol w:w="1325"/>
      </w:tblGrid>
      <w:tr w:rsidR="00F964F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Tdoc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DB3255" w:rsidRDefault="00BF76D6" w:rsidP="00A531C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Source(s)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Agenda Item(s)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Replaced by</w:t>
            </w:r>
          </w:p>
        </w:tc>
      </w:tr>
      <w:tr w:rsidR="004A0B19" w:rsidRPr="000D45E1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B19" w:rsidRPr="008F502E" w:rsidRDefault="004A0B19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881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B19" w:rsidRPr="00D130B9" w:rsidRDefault="004A0B19" w:rsidP="001913E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Draft Report of SA4#84 meeting,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A0B19" w:rsidRDefault="004A0B19" w:rsidP="001913E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TSG SA4 Secretary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B19" w:rsidRDefault="004A0B19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B19" w:rsidRPr="000D45E1" w:rsidRDefault="004A0B19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5E5A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8F502E" w:rsidRDefault="00F55E5A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 w:rsidR="004A0B19">
              <w:rPr>
                <w:rFonts w:ascii="Arial" w:hAnsi="Arial" w:cs="Arial"/>
                <w:color w:val="3333FF"/>
                <w:sz w:val="20"/>
                <w:szCs w:val="20"/>
              </w:rPr>
              <w:t>882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DB3255" w:rsidRDefault="00F55E5A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Proposed Meeting Agenda for SA4#8</w:t>
            </w:r>
            <w:r w:rsidR="004A0B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Chairman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9D278C" w:rsidRDefault="00F55E5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5E5A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8F502E" w:rsidRDefault="00F55E5A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 w:rsidR="004A0B19">
              <w:rPr>
                <w:rFonts w:ascii="Arial" w:hAnsi="Arial" w:cs="Arial"/>
                <w:color w:val="3333FF"/>
                <w:sz w:val="20"/>
                <w:szCs w:val="20"/>
              </w:rPr>
              <w:t>883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DB3255" w:rsidRDefault="00F55E5A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Proposed Meeting Schedule for SA4#8</w:t>
            </w:r>
            <w:r w:rsidR="004A0B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Chairman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9D278C" w:rsidRDefault="00F55E5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5E5A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8F502E" w:rsidRDefault="00F55E5A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 w:rsidR="004A0B19">
              <w:rPr>
                <w:rFonts w:ascii="Arial" w:hAnsi="Arial" w:cs="Arial"/>
                <w:color w:val="3333FF"/>
                <w:sz w:val="20"/>
                <w:szCs w:val="20"/>
              </w:rPr>
              <w:t>884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DB3255" w:rsidRDefault="00F55E5A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Proposed meeting agenda for MTSI SWG during SA4#8</w:t>
            </w:r>
            <w:r w:rsidR="004A0B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MTSI SWG Chairman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sz w:val="20"/>
                <w:szCs w:val="20"/>
                <w:lang w:val="en-US"/>
              </w:rPr>
              <w:t>10.2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9D278C" w:rsidRDefault="00F55E5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3FB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FBF" w:rsidRPr="008F502E" w:rsidRDefault="00003FBF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885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FBF" w:rsidRPr="00DB3255" w:rsidRDefault="00003FBF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of MBS SWG ad-hoc #46 conference call on eDASH (Enhanced DASH) - 28th July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FBF" w:rsidRPr="00F55E5A" w:rsidRDefault="00003FBF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MBS SWG chairman (Ericsson LM)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FBF" w:rsidRPr="00F55E5A" w:rsidRDefault="00003FB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FBF" w:rsidRPr="009D278C" w:rsidRDefault="00003FBF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454A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54A" w:rsidRPr="008F502E" w:rsidRDefault="00F5454A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886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54A" w:rsidRDefault="00F5454A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agenda for MBS SWG at SA4#85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54A" w:rsidRDefault="00F5454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MBS SWG Chairman (Ericsson LM)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54A" w:rsidRDefault="00F5454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54A" w:rsidRPr="009D278C" w:rsidRDefault="00F5454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B293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2935" w:rsidRPr="008F502E" w:rsidRDefault="009B2935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S4-150887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2935" w:rsidRDefault="009B2935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agenda for the SQ SWG meeting during SA4#84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2935" w:rsidRDefault="009B2935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SQ SWG Chairman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2935" w:rsidRDefault="009B2935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2935" w:rsidRPr="009D278C" w:rsidRDefault="009B2935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1447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447B" w:rsidRDefault="008F1D97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S4-150888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447B" w:rsidRDefault="008F1D97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26.140-</w:t>
            </w:r>
            <w:r w:rsidR="00A158F1">
              <w:rPr>
                <w:rFonts w:ascii="Arial" w:eastAsia="Times New Roman" w:hAnsi="Arial" w:cs="Arial"/>
                <w:sz w:val="20"/>
                <w:szCs w:val="20"/>
              </w:rPr>
              <w:t>0019 on HTML5 as a Presentation Layer for MMS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447B" w:rsidRDefault="00A158F1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447B" w:rsidRDefault="00A158F1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EB7A38">
              <w:rPr>
                <w:rFonts w:ascii="Arial" w:hAnsi="Arial" w:cs="Arial"/>
                <w:sz w:val="20"/>
                <w:szCs w:val="20"/>
                <w:lang w:val="en-US"/>
              </w:rPr>
              <w:t>.6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447B" w:rsidRPr="009D278C" w:rsidRDefault="003551B5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S4-151102</w:t>
            </w:r>
          </w:p>
        </w:tc>
      </w:tr>
      <w:tr w:rsidR="004D650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Default="004D6502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S4-150889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Default="004D6502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26.234-0222 on HTML5 as a Presentation Layer for PSS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Default="004D650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Default="004D650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EB7A38">
              <w:rPr>
                <w:rFonts w:ascii="Arial" w:hAnsi="Arial" w:cs="Arial"/>
                <w:sz w:val="20"/>
                <w:szCs w:val="20"/>
                <w:lang w:val="en-US"/>
              </w:rPr>
              <w:t>.6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Pr="009D278C" w:rsidRDefault="003551B5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S4-151103</w:t>
            </w:r>
          </w:p>
        </w:tc>
      </w:tr>
      <w:tr w:rsidR="004D650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Default="004D6502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S4-150890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Default="001920B4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26.346-0492 on HTML5 as a Presentation Layer for MBMS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Default="004D650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Default="004D650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EB7A38">
              <w:rPr>
                <w:rFonts w:ascii="Arial" w:hAnsi="Arial" w:cs="Arial"/>
                <w:sz w:val="20"/>
                <w:szCs w:val="20"/>
                <w:lang w:val="en-US"/>
              </w:rPr>
              <w:t>.6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Pr="009D278C" w:rsidRDefault="0092248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S4-151104</w:t>
            </w:r>
          </w:p>
        </w:tc>
      </w:tr>
      <w:tr w:rsidR="004D650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Default="004D6502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S4-150891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Default="001920B4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26.247-0081 on HTML5 as a Presentation Layer for DASH (Release 13)</w:t>
            </w:r>
            <w:r w:rsidR="00C674B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74B5" w:rsidRPr="00C674B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Default="004D650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Default="004D650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EB7A38">
              <w:rPr>
                <w:rFonts w:ascii="Arial" w:hAnsi="Arial" w:cs="Arial"/>
                <w:sz w:val="20"/>
                <w:szCs w:val="20"/>
                <w:lang w:val="en-US"/>
              </w:rPr>
              <w:t>.6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6502" w:rsidRPr="009D278C" w:rsidRDefault="004D650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50DA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S4-150892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B230C7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on Delivery Profile</w:t>
            </w:r>
            <w:r w:rsidR="00CD7C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74B5" w:rsidRPr="00C674B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WITHDRAWN</w:t>
            </w:r>
            <w:r w:rsidR="00C674B5" w:rsidRPr="00CD7C3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CD7C3D" w:rsidRPr="00CD7C3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7A22DA">
              <w:rPr>
                <w:rFonts w:ascii="Arial" w:hAnsi="Arial" w:cs="Arial"/>
                <w:sz w:val="20"/>
                <w:szCs w:val="20"/>
                <w:lang w:val="en-US"/>
              </w:rPr>
              <w:t>.8.2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Pr="009D278C" w:rsidRDefault="00350DA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50DA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S4-150893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MBMS Address Resolution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3C5E0A">
              <w:rPr>
                <w:rFonts w:ascii="Arial" w:hAnsi="Arial" w:cs="Arial"/>
                <w:sz w:val="20"/>
                <w:szCs w:val="20"/>
                <w:lang w:val="en-US"/>
              </w:rPr>
              <w:t>.8.3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Pr="009D278C" w:rsidRDefault="00350DA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50DA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S4-150894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on Bearer Profile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C4459F">
              <w:rPr>
                <w:rFonts w:ascii="Arial" w:hAnsi="Arial" w:cs="Arial"/>
                <w:sz w:val="20"/>
                <w:szCs w:val="20"/>
                <w:lang w:val="en-US"/>
              </w:rPr>
              <w:t>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Pr="009D278C" w:rsidRDefault="00350DA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50DA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S4-150895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Support for Interactivity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Default="00350DA3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C4459F">
              <w:rPr>
                <w:rFonts w:ascii="Arial" w:hAnsi="Arial" w:cs="Arial"/>
                <w:sz w:val="20"/>
                <w:szCs w:val="20"/>
                <w:lang w:val="en-US"/>
              </w:rPr>
              <w:t>.10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0DA3" w:rsidRPr="009D278C" w:rsidRDefault="00C674B5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S4-151128</w:t>
            </w:r>
          </w:p>
        </w:tc>
      </w:tr>
      <w:tr w:rsidR="0091447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447B" w:rsidRDefault="008F1D97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S4-150896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447B" w:rsidRDefault="003823C3" w:rsidP="00E37B3A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Communicating with the DASH Client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447B" w:rsidRDefault="00350DA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447B" w:rsidRDefault="00350DA3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63604D">
              <w:rPr>
                <w:rFonts w:ascii="Arial" w:hAnsi="Arial" w:cs="Arial"/>
                <w:sz w:val="20"/>
                <w:szCs w:val="20"/>
                <w:lang w:val="en-US"/>
              </w:rPr>
              <w:t>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447B" w:rsidRPr="009D278C" w:rsidRDefault="0091447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41C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1CB" w:rsidRDefault="004641C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S4-150897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1CB" w:rsidRDefault="004641CB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Meeting agenda for Video SWG during SA4#85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1CB" w:rsidRDefault="004641C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VIDEO SWG Chairman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1CB" w:rsidRDefault="004641C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1CB" w:rsidRPr="009D278C" w:rsidRDefault="004641C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41C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1CB" w:rsidRDefault="004641C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S4-150898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1CB" w:rsidRDefault="004641CB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FS_VE_3MS: Dolby Vision and HDR/WCG applied to 3GPP Use Cases: An Overview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1CB" w:rsidRDefault="004641C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Dolby Laboratories Inc.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1CB" w:rsidRDefault="00E453D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1CB" w:rsidRPr="009D278C" w:rsidRDefault="004641C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141C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1C2" w:rsidRDefault="005141C2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S4-150899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1C2" w:rsidRDefault="005141C2" w:rsidP="00FF724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UE Delay Measurement with CMW500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1C2" w:rsidRDefault="005141C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RHODE &amp; SCHWARZ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1C2" w:rsidRDefault="005141C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41C2" w:rsidRPr="009D278C" w:rsidRDefault="005141C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E6C5D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Default="00CE6C5D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S4-150900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Pr="00CE6C5D" w:rsidRDefault="00CE6C5D" w:rsidP="001913E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26.244-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0058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 w:rsidR="006A616E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Introduction of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into 3GPP file format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Default="00CE6C5D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  <w:r w:rsidR="00054A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Fraunhofer IIS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Default="00E453D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331B33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Pr="009D278C" w:rsidRDefault="00FB19F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S4-151143</w:t>
            </w:r>
          </w:p>
        </w:tc>
      </w:tr>
      <w:tr w:rsidR="00860DF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S4-150901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CE6C5D" w:rsidRDefault="00860DF2" w:rsidP="00860DF2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0335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EVS QoS Profiles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464999">
              <w:rPr>
                <w:rFonts w:ascii="Arial" w:hAnsi="Arial" w:cs="Arial"/>
                <w:sz w:val="20"/>
                <w:szCs w:val="20"/>
                <w:lang w:val="en-US"/>
              </w:rPr>
              <w:t>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S4-151035</w:t>
            </w:r>
          </w:p>
        </w:tc>
      </w:tr>
      <w:tr w:rsidR="00860DF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S4-150902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CE6C5D" w:rsidRDefault="00860DF2" w:rsidP="00860DF2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0336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negotiating only SC-VBR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S4-151036</w:t>
            </w:r>
          </w:p>
        </w:tc>
      </w:tr>
      <w:tr w:rsidR="00860DF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S4-150903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CE6C5D" w:rsidRDefault="00860DF2" w:rsidP="00860DF2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11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0338 </w:t>
            </w:r>
            <w:r w:rsidRPr="00CE6C5D">
              <w:rPr>
                <w:rFonts w:ascii="Arial" w:eastAsia="Malgun Gothic" w:hAnsi="Arial" w:cs="Arial"/>
                <w:sz w:val="20"/>
                <w:szCs w:val="20"/>
              </w:rPr>
              <w:t>Integrating EVS into 3GPP MTSIMA MO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S4-151037</w:t>
            </w:r>
          </w:p>
        </w:tc>
      </w:tr>
      <w:tr w:rsidR="00860DF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S4-150904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CE6C5D" w:rsidRDefault="00860DF2" w:rsidP="00860DF2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11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0339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R</w:t>
            </w:r>
            <w:r w:rsidRPr="00CE6C5D">
              <w:rPr>
                <w:rFonts w:ascii="Arial" w:eastAsia="Malgun Gothic" w:hAnsi="Arial" w:cs="Arial"/>
                <w:noProof/>
                <w:sz w:val="20"/>
                <w:szCs w:val="20"/>
                <w:lang w:val="en-US"/>
              </w:rPr>
              <w:t>ecommended bit-rate and redundancy level combination of EVS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S4-151038</w:t>
            </w:r>
          </w:p>
        </w:tc>
      </w:tr>
      <w:tr w:rsidR="00CE6C5D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Default="00CE6C5D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S4-150905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Default="00CE6C5D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26.445-0006 rev 1 corrections to payload format parameters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Default="00CE6C5D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Default="00E453D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BC27C5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Pr="009D278C" w:rsidRDefault="00054A75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S4-151031</w:t>
            </w:r>
          </w:p>
        </w:tc>
      </w:tr>
      <w:tr w:rsidR="00CE6C5D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Default="00CE6C5D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S4-150906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Default="00CE6C5D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26.114-0322 rev 1 configuring "channels" when "ch-send" and "ch-recv" are different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Default="00CE6C5D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Default="00E453D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6C5D" w:rsidRPr="009D278C" w:rsidRDefault="00A74B85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S4-151162</w:t>
            </w:r>
          </w:p>
        </w:tc>
      </w:tr>
      <w:tr w:rsidR="0072438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724382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S4-150907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E57E5A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spatial audio use cases for MMCMH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E57E5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DB57B3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8, </w:t>
            </w:r>
            <w:r w:rsidR="00E57E5A">
              <w:rPr>
                <w:rFonts w:ascii="Arial" w:hAnsi="Arial" w:cs="Arial"/>
                <w:sz w:val="20"/>
                <w:szCs w:val="20"/>
                <w:lang w:val="en-US"/>
              </w:rPr>
              <w:t>10.5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Pr="009D278C" w:rsidRDefault="0072438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2438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724382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S4-150908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E57E5A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VTRI_EXT - Guidelines on Error Resilience tools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E57E5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E57E5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EC6CAE">
              <w:rPr>
                <w:rFonts w:ascii="Arial" w:hAnsi="Arial" w:cs="Arial"/>
                <w:sz w:val="20"/>
                <w:szCs w:val="20"/>
                <w:lang w:val="en-US"/>
              </w:rPr>
              <w:t>.6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Pr="009D278C" w:rsidRDefault="00EC6CAE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S4-151081</w:t>
            </w:r>
          </w:p>
        </w:tc>
      </w:tr>
      <w:tr w:rsidR="0072438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724382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S4-150909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35266A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26.447-0004 rev 1 Corrections to the description of the packet loss concealment algorithm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35266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35266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E311D6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  <w:r w:rsidR="0005273D">
              <w:rPr>
                <w:rFonts w:ascii="Arial" w:hAnsi="Arial" w:cs="Arial"/>
                <w:sz w:val="20"/>
                <w:szCs w:val="20"/>
                <w:lang w:val="en-US"/>
              </w:rPr>
              <w:t>, 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Pr="009D278C" w:rsidRDefault="0072438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2438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724382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S4-150910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35266A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Agenda for Joint EVS/SQ/MTSI SWG Meeting at SA4#85, 24-26 Aug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35266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EVS SWG Chairman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Default="0035266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382" w:rsidRPr="009D278C" w:rsidRDefault="0072438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63D9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S4-150911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CR 26.346-0493 Correcting clause 5.2.1 to add support for user service </w:t>
            </w:r>
            <w:r w:rsidR="00585367">
              <w:rPr>
                <w:rFonts w:ascii="Arial" w:eastAsia="Times New Roman" w:hAnsi="Arial" w:cs="Arial"/>
                <w:sz w:val="20"/>
                <w:szCs w:val="20"/>
              </w:rPr>
              <w:t>announcement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over point to point push bearers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F92D6C">
              <w:rPr>
                <w:rFonts w:ascii="Arial" w:hAnsi="Arial" w:cs="Arial"/>
                <w:sz w:val="20"/>
                <w:szCs w:val="20"/>
                <w:lang w:val="en-US"/>
              </w:rPr>
              <w:t>.12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Pr="009D278C" w:rsidRDefault="00F92D6C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S4-151105</w:t>
            </w:r>
          </w:p>
        </w:tc>
      </w:tr>
      <w:tr w:rsidR="00763D9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S4-150912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26.346-0494 Terminology clarification for MBMS metadata envelope instance versus metadata envelope item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F92D6C">
              <w:rPr>
                <w:rFonts w:ascii="Arial" w:hAnsi="Arial" w:cs="Arial"/>
                <w:sz w:val="20"/>
                <w:szCs w:val="20"/>
                <w:lang w:val="en-US"/>
              </w:rPr>
              <w:t>.12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Pr="009D278C" w:rsidRDefault="00F92D6C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S4-151106</w:t>
            </w:r>
          </w:p>
        </w:tc>
      </w:tr>
      <w:tr w:rsidR="00763D9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S4-150913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CR 26.346-0495 Terminology clarification for MBMS metadata fragment and metadata fragment object </w:t>
            </w:r>
            <w:r w:rsidR="00CB2844">
              <w:rPr>
                <w:rFonts w:ascii="Arial" w:eastAsia="Times New Roman" w:hAnsi="Arial" w:cs="Arial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F92D6C">
              <w:rPr>
                <w:rFonts w:ascii="Arial" w:hAnsi="Arial" w:cs="Arial"/>
                <w:sz w:val="20"/>
                <w:szCs w:val="20"/>
                <w:lang w:val="en-US"/>
              </w:rPr>
              <w:t>.12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Pr="009D278C" w:rsidRDefault="00F857D6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S4-151107</w:t>
            </w:r>
          </w:p>
        </w:tc>
      </w:tr>
      <w:tr w:rsidR="00CB284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844" w:rsidRDefault="00CB284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S4-150914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844" w:rsidRDefault="00CB2844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26.346-0496 Removing the unclear terminology of metadata fragment session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844" w:rsidRDefault="00CB2844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844" w:rsidRDefault="00CB2844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F92D6C">
              <w:rPr>
                <w:rFonts w:ascii="Arial" w:hAnsi="Arial" w:cs="Arial"/>
                <w:sz w:val="20"/>
                <w:szCs w:val="20"/>
                <w:lang w:val="en-US"/>
              </w:rPr>
              <w:t>.12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844" w:rsidRPr="009D278C" w:rsidRDefault="00B120F5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S4-151108</w:t>
            </w:r>
          </w:p>
        </w:tc>
      </w:tr>
      <w:tr w:rsidR="00763D9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S4-150915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A35D88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26.445-0005 rev 1 Corrections to the Algorithmic Description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A35D8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A35D8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E311D6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  <w:r w:rsidR="00154D13">
              <w:rPr>
                <w:rFonts w:ascii="Arial" w:hAnsi="Arial" w:cs="Arial"/>
                <w:sz w:val="20"/>
                <w:szCs w:val="20"/>
                <w:lang w:val="en-US"/>
              </w:rPr>
              <w:t>, 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Pr="009D278C" w:rsidRDefault="00763D9C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63D9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763D9C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S4-150916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A35D88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26.952 Corrections to the Complexity Analysis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Pr="00A35D88" w:rsidRDefault="00A35D8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Technologies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Default="00A35D8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51744C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D9C" w:rsidRPr="009D278C" w:rsidRDefault="00080F07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S4-151167</w:t>
            </w:r>
          </w:p>
        </w:tc>
      </w:tr>
      <w:tr w:rsidR="00A35D8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5D88" w:rsidRDefault="00A35D8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S4-150917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5D88" w:rsidRDefault="00A35D88" w:rsidP="001913E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the Perceptual Quality of the TETRA ACELP Codec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5D88" w:rsidRPr="00A35D88" w:rsidRDefault="00A35D8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Technologies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5D88" w:rsidRDefault="00A35D8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A44466">
              <w:rPr>
                <w:rFonts w:ascii="Arial" w:hAnsi="Arial" w:cs="Arial"/>
                <w:sz w:val="20"/>
                <w:szCs w:val="20"/>
                <w:lang w:val="en-US"/>
              </w:rPr>
              <w:t>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5D88" w:rsidRPr="009D278C" w:rsidRDefault="00A35D8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S4-150918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from SA4 MTSI SWG conf. call #4 on Media Handling Aspects of IMS-based Telepresence (IMS_TELEP_S4) on August 4,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Acting Secretary (Ozgur Oyman)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S4-150919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Updated Time Plan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 (IMS_TELEP_S4 Rapporteur)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A24FE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S4-151061</w:t>
            </w: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S4-150920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Draft TS 26.223 Telepresence using the IP Multimedia Subsystem (IMS); Media Handling and Interaction (Release 13)</w:t>
            </w:r>
            <w:r>
              <w:rPr>
                <w:rFonts w:ascii="Arial" w:hAnsi="Arial" w:cs="Arial"/>
                <w:sz w:val="20"/>
                <w:szCs w:val="20"/>
              </w:rPr>
              <w:t xml:space="preserve"> v.0.2.0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 (IMS_TELEP_S4 Rapporteur)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S4-150921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IMS_TELEP_S4: Draft TR 26.923 Study on Media Handling Aspects of IMS-based Telepresence (Release 13) </w:t>
            </w:r>
            <w:r>
              <w:rPr>
                <w:rFonts w:ascii="Arial" w:hAnsi="Arial" w:cs="Arial"/>
                <w:sz w:val="20"/>
                <w:szCs w:val="20"/>
              </w:rPr>
              <w:t>v.1.3.0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 (IMS_TELEP_S4 Rapporteur)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S4-150922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Video Codecs for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DE5726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S4-151070</w:t>
            </w: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S4-150923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Media Configuration and Data Transport for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S4-150924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Interworking Aspects of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S4-150925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Examples of SDP and CLUE Usage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S4-150926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Proposed LS to GSMA on Video Codecs in IR.39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0005E1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S4-151071</w:t>
            </w: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S4-150927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Proposed Updates to TR Conclusions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S4-150928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Proposed TR Updates on IETF CLUE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S4-150929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Proposed TR Updates on ITU-T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S4-150930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Proposed Editorial Updates to TR 26.923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457E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S4-151062</w:t>
            </w: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S4-150931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26.114</w:t>
            </w:r>
            <w:r w:rsidR="006232E4">
              <w:rPr>
                <w:rFonts w:ascii="Arial" w:hAnsi="Arial" w:cs="Arial"/>
                <w:sz w:val="20"/>
                <w:szCs w:val="20"/>
                <w:lang w:eastAsia="zh-CN"/>
              </w:rPr>
              <w:t>-0337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Corrections, Clarifications and Guidelines on ROI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145C07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S4-151066</w:t>
            </w: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S4-150932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On Use of ROI during Conferencing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S4-150933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Proposed Clarifications on the Use of ‘a=predefined_ROI’ SDP Parameter based on IANA Input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</w:pPr>
            <w:r w:rsidRPr="004E1E87">
              <w:rPr>
                <w:rFonts w:ascii="Arial" w:hAnsi="Arial" w:cs="Arial"/>
                <w:color w:val="3333FF"/>
                <w:sz w:val="20"/>
                <w:szCs w:val="20"/>
              </w:rPr>
              <w:t>S4-15093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Proposed Modifications on ‘Sent ROI’ </w:t>
            </w:r>
            <w:r w:rsidR="00585367">
              <w:rPr>
                <w:rFonts w:ascii="Arial" w:hAnsi="Arial" w:cs="Arial"/>
                <w:sz w:val="20"/>
                <w:szCs w:val="20"/>
                <w:lang w:eastAsia="zh-CN"/>
              </w:rPr>
              <w:t>Signalling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based on IANA Input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50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S4-150935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Proposed Guidelines on ROI Command Jitter Buffer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Intel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503B" w:rsidRDefault="0090503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503B" w:rsidRPr="009D278C" w:rsidRDefault="009050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64D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64DF" w:rsidRDefault="004C64DF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S4-150936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64DF" w:rsidRDefault="004C64DF" w:rsidP="00E37B3A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receive listening to handheld speakerphone in noise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64DF" w:rsidRDefault="004C64DF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Audience, Inc.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64DF" w:rsidRDefault="004C64D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64DF" w:rsidRPr="009D278C" w:rsidRDefault="00717B21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S4-151033</w:t>
            </w:r>
          </w:p>
        </w:tc>
      </w:tr>
      <w:tr w:rsidR="00C674B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74B5" w:rsidRDefault="00C674B5" w:rsidP="00C674B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S4-150937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74B5" w:rsidRDefault="00C674B5" w:rsidP="00C674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On the MBMS URL Form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74B5" w:rsidRDefault="00C674B5" w:rsidP="00C674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Apple Italia S.R.L.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674B5" w:rsidRDefault="00C674B5" w:rsidP="00C674B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7.8.3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74B5" w:rsidRPr="009D278C" w:rsidRDefault="00C674B5" w:rsidP="00C674B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S4-151177</w:t>
            </w:r>
          </w:p>
        </w:tc>
      </w:tr>
      <w:tr w:rsidR="00C674B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74B5" w:rsidRDefault="00C674B5" w:rsidP="00C674B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S4-150938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74B5" w:rsidRDefault="00C674B5" w:rsidP="00C674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MCPTT: Codec Requirements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74B5" w:rsidRDefault="00C674B5" w:rsidP="00C674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674B5" w:rsidRDefault="00C674B5" w:rsidP="00C674B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74B5" w:rsidRPr="009D278C" w:rsidRDefault="00C674B5" w:rsidP="00C674B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S4-151120</w:t>
            </w:r>
          </w:p>
        </w:tc>
      </w:tr>
      <w:tr w:rsidR="00C674B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74B5" w:rsidRDefault="00C674B5" w:rsidP="00C674B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S4-150939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74B5" w:rsidRDefault="00C674B5" w:rsidP="00C674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26.247-0082 Alignment with ISO/IEC 23009-1:2014 (MPEG-DASH</w:t>
            </w:r>
            <w:r w:rsidR="008D27F6">
              <w:rPr>
                <w:rFonts w:ascii="Arial" w:hAnsi="Arial" w:cs="Arial"/>
                <w:sz w:val="20"/>
                <w:szCs w:val="20"/>
                <w:lang w:eastAsia="zh-CN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74B5" w:rsidRDefault="00C674B5" w:rsidP="00C674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674B5" w:rsidRDefault="00C674B5" w:rsidP="00C674B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74B5" w:rsidRPr="009D278C" w:rsidRDefault="00C674B5" w:rsidP="00C674B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S4-151110</w:t>
            </w:r>
          </w:p>
        </w:tc>
      </w:tr>
      <w:tr w:rsidR="002E273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S4-150940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eDASH: Draft CR Improved Live Services based on DASH-IF</w:t>
            </w:r>
            <w:r w:rsidR="00BE576F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C674B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WITHDRAWN </w:t>
            </w:r>
            <w:r w:rsidR="00BE576F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2732" w:rsidRDefault="002E273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63604D">
              <w:rPr>
                <w:rFonts w:ascii="Arial" w:hAnsi="Arial" w:cs="Arial"/>
                <w:sz w:val="20"/>
                <w:szCs w:val="20"/>
                <w:lang w:eastAsia="zh-CN"/>
              </w:rPr>
              <w:t>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Pr="009D278C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E273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S4-150941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eDASH: Draft CR Server-based Ad Insertion based on DASH-IF</w:t>
            </w:r>
            <w:r w:rsidR="00BE576F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C674B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WITHDRAWN</w:t>
            </w:r>
            <w:r w:rsidR="00C674B5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BE576F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2732" w:rsidRDefault="002E273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63604D">
              <w:rPr>
                <w:rFonts w:ascii="Arial" w:hAnsi="Arial" w:cs="Arial"/>
                <w:sz w:val="20"/>
                <w:szCs w:val="20"/>
                <w:lang w:eastAsia="zh-CN"/>
              </w:rPr>
              <w:t>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Pr="009D278C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E273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S4-150942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eDASH: Draft CR Common Encryption based on DASH-IF</w:t>
            </w:r>
            <w:r w:rsidR="00BE576F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C674B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WITHDRAWN</w:t>
            </w:r>
            <w:r w:rsidR="00C674B5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BE576F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2732" w:rsidRDefault="002E273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63604D">
              <w:rPr>
                <w:rFonts w:ascii="Arial" w:hAnsi="Arial" w:cs="Arial"/>
                <w:sz w:val="20"/>
                <w:szCs w:val="20"/>
                <w:lang w:eastAsia="zh-CN"/>
              </w:rPr>
              <w:t>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Pr="009D278C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E273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S4-150943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eDASH: Draft CR Industry Profile Alignment</w:t>
            </w:r>
            <w:r w:rsidR="00BE576F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C674B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WITHDRAWN</w:t>
            </w:r>
            <w:r w:rsidR="00C674B5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BE576F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2732" w:rsidRDefault="002E273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63604D">
              <w:rPr>
                <w:rFonts w:ascii="Arial" w:hAnsi="Arial" w:cs="Arial"/>
                <w:sz w:val="20"/>
                <w:szCs w:val="20"/>
                <w:lang w:eastAsia="zh-CN"/>
              </w:rPr>
              <w:t>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Pr="009D278C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E273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S4-150944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E37B3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MEPRO: API Framework and Architecture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E2732" w:rsidRDefault="002E273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3C5E0A">
              <w:rPr>
                <w:rFonts w:ascii="Arial" w:hAnsi="Arial" w:cs="Arial"/>
                <w:sz w:val="20"/>
                <w:szCs w:val="20"/>
                <w:lang w:eastAsia="zh-CN"/>
              </w:rPr>
              <w:t>.8.4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2732" w:rsidRPr="009D278C" w:rsidRDefault="002E273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E061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S4-150945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E37B3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MEPRO: Service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061C" w:rsidRDefault="003C5E0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7.8.4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Pr="009D278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E061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S4-150946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E37B3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MEPRO: APIs and SAND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061C" w:rsidRDefault="003C5E0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7.8.4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Pr="009D278C" w:rsidRDefault="00C674B5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S4-151149</w:t>
            </w:r>
          </w:p>
        </w:tc>
      </w:tr>
      <w:tr w:rsidR="000E061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S4-150947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E37B3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MEPRO: Transport Protocol and URI Forms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061C" w:rsidRDefault="003C5E0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7.8.3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Pr="009D278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E061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S4-150948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Maintenance: MBMS Generic Application Service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061C" w:rsidRDefault="000E061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EB7A38">
              <w:rPr>
                <w:rFonts w:ascii="Arial" w:hAnsi="Arial" w:cs="Arial"/>
                <w:sz w:val="20"/>
                <w:szCs w:val="20"/>
                <w:lang w:eastAsia="zh-CN"/>
              </w:rPr>
              <w:t>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Pr="009D278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E061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S4-150949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Proposed Procedure on Partial File Handling and Signalling Independent units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Expway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061C" w:rsidRDefault="000E061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63604D">
              <w:rPr>
                <w:rFonts w:ascii="Arial" w:hAnsi="Arial" w:cs="Arial"/>
                <w:sz w:val="20"/>
                <w:szCs w:val="20"/>
                <w:lang w:eastAsia="zh-CN"/>
              </w:rPr>
              <w:t>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061C" w:rsidRPr="009D278C" w:rsidRDefault="000E061C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232E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S4-150950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F67F82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26.346-0497</w:t>
            </w:r>
            <w:r w:rsidR="006232E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Partial File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Expway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32E4" w:rsidRDefault="006232E4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63604D">
              <w:rPr>
                <w:rFonts w:ascii="Arial" w:hAnsi="Arial" w:cs="Arial"/>
                <w:sz w:val="20"/>
                <w:szCs w:val="20"/>
                <w:lang w:eastAsia="zh-CN"/>
              </w:rPr>
              <w:t>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Pr="009D278C" w:rsidRDefault="00F67F82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S4-151124</w:t>
            </w:r>
          </w:p>
        </w:tc>
      </w:tr>
      <w:tr w:rsidR="006232E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S4-150951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3451A8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26.247-0083</w:t>
            </w:r>
            <w:r w:rsidR="006232E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Partial File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Expway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32E4" w:rsidRDefault="006232E4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63604D">
              <w:rPr>
                <w:rFonts w:ascii="Arial" w:hAnsi="Arial" w:cs="Arial"/>
                <w:sz w:val="20"/>
                <w:szCs w:val="20"/>
                <w:lang w:eastAsia="zh-CN"/>
              </w:rPr>
              <w:t>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Pr="009D278C" w:rsidRDefault="003451A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S4-151125</w:t>
            </w:r>
          </w:p>
        </w:tc>
      </w:tr>
      <w:tr w:rsidR="006232E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S4-150952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9419AE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26.946-0014</w:t>
            </w:r>
            <w:r w:rsidR="006232E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Partial File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Expway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32E4" w:rsidRDefault="006232E4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63604D">
              <w:rPr>
                <w:rFonts w:ascii="Arial" w:hAnsi="Arial" w:cs="Arial"/>
                <w:sz w:val="20"/>
                <w:szCs w:val="20"/>
                <w:lang w:eastAsia="zh-CN"/>
              </w:rPr>
              <w:t>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Pr="009D278C" w:rsidRDefault="009419AE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S4-151126</w:t>
            </w:r>
          </w:p>
        </w:tc>
      </w:tr>
      <w:tr w:rsidR="006232E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S4-150953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Proposed Update to eDASH WID for Partial File Handling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Expway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32E4" w:rsidRDefault="006232E4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63604D">
              <w:rPr>
                <w:rFonts w:ascii="Arial" w:hAnsi="Arial" w:cs="Arial"/>
                <w:sz w:val="20"/>
                <w:szCs w:val="20"/>
                <w:lang w:eastAsia="zh-CN"/>
              </w:rPr>
              <w:t>.5</w:t>
            </w:r>
            <w:r w:rsidR="00D77AD0">
              <w:rPr>
                <w:rFonts w:ascii="Arial" w:hAnsi="Arial" w:cs="Arial"/>
                <w:sz w:val="20"/>
                <w:szCs w:val="20"/>
                <w:lang w:eastAsia="zh-CN"/>
              </w:rPr>
              <w:t>, 14.8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Pr="009D278C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232E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S4-150954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Proposed MEPRO Extension for MBMS Reporting of DASH QoE Metrics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F04FA8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China Mobile Com. Corporation, ENENSYS, HuaWei Technologies Co., Ltd,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32E4" w:rsidRDefault="006232E4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Pr="009D278C" w:rsidRDefault="0030042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S4-151111</w:t>
            </w:r>
          </w:p>
        </w:tc>
      </w:tr>
      <w:tr w:rsidR="006232E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S4-150955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4953ED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LS to SA6 on MBMS Service Layer Reuse for MCPTT-over-MBMS (To: TSG SA WG6, Cc: TSG CT WG1, and TSG SA WG1, WG2 and WG3)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8074FE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ENENSYS, Expway, HuaWei Technologies Co., Ltd,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32E4" w:rsidRDefault="00DE0AE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5A51D1">
              <w:rPr>
                <w:rFonts w:ascii="Arial" w:hAnsi="Arial" w:cs="Arial"/>
                <w:sz w:val="20"/>
                <w:szCs w:val="20"/>
                <w:lang w:eastAsia="zh-CN"/>
              </w:rPr>
              <w:t>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Pr="009D278C" w:rsidRDefault="0030042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S4-151121</w:t>
            </w:r>
          </w:p>
        </w:tc>
      </w:tr>
      <w:tr w:rsidR="006232E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S4-150956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Why Unicast Consumption Reporting Control Flag in USBD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Ericsson LM,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32E4" w:rsidRDefault="00DE0AE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EB7A38">
              <w:rPr>
                <w:rFonts w:ascii="Arial" w:hAnsi="Arial" w:cs="Arial"/>
                <w:sz w:val="20"/>
                <w:szCs w:val="20"/>
                <w:lang w:eastAsia="zh-CN"/>
              </w:rPr>
              <w:t>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Pr="009D278C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232E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S4-150957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Architecture, Metadata and Interactions for DASH QoE Metrics Integration with MBMS Reception Reporting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32E4" w:rsidRDefault="00DE0AE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63604D">
              <w:rPr>
                <w:rFonts w:ascii="Arial" w:hAnsi="Arial" w:cs="Arial"/>
                <w:sz w:val="20"/>
                <w:szCs w:val="20"/>
                <w:lang w:eastAsia="zh-CN"/>
              </w:rPr>
              <w:t>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Pr="009D278C" w:rsidRDefault="0091006F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S4-151112</w:t>
            </w:r>
          </w:p>
        </w:tc>
      </w:tr>
      <w:tr w:rsidR="00DE0AE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S4-150958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Overview on DASH QoE Metrics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AEF" w:rsidRDefault="00DE0AE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63604D">
              <w:rPr>
                <w:rFonts w:ascii="Arial" w:hAnsi="Arial" w:cs="Arial"/>
                <w:sz w:val="20"/>
                <w:szCs w:val="20"/>
                <w:lang w:eastAsia="zh-CN"/>
              </w:rPr>
              <w:t>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Pr="009D278C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E0AE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S4-150959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BB75D1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Proposed Solution Framework for DASH QoE Metrics Reporting Integration with MBMS Reception Reporting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AEF" w:rsidRDefault="00DE0AE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63604D">
              <w:rPr>
                <w:rFonts w:ascii="Arial" w:hAnsi="Arial" w:cs="Arial"/>
                <w:sz w:val="20"/>
                <w:szCs w:val="20"/>
                <w:lang w:eastAsia="zh-CN"/>
              </w:rPr>
              <w:t>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Pr="009D278C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E0AE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S4-150960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E37B3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Interactivity Trigger Mechanisms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AEF" w:rsidRDefault="00DE0AE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8B08B9">
              <w:rPr>
                <w:rFonts w:ascii="Arial" w:hAnsi="Arial" w:cs="Arial"/>
                <w:sz w:val="20"/>
                <w:szCs w:val="20"/>
                <w:lang w:eastAsia="zh-CN"/>
              </w:rPr>
              <w:t>.10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Pr="009D278C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E0AE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S4-150961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26.346-0498 FDT Generation Aspect of Download Delivery Profile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AEF" w:rsidRDefault="00DE0AE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7A22DA">
              <w:rPr>
                <w:rFonts w:ascii="Arial" w:hAnsi="Arial" w:cs="Arial"/>
                <w:sz w:val="20"/>
                <w:szCs w:val="20"/>
                <w:lang w:eastAsia="zh-CN"/>
              </w:rPr>
              <w:t>.8.2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Pr="009D278C" w:rsidRDefault="00A5340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S4-151119</w:t>
            </w:r>
          </w:p>
        </w:tc>
      </w:tr>
      <w:tr w:rsidR="00DE0AE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S4-150962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26.346-0499 eMBMS Delivery of GCS and MCPTT Application Services (Release 13)</w:t>
            </w:r>
            <w:r w:rsidR="00B230C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AEF" w:rsidRDefault="00DE0AE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5A51D1">
              <w:rPr>
                <w:rFonts w:ascii="Arial" w:hAnsi="Arial" w:cs="Arial"/>
                <w:sz w:val="20"/>
                <w:szCs w:val="20"/>
                <w:lang w:eastAsia="zh-CN"/>
              </w:rPr>
              <w:t>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Pr="009D278C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232E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S4-150963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DE0AEF" w:rsidP="00E37B3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TV-Prof: Proposed Updates for Technical Report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32E4" w:rsidRDefault="00DE0AE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Pr="009D278C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232E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S4-150964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DE0AEF" w:rsidP="00E37B3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TV-Prof: Proposed Conclusions for Technical Report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32E4" w:rsidRDefault="00DE0AE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2E4" w:rsidRPr="009D278C" w:rsidRDefault="006232E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E0AE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S4-150965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TV-Prof: Proposed Scope and Outline of Technical Specification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AEF" w:rsidRDefault="00DE0AE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Pr="009D278C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E0AE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S4-150966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FS_VE_3MS: Use cases for MMVC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INTERDIGITAL COMMUNICATIONS,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AEF" w:rsidRDefault="00DE0AE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Pr="009D278C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E0AE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S4-150967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EF04A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FS_VE_3MS: Use case for MBMS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INTERDIGITAL COMMUNICATIONS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AEF" w:rsidRDefault="003332D3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Pr="009D278C" w:rsidRDefault="00F92D6C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S4-151085</w:t>
            </w:r>
          </w:p>
        </w:tc>
      </w:tr>
      <w:tr w:rsidR="00DE0AE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S4-150968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29282E" w:rsidP="00EF04A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FS_VE_3MS: Use case for 3GP-DASH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INTERDIGITAL COMMUNICATIONS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AEF" w:rsidRDefault="003332D3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Pr="009D278C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332D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S4-150969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3332D3" w:rsidP="003551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FS_VE_3MS: A discussion of initial TR conclusions: SHVC specific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INTERDIGITAL COMMUNICATIONS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32D3" w:rsidRDefault="003332D3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Pr="009D278C" w:rsidRDefault="003551B5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S4-151090</w:t>
            </w:r>
          </w:p>
        </w:tc>
      </w:tr>
      <w:tr w:rsidR="00DE0AE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S4-150970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QoS for EVS-VBR Codec Operation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AEF" w:rsidRDefault="00E453D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  <w:r w:rsidR="00273BF1">
              <w:rPr>
                <w:rFonts w:ascii="Arial" w:hAnsi="Arial" w:cs="Arial"/>
                <w:sz w:val="20"/>
                <w:szCs w:val="20"/>
                <w:lang w:eastAsia="zh-CN"/>
              </w:rPr>
              <w:t>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AEF" w:rsidRPr="009D278C" w:rsidRDefault="00DE0AEF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332D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S4-150971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LS to RAN2 and SA2 on QoS for EVS-VBR Codec Operation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32D3" w:rsidRDefault="00E453D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  <w:r w:rsidR="00273BF1">
              <w:rPr>
                <w:rFonts w:ascii="Arial" w:hAnsi="Arial" w:cs="Arial"/>
                <w:sz w:val="20"/>
                <w:szCs w:val="20"/>
                <w:lang w:eastAsia="zh-CN"/>
              </w:rPr>
              <w:t>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Pr="009D278C" w:rsidRDefault="001F7F3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1D7984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S4-151</w:t>
            </w:r>
            <w:r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160</w:t>
            </w:r>
          </w:p>
        </w:tc>
      </w:tr>
      <w:tr w:rsidR="003332D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S4-150972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Pr="003332D3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 w:rsidRPr="003332D3">
              <w:rPr>
                <w:rFonts w:ascii="Arial" w:hAnsi="Arial" w:cs="Arial"/>
                <w:sz w:val="20"/>
                <w:szCs w:val="20"/>
                <w:lang w:val="fr-FR" w:eastAsia="zh-CN"/>
              </w:rPr>
              <w:t>MMCMH: Concurrent Codec Capabilities Exchange (CCCEx)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32D3" w:rsidRDefault="003332D3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Pr="001D7984" w:rsidRDefault="001D7984" w:rsidP="001913E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1D7984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S4-151049</w:t>
            </w:r>
          </w:p>
        </w:tc>
      </w:tr>
      <w:tr w:rsidR="003332D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S4-150973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DF3CD0" w:rsidP="00E37B3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Report from SA4 MTSI SWG conference call on MTSI extension on Multi-stream Multiparty Conferencing Media Handling (MMCMH) on August 5,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Secretary (</w:t>
            </w:r>
            <w:r w:rsidR="003332D3"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32D3" w:rsidRDefault="00AC32A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Pr="009D278C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F3CD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S4-150974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IMS_TELEP: Codec considerations for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3CD0" w:rsidRDefault="00DF3CD0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Pr="009D278C" w:rsidRDefault="00862D8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S4-151079</w:t>
            </w:r>
          </w:p>
        </w:tc>
      </w:tr>
      <w:tr w:rsidR="00DF3CD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S4-150975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IMS_TELEP: IMS-based telepresence in the presence of legacy terminals</w:t>
            </w:r>
            <w:r w:rsidR="00BE576F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F1721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WITHDRAWN </w:t>
            </w:r>
            <w:r w:rsidR="00BE576F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3CD0" w:rsidRDefault="00DF3CD0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Pr="009D278C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F3CD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S4-150976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E37B3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MMCMH: Media Distribution via Multicast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3CD0" w:rsidRDefault="00DF3CD0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Pr="009D278C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F3CD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S4-150977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E37B3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MMCMH: audio and video use cases with conference focus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3CD0" w:rsidRDefault="00DB57B3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8, </w:t>
            </w:r>
            <w:r w:rsidR="00DF3CD0"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Pr="009D278C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F3CD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S4-150978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60416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CR 26.114-0328 rev 2 </w:t>
            </w:r>
            <w:r w:rsidR="00604163">
              <w:rPr>
                <w:rFonts w:ascii="Arial" w:hAnsi="Arial" w:cs="Arial"/>
                <w:sz w:val="20"/>
                <w:szCs w:val="20"/>
                <w:lang w:eastAsia="zh-CN"/>
              </w:rPr>
              <w:t xml:space="preserve">Mandating AVPF for RTCP-APP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Default="00DF3CD0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3CD0" w:rsidRDefault="00DF3CD0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  <w:r w:rsidR="00604163">
              <w:rPr>
                <w:rFonts w:ascii="Arial" w:hAnsi="Arial" w:cs="Arial"/>
                <w:sz w:val="20"/>
                <w:szCs w:val="20"/>
                <w:lang w:eastAsia="zh-CN"/>
              </w:rPr>
              <w:t>.5.5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3CD0" w:rsidRPr="009D278C" w:rsidRDefault="0060416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S4-151076</w:t>
            </w:r>
          </w:p>
        </w:tc>
      </w:tr>
      <w:tr w:rsidR="003332D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S4-150979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26.442-0010 rev. 1 Corrections to EVS Fixed-Point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32D3" w:rsidRDefault="006017E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  <w:r w:rsidR="00E311D6">
              <w:rPr>
                <w:rFonts w:ascii="Arial" w:hAnsi="Arial" w:cs="Arial"/>
                <w:sz w:val="20"/>
                <w:szCs w:val="20"/>
                <w:lang w:eastAsia="zh-CN"/>
              </w:rPr>
              <w:t>.3</w:t>
            </w:r>
            <w:r w:rsidR="00154D13">
              <w:rPr>
                <w:rFonts w:ascii="Arial" w:hAnsi="Arial" w:cs="Arial"/>
                <w:sz w:val="20"/>
                <w:szCs w:val="20"/>
                <w:lang w:eastAsia="zh-CN"/>
              </w:rPr>
              <w:t>, 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32D3" w:rsidRPr="009D278C" w:rsidRDefault="003332D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017E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S4-150980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26.443-0006 rev. 1 Corrections to EVS Floating-Point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17E8" w:rsidRDefault="006017E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  <w:r w:rsidR="00E311D6">
              <w:rPr>
                <w:rFonts w:ascii="Arial" w:hAnsi="Arial" w:cs="Arial"/>
                <w:sz w:val="20"/>
                <w:szCs w:val="20"/>
                <w:lang w:eastAsia="zh-CN"/>
              </w:rPr>
              <w:t>.3</w:t>
            </w:r>
            <w:r w:rsidR="00154D13">
              <w:rPr>
                <w:rFonts w:ascii="Arial" w:hAnsi="Arial" w:cs="Arial"/>
                <w:sz w:val="20"/>
                <w:szCs w:val="20"/>
                <w:lang w:eastAsia="zh-CN"/>
              </w:rPr>
              <w:t>, 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Pr="009D278C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017E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S4-150981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Composite ZIP of proposed EVS Fixed-Point Source Code v12.4.0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17E8" w:rsidRDefault="006017E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  <w:r w:rsidR="00E311D6">
              <w:rPr>
                <w:rFonts w:ascii="Arial" w:hAnsi="Arial" w:cs="Arial"/>
                <w:sz w:val="20"/>
                <w:szCs w:val="20"/>
                <w:lang w:eastAsia="zh-CN"/>
              </w:rPr>
              <w:t>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Pr="009D278C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017E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S4-150982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Composite ZIP of proposed EVS Floating-Point Source Code v12.3.0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17E8" w:rsidRDefault="006017E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  <w:r w:rsidR="00E311D6">
              <w:rPr>
                <w:rFonts w:ascii="Arial" w:hAnsi="Arial" w:cs="Arial"/>
                <w:sz w:val="20"/>
                <w:szCs w:val="20"/>
                <w:lang w:eastAsia="zh-CN"/>
              </w:rPr>
              <w:t>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Pr="009D278C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017E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S4-150983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E66550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LS on TR 26.924 Study on improved end-to-end QoS handling (To: CT1, CT3,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E66550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17E8" w:rsidRDefault="00E66550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Pr="009D278C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017E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S4-150984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E66550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Liaison Statement on MPEG-DASH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E66550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ISO/IEC JTC1/SC29/WG11 (MPEG)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17E8" w:rsidRDefault="00E66550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4.3</w:t>
            </w:r>
            <w:r w:rsidR="004048DD">
              <w:rPr>
                <w:rFonts w:ascii="Arial" w:hAnsi="Arial" w:cs="Arial"/>
                <w:sz w:val="20"/>
                <w:szCs w:val="20"/>
                <w:lang w:eastAsia="zh-CN"/>
              </w:rPr>
              <w:t>, 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Pr="009D278C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017E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S4-150985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325E08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LS on requested feedback on TR 26.924 v1.2.0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325E08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CT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17E8" w:rsidRDefault="00325E0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4.2</w:t>
            </w:r>
            <w:r w:rsidR="00C26B2D">
              <w:rPr>
                <w:rFonts w:ascii="Arial" w:hAnsi="Arial" w:cs="Arial"/>
                <w:sz w:val="20"/>
                <w:szCs w:val="20"/>
                <w:lang w:eastAsia="zh-CN"/>
              </w:rPr>
              <w:t>, 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Pr="009D278C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017E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S4-150986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8F12D7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LS on Explicit Congestion Notification for Lower Layer Protocols Submission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7605DA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IETF TSVWG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17E8" w:rsidRDefault="008F12D7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4.3</w:t>
            </w:r>
            <w:r w:rsidR="00524425">
              <w:rPr>
                <w:rFonts w:ascii="Arial" w:hAnsi="Arial" w:cs="Arial"/>
                <w:sz w:val="20"/>
                <w:szCs w:val="20"/>
                <w:lang w:eastAsia="zh-CN"/>
              </w:rPr>
              <w:t>, 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Pr="009D278C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017E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S4-150987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5C49B9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Apple SWB mask proposal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5C49B9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Apple Italia S.R.L.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17E8" w:rsidRDefault="001E6FD3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Pr="009D278C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017E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S4-150988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0A09F1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FS_VE_3MS: Additional results for SHVC in 3GP-DASH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0A09F1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Nokia Corporation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17E8" w:rsidRDefault="000A09F1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Pr="009D278C" w:rsidRDefault="00DE2859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S4-151091</w:t>
            </w:r>
          </w:p>
        </w:tc>
      </w:tr>
      <w:tr w:rsidR="006017E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S4-150989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AC2971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MMCMH: General Media Mixing at the Rendering Device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AC2971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17E8" w:rsidRDefault="00AC2971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  <w:r w:rsidR="00114AA4">
              <w:rPr>
                <w:rFonts w:ascii="Arial" w:hAnsi="Arial" w:cs="Arial"/>
                <w:sz w:val="20"/>
                <w:szCs w:val="20"/>
                <w:lang w:eastAsia="zh-CN"/>
              </w:rPr>
              <w:t>.5.2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Pr="009D278C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017E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S4-150990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F10246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26.444-0005 rev. 1 Update of test vectors for the EVS codec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Default="00F10246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17E8" w:rsidRDefault="00F10246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  <w:r w:rsidR="00E311D6">
              <w:rPr>
                <w:rFonts w:ascii="Arial" w:hAnsi="Arial" w:cs="Arial"/>
                <w:sz w:val="20"/>
                <w:szCs w:val="20"/>
                <w:lang w:eastAsia="zh-CN"/>
              </w:rPr>
              <w:t>.3</w:t>
            </w:r>
            <w:r w:rsidR="00F67C3D">
              <w:rPr>
                <w:rFonts w:ascii="Arial" w:hAnsi="Arial" w:cs="Arial"/>
                <w:sz w:val="20"/>
                <w:szCs w:val="20"/>
                <w:lang w:eastAsia="zh-CN"/>
              </w:rPr>
              <w:t>, 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17E8" w:rsidRPr="009D278C" w:rsidRDefault="006017E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102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0246" w:rsidRDefault="00F10246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S4-150991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0246" w:rsidRDefault="002719B4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H.264 Constrained High Profile in MTSI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0246" w:rsidRDefault="002719B4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Ericsson LM, 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0246" w:rsidRDefault="00E453D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0246" w:rsidRPr="009D278C" w:rsidRDefault="00F10246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719B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19B4" w:rsidRDefault="002719B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S4-150992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19B4" w:rsidRDefault="002719B4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Report from SA4 MTSI SWG conf. call on QoS End-to-end MTSI extensions (QOSE2EMTSI) on August 6,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19B4" w:rsidRDefault="002719B4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SA4 MTSI SWG Acting Secretary (Ericsson LM)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719B4" w:rsidRDefault="002719B4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719B4" w:rsidRPr="009D278C" w:rsidRDefault="002719B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E0BA7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BA7" w:rsidRDefault="003E0BA7" w:rsidP="003E0BA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S4-150993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BA7" w:rsidRDefault="003E0BA7" w:rsidP="003E0BA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MMCMH Project plan, v0.1.4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BA7" w:rsidRDefault="003E0BA7" w:rsidP="003E0BA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MMCMH rapporteur (Ericsson LM)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E0BA7" w:rsidRDefault="003E0BA7" w:rsidP="003E0BA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BA7" w:rsidRPr="00062189" w:rsidRDefault="003E0BA7" w:rsidP="003E0BA7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062189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 w:rsidRPr="00062189">
              <w:rPr>
                <w:rFonts w:ascii="Arial" w:hAnsi="Arial" w:cs="Arial"/>
                <w:color w:val="3333FF"/>
                <w:sz w:val="20"/>
              </w:rPr>
              <w:t>115</w:t>
            </w:r>
            <w:r w:rsidRPr="00062189">
              <w:rPr>
                <w:rFonts w:ascii="Arial" w:hAnsi="Arial" w:cs="Arial"/>
                <w:color w:val="3333FF"/>
                <w:sz w:val="20"/>
                <w:szCs w:val="20"/>
              </w:rPr>
              <w:t>3</w:t>
            </w:r>
          </w:p>
        </w:tc>
      </w:tr>
      <w:tr w:rsidR="003E0BA7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BA7" w:rsidRDefault="003E0BA7" w:rsidP="003E0BA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S4-150994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BA7" w:rsidRDefault="003E0BA7" w:rsidP="003E0BA7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MMCMH Permanent Document, v0.3.1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E0BA7" w:rsidRDefault="003E0BA7" w:rsidP="003E0BA7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E0BA7" w:rsidRDefault="003E0BA7" w:rsidP="003E0BA7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BA7" w:rsidRPr="00062189" w:rsidRDefault="003E0BA7" w:rsidP="003E0BA7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062189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 w:rsidRPr="00062189">
              <w:rPr>
                <w:rFonts w:ascii="Arial" w:hAnsi="Arial" w:cs="Arial"/>
                <w:color w:val="3333FF"/>
                <w:sz w:val="20"/>
              </w:rPr>
              <w:t>1069</w:t>
            </w:r>
          </w:p>
        </w:tc>
      </w:tr>
      <w:tr w:rsidR="002F57F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S4-150995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MMCMH DRAFT Change Request</w:t>
            </w:r>
            <w:r w:rsidR="004021E0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B1280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WITHDRAWN </w:t>
            </w:r>
            <w:r w:rsidR="004021E0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57FB" w:rsidRDefault="002F57FB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Pr="009D278C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F57F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S4-150996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QOSE2EMTSI Project plan, v0.0.10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QOSE2EMTSI rapporteur (Ericsson LM)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57FB" w:rsidRDefault="002F57FB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Pr="009D278C" w:rsidRDefault="00F838F7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C3A3E">
              <w:rPr>
                <w:rFonts w:ascii="Arial" w:hAnsi="Arial" w:cs="Arial"/>
                <w:color w:val="3333FF"/>
                <w:sz w:val="20"/>
                <w:szCs w:val="20"/>
              </w:rPr>
              <w:t>S4-151064</w:t>
            </w:r>
          </w:p>
        </w:tc>
      </w:tr>
      <w:tr w:rsidR="002F57F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S4-150997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 26.924 v1.4.1, editorial updates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57FB" w:rsidRDefault="002F57FB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Pr="009D278C" w:rsidRDefault="00F838F7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S4-151063</w:t>
            </w:r>
          </w:p>
        </w:tc>
      </w:tr>
      <w:tr w:rsidR="002F57F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S4-150998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QOSE2EMTSI on b=TIAS and maxprate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57FB" w:rsidRDefault="002F57FB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Pr="009D278C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F57F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S4-150999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QOSE2EMTSI Selection of suitable averaging window length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Pr="009D278C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F57F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S4-151000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QOSE2EMTSI Updates for use cases K and 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E453DC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Pr="009D278C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F57F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S4-151001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E37B3A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QOSE2EMTSI Definition of new bandwidth information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Pr="009D278C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F57F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S4-151002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26.114-0324 rev 1 Clarification on CVO and imageattr in MTSI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10.4</w:t>
            </w:r>
            <w:r w:rsidR="008164E4">
              <w:rPr>
                <w:rFonts w:ascii="Arial" w:eastAsia="Times New Roman" w:hAnsi="Arial" w:cs="Arial"/>
                <w:sz w:val="20"/>
                <w:szCs w:val="20"/>
              </w:rPr>
              <w:t>, 12.1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Pr="009D278C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F57F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S4-151003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26.114-0325 rev 1 Clarification on CVO and imageattr in MTSI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10.4</w:t>
            </w:r>
            <w:r w:rsidR="008164E4">
              <w:rPr>
                <w:rFonts w:ascii="Arial" w:eastAsia="Times New Roman" w:hAnsi="Arial" w:cs="Arial"/>
                <w:sz w:val="20"/>
                <w:szCs w:val="20"/>
              </w:rPr>
              <w:t>, 12.1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Pr="009D278C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F57F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S4-151004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26.114-0316 rev 2 Correction on session negotiation for EVS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Default="002F57FB" w:rsidP="005412EC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6B4EC3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5412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57FB" w:rsidRPr="009D278C" w:rsidRDefault="006B4EC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S4-151131</w:t>
            </w:r>
          </w:p>
        </w:tc>
      </w:tr>
      <w:tr w:rsidR="0012043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S4-151005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26.114-0326 rev 1 Correction on session negotiation for EVS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5412EC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6B4EC3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5412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Pr="009D278C" w:rsidRDefault="006B4EC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S4-151132</w:t>
            </w:r>
          </w:p>
        </w:tc>
      </w:tr>
      <w:tr w:rsidR="0012043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S4-151006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E37B3A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pCR 26.916 More on Codec Compatibility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10.6.1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Pr="009D278C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2043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S4-151007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E37B3A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pCR 26.916 More Selected Scenarios for SRVCC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10.6.1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Pr="009D278C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2043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S4-151008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Discussion Paper for CS-IMS Interworking for EVSoCS</w:t>
            </w:r>
            <w:r w:rsidR="004021E0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FE04B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WITHDRAWN </w:t>
            </w:r>
            <w:r w:rsidR="004021E0"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B93822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Pr="009D278C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2043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S4-151009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Call Setup and Handover Scenarios for EVS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B93822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Pr="009D278C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2043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S4-151010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26.346-0500 USBD-based Consumption Report control for services over unicast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Pr="009D278C" w:rsidRDefault="00D2261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S4-151115</w:t>
            </w:r>
          </w:p>
        </w:tc>
      </w:tr>
      <w:tr w:rsidR="00D51E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Default="00D51E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S4-151011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Default="00D51E3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26.346-0501 USBD-based Consumption Report control for services over unicast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1E3B" w:rsidRDefault="00D51E3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1E3B" w:rsidRDefault="00D51E3B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Pr="009D278C" w:rsidRDefault="00D2261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S4-151116</w:t>
            </w:r>
          </w:p>
        </w:tc>
      </w:tr>
      <w:tr w:rsidR="00D51E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Default="00D51E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S4-151012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Default="00D51E3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26.346-0454 rev 6 Service Announcement Profile for MBMS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1E3B" w:rsidRDefault="00D51E3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1E3B" w:rsidRDefault="00D51E3B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7.8.1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Pr="009D278C" w:rsidRDefault="00D2261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S4-151117</w:t>
            </w:r>
          </w:p>
        </w:tc>
      </w:tr>
      <w:tr w:rsidR="00D51E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Default="00D51E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S4-151013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Default="00D51E3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26.346-0502 Correction of usage of Metadata Envelopes for DASH MPD and Initialization segments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1E3B" w:rsidRDefault="00D51E3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1E3B" w:rsidRDefault="00D51E3B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Pr="009D278C" w:rsidRDefault="006827DA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S4-151141</w:t>
            </w:r>
          </w:p>
        </w:tc>
      </w:tr>
      <w:tr w:rsidR="00D51E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Default="00D51E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S4-151014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Default="00D51E3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Discussion on usage of Metadata Envelopes for DASH MPD and Initialization segments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1E3B" w:rsidRDefault="00D51E3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1E3B" w:rsidRDefault="00D51E3B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Pr="009D278C" w:rsidRDefault="00D51E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51E3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Default="00D51E3B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S4-151015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Default="00D51E3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MEPRO – SAPRO Work Plan,v0.2.1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1E3B" w:rsidRDefault="00D51E3B" w:rsidP="001913E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Rapporteur (Ericsson LM)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1E3B" w:rsidRDefault="00D51E3B" w:rsidP="000A399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7.8.1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E3B" w:rsidRPr="009D278C" w:rsidRDefault="00D51E3B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2043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S4-151016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931B7C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Proposal for send and receive frequency responses for SWB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931B7C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931B7C" w:rsidP="000A39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Pr="009D278C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2043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S4-151017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726A83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Gap analysis for AAC-ELD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726A83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Fraunhofer IIS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Default="00726A83" w:rsidP="000A39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438" w:rsidRPr="009D278C" w:rsidRDefault="00120438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5481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S4-151018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8860E1" w:rsidP="00D5481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CR 26.247-0084 Ad support for </w:t>
            </w:r>
            <w:r w:rsidR="0012290F">
              <w:rPr>
                <w:rFonts w:ascii="Arial" w:eastAsia="Times New Roman" w:hAnsi="Arial" w:cs="Arial"/>
                <w:sz w:val="20"/>
                <w:szCs w:val="20"/>
              </w:rPr>
              <w:t xml:space="preserve">DASH (Release </w:t>
            </w:r>
            <w:r w:rsidR="00D54812">
              <w:rPr>
                <w:rFonts w:ascii="Arial" w:eastAsia="Times New Roman" w:hAnsi="Arial" w:cs="Arial"/>
                <w:sz w:val="20"/>
                <w:szCs w:val="20"/>
              </w:rPr>
              <w:t>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Pr="00580822" w:rsidRDefault="00D54812" w:rsidP="00D54812">
            <w:pPr>
              <w:spacing w:before="120"/>
              <w:ind w:left="57" w:right="57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S4-151145</w:t>
            </w:r>
          </w:p>
        </w:tc>
      </w:tr>
      <w:tr w:rsidR="00D5481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S4-151019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user experience issue in MCPTT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Pr="00580822" w:rsidRDefault="00D54812" w:rsidP="00D54812">
            <w:pPr>
              <w:spacing w:before="120"/>
              <w:ind w:left="57" w:right="57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S4-151122</w:t>
            </w:r>
          </w:p>
        </w:tc>
      </w:tr>
      <w:tr w:rsidR="00D5481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S4-151020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QoE Report support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Pr="009D278C" w:rsidRDefault="00D54812" w:rsidP="00D5481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S4-151129</w:t>
            </w:r>
          </w:p>
        </w:tc>
      </w:tr>
      <w:tr w:rsidR="00F4354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S4-151021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remove alternative support in MCPTT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0A39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5A51D1">
              <w:rPr>
                <w:rFonts w:ascii="Arial" w:eastAsia="Times New Roman" w:hAnsi="Arial" w:cs="Arial"/>
                <w:sz w:val="20"/>
                <w:szCs w:val="20"/>
              </w:rPr>
              <w:t>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Pr="009D278C" w:rsidRDefault="00F4354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4354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S4-151022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FEC support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0A39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5A51D1">
              <w:rPr>
                <w:rFonts w:ascii="Arial" w:eastAsia="Times New Roman" w:hAnsi="Arial" w:cs="Arial"/>
                <w:sz w:val="20"/>
                <w:szCs w:val="20"/>
              </w:rPr>
              <w:t>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Pr="009D278C" w:rsidRDefault="00F4354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4354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S4-151023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MooD support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0A39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5A51D1">
              <w:rPr>
                <w:rFonts w:ascii="Arial" w:eastAsia="Times New Roman" w:hAnsi="Arial" w:cs="Arial"/>
                <w:sz w:val="20"/>
                <w:szCs w:val="20"/>
              </w:rPr>
              <w:t>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Pr="009D278C" w:rsidRDefault="00F4354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4354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S4-151024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LS to SA6 on media handling-reception report-MooD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Default="00F43544" w:rsidP="000A39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5A51D1">
              <w:rPr>
                <w:rFonts w:ascii="Arial" w:eastAsia="Times New Roman" w:hAnsi="Arial" w:cs="Arial"/>
                <w:sz w:val="20"/>
                <w:szCs w:val="20"/>
              </w:rPr>
              <w:t>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3544" w:rsidRPr="009D278C" w:rsidRDefault="00F4354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1375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S4-151025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26.114-0340 Proposal for recommending H.264 Progressive High Profile for MTSI (Release-13)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BlackBerry UK Limited, Apple Italia S.R.L., Rogers Communications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0A39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Pr="009D278C" w:rsidRDefault="00572EB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S4-151086</w:t>
            </w:r>
          </w:p>
        </w:tc>
      </w:tr>
      <w:tr w:rsidR="0001375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S4-151026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26.114-0341 Changing the level of support of H.265 (HEVC) in MTSI (Release-13)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BlackBerry UK Limited, Apple Italia S.R.L., Rogers Communications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0A39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Pr="009D278C" w:rsidRDefault="0001375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1375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S4-151027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</w:t>
            </w:r>
            <w:r w:rsidR="00DB3F21">
              <w:rPr>
                <w:rFonts w:ascii="Arial" w:eastAsia="Times New Roman" w:hAnsi="Arial" w:cs="Arial"/>
                <w:sz w:val="20"/>
                <w:szCs w:val="20"/>
              </w:rPr>
              <w:t>-0503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Changing the level of support of H.264 (AVC) and H.265 (HEVC) in MBMS  (Release-13)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BlackBerry UK Limited, Apple Italia S.R.L.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0A39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Pr="009D278C" w:rsidRDefault="0001375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1375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S4-151028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A16454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pCR on TS 26.103 on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A16454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A16454" w:rsidP="000A39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Pr="009D278C" w:rsidRDefault="0001375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1375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013753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S4-151029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8074FE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LTE UE delay requirements in SWB/FB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1424DD" w:rsidP="001913E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Rapporteur of E_LTE_UED (ORANGE)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Default="001424DD" w:rsidP="000A39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753" w:rsidRPr="009D278C" w:rsidRDefault="00013753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C6939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6939" w:rsidRDefault="00AC6939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6939" w:rsidRDefault="00AC6939" w:rsidP="00E37B3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MMCMH: Media Distribution via Single-Source Multi-unicast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6939" w:rsidRDefault="00AC6939" w:rsidP="001913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C6939" w:rsidRDefault="00AC6939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C6939" w:rsidRPr="009D278C" w:rsidRDefault="00AC6939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54A7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A75" w:rsidRDefault="00054A75" w:rsidP="001913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A75" w:rsidRDefault="00054A75" w:rsidP="00FA5B6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26.445-0006 rev 2 corrections to payload format parameters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A75" w:rsidRDefault="00054A75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A75" w:rsidRDefault="00E453D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BC27C5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A75" w:rsidRPr="009D278C" w:rsidRDefault="00FD33B4" w:rsidP="001913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S4-151161</w:t>
            </w:r>
          </w:p>
        </w:tc>
      </w:tr>
      <w:tr w:rsidR="00837AEA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AEA" w:rsidRDefault="00837AEA" w:rsidP="00837AE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AEA" w:rsidRDefault="00837AEA" w:rsidP="005D769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26.114-0342 clarifying MTSI client in terminals using 3GPP access and fixed Access (Release 13)</w:t>
            </w:r>
            <w:r w:rsidRPr="00BE576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5D7690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AEA" w:rsidRDefault="00837AEA" w:rsidP="00837AE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6927" w:rsidRDefault="002A6927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AEA" w:rsidRPr="009D278C" w:rsidRDefault="00837AEA" w:rsidP="00837AE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17B21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7B21" w:rsidRDefault="00717B21" w:rsidP="00717B2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7B21" w:rsidRDefault="00717B21" w:rsidP="002F607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receive listening to handheld speakerphone in noise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7B21" w:rsidRDefault="00717B21" w:rsidP="00717B2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Audience, Inc.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7B21" w:rsidRDefault="00717B21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7B21" w:rsidRPr="009D278C" w:rsidRDefault="00717B21" w:rsidP="00717B2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60DF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883A6B" w:rsidRDefault="00860DF2" w:rsidP="00883A6B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26.114-0343 default mode-change-capability of EVS AMR-WB IO (Rel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13)</w:t>
            </w:r>
            <w:r w:rsidR="00883A6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D27DA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9D278C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60DF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CE6C5D" w:rsidRDefault="00860DF2" w:rsidP="000F1F3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0335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1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QoS Profiles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D27DA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9D278C" w:rsidRDefault="000F1F3F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S4-151163</w:t>
            </w:r>
          </w:p>
        </w:tc>
      </w:tr>
      <w:tr w:rsidR="00860DF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CE6C5D" w:rsidRDefault="00860DF2" w:rsidP="002F607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0336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1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negotiating only SC-VBR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D27DA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9D278C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60DF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CE6C5D" w:rsidRDefault="00860DF2" w:rsidP="002F607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11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0338 rev 1 </w:t>
            </w:r>
            <w:r w:rsidRPr="00CE6C5D">
              <w:rPr>
                <w:rFonts w:ascii="Arial" w:eastAsia="Malgun Gothic" w:hAnsi="Arial" w:cs="Arial"/>
                <w:sz w:val="20"/>
                <w:szCs w:val="20"/>
              </w:rPr>
              <w:t>Integrating EVS into 3GPP MTSIMA MO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D27DA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9D278C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60DF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CE6C5D" w:rsidRDefault="00860DF2" w:rsidP="002F607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11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0339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1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</w:t>
            </w:r>
            <w:r w:rsidRPr="00CE6C5D">
              <w:rPr>
                <w:rFonts w:ascii="Arial" w:eastAsia="Malgun Gothic" w:hAnsi="Arial" w:cs="Arial"/>
                <w:noProof/>
                <w:sz w:val="20"/>
                <w:szCs w:val="20"/>
                <w:lang w:val="en-US"/>
              </w:rPr>
              <w:t>ecommended bit-rate and redundancy level combination of EVS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Default="00D27DA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DF2" w:rsidRPr="009D278C" w:rsidRDefault="00860DF2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765EA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5EA" w:rsidRDefault="008765EA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S4-151039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5EA" w:rsidRPr="00CE6C5D" w:rsidRDefault="008765EA" w:rsidP="0060416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26.114-0344 Correction of wording for codec preference order and of EVS SDP examples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2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5EA" w:rsidRDefault="008765EA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5EA" w:rsidRDefault="008765E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B576BF">
              <w:rPr>
                <w:rFonts w:ascii="Arial" w:hAnsi="Arial" w:cs="Arial"/>
                <w:sz w:val="20"/>
                <w:szCs w:val="20"/>
                <w:lang w:val="en-US"/>
              </w:rPr>
              <w:t>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5EA" w:rsidRPr="009D278C" w:rsidRDefault="00604163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S4-151166</w:t>
            </w:r>
          </w:p>
        </w:tc>
      </w:tr>
      <w:tr w:rsidR="008765EA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5EA" w:rsidRDefault="008765EA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S4-151040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5EA" w:rsidRDefault="008765EA" w:rsidP="002F607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ATeMPO_SPINE round-robin tests conducted at Sony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5EA" w:rsidRDefault="008765EA" w:rsidP="00860DF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Sony Mobile Communications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5EA" w:rsidRDefault="008765E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5EA" w:rsidRPr="009D278C" w:rsidRDefault="008765EA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1280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2805" w:rsidRDefault="00A77DA7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S4-151041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2805" w:rsidRDefault="00A77DA7" w:rsidP="002F607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On receive frequency respo</w:t>
            </w:r>
            <w:r w:rsidR="002F607E">
              <w:rPr>
                <w:rFonts w:ascii="Arial" w:eastAsia="Malgun Gothic" w:hAnsi="Arial" w:cs="Arial"/>
                <w:sz w:val="20"/>
                <w:szCs w:val="20"/>
                <w:lang w:val="en-US"/>
              </w:rPr>
              <w:t>nse measurements for SWB and FB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2805" w:rsidRDefault="00A77DA7" w:rsidP="00860DF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2805" w:rsidRDefault="00A77DA7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</w:t>
            </w:r>
            <w:r w:rsidR="00B2067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2805" w:rsidRPr="009D278C" w:rsidRDefault="00B12805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2365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3656" w:rsidRDefault="00E23656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S4-151042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3656" w:rsidRDefault="00E23656" w:rsidP="008765EA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LS on EVS over UTRAN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3656" w:rsidRDefault="00E23656" w:rsidP="00860DF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CT WG1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3656" w:rsidRDefault="00E23656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</w:t>
            </w:r>
            <w:r w:rsidR="0051744C">
              <w:rPr>
                <w:rFonts w:ascii="Arial" w:hAnsi="Arial" w:cs="Arial"/>
                <w:sz w:val="20"/>
                <w:szCs w:val="20"/>
                <w:lang w:val="en-US"/>
              </w:rPr>
              <w:t>, 6</w:t>
            </w:r>
            <w:r w:rsidR="00164CA0">
              <w:rPr>
                <w:rFonts w:ascii="Arial" w:hAnsi="Arial" w:cs="Arial"/>
                <w:sz w:val="20"/>
                <w:szCs w:val="20"/>
                <w:lang w:val="en-US"/>
              </w:rPr>
              <w:t>.6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3656" w:rsidRPr="009D278C" w:rsidRDefault="00E23656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82E49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2E49" w:rsidRDefault="00782E49" w:rsidP="00860DF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S4-151043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2E49" w:rsidRDefault="00782E49" w:rsidP="008765EA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LS on requested feedback on TR 26.924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2E49" w:rsidRDefault="00782E49" w:rsidP="003D21D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TSG </w:t>
            </w:r>
            <w:r w:rsidR="003D21D4">
              <w:rPr>
                <w:rFonts w:ascii="Arial" w:hAnsi="Arial" w:cs="Arial"/>
                <w:sz w:val="20"/>
                <w:szCs w:val="20"/>
                <w:lang w:eastAsia="zh-CN"/>
              </w:rPr>
              <w:t>CT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WG3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2E49" w:rsidRDefault="00782E49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</w:t>
            </w:r>
            <w:r w:rsidR="00C26B2D">
              <w:rPr>
                <w:rFonts w:ascii="Arial" w:hAnsi="Arial" w:cs="Arial"/>
                <w:sz w:val="20"/>
                <w:szCs w:val="20"/>
                <w:lang w:val="en-US"/>
              </w:rPr>
              <w:t>, 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2E49" w:rsidRPr="009D278C" w:rsidRDefault="00782E49" w:rsidP="00860DF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92FDD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DD" w:rsidRDefault="00A92FDD" w:rsidP="00A92FD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S4-151044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DD" w:rsidRDefault="00A92FDD" w:rsidP="00A92FDD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LS on EVS over UTRAN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DD" w:rsidRDefault="00A92FDD" w:rsidP="00A92FD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CT WG3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DD" w:rsidRDefault="00164CA0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4.2, 6.6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DD" w:rsidRPr="009D278C" w:rsidRDefault="00A92FDD" w:rsidP="00A92FD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A57AD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57AD" w:rsidRDefault="002A57AD" w:rsidP="00A92FD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S4-151045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57AD" w:rsidRDefault="002A57AD" w:rsidP="002F607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On Use of ROI during Transcoding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57AD" w:rsidRDefault="002A57AD" w:rsidP="00A92FD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57AD" w:rsidRDefault="002A57AD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10.5.4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57AD" w:rsidRPr="009D278C" w:rsidRDefault="002A57AD" w:rsidP="00A92FD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F5CF9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CF9" w:rsidRDefault="00DF5CF9" w:rsidP="00DF5CF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S4-151046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CF9" w:rsidRDefault="00DF5CF9" w:rsidP="002F607E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Comments on onion principle for EVS and proposals for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CF9" w:rsidRDefault="00DF5CF9" w:rsidP="00DF5CF9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5CF9" w:rsidRDefault="00DF5CF9" w:rsidP="000A399E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  <w:r w:rsidR="006734CA">
              <w:rPr>
                <w:rFonts w:ascii="Arial" w:hAnsi="Arial" w:cs="Arial"/>
                <w:sz w:val="20"/>
                <w:szCs w:val="20"/>
                <w:lang w:eastAsia="zh-CN"/>
              </w:rPr>
              <w:t>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CF9" w:rsidRPr="009D278C" w:rsidRDefault="00DF5CF9" w:rsidP="00DF5CF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F5CF9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CF9" w:rsidRDefault="00DF5CF9" w:rsidP="00DF5CF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S4-151047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CF9" w:rsidRDefault="00DF5CF9" w:rsidP="002F607E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Comments on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ATeMPO_SPINE WI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CF9" w:rsidRDefault="00DF5CF9" w:rsidP="00DF5CF9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5CF9" w:rsidRDefault="00DF5CF9" w:rsidP="000A399E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CF9" w:rsidRPr="009D278C" w:rsidRDefault="00DF5CF9" w:rsidP="00DF5CF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F5CF9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CF9" w:rsidRDefault="00DF5CF9" w:rsidP="00DF5CF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S4-151048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CF9" w:rsidRDefault="00DF5CF9" w:rsidP="007466BA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On SWB/FB frequency response testing and requirements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CF9" w:rsidRDefault="00DF5CF9" w:rsidP="00DF5CF9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5CF9" w:rsidRDefault="00DF5CF9" w:rsidP="000A399E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</w:t>
            </w:r>
            <w:r w:rsidR="00B20671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CF9" w:rsidRPr="009D278C" w:rsidRDefault="007466BA" w:rsidP="00DF5CF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S4-151168</w:t>
            </w:r>
          </w:p>
        </w:tc>
      </w:tr>
      <w:tr w:rsidR="001D798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7984" w:rsidRDefault="001D7984" w:rsidP="001D798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S4-151049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7984" w:rsidRPr="00226DAC" w:rsidRDefault="001D7984" w:rsidP="002F607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 w:rsidRPr="003332D3">
              <w:rPr>
                <w:rFonts w:ascii="Arial" w:hAnsi="Arial" w:cs="Arial"/>
                <w:sz w:val="20"/>
                <w:szCs w:val="20"/>
                <w:lang w:val="fr-FR" w:eastAsia="zh-CN"/>
              </w:rPr>
              <w:t>MMCMH: Concurrent Codec Capabilities Exchange (CCCEx)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7984" w:rsidRDefault="001D7984" w:rsidP="001D798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D7984" w:rsidRDefault="001D7984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7984" w:rsidRPr="009D278C" w:rsidRDefault="001D7984" w:rsidP="001D798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D3431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3431" w:rsidRDefault="009D3431" w:rsidP="001D798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S4-151050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3431" w:rsidRPr="009D3431" w:rsidRDefault="009D3431" w:rsidP="001D798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3431">
              <w:rPr>
                <w:rFonts w:ascii="Arial" w:hAnsi="Arial" w:cs="Arial"/>
                <w:sz w:val="20"/>
                <w:szCs w:val="20"/>
                <w:lang w:eastAsia="zh-CN"/>
              </w:rPr>
              <w:t>Reply LS on EVS over UTRAN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3431" w:rsidRDefault="009D3431" w:rsidP="009D343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CT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D3431" w:rsidRDefault="009D3431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4.2</w:t>
            </w:r>
            <w:r w:rsidR="00C26B2D">
              <w:rPr>
                <w:rFonts w:ascii="Arial" w:hAnsi="Arial" w:cs="Arial"/>
                <w:sz w:val="20"/>
                <w:szCs w:val="20"/>
                <w:lang w:eastAsia="zh-CN"/>
              </w:rPr>
              <w:t>, 6.6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3431" w:rsidRPr="009D278C" w:rsidRDefault="009D3431" w:rsidP="001D798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D3431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3431" w:rsidRDefault="009D3431" w:rsidP="009D343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S4-151051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3431" w:rsidRPr="009D3431" w:rsidRDefault="009A700C" w:rsidP="009D343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Reply LS on CT Impacts of the ROI WI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3431" w:rsidRDefault="009D3431" w:rsidP="009D343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CT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D3431" w:rsidRDefault="009D3431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3431" w:rsidRPr="009D278C" w:rsidRDefault="009D3431" w:rsidP="009D343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230C7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30C7" w:rsidRDefault="00B230C7" w:rsidP="009D343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S4-151052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30C7" w:rsidRDefault="00B230C7" w:rsidP="002F607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26.346-0504 TS 26.346 Align</w:t>
            </w:r>
            <w:r w:rsidR="002F607E">
              <w:rPr>
                <w:rFonts w:ascii="Arial" w:hAnsi="Arial" w:cs="Arial"/>
                <w:sz w:val="20"/>
                <w:szCs w:val="20"/>
                <w:lang w:eastAsia="zh-CN"/>
              </w:rPr>
              <w:t>ment with GCSE_LTE (Release 12)</w:t>
            </w:r>
            <w:r w:rsidR="00432F1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432F14" w:rsidRPr="00432F14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30C7" w:rsidRDefault="00B230C7" w:rsidP="009D343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30C7" w:rsidRDefault="00B230C7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30C7" w:rsidRPr="009D278C" w:rsidRDefault="00B230C7" w:rsidP="009D343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9D343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S4-151053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074237" w:rsidP="00B230C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Reply LS on the revision of Recommendation P.10/G.100 (To: ITU-T SG12</w:t>
            </w:r>
            <w:r w:rsidR="002A5E7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(Q.2/12)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Cc: ETSI TB STQ)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074237" w:rsidP="009D343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074237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8.3, </w:t>
            </w:r>
            <w:r w:rsidR="00706930">
              <w:rPr>
                <w:rFonts w:ascii="Arial" w:hAnsi="Arial" w:cs="Arial"/>
                <w:sz w:val="20"/>
                <w:szCs w:val="20"/>
                <w:lang w:eastAsia="zh-CN"/>
              </w:rPr>
              <w:t xml:space="preserve">4.3,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3A474F" w:rsidP="009D343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F1E0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1E08" w:rsidRDefault="00BF1E08" w:rsidP="00BF1E0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S4-151054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1E08" w:rsidRDefault="00BF1E08" w:rsidP="007069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Reply LS on Outstanding audio scenarios (To: GCF PAG</w:t>
            </w:r>
            <w:r w:rsidR="00327997">
              <w:rPr>
                <w:rFonts w:ascii="Arial" w:hAnsi="Arial" w:cs="Arial"/>
                <w:sz w:val="20"/>
                <w:szCs w:val="20"/>
                <w:lang w:eastAsia="zh-CN"/>
              </w:rPr>
              <w:t>, Cc: 3GPP GERAN WG3new, 3GPP RAN WG5, GCF-Audio Harmonisation TF, GCF-SG, GCF-CAG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1E08" w:rsidRDefault="00BF1E08" w:rsidP="00BF1E0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1E08" w:rsidRDefault="00BF1E0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8.3, </w:t>
            </w:r>
            <w:r w:rsidR="00706930">
              <w:rPr>
                <w:rFonts w:ascii="Arial" w:hAnsi="Arial" w:cs="Arial"/>
                <w:sz w:val="20"/>
                <w:szCs w:val="20"/>
                <w:lang w:eastAsia="zh-CN"/>
              </w:rPr>
              <w:t xml:space="preserve">4.3,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1E08" w:rsidRPr="009D278C" w:rsidRDefault="00BF1E08" w:rsidP="00BF1E0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9D343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S4-151055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F142C1" w:rsidP="00A531C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26.131-0066 UE delay requirements for MTSI-based services over LTE with the EVS codec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F142C1" w:rsidP="009D343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1A1A55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8.7, 14.12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A531C3" w:rsidP="009D343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S4-151099</w:t>
            </w:r>
          </w:p>
        </w:tc>
      </w:tr>
      <w:tr w:rsidR="00F142C1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42C1" w:rsidRDefault="00F142C1" w:rsidP="00F142C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S4-151056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42C1" w:rsidRDefault="00F142C1" w:rsidP="0076355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26.132-0084 UE delay test methods for MTSI-based services over LTE with the EVS codec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42C1" w:rsidRDefault="00F142C1" w:rsidP="00F142C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42C1" w:rsidRDefault="00F142C1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8.7</w:t>
            </w:r>
            <w:r w:rsidR="00BB786B">
              <w:rPr>
                <w:rFonts w:ascii="Arial" w:hAnsi="Arial" w:cs="Arial"/>
                <w:sz w:val="20"/>
                <w:szCs w:val="20"/>
                <w:lang w:eastAsia="zh-CN"/>
              </w:rPr>
              <w:t>, 14.12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42C1" w:rsidRPr="009D278C" w:rsidRDefault="00A531C3" w:rsidP="00F142C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S4-151100</w:t>
            </w: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9D343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S4-151057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F142C1" w:rsidP="00F06FA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Time plan for E_LTE_UED Work Item, v. 0.5.0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F142C1" w:rsidP="009D343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Rapporteur (ORANGE)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F142C1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8.7, 14.12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3A474F" w:rsidP="009D343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9D343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S4-151058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6B30DF" w:rsidP="00685F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Draft CR to TS 26.132 </w:t>
            </w:r>
            <w:r w:rsidR="00685F0B">
              <w:rPr>
                <w:rFonts w:ascii="Arial" w:hAnsi="Arial" w:cs="Arial"/>
                <w:sz w:val="20"/>
                <w:szCs w:val="20"/>
                <w:lang w:eastAsia="zh-CN"/>
              </w:rPr>
              <w:t>Correction of descripti</w:t>
            </w:r>
            <w:r w:rsidR="00B80A3E">
              <w:rPr>
                <w:rFonts w:ascii="Arial" w:hAnsi="Arial" w:cs="Arial"/>
                <w:sz w:val="20"/>
                <w:szCs w:val="20"/>
                <w:lang w:eastAsia="zh-CN"/>
              </w:rPr>
              <w:t>ons of diffuse-field correction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B80A3E" w:rsidP="009D343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Sony Mobile Communications, Qualcomm Incorporated, 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6B30D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3A474F" w:rsidP="009D343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B8A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B8A" w:rsidRDefault="00366B8A" w:rsidP="00366B8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S4-151059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B8A" w:rsidRDefault="00366B8A" w:rsidP="00366B8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26.132-0085 Correction of descriptions of diffuse-field correction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B8A" w:rsidRDefault="00366B8A" w:rsidP="00366B8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Sony Mobile Communications, Qualcomm Incorporated, Intel, Audience Inc., 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B8A" w:rsidRDefault="00366B8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8.4, 12.10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B8A" w:rsidRPr="009D278C" w:rsidRDefault="00366B8A" w:rsidP="00366B8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B8A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B8A" w:rsidRDefault="00366B8A" w:rsidP="00366B8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S4-151060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B8A" w:rsidRDefault="00366B8A" w:rsidP="00366B8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26.132-0086 Correction of descriptions of diffuse-field correction (Release 13)</w:t>
            </w:r>
            <w:r w:rsidR="006545D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6545D0" w:rsidRPr="006545D0"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B8A" w:rsidRDefault="00366B8A" w:rsidP="00366B8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Sony Mobile Communications, Qualcomm Incorporated, Intel, Audience Inc., 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B8A" w:rsidRDefault="00366B8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8.4, 12.10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B8A" w:rsidRPr="009D278C" w:rsidRDefault="00366B8A" w:rsidP="00366B8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9D343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S4-151061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A24FE3" w:rsidRDefault="00A24FE3" w:rsidP="00B230C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24FE3">
              <w:rPr>
                <w:rFonts w:ascii="Arial" w:hAnsi="Arial" w:cs="Arial"/>
                <w:sz w:val="20"/>
                <w:szCs w:val="20"/>
                <w:lang w:eastAsia="zh-CN"/>
              </w:rPr>
              <w:t>IMS_TELEP_S4: Proposed Time Plan v0.9.0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A24FE3" w:rsidP="009D343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 Rapporteur (Intel)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A24FE3" w:rsidP="006A39C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6A39CE" w:rsidP="009D343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S4-151152</w:t>
            </w:r>
          </w:p>
        </w:tc>
      </w:tr>
      <w:tr w:rsidR="00A24FE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FE3" w:rsidRDefault="00A24FE3" w:rsidP="00A24FE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S4-151062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FE3" w:rsidRDefault="00A24FE3" w:rsidP="00A24FE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TR 26.923 Study on Media Handling Aspects of IMS-based Telepresence (Release 13) v.1.5.0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FE3" w:rsidRDefault="00A24FE3" w:rsidP="00A24FE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 Rapporteur (Intel)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FE3" w:rsidRDefault="009457E4" w:rsidP="0060416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FE3" w:rsidRPr="009D278C" w:rsidRDefault="00604163" w:rsidP="00A24FE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S4-151078</w:t>
            </w:r>
          </w:p>
        </w:tc>
      </w:tr>
      <w:tr w:rsidR="00F838F7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38F7" w:rsidRDefault="00F838F7" w:rsidP="00F838F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S4-151063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38F7" w:rsidRDefault="00F838F7" w:rsidP="00126D45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 26.924 v1.4.2, editorial updates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38F7" w:rsidRDefault="00F838F7" w:rsidP="00F838F7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38F7" w:rsidRDefault="00126D45" w:rsidP="00126D45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38F7" w:rsidRPr="009D278C" w:rsidRDefault="00126D45" w:rsidP="00F838F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S4-151155</w:t>
            </w:r>
          </w:p>
        </w:tc>
      </w:tr>
      <w:tr w:rsidR="003A474F" w:rsidRPr="009C3A3E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C3A3E" w:rsidRDefault="003A474F" w:rsidP="009D343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3333FF"/>
                <w:sz w:val="20"/>
                <w:szCs w:val="20"/>
              </w:rPr>
              <w:t>S4-151064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DF1BBB" w:rsidRDefault="00F838F7" w:rsidP="00B230C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 w:rsidRPr="00DF1BBB">
              <w:rPr>
                <w:rFonts w:ascii="Arial" w:hAnsi="Arial" w:cs="Arial"/>
                <w:sz w:val="20"/>
                <w:szCs w:val="20"/>
                <w:lang w:val="fr-FR" w:eastAsia="zh-CN"/>
              </w:rPr>
              <w:t>QOSE2EMTSI Project plan, v0.0.11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C3A3E" w:rsidRDefault="00F838F7" w:rsidP="009D343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QOSE2EMTSI rapporteur (Ericsson LM)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Pr="009C3A3E" w:rsidRDefault="00F838F7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10.5.1, 14.1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C3A3E" w:rsidRDefault="003A474F" w:rsidP="009D343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S4-151065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6E30AF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LS on CT Impacts of ROI (To: CT1, CT3,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DE39FC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6E30AF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DE39FC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S4-151073</w:t>
            </w:r>
          </w:p>
        </w:tc>
      </w:tr>
      <w:tr w:rsidR="00145C07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5C07" w:rsidRDefault="00145C07" w:rsidP="00145C0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S4-151066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5C07" w:rsidRDefault="00145C07" w:rsidP="00145C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26.114-0337 rev 1 Corrections, Clarifications and Guidelines on ROI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5C07" w:rsidRDefault="00145C07" w:rsidP="00145C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45C07" w:rsidRDefault="00145C07" w:rsidP="0041086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5C07" w:rsidRPr="009D278C" w:rsidRDefault="0041086C" w:rsidP="00145C0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S4-151080</w:t>
            </w:r>
          </w:p>
        </w:tc>
      </w:tr>
      <w:tr w:rsidR="009C3A3E" w:rsidRPr="009C3A3E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A3E" w:rsidRPr="009C3A3E" w:rsidRDefault="009C3A3E" w:rsidP="009C3A3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3333FF"/>
                <w:sz w:val="20"/>
                <w:szCs w:val="20"/>
              </w:rPr>
              <w:t>S4-151067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A3E" w:rsidRPr="009C3A3E" w:rsidRDefault="009C3A3E" w:rsidP="009C3A3E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CR 26.114-0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 xml:space="preserve"> On the use of one byte RTP header extension for CVO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3A3E" w:rsidRPr="009C3A3E" w:rsidRDefault="009C3A3E" w:rsidP="009C3A3E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3A3E" w:rsidRPr="009C3A3E" w:rsidRDefault="009C3A3E" w:rsidP="000A399E">
            <w:pPr>
              <w:spacing w:before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A3E" w:rsidRPr="009C3A3E" w:rsidRDefault="001944B1" w:rsidP="009C3A3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S4-151074</w:t>
            </w:r>
          </w:p>
        </w:tc>
      </w:tr>
      <w:tr w:rsidR="009C3A3E" w:rsidRPr="009C3A3E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A3E" w:rsidRPr="009C3A3E" w:rsidRDefault="009C3A3E" w:rsidP="009C3A3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3333FF"/>
                <w:sz w:val="20"/>
                <w:szCs w:val="20"/>
              </w:rPr>
              <w:t>S4-151068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A3E" w:rsidRPr="009C3A3E" w:rsidRDefault="009C3A3E" w:rsidP="009C3A3E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CR 26.114-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0348</w:t>
            </w: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 xml:space="preserve"> On the use of one byte RTP header extension for CVO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3A3E" w:rsidRPr="009C3A3E" w:rsidRDefault="009C3A3E" w:rsidP="009C3A3E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3A3E" w:rsidRPr="009C3A3E" w:rsidRDefault="009C3A3E" w:rsidP="000A399E">
            <w:pPr>
              <w:spacing w:before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A3E" w:rsidRPr="009C3A3E" w:rsidRDefault="00D9717F" w:rsidP="009C3A3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S4-151075</w:t>
            </w:r>
          </w:p>
        </w:tc>
      </w:tr>
      <w:tr w:rsidR="003A474F" w:rsidRPr="00605EC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S4-151069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605ECC" w:rsidRDefault="00605ECC" w:rsidP="0041086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 w:rsidRPr="00605ECC">
              <w:rPr>
                <w:rFonts w:ascii="Arial" w:hAnsi="Arial" w:cs="Arial"/>
                <w:sz w:val="20"/>
                <w:szCs w:val="20"/>
                <w:lang w:val="fr-FR" w:eastAsia="zh-CN"/>
              </w:rPr>
              <w:t>MMCMH Permanent Document, v0.3.2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605ECC" w:rsidRDefault="00605ECC" w:rsidP="00605EC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fr-FR" w:eastAsia="zh-CN"/>
              </w:rPr>
              <w:t>Editor (Ericsson LM)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Pr="00605ECC" w:rsidRDefault="00605EC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fr-FR" w:eastAsia="zh-CN"/>
              </w:rPr>
              <w:t>10.5.2, 14.2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605ECC" w:rsidRDefault="00273BF1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S4-151077</w:t>
            </w:r>
          </w:p>
        </w:tc>
      </w:tr>
      <w:tr w:rsidR="00DE572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5726" w:rsidRDefault="00DE5726" w:rsidP="00DE572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5726" w:rsidRDefault="00DE5726" w:rsidP="00DE572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Video Codecs for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5726" w:rsidRDefault="00DE5726" w:rsidP="00DE572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5726" w:rsidRDefault="00DE5726" w:rsidP="00DE572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5726" w:rsidRPr="009D278C" w:rsidRDefault="00DE5726" w:rsidP="00DE572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F838F7" w:rsidRDefault="00F838F7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838F7">
              <w:rPr>
                <w:rFonts w:ascii="Arial" w:hAnsi="Arial" w:cs="Arial"/>
                <w:sz w:val="20"/>
                <w:szCs w:val="20"/>
                <w:lang w:eastAsia="zh-CN"/>
              </w:rPr>
              <w:t>LS to GSMA on Video Codecs in IR.39 (To: GSMA NG RiLTE)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F838F7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F838F7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  <w:r w:rsidR="000005E1">
              <w:rPr>
                <w:rFonts w:ascii="Arial" w:hAnsi="Arial" w:cs="Arial"/>
                <w:sz w:val="20"/>
                <w:szCs w:val="20"/>
                <w:lang w:eastAsia="zh-CN"/>
              </w:rPr>
              <w:t>, 11</w:t>
            </w:r>
            <w:r w:rsidR="00CE39E6">
              <w:rPr>
                <w:rFonts w:ascii="Arial" w:hAnsi="Arial" w:cs="Arial"/>
                <w:sz w:val="20"/>
                <w:szCs w:val="20"/>
                <w:lang w:eastAsia="zh-CN"/>
              </w:rPr>
              <w:t>, 14.3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05E1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05E1" w:rsidRDefault="000005E1" w:rsidP="000005E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S4-151072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05E1" w:rsidRPr="000005E1" w:rsidRDefault="000005E1" w:rsidP="000005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0005E1">
              <w:rPr>
                <w:rFonts w:ascii="Arial" w:hAnsi="Arial" w:cs="Arial"/>
                <w:sz w:val="20"/>
                <w:szCs w:val="20"/>
                <w:lang w:eastAsia="zh-CN"/>
              </w:rPr>
              <w:t>IMS_TELEP_S4: Draft TS 26.223 Telepresence using the IP Multimedia Subsystem (IMS); Media Handling and Interaction (Release 13) v.0.3.0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05E1" w:rsidRDefault="000005E1" w:rsidP="000005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 Rapporteur (Intel)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5E1" w:rsidRDefault="000005E1" w:rsidP="000005E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10.5.3, 14.3.2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05E1" w:rsidRPr="009D278C" w:rsidRDefault="000005E1" w:rsidP="000005E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944B1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4B1" w:rsidRDefault="001944B1" w:rsidP="001944B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4B1" w:rsidRDefault="001944B1" w:rsidP="001944B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LS on CT Impacts of ROI (To: CT1, CT3,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4B1" w:rsidRDefault="001944B1" w:rsidP="001944B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44B1" w:rsidRDefault="006A39CE" w:rsidP="006A39C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4B1" w:rsidRPr="009D278C" w:rsidRDefault="006A39CE" w:rsidP="001944B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S4-151151</w:t>
            </w:r>
          </w:p>
        </w:tc>
      </w:tr>
      <w:tr w:rsidR="001944B1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4B1" w:rsidRDefault="001944B1" w:rsidP="001944B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4B1" w:rsidRPr="009C3A3E" w:rsidRDefault="001944B1" w:rsidP="001944B1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CR 26.114-0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rev 1 </w:t>
            </w: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On the use of one byte RTP header extension for CVO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44B1" w:rsidRPr="009C3A3E" w:rsidRDefault="001944B1" w:rsidP="001944B1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944B1" w:rsidRPr="009C3A3E" w:rsidRDefault="001944B1" w:rsidP="001944B1">
            <w:pPr>
              <w:spacing w:before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10.4</w:t>
            </w:r>
            <w:r w:rsidR="00CE604F">
              <w:rPr>
                <w:rFonts w:ascii="Arial" w:hAnsi="Arial" w:cs="Arial"/>
                <w:color w:val="000000"/>
                <w:sz w:val="20"/>
                <w:szCs w:val="20"/>
              </w:rPr>
              <w:t>, 12.1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4B1" w:rsidRPr="009D278C" w:rsidRDefault="001944B1" w:rsidP="001944B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9717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717F" w:rsidRDefault="00D9717F" w:rsidP="00D9717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717F" w:rsidRPr="009C3A3E" w:rsidRDefault="00D9717F" w:rsidP="00D9717F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CR 26.114-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0348</w:t>
            </w: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rev 1 </w:t>
            </w: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On the use of one byte RTP header extension for CVO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717F" w:rsidRPr="009C3A3E" w:rsidRDefault="00D9717F" w:rsidP="00D9717F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717F" w:rsidRPr="009C3A3E" w:rsidRDefault="00D9717F" w:rsidP="00D9717F">
            <w:pPr>
              <w:spacing w:before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10.4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12.1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717F" w:rsidRPr="009D278C" w:rsidRDefault="00D9717F" w:rsidP="00D9717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0416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4163" w:rsidRDefault="00604163" w:rsidP="0060416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4163" w:rsidRDefault="00604163" w:rsidP="0060416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26.114-0328 rev 3 Mandating AVPF for RTCP-APP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4163" w:rsidRDefault="00604163" w:rsidP="0060416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4163" w:rsidRDefault="00604163" w:rsidP="0060416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10.5.5, 14.15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4163" w:rsidRPr="009D278C" w:rsidRDefault="00894B4F" w:rsidP="0060416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S4-151207</w:t>
            </w:r>
          </w:p>
        </w:tc>
      </w:tr>
      <w:tr w:rsidR="003A474F" w:rsidRPr="00273BF1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1631D7" w:rsidRDefault="00273BF1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 w:rsidRPr="00273BF1">
              <w:rPr>
                <w:rFonts w:ascii="Arial" w:hAnsi="Arial" w:cs="Arial"/>
                <w:sz w:val="20"/>
                <w:szCs w:val="20"/>
                <w:lang w:val="fr-FR" w:eastAsia="zh-CN"/>
              </w:rPr>
              <w:t>M</w:t>
            </w:r>
            <w:r w:rsidR="001631D7">
              <w:rPr>
                <w:rFonts w:ascii="Arial" w:hAnsi="Arial" w:cs="Arial"/>
                <w:sz w:val="20"/>
                <w:szCs w:val="20"/>
                <w:lang w:val="fr-FR" w:eastAsia="zh-CN"/>
              </w:rPr>
              <w:t>MCMH Permanent Document, v0.4.0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273BF1" w:rsidRDefault="00E26182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fr-FR" w:eastAsia="zh-CN"/>
              </w:rPr>
              <w:t>Editor (Ericsson LM)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Pr="00273BF1" w:rsidRDefault="00E26182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fr-FR" w:eastAsia="zh-CN"/>
              </w:rPr>
              <w:t>10.5.2, 14.2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273BF1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604163" w:rsidRDefault="00604163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04163">
              <w:rPr>
                <w:rFonts w:ascii="Arial" w:hAnsi="Arial" w:cs="Arial"/>
                <w:sz w:val="20"/>
                <w:szCs w:val="20"/>
                <w:lang w:eastAsia="zh-CN"/>
              </w:rPr>
              <w:t>IMS_TELEP_S4: Draft TR 26.923 Study on Media Handling Aspects of IMS-based Telepresence (Release 13) v.1.6.0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604163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E26182" w:rsidP="00E2618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E26182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S4-151154</w:t>
            </w: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S4-151079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862D88" w:rsidRDefault="0041086C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IMS_TELEP: Codec Considerations for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862D88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862D88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1086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086C" w:rsidRDefault="0041086C" w:rsidP="0041086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S4-151080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086C" w:rsidRDefault="0041086C" w:rsidP="00634FB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CR 26.114-0337 rev </w:t>
            </w:r>
            <w:r w:rsidR="00634FB8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Corrections, Clarifications and Guidelines on ROI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086C" w:rsidRDefault="0041086C" w:rsidP="0041086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086C" w:rsidRDefault="0041086C" w:rsidP="0041086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10.5.4, 14.4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086C" w:rsidRPr="009D278C" w:rsidRDefault="0041086C" w:rsidP="0041086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S4-151081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EC6CAE" w:rsidRDefault="00EC6CAE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6CAE">
              <w:rPr>
                <w:rFonts w:ascii="Arial" w:hAnsi="Arial" w:cs="Arial"/>
                <w:sz w:val="20"/>
                <w:szCs w:val="20"/>
                <w:lang w:eastAsia="zh-CN"/>
              </w:rPr>
              <w:t>Revision of VTRI_EXT-Guidelines on Error Resilience tools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EC6CAE" w:rsidRDefault="00EC6CAE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6CAE">
              <w:rPr>
                <w:rFonts w:ascii="Arial" w:hAnsi="Arial" w:cs="Arial"/>
                <w:sz w:val="20"/>
                <w:szCs w:val="20"/>
                <w:lang w:eastAsia="zh-CN"/>
              </w:rPr>
              <w:t>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Pr="00EC6CAE" w:rsidRDefault="00EC6CAE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6CAE">
              <w:rPr>
                <w:rFonts w:ascii="Arial" w:hAnsi="Arial" w:cs="Arial"/>
                <w:sz w:val="20"/>
                <w:szCs w:val="20"/>
                <w:lang w:eastAsia="zh-CN"/>
              </w:rPr>
              <w:t>9.6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6CAE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6CAE" w:rsidRDefault="00EC6CAE" w:rsidP="00EC6CA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S4-151082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6CAE" w:rsidRPr="00EC6CAE" w:rsidRDefault="00EC6CAE" w:rsidP="00EC6CA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6CAE">
              <w:rPr>
                <w:rFonts w:ascii="Arial" w:hAnsi="Arial" w:cs="Arial"/>
                <w:sz w:val="20"/>
                <w:szCs w:val="20"/>
                <w:lang w:eastAsia="zh-CN"/>
              </w:rPr>
              <w:t>Draft CR - Recommendations on Packet Loss handling mechanisms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6CAE" w:rsidRPr="00EC6CAE" w:rsidRDefault="00EC6CAE" w:rsidP="00EC6CA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6CAE">
              <w:rPr>
                <w:rFonts w:ascii="Arial" w:hAnsi="Arial" w:cs="Arial"/>
                <w:sz w:val="20"/>
                <w:szCs w:val="20"/>
                <w:lang w:eastAsia="zh-CN"/>
              </w:rPr>
              <w:t>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6CAE" w:rsidRPr="00EC6CAE" w:rsidRDefault="00EC6CAE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6CAE">
              <w:rPr>
                <w:rFonts w:ascii="Arial" w:hAnsi="Arial" w:cs="Arial"/>
                <w:sz w:val="20"/>
                <w:szCs w:val="20"/>
                <w:lang w:eastAsia="zh-CN"/>
              </w:rPr>
              <w:t>9.6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6CAE" w:rsidRPr="009D278C" w:rsidRDefault="00EC6CAE" w:rsidP="00EC6CA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1567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673" w:rsidRDefault="00B15673" w:rsidP="00B156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S4-151083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673" w:rsidRPr="00B15673" w:rsidRDefault="00B15673" w:rsidP="00B156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15673">
              <w:rPr>
                <w:rFonts w:ascii="Arial" w:hAnsi="Arial" w:cs="Arial"/>
                <w:sz w:val="20"/>
                <w:szCs w:val="20"/>
                <w:lang w:eastAsia="zh-CN"/>
              </w:rPr>
              <w:t>CR 26.114-0349 Recommendations on Packet Loss handling mechanisms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673" w:rsidRPr="00EC6CAE" w:rsidRDefault="00753CA7" w:rsidP="00B156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ORANGE,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5673" w:rsidRPr="00EC6CAE" w:rsidRDefault="00B15673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6CAE">
              <w:rPr>
                <w:rFonts w:ascii="Arial" w:hAnsi="Arial" w:cs="Arial"/>
                <w:sz w:val="20"/>
                <w:szCs w:val="20"/>
                <w:lang w:eastAsia="zh-CN"/>
              </w:rPr>
              <w:t>9.6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673" w:rsidRPr="009D278C" w:rsidRDefault="002B6A9B" w:rsidP="00B1567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S4-151097</w:t>
            </w: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S4-151084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EF04A6" w:rsidRDefault="00EF04A6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F04A6">
              <w:rPr>
                <w:rFonts w:ascii="Arial" w:hAnsi="Arial" w:cs="Arial"/>
                <w:sz w:val="20"/>
                <w:szCs w:val="20"/>
                <w:lang w:eastAsia="zh-CN"/>
              </w:rPr>
              <w:t>3GPP TR 26.948 Study on Video Enhancements in 3GPP Multimedia Services V0.4.0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EF04A6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 (Qualcomm Incorporated)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EF04A6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15.2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2D6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2D6C" w:rsidRDefault="00F92D6C" w:rsidP="00F92D6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S4-151085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2D6C" w:rsidRDefault="00F92D6C" w:rsidP="00F92D6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FS_VE_3MS: Use case for MBMS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2D6C" w:rsidRDefault="00F92D6C" w:rsidP="00F92D6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INTERDIGITAL COMMUNICATIONS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92D6C" w:rsidRDefault="00F92D6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2D6C" w:rsidRPr="009D278C" w:rsidRDefault="00F92D6C" w:rsidP="00F92D6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S4-151086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572EB4" w:rsidRDefault="00572EB4" w:rsidP="007A559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72EB4">
              <w:rPr>
                <w:rFonts w:ascii="Arial" w:hAnsi="Arial" w:cs="Arial"/>
                <w:sz w:val="20"/>
                <w:szCs w:val="20"/>
                <w:lang w:eastAsia="zh-CN"/>
              </w:rPr>
              <w:t xml:space="preserve">CR 26.114-0340 rev 1 </w:t>
            </w:r>
            <w:r w:rsidR="007A5599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Inclusion of H.264/AVC Constrained High profile in MTSI </w:t>
            </w:r>
            <w:r w:rsidRPr="00572EB4">
              <w:rPr>
                <w:rFonts w:ascii="Arial" w:hAnsi="Arial" w:cs="Arial"/>
                <w:sz w:val="20"/>
                <w:szCs w:val="20"/>
                <w:lang w:eastAsia="zh-CN"/>
              </w:rPr>
              <w:t>(Release-13)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572EB4" w:rsidRDefault="00572EB4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72EB4">
              <w:rPr>
                <w:rFonts w:ascii="Arial" w:hAnsi="Arial" w:cs="Arial"/>
                <w:sz w:val="20"/>
                <w:szCs w:val="20"/>
                <w:lang w:eastAsia="zh-CN"/>
              </w:rPr>
              <w:t>BlackBerry UK Ltd, Apple Italia S.R.L, Rogers Communication, Ericsson LM, ORANGE, TELECOM ITALIA S.p.A.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572EB4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  <w:r w:rsidR="00DE501B">
              <w:rPr>
                <w:rFonts w:ascii="Arial" w:hAnsi="Arial" w:cs="Arial"/>
                <w:sz w:val="20"/>
                <w:szCs w:val="20"/>
                <w:lang w:eastAsia="zh-CN"/>
              </w:rPr>
              <w:t>, 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783AEC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S4-151187</w:t>
            </w: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S4-151087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DE501B" w:rsidRDefault="00DE501B" w:rsidP="00F06FA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E501B">
              <w:rPr>
                <w:rFonts w:ascii="Arial" w:hAnsi="Arial" w:cs="Arial"/>
                <w:sz w:val="20"/>
                <w:szCs w:val="20"/>
                <w:lang w:eastAsia="zh-CN"/>
              </w:rPr>
              <w:t>TR 26.949 Video formats for 3GPP Services v0.5.0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DE501B" w:rsidRDefault="00DE501B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E501B">
              <w:rPr>
                <w:rFonts w:ascii="Arial" w:hAnsi="Arial" w:cs="Arial"/>
                <w:sz w:val="20"/>
                <w:szCs w:val="20"/>
                <w:lang w:eastAsia="zh-CN"/>
              </w:rPr>
              <w:t>Editor (Qualcomm Incorporated)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DE501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DE501B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S4-151094</w:t>
            </w: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S4-151088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8D4B85" w:rsidRDefault="008D4B85" w:rsidP="003C05D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D4B85">
              <w:rPr>
                <w:rFonts w:ascii="Arial" w:hAnsi="Arial" w:cs="Arial"/>
                <w:sz w:val="20"/>
                <w:szCs w:val="20"/>
                <w:lang w:eastAsia="zh-CN"/>
              </w:rPr>
              <w:t>TS 26.116 TV over 3GPP services: Video profiles v0.2.0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8D4B85" w:rsidP="008D4B8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 (Ericsson LM)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8D4B85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14.6.2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S4-151089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DE2859" w:rsidRDefault="00080F07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E2859">
              <w:rPr>
                <w:rFonts w:ascii="Arial" w:hAnsi="Arial" w:cs="Arial"/>
                <w:sz w:val="20"/>
                <w:szCs w:val="20"/>
                <w:lang w:eastAsia="zh-CN"/>
              </w:rPr>
              <w:t>3GPP TR 26.949 Video formats for 3GPP services (Release 13), v. 0.5.0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DE2859" w:rsidRDefault="00DE2859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E2859">
              <w:rPr>
                <w:rFonts w:ascii="Arial" w:hAnsi="Arial" w:cs="Arial"/>
                <w:sz w:val="20"/>
                <w:szCs w:val="20"/>
                <w:lang w:eastAsia="zh-CN"/>
              </w:rPr>
              <w:t>Rapporteur (ORANGE)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Pr="00DE2859" w:rsidRDefault="00DE2859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E2859"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8D4B85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S4-151095</w:t>
            </w:r>
          </w:p>
        </w:tc>
      </w:tr>
      <w:tr w:rsidR="003551B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Default="003551B5" w:rsidP="003551B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Default="003551B5" w:rsidP="003551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FS_VE_3MS: A discussion of initial TR conclusions: SHVC specific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Default="003551B5" w:rsidP="003551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INTERDIGITAL COMMUNICATIONS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551B5" w:rsidRDefault="003551B5" w:rsidP="003551B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Pr="009D278C" w:rsidRDefault="003551B5" w:rsidP="003551B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E2859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859" w:rsidRDefault="00DE2859" w:rsidP="00DE285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859" w:rsidRPr="00DE2859" w:rsidRDefault="00DE2859" w:rsidP="00DE28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E2859">
              <w:rPr>
                <w:rFonts w:ascii="Arial" w:hAnsi="Arial" w:cs="Arial"/>
                <w:sz w:val="20"/>
                <w:szCs w:val="20"/>
                <w:lang w:eastAsia="zh-CN"/>
              </w:rPr>
              <w:t>FS_VE_3MS: Additional results for SHVC in 3GP-DASH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859" w:rsidRPr="00DE2859" w:rsidRDefault="00DE2859" w:rsidP="00DE28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E2859">
              <w:rPr>
                <w:rFonts w:ascii="Arial" w:hAnsi="Arial" w:cs="Arial"/>
                <w:sz w:val="20"/>
                <w:szCs w:val="20"/>
                <w:lang w:eastAsia="zh-CN"/>
              </w:rPr>
              <w:t>Nokia Corporation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2859" w:rsidRPr="00DE2859" w:rsidRDefault="00DE2859" w:rsidP="00DE285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E2859"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859" w:rsidRPr="009D278C" w:rsidRDefault="00DE2859" w:rsidP="00DE285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D4B8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B85" w:rsidRDefault="008D4B85" w:rsidP="008D4B8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B85" w:rsidRPr="008D4B85" w:rsidRDefault="008D4B85" w:rsidP="008D4B8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D4B85">
              <w:rPr>
                <w:rFonts w:ascii="Arial" w:hAnsi="Arial" w:cs="Arial"/>
                <w:sz w:val="20"/>
                <w:szCs w:val="20"/>
                <w:lang w:eastAsia="zh-CN"/>
              </w:rPr>
              <w:t>Cover page for TR 26.949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B85" w:rsidRDefault="008D4B85" w:rsidP="008D4B8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 (Qualcomm Incorporated)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4B85" w:rsidRDefault="008D4B85" w:rsidP="008D4B8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B85" w:rsidRPr="009D278C" w:rsidRDefault="008D4B85" w:rsidP="008D4B8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8E2B0C" w:rsidRDefault="008E2B0C" w:rsidP="00627A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E2B0C">
              <w:rPr>
                <w:rFonts w:ascii="Arial" w:hAnsi="Arial" w:cs="Arial"/>
                <w:sz w:val="20"/>
                <w:szCs w:val="20"/>
                <w:lang w:eastAsia="zh-CN"/>
              </w:rPr>
              <w:t>CR 26.346-0505 Clarifying the text related to the level of support of H.264 (AVC) in MBMS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8E2B0C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8E2B0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  <w:r w:rsidR="008D4B85">
              <w:rPr>
                <w:rFonts w:ascii="Arial" w:hAnsi="Arial" w:cs="Arial"/>
                <w:sz w:val="20"/>
                <w:szCs w:val="20"/>
                <w:lang w:eastAsia="zh-CN"/>
              </w:rPr>
              <w:t>, 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627A75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S4-151186</w:t>
            </w:r>
          </w:p>
        </w:tc>
      </w:tr>
      <w:tr w:rsidR="003A47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8D4B85" w:rsidRDefault="008D4B85" w:rsidP="003A47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D4B85">
              <w:rPr>
                <w:rFonts w:ascii="Arial" w:hAnsi="Arial" w:cs="Arial"/>
                <w:sz w:val="20"/>
                <w:szCs w:val="20"/>
                <w:lang w:eastAsia="zh-CN"/>
              </w:rPr>
              <w:t>TR 26.949 Video formats for 3GPP Services v0.5.1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Default="008D4B85" w:rsidP="008D4B8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 (Qualcomm Incorporated)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474F" w:rsidRDefault="008D4B85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9, 14.6.1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74F" w:rsidRPr="009D278C" w:rsidRDefault="003A474F" w:rsidP="003A47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D4B8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B85" w:rsidRDefault="008D4B85" w:rsidP="008D4B8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B85" w:rsidRPr="002B6A9B" w:rsidRDefault="008D4B85" w:rsidP="008D4B8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B6A9B">
              <w:rPr>
                <w:rFonts w:ascii="Arial" w:hAnsi="Arial" w:cs="Arial"/>
                <w:sz w:val="20"/>
                <w:szCs w:val="20"/>
                <w:lang w:eastAsia="zh-CN"/>
              </w:rPr>
              <w:t>TR 26.922 Video Telephony Robustness Improvements Extensions (VTRI_EXT); Performance Evaluation v1.2.1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B85" w:rsidRDefault="008D4B85" w:rsidP="008D4B8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 (Qualcomm Incorporated)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4B85" w:rsidRDefault="008D4B85" w:rsidP="008D4B8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B85" w:rsidRPr="009D278C" w:rsidRDefault="008D4B85" w:rsidP="008D4B8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6B17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B17" w:rsidRDefault="006C6B17" w:rsidP="006C6B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B17" w:rsidRPr="002B6A9B" w:rsidRDefault="002B6A9B" w:rsidP="006C6B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B6A9B">
              <w:rPr>
                <w:rFonts w:ascii="Arial" w:hAnsi="Arial" w:cs="Arial"/>
                <w:sz w:val="20"/>
                <w:szCs w:val="20"/>
                <w:lang w:eastAsia="zh-CN"/>
              </w:rPr>
              <w:t>TR 26.922 Video Telephony Robustness Improvements Extensions (VTRI_EXT); Performance Evaluation v1.2.1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B17" w:rsidRDefault="002B6A9B" w:rsidP="006C6B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 (Qualcomm Incorporated)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B17" w:rsidRDefault="002B6A9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9, 14.5.1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B17" w:rsidRPr="009D278C" w:rsidRDefault="006C6B17" w:rsidP="006C6B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6B17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B17" w:rsidRDefault="006C6B17" w:rsidP="006C6B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B17" w:rsidRPr="002B6A9B" w:rsidRDefault="002B6A9B" w:rsidP="006C6B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B6A9B">
              <w:rPr>
                <w:rFonts w:ascii="Arial" w:hAnsi="Arial" w:cs="Arial"/>
                <w:sz w:val="20"/>
                <w:szCs w:val="20"/>
                <w:lang w:eastAsia="zh-CN"/>
              </w:rPr>
              <w:t>CR 26.114-0349 rev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2B6A9B">
              <w:rPr>
                <w:rFonts w:ascii="Arial" w:hAnsi="Arial" w:cs="Arial"/>
                <w:sz w:val="20"/>
                <w:szCs w:val="20"/>
                <w:lang w:eastAsia="zh-CN"/>
              </w:rPr>
              <w:t>1 Recommendations on Packet Loss handling mechanisms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B17" w:rsidRDefault="002B6A9B" w:rsidP="006C6B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ORANGE,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B17" w:rsidRDefault="002B6A9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9.6, 14.5</w:t>
            </w:r>
            <w:r w:rsidR="002416F6">
              <w:rPr>
                <w:rFonts w:ascii="Arial" w:hAnsi="Arial" w:cs="Arial"/>
                <w:sz w:val="20"/>
                <w:szCs w:val="20"/>
                <w:lang w:eastAsia="zh-CN"/>
              </w:rPr>
              <w:t>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B17" w:rsidRPr="009D278C" w:rsidRDefault="006C6B17" w:rsidP="006C6B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6B17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B17" w:rsidRDefault="006C6B17" w:rsidP="006C6B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S4-151098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B17" w:rsidRPr="002B6A9B" w:rsidRDefault="002B6A9B" w:rsidP="006C6B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B6A9B">
              <w:rPr>
                <w:rFonts w:ascii="Arial" w:hAnsi="Arial" w:cs="Arial"/>
                <w:sz w:val="20"/>
                <w:szCs w:val="20"/>
                <w:lang w:eastAsia="zh-CN"/>
              </w:rPr>
              <w:t>Video SWG report during SA4#85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B17" w:rsidRDefault="002B6A9B" w:rsidP="006C6B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VIDEO SWG Chairman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B17" w:rsidRDefault="002B6A9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13.5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B17" w:rsidRPr="009D278C" w:rsidRDefault="006C6B17" w:rsidP="006C6B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63551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551" w:rsidRDefault="00763551" w:rsidP="0076355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S4-151099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551" w:rsidRDefault="00763551" w:rsidP="0076355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26.131-0066 rev 1 UE delay requirements for MTSI-based services over LTE with the EVS codec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551" w:rsidRDefault="00763551" w:rsidP="0076355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3551" w:rsidRDefault="00763551" w:rsidP="0076355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14.12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551" w:rsidRPr="009D278C" w:rsidRDefault="00763551" w:rsidP="0076355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63551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551" w:rsidRDefault="00763551" w:rsidP="0076355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551" w:rsidRDefault="00763551" w:rsidP="0076355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26.132-0084 rev 1 UE delay test methods for MTSI-based services over LTE with the EVS codec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551" w:rsidRDefault="00763551" w:rsidP="0076355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63551" w:rsidRDefault="00763551" w:rsidP="0076355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14.12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551" w:rsidRPr="009D278C" w:rsidRDefault="00763551" w:rsidP="0076355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7218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Default="00172183" w:rsidP="0017218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Pr="00580822" w:rsidRDefault="00172183" w:rsidP="00B51E91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 xml:space="preserve">SA4 </w:t>
            </w:r>
            <w:r w:rsidRPr="00580822">
              <w:rPr>
                <w:rFonts w:ascii="Arial" w:hAnsi="Arial" w:cs="Arial"/>
                <w:kern w:val="2"/>
                <w:sz w:val="20"/>
                <w:lang w:eastAsia="zh-CN"/>
              </w:rPr>
              <w:t>MBS SWG report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 xml:space="preserve"> at SA4#85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Pr="00580822" w:rsidRDefault="00172183" w:rsidP="00172183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580822">
              <w:rPr>
                <w:rFonts w:ascii="Arial" w:hAnsi="Arial" w:cs="Arial"/>
                <w:kern w:val="2"/>
                <w:sz w:val="20"/>
                <w:lang w:eastAsia="zh-CN"/>
              </w:rPr>
              <w:t>MBS Chairman (Ericsson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 xml:space="preserve"> LM</w:t>
            </w:r>
            <w:r w:rsidRPr="00580822">
              <w:rPr>
                <w:rFonts w:ascii="Arial" w:hAnsi="Arial"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2183" w:rsidRDefault="00172183" w:rsidP="0017218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13.2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Pr="009D278C" w:rsidRDefault="00172183" w:rsidP="0017218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551B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Default="003551B5" w:rsidP="003551B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Default="003551B5" w:rsidP="003551B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26.140-0019 rev 1 on HTML5 as a Presentation Layer for MMS (Release 13)</w:t>
            </w:r>
            <w:r w:rsidR="009B62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B620B" w:rsidRPr="009B620B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Default="003551B5" w:rsidP="003551B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Default="003551B5" w:rsidP="003551B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7.6</w:t>
            </w:r>
            <w:r w:rsidR="00172183">
              <w:rPr>
                <w:rFonts w:ascii="Arial" w:hAnsi="Arial" w:cs="Arial"/>
                <w:sz w:val="20"/>
                <w:szCs w:val="20"/>
                <w:lang w:val="en-US"/>
              </w:rPr>
              <w:t>, 14.7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Pr="009D278C" w:rsidRDefault="003551B5" w:rsidP="003551B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551B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Default="003551B5" w:rsidP="003551B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Default="003551B5" w:rsidP="003551B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26.234-0222 rev 1 on HTML5 as a Presentation Layer for PSS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Default="003551B5" w:rsidP="003551B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Default="00172183" w:rsidP="003551B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7.6, 14.7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51B5" w:rsidRPr="009D278C" w:rsidRDefault="005C2DF4" w:rsidP="003551B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S4-151198</w:t>
            </w:r>
          </w:p>
        </w:tc>
      </w:tr>
      <w:tr w:rsidR="0092248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2482" w:rsidRDefault="00922482" w:rsidP="0092248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2482" w:rsidRDefault="00922482" w:rsidP="0092248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26.346-0492 rev 1 on HTML5 as a Presentation Layer for MBMS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2482" w:rsidRDefault="00922482" w:rsidP="0092248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2482" w:rsidRDefault="00172183" w:rsidP="0092248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7.6, 14.7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2482" w:rsidRPr="009D278C" w:rsidRDefault="00DE6E3F" w:rsidP="0092248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S4-151199</w:t>
            </w:r>
          </w:p>
        </w:tc>
      </w:tr>
      <w:tr w:rsidR="00F92D6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2D6C" w:rsidRDefault="00F92D6C" w:rsidP="00F92D6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2D6C" w:rsidRDefault="00F92D6C" w:rsidP="00F92D6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CR 26.346-0493 rev 1 Correcting clause 5.2.1 to add support for user service </w:t>
            </w:r>
            <w:r w:rsidR="00585367">
              <w:rPr>
                <w:rFonts w:ascii="Arial" w:eastAsia="Times New Roman" w:hAnsi="Arial" w:cs="Arial"/>
                <w:sz w:val="20"/>
                <w:szCs w:val="20"/>
              </w:rPr>
              <w:t>announcement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over point to point push bearers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2D6C" w:rsidRDefault="00F92D6C" w:rsidP="00F92D6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2D6C" w:rsidRDefault="00F92D6C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7.12</w:t>
            </w:r>
            <w:r w:rsidR="00172183">
              <w:rPr>
                <w:rFonts w:ascii="Arial" w:hAnsi="Arial" w:cs="Arial"/>
                <w:sz w:val="20"/>
                <w:szCs w:val="20"/>
                <w:lang w:val="en-US"/>
              </w:rPr>
              <w:t>, 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2D6C" w:rsidRPr="009D278C" w:rsidRDefault="003A143D" w:rsidP="00F92D6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S4-151208</w:t>
            </w:r>
          </w:p>
        </w:tc>
      </w:tr>
      <w:tr w:rsidR="0017218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Default="00172183" w:rsidP="0017218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Default="00172183" w:rsidP="0017218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26.346-0494 rev 1 Terminology clarification for MBMS metadata envelope instance versus metadata envelope item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Default="00172183" w:rsidP="0017218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Default="00172183" w:rsidP="0017218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7.12, 14.15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Pr="009D278C" w:rsidRDefault="00BD77A3" w:rsidP="0017218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S4-151209</w:t>
            </w:r>
          </w:p>
        </w:tc>
      </w:tr>
      <w:tr w:rsidR="0017218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Default="00172183" w:rsidP="0017218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Default="00172183" w:rsidP="0017218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26.346-0495 rev 1 Terminology clarification for MBMS metadata fragment and metadata fragment object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Default="00172183" w:rsidP="0017218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Default="00172183" w:rsidP="0017218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7.12, 14.15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Pr="009D278C" w:rsidRDefault="00BD77A3" w:rsidP="0017218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S4-151210</w:t>
            </w:r>
          </w:p>
        </w:tc>
      </w:tr>
      <w:tr w:rsidR="0017218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Default="00172183" w:rsidP="0017218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Default="00172183" w:rsidP="0017218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26.346-0496 rev 1 Removing the unclear terminology of metadata fragment session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Default="00172183" w:rsidP="0017218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Default="00172183" w:rsidP="0017218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7.12, 14.15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183" w:rsidRPr="009D278C" w:rsidRDefault="00BD77A3" w:rsidP="0017218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S4-151211</w:t>
            </w:r>
          </w:p>
        </w:tc>
      </w:tr>
      <w:tr w:rsidR="00C104F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04F6" w:rsidRDefault="00C104F6" w:rsidP="00C104F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S4-151109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04F6" w:rsidRPr="007A0DE3" w:rsidRDefault="00C104F6" w:rsidP="00C104F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A0DE3">
              <w:rPr>
                <w:rFonts w:ascii="Arial" w:hAnsi="Arial" w:cs="Arial"/>
                <w:sz w:val="20"/>
                <w:szCs w:val="20"/>
                <w:lang w:eastAsia="zh-CN"/>
              </w:rPr>
              <w:t>MCPTT Service Layer Realization Discussion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04F6" w:rsidRDefault="00C104F6" w:rsidP="00C104F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04F6" w:rsidRDefault="00C104F6" w:rsidP="00C104F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7.8.1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04F6" w:rsidRPr="00580822" w:rsidRDefault="00C104F6" w:rsidP="00C104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S4-151179</w:t>
            </w:r>
          </w:p>
        </w:tc>
      </w:tr>
      <w:tr w:rsidR="00C104F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04F6" w:rsidRDefault="00C104F6" w:rsidP="00C104F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04F6" w:rsidRDefault="00C104F6" w:rsidP="00C104F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26.247-0082 rev 1 Alignment with ISO/IEC 23009-1:2014 (MPEG-DASH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04F6" w:rsidRDefault="00C104F6" w:rsidP="00C104F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04F6" w:rsidRDefault="00C104F6" w:rsidP="00C104F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04F6" w:rsidRPr="00580822" w:rsidRDefault="00C104F6" w:rsidP="00C104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S4-151118</w:t>
            </w:r>
          </w:p>
        </w:tc>
      </w:tr>
      <w:tr w:rsidR="00C104F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04F6" w:rsidRDefault="00C104F6" w:rsidP="00C104F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04F6" w:rsidRPr="00844631" w:rsidRDefault="00C104F6" w:rsidP="00C104F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Revised WID on MBMS Extensions and Profiling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04F6" w:rsidRDefault="00C104F6" w:rsidP="00C104F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04F6" w:rsidRDefault="00C104F6" w:rsidP="00C104F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04F6" w:rsidRPr="00580822" w:rsidRDefault="00C104F6" w:rsidP="00C104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S4-151178</w:t>
            </w:r>
          </w:p>
        </w:tc>
      </w:tr>
      <w:tr w:rsidR="0091006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006F" w:rsidRDefault="0091006F" w:rsidP="0091006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006F" w:rsidRPr="0091006F" w:rsidRDefault="0091006F" w:rsidP="0091006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1006F">
              <w:rPr>
                <w:rFonts w:ascii="Arial" w:hAnsi="Arial" w:cs="Arial"/>
                <w:sz w:val="20"/>
                <w:szCs w:val="20"/>
                <w:lang w:eastAsia="zh-CN"/>
              </w:rPr>
              <w:t>Architecture, Metadata and Interactions for DASH QoE Metrics Integration with MBMS Reception Reporting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006F" w:rsidRDefault="0091006F" w:rsidP="0091006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1006F" w:rsidRDefault="0091006F" w:rsidP="0091006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006F" w:rsidRPr="009D278C" w:rsidRDefault="0091006F" w:rsidP="0091006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97E7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Default="00297E72" w:rsidP="00297E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S4-151113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Pr="00EF29FC" w:rsidRDefault="00C104F6" w:rsidP="006B30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104F6">
              <w:rPr>
                <w:rFonts w:ascii="Arial" w:hAnsi="Arial" w:cs="Arial"/>
                <w:sz w:val="20"/>
                <w:szCs w:val="20"/>
                <w:lang w:eastAsia="zh-CN"/>
              </w:rPr>
              <w:t>Draft TR 26.852 Profiling and Extensions of MBMS v0.2.0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Default="00C104F6" w:rsidP="006B30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Editor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97E72" w:rsidRDefault="0069061D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7.8, </w:t>
            </w:r>
            <w:r w:rsidR="00C104F6">
              <w:rPr>
                <w:rFonts w:ascii="Arial" w:hAnsi="Arial" w:cs="Arial"/>
                <w:color w:val="000000"/>
                <w:sz w:val="20"/>
              </w:rPr>
              <w:t>14.9.1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Pr="009D278C" w:rsidRDefault="00112299" w:rsidP="006B30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S4-151214</w:t>
            </w:r>
          </w:p>
        </w:tc>
      </w:tr>
      <w:tr w:rsidR="00297E7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Default="00297E72" w:rsidP="00297E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Pr="00290071" w:rsidRDefault="0069061D" w:rsidP="00025BE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9061D">
              <w:rPr>
                <w:rFonts w:ascii="Arial" w:hAnsi="Arial" w:cs="Arial"/>
                <w:sz w:val="20"/>
                <w:szCs w:val="20"/>
                <w:lang w:eastAsia="zh-CN"/>
              </w:rPr>
              <w:t xml:space="preserve">MEPRO Work plan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v. </w:t>
            </w:r>
            <w:r w:rsidRPr="0069061D">
              <w:rPr>
                <w:rFonts w:ascii="Arial" w:hAnsi="Arial" w:cs="Arial"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Default="004447FF" w:rsidP="001279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Rapporteur (</w:t>
            </w:r>
            <w:r w:rsidR="00127971"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97E72" w:rsidRDefault="0069061D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7.8, 14.9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Pr="009D278C" w:rsidRDefault="00025BE2" w:rsidP="006B30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S4-151215</w:t>
            </w:r>
          </w:p>
        </w:tc>
      </w:tr>
      <w:tr w:rsidR="00D2261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618" w:rsidRDefault="00D22618" w:rsidP="00D2261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618" w:rsidRDefault="00D22618" w:rsidP="00D22618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26.346-0500 rev 1 USBD-based Consumption Report control for services over unicast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618" w:rsidRDefault="00D22618" w:rsidP="00D22618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618" w:rsidRDefault="00D22618" w:rsidP="00D22618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7.5</w:t>
            </w:r>
            <w:r w:rsidR="00DA4B58">
              <w:rPr>
                <w:rFonts w:ascii="Arial" w:eastAsia="Times New Roman" w:hAnsi="Arial" w:cs="Arial"/>
                <w:sz w:val="20"/>
                <w:szCs w:val="20"/>
              </w:rPr>
              <w:t>, 12.9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618" w:rsidRPr="009D278C" w:rsidRDefault="00D22618" w:rsidP="00D226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2261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618" w:rsidRDefault="00D22618" w:rsidP="00D2261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618" w:rsidRDefault="00D22618" w:rsidP="00D22618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26.346-0501 rev 1 USBD-based Consumption Report control for services over unicast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2618" w:rsidRDefault="00D22618" w:rsidP="00D22618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2618" w:rsidRDefault="00D22618" w:rsidP="00D22618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618" w:rsidRPr="009D278C" w:rsidRDefault="00792B46" w:rsidP="00D226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S4-151144</w:t>
            </w:r>
          </w:p>
        </w:tc>
      </w:tr>
      <w:tr w:rsidR="00D2261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618" w:rsidRDefault="00D22618" w:rsidP="00D2261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618" w:rsidRDefault="00D22618" w:rsidP="00D22618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26.346-0454 rev 7 Service Announcement Profile for MBMS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2618" w:rsidRDefault="00D22618" w:rsidP="00D22618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22618" w:rsidRDefault="00D22618" w:rsidP="00D22618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7.8.1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618" w:rsidRPr="009D278C" w:rsidRDefault="00C935EC" w:rsidP="00D2261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S4-151147</w:t>
            </w:r>
          </w:p>
        </w:tc>
      </w:tr>
      <w:tr w:rsidR="00014A2E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A2E" w:rsidRDefault="00014A2E" w:rsidP="00014A2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A2E" w:rsidRDefault="00014A2E" w:rsidP="00F06FA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26.247-0082 rev 2 Alignment with ISO/IEC 23009-1:2014 (MPEG-DASH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A2E" w:rsidRDefault="00014A2E" w:rsidP="00014A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4A2E" w:rsidRDefault="00014A2E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7.5</w:t>
            </w:r>
            <w:r w:rsidR="00DA4B58">
              <w:rPr>
                <w:rFonts w:ascii="Arial" w:hAnsi="Arial" w:cs="Arial"/>
                <w:sz w:val="20"/>
                <w:szCs w:val="20"/>
                <w:lang w:eastAsia="zh-CN"/>
              </w:rPr>
              <w:t>, 14.8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4A2E" w:rsidRPr="009D278C" w:rsidRDefault="000A3774" w:rsidP="00014A2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S4-151201</w:t>
            </w:r>
          </w:p>
        </w:tc>
      </w:tr>
      <w:tr w:rsidR="00A5340A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340A" w:rsidRDefault="00A5340A" w:rsidP="00A5340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S4-151119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340A" w:rsidRDefault="00A5340A" w:rsidP="00A5340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26.346-0498 rev 1 FDT Generation Aspect of Download Delivery Profile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340A" w:rsidRDefault="00A5340A" w:rsidP="00A5340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340A" w:rsidRDefault="00A5340A" w:rsidP="00A5340A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7.8.2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340A" w:rsidRPr="009D278C" w:rsidRDefault="00DA4B58" w:rsidP="00A5340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S4-151176</w:t>
            </w:r>
          </w:p>
        </w:tc>
      </w:tr>
      <w:tr w:rsidR="008B6B0B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6B0B" w:rsidRDefault="008B6B0B" w:rsidP="008B6B0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6B0B" w:rsidRDefault="008B6B0B" w:rsidP="008B6B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MCPTT: Codec Requirements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6B0B" w:rsidRDefault="008B6B0B" w:rsidP="008B6B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B6B0B" w:rsidRDefault="008B6B0B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6B0B" w:rsidRPr="009D278C" w:rsidRDefault="008B6B0B" w:rsidP="008B6B0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41A5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8A7ACF" w:rsidP="008A7ACF">
            <w:pPr>
              <w:pStyle w:val="NormalWeb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LS to SA6 on MCPTT support over MBMS </w:t>
            </w:r>
            <w:r w:rsidR="00741A5C">
              <w:rPr>
                <w:rFonts w:ascii="Arial" w:hAnsi="Arial" w:cs="Arial"/>
                <w:sz w:val="20"/>
                <w:szCs w:val="20"/>
              </w:rPr>
              <w:t xml:space="preserve">(To: </w:t>
            </w:r>
            <w:r>
              <w:rPr>
                <w:rFonts w:ascii="Arial" w:hAnsi="Arial" w:cs="Arial"/>
                <w:sz w:val="20"/>
                <w:szCs w:val="20"/>
              </w:rPr>
              <w:t xml:space="preserve">TSG </w:t>
            </w:r>
            <w:r w:rsidR="00741A5C">
              <w:rPr>
                <w:rFonts w:ascii="Arial" w:hAnsi="Arial" w:cs="Arial"/>
                <w:sz w:val="20"/>
                <w:szCs w:val="20"/>
              </w:rPr>
              <w:t>SA</w:t>
            </w:r>
            <w:r>
              <w:rPr>
                <w:rFonts w:ascii="Arial" w:hAnsi="Arial" w:cs="Arial"/>
                <w:sz w:val="20"/>
                <w:szCs w:val="20"/>
              </w:rPr>
              <w:t xml:space="preserve"> WG</w:t>
            </w:r>
            <w:r w:rsidR="00741A5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Cc: TSG CT WG1, TSG CT WG3, TSG CT WG4 and TSG SA WG2</w:t>
            </w:r>
            <w:r w:rsidR="00741A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Pr="00E94849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849">
              <w:rPr>
                <w:rFonts w:ascii="Arial" w:hAnsi="Arial" w:cs="Arial"/>
                <w:color w:val="000000"/>
                <w:sz w:val="20"/>
                <w:szCs w:val="20"/>
              </w:rPr>
              <w:t>ENENSYS, Expway, HuaWei Technologies Co., Ltd,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7.9, 14.10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Pr="009D278C" w:rsidRDefault="008A7ACF" w:rsidP="00741A5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S4-151218</w:t>
            </w:r>
          </w:p>
        </w:tc>
      </w:tr>
      <w:tr w:rsidR="00B0756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756F" w:rsidRDefault="00B0756F" w:rsidP="00B0756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756F" w:rsidRDefault="00B0756F" w:rsidP="00B0756F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user experience issue in MCPTT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756F" w:rsidRDefault="00B0756F" w:rsidP="00B0756F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756F" w:rsidRDefault="00B0756F" w:rsidP="00B0756F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756F" w:rsidRPr="009D278C" w:rsidRDefault="00B0756F" w:rsidP="00B0756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41A5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Pr="008A7A40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7A40">
              <w:rPr>
                <w:rFonts w:ascii="Arial" w:hAnsi="Arial" w:cs="Arial"/>
                <w:sz w:val="20"/>
                <w:szCs w:val="20"/>
                <w:lang w:eastAsia="zh-CN"/>
              </w:rPr>
              <w:t>DRAFT Reply LS on MPEG-DASH (To: ISO/IEC SC29/WG11 (MPEG))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Pr="008A7A40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7A40"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1A5C" w:rsidRPr="00580822" w:rsidRDefault="00741A5C" w:rsidP="00741A5C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7.3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1A5C" w:rsidRPr="00580822" w:rsidRDefault="00741A5C" w:rsidP="00741A5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S4-151150</w:t>
            </w:r>
          </w:p>
        </w:tc>
      </w:tr>
      <w:tr w:rsidR="00741A5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26.346-0497 rev 1 Partial File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Expway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S4-151172</w:t>
            </w:r>
          </w:p>
        </w:tc>
      </w:tr>
      <w:tr w:rsidR="00741A5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26.247-0083 rev 1 Partial File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Expway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S4-151173</w:t>
            </w:r>
          </w:p>
        </w:tc>
      </w:tr>
      <w:tr w:rsidR="00741A5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26.946-0014 rev 1 Partial File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Expway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S4-151174</w:t>
            </w:r>
          </w:p>
        </w:tc>
      </w:tr>
      <w:tr w:rsidR="00297E7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Default="00297E72" w:rsidP="00297E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S4-151127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Pr="006827DA" w:rsidRDefault="006827DA" w:rsidP="006B30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827DA">
              <w:rPr>
                <w:rFonts w:ascii="Arial" w:hAnsi="Arial" w:cs="Arial"/>
                <w:sz w:val="20"/>
                <w:szCs w:val="20"/>
                <w:lang w:eastAsia="zh-CN"/>
              </w:rPr>
              <w:t>Time and Work Plan for MCPTT v0.3.0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Default="006827DA" w:rsidP="006B30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Rapporteur (Huawei)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97E72" w:rsidRDefault="006827DA" w:rsidP="00BA188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Pr="009D278C" w:rsidRDefault="00BA1880" w:rsidP="006B30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S4-151130</w:t>
            </w:r>
          </w:p>
        </w:tc>
      </w:tr>
      <w:tr w:rsidR="00297E7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Default="00297E72" w:rsidP="00297E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Pr="001F7F34" w:rsidRDefault="001F7F34" w:rsidP="006B30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F7F34">
              <w:rPr>
                <w:rFonts w:ascii="Arial" w:hAnsi="Arial" w:cs="Arial"/>
                <w:sz w:val="20"/>
                <w:szCs w:val="20"/>
                <w:lang w:eastAsia="zh-CN"/>
              </w:rPr>
              <w:t>HTML5 and MPEG-CI for Interactivity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Default="001E46B9" w:rsidP="006B30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97E72" w:rsidRDefault="001E46B9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BA1880">
              <w:rPr>
                <w:rFonts w:ascii="Arial" w:hAnsi="Arial" w:cs="Arial"/>
                <w:sz w:val="20"/>
                <w:szCs w:val="20"/>
                <w:lang w:eastAsia="zh-CN"/>
              </w:rPr>
              <w:t>.10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Pr="009D278C" w:rsidRDefault="00297E72" w:rsidP="006B30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164E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4E4" w:rsidRDefault="008164E4" w:rsidP="008164E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S4-151129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4E4" w:rsidRDefault="008164E4" w:rsidP="008164E4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QoE Report support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4E4" w:rsidRDefault="008164E4" w:rsidP="008164E4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4E4" w:rsidRDefault="008164E4" w:rsidP="008164E4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64E4" w:rsidRPr="009D278C" w:rsidRDefault="008164E4" w:rsidP="008164E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97E7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Default="00297E72" w:rsidP="00297E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S4-151130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Pr="00025BE2" w:rsidRDefault="00025BE2" w:rsidP="00025BE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MCPTT Workplan v. 0.3.0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Pr="00EC0D6D" w:rsidRDefault="00EC0D6D" w:rsidP="006B30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0D6D">
              <w:rPr>
                <w:rFonts w:ascii="Arial" w:hAnsi="Arial" w:cs="Arial"/>
                <w:sz w:val="20"/>
                <w:szCs w:val="20"/>
                <w:lang w:eastAsia="zh-CN"/>
              </w:rPr>
              <w:t>Rapporteur (Huawei)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97E72" w:rsidRPr="00EC0D6D" w:rsidRDefault="00EC0D6D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0D6D">
              <w:rPr>
                <w:rFonts w:ascii="Arial" w:hAnsi="Arial" w:cs="Arial"/>
                <w:sz w:val="20"/>
                <w:szCs w:val="20"/>
                <w:lang w:eastAsia="zh-CN"/>
              </w:rPr>
              <w:t>14.10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72" w:rsidRPr="009D278C" w:rsidRDefault="00847053" w:rsidP="006B30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S4-151216</w:t>
            </w:r>
          </w:p>
        </w:tc>
      </w:tr>
      <w:tr w:rsidR="006B4EC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4EC3" w:rsidRDefault="006B4EC3" w:rsidP="006B4EC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S4-151131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4EC3" w:rsidRDefault="006B4EC3" w:rsidP="006B4EC3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26.114-0316 rev 3 Correction on session negotiation for EVS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4EC3" w:rsidRDefault="006B4EC3" w:rsidP="006B4EC3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4EC3" w:rsidRDefault="006B4EC3" w:rsidP="005412EC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</w:t>
            </w:r>
            <w:r w:rsidR="005412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4EC3" w:rsidRPr="009D278C" w:rsidRDefault="006B4EC3" w:rsidP="006B4EC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B4EC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4EC3" w:rsidRDefault="006B4EC3" w:rsidP="006B4EC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S4-151132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4EC3" w:rsidRDefault="006B4EC3" w:rsidP="006B4EC3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26.114-0326 rev 2 Correction on session negotiation for EVS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4EC3" w:rsidRDefault="006B4EC3" w:rsidP="006B4EC3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4EC3" w:rsidRDefault="006B4EC3" w:rsidP="005412EC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</w:t>
            </w:r>
            <w:r w:rsidR="005412E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4EC3" w:rsidRPr="009D278C" w:rsidRDefault="006B4EC3" w:rsidP="006B4EC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576B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6BF" w:rsidRDefault="00B576BF" w:rsidP="00B576B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S4-151133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6BF" w:rsidRPr="006B4EC3" w:rsidRDefault="00B576BF" w:rsidP="00B576B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26.114-0345 Correction of payload format usage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6BF" w:rsidRDefault="00B576BF" w:rsidP="00B576BF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6BF" w:rsidRDefault="00B576BF" w:rsidP="00B576BF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6BF" w:rsidRDefault="00B576BF" w:rsidP="00B576B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S4-151164</w:t>
            </w:r>
          </w:p>
        </w:tc>
      </w:tr>
      <w:tr w:rsidR="00B576B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6BF" w:rsidRDefault="00B576BF" w:rsidP="00B576B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S4-151134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6BF" w:rsidRPr="006B4EC3" w:rsidRDefault="00B576BF" w:rsidP="00B576B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26.114-0346 Correction of payload format usage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6BF" w:rsidRDefault="00B576BF" w:rsidP="00B576BF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6BF" w:rsidRDefault="00B576BF" w:rsidP="00B576BF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6BF" w:rsidRDefault="00B576BF" w:rsidP="00B576B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S4-151165</w:t>
            </w:r>
          </w:p>
        </w:tc>
      </w:tr>
      <w:tr w:rsidR="0005273D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73D" w:rsidRDefault="00E67BC0" w:rsidP="00297E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S4-151135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73D" w:rsidRPr="009C09B9" w:rsidRDefault="00E67BC0" w:rsidP="006B30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Proposal for super wideband and full band send and receive frequency responses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73D" w:rsidRDefault="00E67BC0" w:rsidP="006B30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73D" w:rsidRDefault="00E67BC0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73D" w:rsidRPr="009D278C" w:rsidRDefault="0005273D" w:rsidP="006B30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67BC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7BC0" w:rsidRDefault="00E67BC0" w:rsidP="00E67BC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S4-151136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7BC0" w:rsidRPr="009C09B9" w:rsidRDefault="00E67BC0" w:rsidP="00E67BC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ATeMPO-SPINE -1 Project Plan of ATeMPO-SPINE work item, v. 0.0.5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7BC0" w:rsidRDefault="00E67BC0" w:rsidP="00E67BC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Editors (Qualcomm, Incorporated, Audience, Inc.)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67BC0" w:rsidRDefault="00E67BC0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7BC0" w:rsidRPr="009D278C" w:rsidRDefault="00A055C0" w:rsidP="00E67BC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S4-151138</w:t>
            </w:r>
          </w:p>
        </w:tc>
      </w:tr>
      <w:tr w:rsidR="00E67BC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7BC0" w:rsidRDefault="00E67BC0" w:rsidP="00E67BC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S4-151137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7BC0" w:rsidRPr="009C09B9" w:rsidRDefault="00E67BC0" w:rsidP="00E67BC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DESUDAPS - 3 Time Plan of DESUDAPS work item,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7BC0" w:rsidRDefault="00E67BC0" w:rsidP="00E67BC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Editors (Qualcomm, Incorporated; Audience, Inc.)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67BC0" w:rsidRDefault="00E67BC0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8.9</w:t>
            </w:r>
            <w:r w:rsidR="008C002A">
              <w:rPr>
                <w:rFonts w:ascii="Arial" w:hAnsi="Arial" w:cs="Arial"/>
                <w:sz w:val="20"/>
                <w:szCs w:val="20"/>
                <w:lang w:eastAsia="zh-CN"/>
              </w:rPr>
              <w:t>, 14.14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7BC0" w:rsidRPr="009D278C" w:rsidRDefault="00E67BC0" w:rsidP="00E67BC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055C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5C0" w:rsidRDefault="00A055C0" w:rsidP="00A055C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S4-151138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5C0" w:rsidRPr="009C09B9" w:rsidRDefault="00A055C0" w:rsidP="00A055C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ATeMPO-SPINE -1 Project Plan of ATeMPO-SPINE work item, v. 0.0.6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5C0" w:rsidRDefault="00A055C0" w:rsidP="00A055C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Editors (Qualcomm, Incorporated, Audience, Inc.)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55C0" w:rsidRDefault="00A055C0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8.5, 14.</w:t>
            </w:r>
            <w:r w:rsidR="00795957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5C0" w:rsidRPr="009D278C" w:rsidRDefault="00A055C0" w:rsidP="00A055C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5273D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73D" w:rsidRDefault="00554EB0" w:rsidP="00297E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S4-151139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73D" w:rsidRPr="009C09B9" w:rsidRDefault="00E3050D" w:rsidP="006B30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DESUDAPS-1: Common subjective testing framework for training and validation of SWB and FB P.835 test predictors, v. 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73D" w:rsidRDefault="00E3050D" w:rsidP="006B30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Editors (Qualcomm, Incorporated; Audience, Inc.)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73D" w:rsidRDefault="008C002A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8.9, 14.14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73D" w:rsidRPr="009D278C" w:rsidRDefault="0005273D" w:rsidP="006B30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5273D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73D" w:rsidRDefault="00D95BD3" w:rsidP="00297E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73D" w:rsidRPr="009C09B9" w:rsidRDefault="008C002A" w:rsidP="002C2C4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LS on 3GPP requirements for P.835 SWB/FB objective quality predictor (To: ETSI TB STQ)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73D" w:rsidRDefault="008C002A" w:rsidP="006B30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73D" w:rsidRDefault="008C002A" w:rsidP="0023756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8.9, 14.14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73D" w:rsidRPr="009D278C" w:rsidRDefault="00303191" w:rsidP="006B30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S4-151184</w:t>
            </w:r>
          </w:p>
        </w:tc>
      </w:tr>
      <w:tr w:rsidR="006827DA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27DA" w:rsidRDefault="006827DA" w:rsidP="006827D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S4-151141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27DA" w:rsidRDefault="006827DA" w:rsidP="006827DA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26.346-0502 rev 1 Correction of usage of Metadata Envelopes for DASH MPD and Initialization segments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827DA" w:rsidRDefault="006827DA" w:rsidP="006827DA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827DA" w:rsidRDefault="006827DA" w:rsidP="006827DA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27DA" w:rsidRPr="009D278C" w:rsidRDefault="006206A2" w:rsidP="006827D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S4-151146</w:t>
            </w:r>
          </w:p>
        </w:tc>
      </w:tr>
      <w:tr w:rsidR="00D95BD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BD3" w:rsidRDefault="00D95BD3" w:rsidP="00D95BD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BD3" w:rsidRPr="00792B46" w:rsidRDefault="00792B46" w:rsidP="00D95BD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92B46">
              <w:rPr>
                <w:rFonts w:ascii="Arial" w:hAnsi="Arial" w:cs="Arial"/>
                <w:sz w:val="20"/>
                <w:szCs w:val="20"/>
                <w:lang w:eastAsia="zh-CN"/>
              </w:rPr>
              <w:t>Draft LS to OMA on MMS HTML5 Presentation Layer (To: OMA)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BD3" w:rsidRDefault="00792B46" w:rsidP="00D95BD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5BD3" w:rsidRDefault="00792B46" w:rsidP="000A39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EC0D6D">
              <w:rPr>
                <w:rFonts w:ascii="Arial" w:hAnsi="Arial" w:cs="Arial"/>
                <w:sz w:val="20"/>
                <w:szCs w:val="20"/>
                <w:lang w:eastAsia="zh-CN"/>
              </w:rPr>
              <w:t>.6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5BD3" w:rsidRPr="009D278C" w:rsidRDefault="00EC0D6D" w:rsidP="00D95BD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S4-151148</w:t>
            </w:r>
          </w:p>
        </w:tc>
      </w:tr>
      <w:tr w:rsidR="00331B3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B33" w:rsidRDefault="00331B33" w:rsidP="00331B3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B33" w:rsidRPr="00CE6C5D" w:rsidRDefault="00331B33" w:rsidP="006A616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26.244-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0058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1 </w:t>
            </w:r>
            <w:r w:rsidR="006A616E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Introduction of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into 3GPP file format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B33" w:rsidRDefault="00331B33" w:rsidP="00331B3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Ltd, Fraunhofer IIS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B33" w:rsidRDefault="00331B33" w:rsidP="004043A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6.3</w:t>
            </w:r>
            <w:r w:rsidR="00F06BB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8C3F47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043A9">
              <w:rPr>
                <w:rFonts w:ascii="Arial" w:hAnsi="Arial" w:cs="Arial"/>
                <w:sz w:val="20"/>
                <w:szCs w:val="20"/>
                <w:lang w:val="en-US"/>
              </w:rPr>
              <w:t>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B33" w:rsidRPr="009D278C" w:rsidRDefault="008C3F47" w:rsidP="00331B3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S4-151195</w:t>
            </w: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FE0663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CR 26.346-0501 rev </w:t>
            </w:r>
            <w:r w:rsidR="00FE0663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USBD-based Consumption Report control for services over unicast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92B46" w:rsidRDefault="00792B46" w:rsidP="00792B46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92B46" w:rsidRDefault="00792B46" w:rsidP="00792B46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775824" w:rsidP="009A6BA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</w:t>
            </w:r>
            <w:r w:rsidR="009A6BA3">
              <w:rPr>
                <w:rFonts w:ascii="Arial" w:hAnsi="Arial" w:cs="Arial"/>
                <w:color w:val="3333FF"/>
                <w:sz w:val="20"/>
                <w:szCs w:val="20"/>
              </w:rPr>
              <w:t>3</w:t>
            </w:r>
          </w:p>
        </w:tc>
      </w:tr>
      <w:tr w:rsidR="00D5481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Pr="00D54812" w:rsidRDefault="00D54812" w:rsidP="00D5481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54812">
              <w:rPr>
                <w:rFonts w:ascii="Arial" w:hAnsi="Arial" w:cs="Arial"/>
                <w:sz w:val="20"/>
                <w:szCs w:val="20"/>
                <w:lang w:eastAsia="zh-CN"/>
              </w:rPr>
              <w:t>CR 26.247-0084 rev 1 Event mechanism support for eDASH (Release 13)</w:t>
            </w:r>
            <w:r w:rsidR="00EC0D6D" w:rsidRPr="00EC0D6D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4812" w:rsidRDefault="00D54812" w:rsidP="00D5481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4812" w:rsidRDefault="00D54812" w:rsidP="00D54812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</w:p>
        </w:tc>
      </w:tr>
      <w:tr w:rsidR="006206A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6A2" w:rsidRDefault="006206A2" w:rsidP="006206A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6A2" w:rsidRDefault="006206A2" w:rsidP="006206A2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26.346-0502 rev 2 Correction of usage of Metadata Envelopes for DASH MPD and Initialization segments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6A2" w:rsidRDefault="006206A2" w:rsidP="006206A2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6A2" w:rsidRDefault="006206A2" w:rsidP="006206A2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06A2" w:rsidRPr="009D278C" w:rsidRDefault="00EC0D6D" w:rsidP="006206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S4-151175</w:t>
            </w:r>
          </w:p>
        </w:tc>
      </w:tr>
      <w:tr w:rsidR="00C935E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5EC" w:rsidRDefault="00C935EC" w:rsidP="00C935E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5EC" w:rsidRDefault="00C935EC" w:rsidP="00C935EC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26.346-0454 rev 8 Service Announcement Profile for MBMS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935EC" w:rsidRDefault="00C935EC" w:rsidP="00C935EC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935EC" w:rsidRDefault="00C935EC" w:rsidP="00C935EC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7.8.1</w:t>
            </w:r>
            <w:r w:rsidR="00EC0D6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EC0D6D">
              <w:rPr>
                <w:rFonts w:ascii="Arial" w:hAnsi="Arial" w:cs="Arial"/>
                <w:color w:val="000000"/>
                <w:sz w:val="20"/>
              </w:rPr>
              <w:t>14.9.2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5EC" w:rsidRPr="009D278C" w:rsidRDefault="00C935EC" w:rsidP="00C935E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0D6D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0D6D" w:rsidRDefault="00EC0D6D" w:rsidP="00EC0D6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0D6D" w:rsidRPr="00580822" w:rsidRDefault="00EC0D6D" w:rsidP="00EC0D6D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 xml:space="preserve">LS on MMS </w:t>
            </w:r>
            <w:r w:rsidRPr="009E25DA">
              <w:rPr>
                <w:rFonts w:ascii="Arial" w:hAnsi="Arial" w:cs="Arial"/>
                <w:color w:val="000000"/>
                <w:sz w:val="20"/>
              </w:rPr>
              <w:t>HTML5 Presentation Layer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(To: OMA)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0D6D" w:rsidRPr="00580822" w:rsidRDefault="00EC0D6D" w:rsidP="00EC0D6D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MBS SWG (</w:t>
            </w:r>
            <w:r w:rsidRPr="00BE3D1B">
              <w:rPr>
                <w:rFonts w:ascii="Arial" w:hAnsi="Arial" w:cs="Arial"/>
                <w:kern w:val="2"/>
                <w:sz w:val="20"/>
                <w:lang w:eastAsia="zh-CN"/>
              </w:rPr>
              <w:t>BlackBerry UK Limited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0D6D" w:rsidRPr="00580822" w:rsidRDefault="00EC0D6D" w:rsidP="00EC0D6D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7.6, 14.7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0D6D" w:rsidRPr="009D278C" w:rsidRDefault="00BB47F9" w:rsidP="00EC0D6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S4-151197</w:t>
            </w:r>
          </w:p>
        </w:tc>
      </w:tr>
      <w:tr w:rsidR="00E60731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731" w:rsidRDefault="00E60731" w:rsidP="00E6073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S4-151149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731" w:rsidRDefault="00E60731" w:rsidP="00E60731">
            <w:pPr>
              <w:pStyle w:val="NormalWeb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MEPRO: APIs and SAND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731" w:rsidRPr="00E94849" w:rsidRDefault="00E60731" w:rsidP="00E6073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849"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731" w:rsidRDefault="00E60731" w:rsidP="00E6073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731" w:rsidRPr="009D278C" w:rsidRDefault="00E60731" w:rsidP="00E6073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41A5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Pr="008A7A40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7A40">
              <w:rPr>
                <w:rFonts w:ascii="Arial" w:hAnsi="Arial" w:cs="Arial"/>
                <w:sz w:val="20"/>
                <w:szCs w:val="20"/>
                <w:lang w:eastAsia="zh-CN"/>
              </w:rPr>
              <w:t>DRAFT Reply LS on MPEG-DASH (To: ISO/IEC SC29/WG11 (MPEG))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Pr="008A7A40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7A40"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1A5C" w:rsidRPr="008A7A40" w:rsidRDefault="00741A5C" w:rsidP="00741A5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BB76E1">
              <w:rPr>
                <w:rFonts w:ascii="Arial" w:hAnsi="Arial" w:cs="Arial"/>
                <w:sz w:val="20"/>
                <w:szCs w:val="20"/>
                <w:lang w:eastAsia="zh-CN"/>
              </w:rPr>
              <w:t>.3, 4.3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Pr="009D278C" w:rsidRDefault="00EA0C64" w:rsidP="00741A5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S4-151204</w:t>
            </w:r>
          </w:p>
        </w:tc>
      </w:tr>
      <w:tr w:rsidR="006A39CE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39CE" w:rsidRDefault="006A39CE" w:rsidP="006A39C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39CE" w:rsidRDefault="006A39CE" w:rsidP="006A39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LS on CT Impacts of ROI (To: CT1, CT3,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39CE" w:rsidRDefault="006A39CE" w:rsidP="006A39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A39CE" w:rsidRDefault="006A39CE" w:rsidP="006A39C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10.5.4, 11, 14.4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39CE" w:rsidRPr="009D278C" w:rsidRDefault="006A39CE" w:rsidP="006A39C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AD138D" w:rsidRDefault="006A39CE" w:rsidP="00792B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A39CE">
              <w:rPr>
                <w:rFonts w:ascii="Arial" w:hAnsi="Arial" w:cs="Arial"/>
                <w:sz w:val="20"/>
                <w:szCs w:val="20"/>
                <w:lang w:eastAsia="zh-CN"/>
              </w:rPr>
              <w:t>IMS_TELEP_S4: Updated Time Plan v1.0.0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6A39CE" w:rsidP="006A39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Rapporteur IMS_TELEP_S4 (Intel)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92B46" w:rsidRDefault="006A39CE" w:rsidP="00792B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10.5.3, 14.3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AD138D" w:rsidRDefault="00AD138D" w:rsidP="00792B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D138D">
              <w:rPr>
                <w:rFonts w:ascii="Arial" w:hAnsi="Arial" w:cs="Arial"/>
                <w:sz w:val="20"/>
                <w:szCs w:val="20"/>
                <w:lang w:eastAsia="zh-CN"/>
              </w:rPr>
              <w:t>MMCMH Project plan, v0.2.0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AD138D" w:rsidP="00792B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MMCMH rapporteur (Ericsson LM)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92B46" w:rsidRDefault="00AD138D" w:rsidP="00AD138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10.5.2, 14.2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2618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6182" w:rsidRDefault="00E26182" w:rsidP="00E2618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6182" w:rsidRPr="00604163" w:rsidRDefault="00E26182" w:rsidP="00E2618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04163">
              <w:rPr>
                <w:rFonts w:ascii="Arial" w:hAnsi="Arial" w:cs="Arial"/>
                <w:sz w:val="20"/>
                <w:szCs w:val="20"/>
                <w:lang w:eastAsia="zh-CN"/>
              </w:rPr>
              <w:t>IMS_TELEP_S4: Draft TR 26.923 Study on Media Handling Aspects of IMS-based Telepresence (Release 13) v.1.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Pr="00604163">
              <w:rPr>
                <w:rFonts w:ascii="Arial" w:hAnsi="Arial" w:cs="Arial"/>
                <w:sz w:val="20"/>
                <w:szCs w:val="2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6182" w:rsidRDefault="00E26182" w:rsidP="00E2618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6182" w:rsidRDefault="00E26182" w:rsidP="00E2618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6182" w:rsidRPr="009D278C" w:rsidRDefault="00E26182" w:rsidP="00E2618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S4-151157</w:t>
            </w: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126D4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 w:rsidR="00126D45">
              <w:rPr>
                <w:rFonts w:ascii="Arial" w:hAnsi="Arial" w:cs="Arial"/>
                <w:color w:val="3333FF"/>
                <w:sz w:val="20"/>
                <w:szCs w:val="20"/>
              </w:rPr>
              <w:t>1155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126D45" w:rsidRDefault="00413A58" w:rsidP="00792B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TR 26.924 Study on improved end-to-end QoS handling for MTSI, v1.4.3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126D45" w:rsidP="00792B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92B46" w:rsidRDefault="00126D45" w:rsidP="00792B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14.1.1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26D4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D45" w:rsidRDefault="00126D45" w:rsidP="00126D4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S4-151156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D45" w:rsidRPr="00126D45" w:rsidRDefault="00CB7241" w:rsidP="00CB724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TR 26.924 Study on improved end-to-end QoS handling for MTSI, v1.5.0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D45" w:rsidRDefault="00126D45" w:rsidP="00126D4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26D45" w:rsidRDefault="00126D45" w:rsidP="00126D4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14.1.1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D45" w:rsidRPr="009D278C" w:rsidRDefault="00126D45" w:rsidP="00126D4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2618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6182" w:rsidRDefault="00E26182" w:rsidP="00E2618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6182" w:rsidRPr="00604163" w:rsidRDefault="00E26182" w:rsidP="00E2618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04163">
              <w:rPr>
                <w:rFonts w:ascii="Arial" w:hAnsi="Arial" w:cs="Arial"/>
                <w:sz w:val="20"/>
                <w:szCs w:val="20"/>
                <w:lang w:eastAsia="zh-CN"/>
              </w:rPr>
              <w:t>IMS_TELEP_S4: Draft TR 26.923 Study on Media Handling Aspects of IMS-based Telepresence (Release 13) v.1.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8</w:t>
            </w:r>
            <w:r w:rsidRPr="00604163">
              <w:rPr>
                <w:rFonts w:ascii="Arial" w:hAnsi="Arial" w:cs="Arial"/>
                <w:sz w:val="20"/>
                <w:szCs w:val="2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6182" w:rsidRDefault="00E26182" w:rsidP="00E2618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6182" w:rsidRDefault="00E26182" w:rsidP="00E2618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10.5.3, 14.3.1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6182" w:rsidRPr="009D278C" w:rsidRDefault="00023B90" w:rsidP="00E2618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S4-151188</w:t>
            </w: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BC27C5" w:rsidRDefault="00BC27C5" w:rsidP="00EF5FD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C27C5">
              <w:rPr>
                <w:rFonts w:ascii="Arial" w:hAnsi="Arial" w:cs="Arial"/>
                <w:sz w:val="20"/>
                <w:szCs w:val="20"/>
                <w:lang w:eastAsia="zh-CN"/>
              </w:rPr>
              <w:t>Draft LS on Improved end-to-end QoS Enhancements for MTSI (</w:t>
            </w:r>
            <w:r w:rsidR="00EF5FD5">
              <w:rPr>
                <w:rFonts w:ascii="Arial" w:hAnsi="Arial" w:cs="Arial"/>
                <w:sz w:val="20"/>
                <w:szCs w:val="20"/>
                <w:lang w:eastAsia="zh-CN"/>
              </w:rPr>
              <w:t>To:</w:t>
            </w:r>
            <w:r w:rsidRPr="00BC27C5">
              <w:rPr>
                <w:rFonts w:ascii="Arial" w:hAnsi="Arial" w:cs="Arial"/>
                <w:sz w:val="20"/>
                <w:szCs w:val="20"/>
                <w:lang w:eastAsia="zh-CN"/>
              </w:rPr>
              <w:t xml:space="preserve"> IETF MMUSIC)</w:t>
            </w:r>
            <w:r w:rsidR="00F06FAA" w:rsidRPr="00F06FAA"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2F4437" w:rsidRPr="00214CEC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BC27C5" w:rsidP="00792B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92B46" w:rsidRDefault="007B27B3" w:rsidP="00792B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11, 14.1.1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S4-151159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AD138D" w:rsidRDefault="00AD138D" w:rsidP="00C25AB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D138D">
              <w:rPr>
                <w:rFonts w:ascii="Arial" w:hAnsi="Arial" w:cs="Arial"/>
                <w:sz w:val="20"/>
                <w:szCs w:val="20"/>
                <w:lang w:eastAsia="zh-CN"/>
              </w:rPr>
              <w:t>Draft report of the MTSI SWG meeting held during SA4#85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AD138D" w:rsidRDefault="00AD138D" w:rsidP="00792B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SA4 MTSI SWG Acting Secretaries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92B46" w:rsidRPr="00AD138D" w:rsidRDefault="00AD138D" w:rsidP="00792B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13.3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F7F3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F34" w:rsidRDefault="001F7F34" w:rsidP="001F7F3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F34" w:rsidRPr="00FB1819" w:rsidRDefault="00FB1819" w:rsidP="001F7F3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B1819">
              <w:rPr>
                <w:rFonts w:ascii="Arial" w:hAnsi="Arial" w:cs="Arial"/>
                <w:sz w:val="20"/>
                <w:szCs w:val="20"/>
              </w:rPr>
              <w:t>LS on</w:t>
            </w:r>
            <w:r w:rsidRPr="00FB18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1819">
              <w:rPr>
                <w:rFonts w:ascii="Arial" w:hAnsi="Arial" w:cs="Arial"/>
                <w:sz w:val="20"/>
                <w:szCs w:val="20"/>
              </w:rPr>
              <w:t>QoS for EVS-VBR Codec Operation</w:t>
            </w:r>
            <w:r w:rsidR="001F7F34" w:rsidRPr="00FB1819">
              <w:rPr>
                <w:rFonts w:ascii="Arial" w:hAnsi="Arial" w:cs="Arial"/>
                <w:sz w:val="20"/>
                <w:szCs w:val="20"/>
                <w:lang w:eastAsia="zh-CN"/>
              </w:rPr>
              <w:t xml:space="preserve"> (To: RAN2, SA2)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F34" w:rsidRDefault="003D21BA" w:rsidP="001F7F3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F7F34" w:rsidRDefault="003008AE" w:rsidP="001F7F34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11, </w:t>
            </w:r>
            <w:r w:rsidR="001F7F34"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7F34" w:rsidRPr="009D278C" w:rsidRDefault="001F7F34" w:rsidP="001F7F3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2B46" w:rsidRPr="009D278C" w:rsidTr="008A7ACF">
        <w:trPr>
          <w:cantSplit/>
          <w:trHeight w:hRule="exact" w:val="1127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2C0A3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26.445-0006 rev 3 corrections to payload format parameters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BC27C5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  <w:r w:rsidR="007B27B3">
              <w:rPr>
                <w:rFonts w:ascii="Arial" w:hAnsi="Arial" w:cs="Arial"/>
                <w:sz w:val="20"/>
                <w:szCs w:val="20"/>
                <w:lang w:val="en-US"/>
              </w:rPr>
              <w:t>, 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2C0A3E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S4-151190</w:t>
            </w: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26.114-0322 rev 2 configuring "channels" when "ch-send" and "ch-recv" are different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6, 12.7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CE6C5D" w:rsidRDefault="00792B46" w:rsidP="00792B46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0335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2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QoS Profiles (Release 13)</w:t>
            </w:r>
            <w:r w:rsidRPr="00A24FE3"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214CEC" w:rsidRPr="00214CEC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D5FC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5FC0" w:rsidRDefault="009D5FC0" w:rsidP="009D5FC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5FC0" w:rsidRPr="006B4EC3" w:rsidRDefault="009D5FC0" w:rsidP="009D5FC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26.114-0345 rev 1 Correction of payload format usage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5FC0" w:rsidRDefault="009D5FC0" w:rsidP="009D5FC0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5FC0" w:rsidRDefault="009D5FC0" w:rsidP="009D5FC0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6.4, 12.7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5FC0" w:rsidRDefault="009D5FC0" w:rsidP="009D5FC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S4-151193</w:t>
            </w:r>
          </w:p>
        </w:tc>
      </w:tr>
      <w:tr w:rsidR="009D5FC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5FC0" w:rsidRDefault="009D5FC0" w:rsidP="009D5FC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5FC0" w:rsidRPr="006B4EC3" w:rsidRDefault="009D5FC0" w:rsidP="009D5FC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26.114-0346 rev 1 Correction of payload format usage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5FC0" w:rsidRDefault="009D5FC0" w:rsidP="009D5FC0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5FC0" w:rsidRDefault="009D5FC0" w:rsidP="009D5FC0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6.4, 12.7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5FC0" w:rsidRDefault="009D5FC0" w:rsidP="009D5FC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S4-151194</w:t>
            </w: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214CEC" w:rsidRDefault="00792B46" w:rsidP="00214CE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26.114-0344 rev 1 Correction of EVS SDP examples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2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  <w:r w:rsidR="001A5E71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 w:rsidR="001A5E71" w:rsidRPr="001A5E71">
              <w:rPr>
                <w:rFonts w:ascii="Arial" w:eastAsia="Malgun Gothic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26.952-0003 Corrections to the Complexity Analysis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HuaWei Technologies Co., Ltd, Fraunhofer IIS, Qualcomm Incorporated, VoiceAge, ZTE Corporation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464999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464999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S4-151191</w:t>
            </w: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F06FAA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On SWB/FB frequency response testing and requirements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92B46" w:rsidRDefault="00792B46" w:rsidP="00792B46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S4-151169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CE6C5D" w:rsidRDefault="00792B46" w:rsidP="00792B46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26.114-0350 Correction of EVS SDP examples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3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  <w:r w:rsidRPr="00A24FE3"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1A5E71" w:rsidRPr="001A5E71">
              <w:rPr>
                <w:rFonts w:ascii="Arial" w:eastAsia="Malgun Gothic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2F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2F4F" w:rsidRDefault="00EC2F4F" w:rsidP="00EC2F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S4-151170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2F4F" w:rsidRPr="00CE6C5D" w:rsidRDefault="00EC2F4F" w:rsidP="00EC2F4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26.114-0351 Correction of EVS SDP examples for fixed access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2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  <w:r w:rsidR="001A5E71" w:rsidRPr="001A5E71">
              <w:rPr>
                <w:rFonts w:ascii="Arial" w:eastAsia="Malgun Gothic" w:hAnsi="Arial" w:cs="Arial"/>
                <w:color w:val="0000FF"/>
                <w:sz w:val="20"/>
                <w:szCs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2F4F" w:rsidRDefault="00EC2F4F" w:rsidP="00EC2F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2F4F" w:rsidRDefault="00EC2F4F" w:rsidP="00EC2F4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2F4F" w:rsidRPr="009D278C" w:rsidRDefault="00EC2F4F" w:rsidP="00EC2F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60731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731" w:rsidRDefault="00E60731" w:rsidP="00E6073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731" w:rsidRPr="00580822" w:rsidRDefault="00E60731" w:rsidP="00E60731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TS 26.307 Presentation Layer for 3GPP Services v0.4.0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731" w:rsidRPr="00580822" w:rsidRDefault="00E60731" w:rsidP="00E60731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Editor (Samsung)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60731" w:rsidRPr="00580822" w:rsidRDefault="00E60731" w:rsidP="00E60731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7.6, 14.7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731" w:rsidRPr="009D278C" w:rsidRDefault="007258F8" w:rsidP="00E6073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S4-151200</w:t>
            </w:r>
          </w:p>
        </w:tc>
      </w:tr>
      <w:tr w:rsidR="00741A5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26.346-0497 rev 2 Partial File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Expway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1A5C" w:rsidRDefault="00741A5C" w:rsidP="00741A5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7.5</w:t>
            </w:r>
            <w:r w:rsidR="00E60731">
              <w:rPr>
                <w:rFonts w:ascii="Arial" w:hAnsi="Arial" w:cs="Arial"/>
                <w:sz w:val="20"/>
                <w:szCs w:val="20"/>
                <w:lang w:eastAsia="zh-CN"/>
              </w:rPr>
              <w:t>, 14.8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Pr="009D278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41A5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26.247-0083 rev 2 Partial File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Expway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1A5C" w:rsidRDefault="00E60731" w:rsidP="00741A5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7.5, 14.8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Pr="009D278C" w:rsidRDefault="00470C49" w:rsidP="00741A5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S4-151202</w:t>
            </w:r>
          </w:p>
        </w:tc>
      </w:tr>
      <w:tr w:rsidR="00741A5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26.946-0014 rev 2 Partial File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Expway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1A5C" w:rsidRDefault="00E60731" w:rsidP="00741A5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7.5, 14.8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Pr="009D278C" w:rsidRDefault="00EA0C64" w:rsidP="00741A5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S4-151203</w:t>
            </w:r>
          </w:p>
        </w:tc>
      </w:tr>
      <w:tr w:rsidR="002F685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5C" w:rsidRDefault="002F685C" w:rsidP="002F68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5C" w:rsidRPr="00E94849" w:rsidRDefault="002F685C" w:rsidP="002F685C">
            <w:pPr>
              <w:pStyle w:val="NormalWeb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26.346-0502 rev 3 Correction of usage of Metadata Envelopes for DASH MPD and Initialization segments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5C" w:rsidRPr="00E94849" w:rsidRDefault="002F685C" w:rsidP="002F685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849"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5C" w:rsidRPr="00E94849" w:rsidRDefault="002F685C" w:rsidP="002F685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</w:rPr>
              <w:t>14.9.2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5C" w:rsidRPr="009D278C" w:rsidRDefault="002F685C" w:rsidP="002F685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41A5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26.346-0498 rev 2 FDT Generation Aspect of Download Delivery Profile (Release 13)</w:t>
            </w:r>
            <w:r w:rsidR="00C25ABF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C25ABF" w:rsidRPr="00C25ABF"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41A5C" w:rsidRDefault="00741A5C" w:rsidP="00741A5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7.8.2</w:t>
            </w:r>
            <w:r w:rsidR="002F685C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="002F685C">
              <w:rPr>
                <w:rFonts w:ascii="Arial" w:hAnsi="Arial" w:cs="Arial"/>
                <w:color w:val="000000"/>
                <w:sz w:val="20"/>
              </w:rPr>
              <w:t>14.9.2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1A5C" w:rsidRPr="009D278C" w:rsidRDefault="00741A5C" w:rsidP="00741A5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F685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5C" w:rsidRDefault="002F685C" w:rsidP="002F685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5C" w:rsidRDefault="002F685C" w:rsidP="00B03D26">
            <w:pPr>
              <w:pStyle w:val="NormalWeb"/>
              <w:spacing w:before="120" w:beforeAutospacing="0" w:after="120" w:afterAutospacing="0" w:line="252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MBMS URL Form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5C" w:rsidRPr="00E94849" w:rsidRDefault="002F685C" w:rsidP="00B03D26">
            <w:pPr>
              <w:spacing w:before="120" w:after="120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849">
              <w:rPr>
                <w:rFonts w:ascii="Arial" w:hAnsi="Arial" w:cs="Arial"/>
                <w:color w:val="000000"/>
                <w:sz w:val="20"/>
                <w:szCs w:val="20"/>
              </w:rPr>
              <w:t>Apple Italia S.R.L.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5C" w:rsidRDefault="002F685C" w:rsidP="002F685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85C" w:rsidRPr="009D278C" w:rsidRDefault="002F685C" w:rsidP="002F685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C25ABF" w:rsidRDefault="001B29B4" w:rsidP="00C25AB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B29B4">
              <w:rPr>
                <w:rFonts w:ascii="Arial" w:hAnsi="Arial" w:cs="Arial"/>
                <w:sz w:val="20"/>
                <w:szCs w:val="20"/>
                <w:lang w:eastAsia="zh-CN"/>
              </w:rPr>
              <w:t xml:space="preserve">Proposed MEPRO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WI </w:t>
            </w:r>
            <w:r w:rsidRPr="001B29B4">
              <w:rPr>
                <w:rFonts w:ascii="Arial" w:hAnsi="Arial" w:cs="Arial"/>
                <w:sz w:val="20"/>
                <w:szCs w:val="20"/>
                <w:lang w:eastAsia="zh-CN"/>
              </w:rPr>
              <w:t>Extension for MBMS Reporting of DASH QoE Metrics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1B29B4" w:rsidP="00792B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China Mobile Com. Corporation, ENENSYS, HuaWei Technologies Co., Ltd,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92B46" w:rsidRDefault="001B29B4" w:rsidP="00792B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F01A7C">
              <w:rPr>
                <w:rFonts w:ascii="Arial" w:hAnsi="Arial" w:cs="Arial"/>
                <w:sz w:val="20"/>
                <w:szCs w:val="20"/>
                <w:lang w:eastAsia="zh-CN"/>
              </w:rPr>
              <w:t>.8.3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14.9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S4-151179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3C05D9" w:rsidRDefault="001B29B4" w:rsidP="003C05D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B29B4">
              <w:rPr>
                <w:rFonts w:ascii="Arial" w:hAnsi="Arial" w:cs="Arial"/>
                <w:sz w:val="20"/>
                <w:szCs w:val="20"/>
                <w:lang w:eastAsia="zh-CN"/>
              </w:rPr>
              <w:t>MCPTT Servi</w:t>
            </w:r>
            <w:r w:rsidR="003C05D9">
              <w:rPr>
                <w:rFonts w:ascii="Arial" w:hAnsi="Arial" w:cs="Arial"/>
                <w:sz w:val="20"/>
                <w:szCs w:val="20"/>
                <w:lang w:eastAsia="zh-CN"/>
              </w:rPr>
              <w:t>ce Layer Realization Discussion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1B29B4" w:rsidP="00792B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92B46" w:rsidRDefault="001B29B4" w:rsidP="00792B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2B46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792B46" w:rsidP="00792B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025BE2" w:rsidRDefault="00A528CB" w:rsidP="00025BE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528CB">
              <w:rPr>
                <w:rFonts w:ascii="Arial" w:hAnsi="Arial" w:cs="Arial"/>
                <w:sz w:val="20"/>
                <w:szCs w:val="20"/>
                <w:lang w:eastAsia="zh-CN"/>
              </w:rPr>
              <w:t>Draft MCPTT TR 26.879 Mission Critical Push To Talk; Media, codecs and MBMS enhancements for Mission Critical Push to Talk over LTE (Release 13) v0.5.0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Default="001B29B4" w:rsidP="00792B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 (Huawei)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92B46" w:rsidRDefault="001B29B4" w:rsidP="00792B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7.9</w:t>
            </w:r>
            <w:r w:rsidR="00A528CB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="00A528CB">
              <w:rPr>
                <w:rFonts w:ascii="Arial" w:hAnsi="Arial" w:cs="Arial"/>
                <w:color w:val="000000"/>
                <w:sz w:val="20"/>
              </w:rPr>
              <w:t>14.10.1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2B46" w:rsidRPr="009D278C" w:rsidRDefault="00BA6C10" w:rsidP="00792B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S4-151217</w:t>
            </w:r>
          </w:p>
        </w:tc>
      </w:tr>
      <w:tr w:rsidR="00F1647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472" w:rsidRDefault="00F16472" w:rsidP="00F164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472" w:rsidRPr="00044E25" w:rsidRDefault="00044E25" w:rsidP="00F1647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044E25">
              <w:rPr>
                <w:rFonts w:ascii="Arial" w:eastAsia="Times New Roman" w:hAnsi="Arial" w:cs="Arial"/>
                <w:sz w:val="20"/>
                <w:szCs w:val="20"/>
              </w:rPr>
              <w:t>TR 26.953 FS_IS3 v0.3.0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472" w:rsidRDefault="00044E25" w:rsidP="00F164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 (Qualcomm)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6472" w:rsidRDefault="00044E25" w:rsidP="00F1647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7.10, 15.3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472" w:rsidRPr="009D278C" w:rsidRDefault="00F16472" w:rsidP="00F164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7040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040C" w:rsidRDefault="0017040C" w:rsidP="0017040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040C" w:rsidRPr="00044E25" w:rsidRDefault="00F771D5" w:rsidP="00E2618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Time and Work Plan for FS_IS3, Version 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040C" w:rsidRDefault="00044E25" w:rsidP="00E2618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Rapporteur (Qualcomm)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040C" w:rsidRDefault="00044E25" w:rsidP="00E2618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7.10, 15.3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040C" w:rsidRPr="009D278C" w:rsidRDefault="006E5E98" w:rsidP="00E2618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S4-151206</w:t>
            </w:r>
          </w:p>
        </w:tc>
      </w:tr>
      <w:tr w:rsidR="00F1647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472" w:rsidRDefault="00F16472" w:rsidP="00F164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S4-151183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472" w:rsidRDefault="00F16472" w:rsidP="00F16472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26.346-0501 rev 3 USBD-based Consumption Report control for services over unicast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6472" w:rsidRDefault="00F16472" w:rsidP="00F16472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6472" w:rsidRDefault="00F16472" w:rsidP="00F16472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472" w:rsidRPr="009D278C" w:rsidRDefault="00F16472" w:rsidP="00F164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03191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3191" w:rsidRDefault="00303191" w:rsidP="0030319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3191" w:rsidRPr="009C09B9" w:rsidRDefault="00D508DD" w:rsidP="003031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LS on super-wideband and fullband P.835 objective quality predictors (To: ETSI TB STQ, Cc: ITU-T SG12)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3191" w:rsidRDefault="00303191" w:rsidP="003031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3191" w:rsidRDefault="00303191" w:rsidP="0030319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11, 14.14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3191" w:rsidRPr="009D278C" w:rsidRDefault="00303191" w:rsidP="0030319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06FAA" w:rsidRPr="00D93B4B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472" w:rsidRPr="00D93B4B" w:rsidRDefault="00D93B4B" w:rsidP="00F164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472" w:rsidRPr="00F17219" w:rsidRDefault="00D93B4B" w:rsidP="00025BE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F17219">
              <w:rPr>
                <w:rFonts w:ascii="Arial" w:eastAsia="Times New Roman" w:hAnsi="Arial" w:cs="Arial"/>
                <w:sz w:val="20"/>
                <w:szCs w:val="20"/>
              </w:rPr>
              <w:t>Draft report from SA4#85 EVS SWG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472" w:rsidRPr="00F17219" w:rsidRDefault="00D93B4B" w:rsidP="00F164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7219">
              <w:rPr>
                <w:rFonts w:ascii="Arial" w:eastAsia="Times New Roman" w:hAnsi="Arial" w:cs="Arial"/>
                <w:sz w:val="20"/>
                <w:szCs w:val="20"/>
              </w:rPr>
              <w:t>EVS SWG Secretary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6472" w:rsidRPr="00F17219" w:rsidRDefault="00D93B4B" w:rsidP="00F1647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7219">
              <w:rPr>
                <w:rFonts w:ascii="Arial" w:hAnsi="Arial" w:cs="Arial"/>
                <w:sz w:val="20"/>
                <w:szCs w:val="20"/>
                <w:lang w:eastAsia="zh-CN"/>
              </w:rPr>
              <w:t>13.1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6472" w:rsidRPr="00D93B4B" w:rsidRDefault="00F16472" w:rsidP="00F164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27A75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7A75" w:rsidRDefault="00627A75" w:rsidP="00627A7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7A75" w:rsidRPr="008E2B0C" w:rsidRDefault="00627A75" w:rsidP="00627A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E2B0C">
              <w:rPr>
                <w:rFonts w:ascii="Arial" w:hAnsi="Arial" w:cs="Arial"/>
                <w:sz w:val="20"/>
                <w:szCs w:val="20"/>
                <w:lang w:eastAsia="zh-CN"/>
              </w:rPr>
              <w:t xml:space="preserve">CR 26.346-0505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rev 1 </w:t>
            </w:r>
            <w:r w:rsidRPr="008E2B0C">
              <w:rPr>
                <w:rFonts w:ascii="Arial" w:hAnsi="Arial" w:cs="Arial"/>
                <w:sz w:val="20"/>
                <w:szCs w:val="20"/>
                <w:lang w:eastAsia="zh-CN"/>
              </w:rPr>
              <w:t>Clarifying the text related to the level of support of H.264 (AVC) in MBMS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7A75" w:rsidRDefault="00627A75" w:rsidP="00627A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7A75" w:rsidRDefault="00627A75" w:rsidP="00627A7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7A75" w:rsidRPr="009D278C" w:rsidRDefault="00627A75" w:rsidP="00627A7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83AE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AEC" w:rsidRDefault="00783AEC" w:rsidP="00783AE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AEC" w:rsidRPr="00572EB4" w:rsidRDefault="00783AEC" w:rsidP="00070EE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72EB4">
              <w:rPr>
                <w:rFonts w:ascii="Arial" w:hAnsi="Arial" w:cs="Arial"/>
                <w:sz w:val="20"/>
                <w:szCs w:val="20"/>
                <w:lang w:eastAsia="zh-CN"/>
              </w:rPr>
              <w:t xml:space="preserve">CR 26.114-0340 rev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  <w:r w:rsidRPr="00572EB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070EE6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Inclusion of H.264/AVC Constrained High Profile in MTSI </w:t>
            </w:r>
            <w:r w:rsidRPr="00572EB4">
              <w:rPr>
                <w:rFonts w:ascii="Arial" w:hAnsi="Arial" w:cs="Arial"/>
                <w:sz w:val="20"/>
                <w:szCs w:val="20"/>
                <w:lang w:eastAsia="zh-CN"/>
              </w:rPr>
              <w:t>(Release-13)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AEC" w:rsidRPr="00572EB4" w:rsidRDefault="00783AEC" w:rsidP="00783AE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72EB4">
              <w:rPr>
                <w:rFonts w:ascii="Arial" w:hAnsi="Arial" w:cs="Arial"/>
                <w:sz w:val="20"/>
                <w:szCs w:val="20"/>
                <w:lang w:eastAsia="zh-CN"/>
              </w:rPr>
              <w:t>BlackBerry UK Ltd, Apple Italia S.R.L, Rogers Communication, Ericsson LM, ORANGE, TELECOM ITALIA S.p.A.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83AEC" w:rsidRDefault="00783AEC" w:rsidP="00783AE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AEC" w:rsidRPr="009D278C" w:rsidRDefault="00783AEC" w:rsidP="00783AE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3B9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3B90" w:rsidRDefault="00023B90" w:rsidP="00023B9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3B90" w:rsidRPr="00604163" w:rsidRDefault="00023B90" w:rsidP="00C25AB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04163">
              <w:rPr>
                <w:rFonts w:ascii="Arial" w:hAnsi="Arial" w:cs="Arial"/>
                <w:sz w:val="20"/>
                <w:szCs w:val="20"/>
                <w:lang w:eastAsia="zh-CN"/>
              </w:rPr>
              <w:t>IMS_TELEP_S4: Draft TR 26.923 Study on Media Handling Aspects of IMS-based Telepresence (Release 13) v.1.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  <w:r w:rsidRPr="00604163">
              <w:rPr>
                <w:rFonts w:ascii="Arial" w:hAnsi="Arial" w:cs="Arial"/>
                <w:sz w:val="20"/>
                <w:szCs w:val="2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3B90" w:rsidRDefault="00023B90" w:rsidP="00023B9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C3A3E">
              <w:rPr>
                <w:rFonts w:ascii="Arial" w:hAnsi="Arial" w:cs="Arial"/>
                <w:color w:val="000000"/>
                <w:sz w:val="20"/>
                <w:szCs w:val="20"/>
              </w:rPr>
              <w:t>Intel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3B90" w:rsidRDefault="00023B90" w:rsidP="00023B9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14.3.1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3B90" w:rsidRPr="009D278C" w:rsidRDefault="00023B90" w:rsidP="00023B9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11FFC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FFC" w:rsidRDefault="00B11FFC" w:rsidP="00B11FF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S4-151189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FFC" w:rsidRPr="00850CC1" w:rsidRDefault="00850CC1" w:rsidP="0041626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50CC1">
              <w:rPr>
                <w:rFonts w:ascii="Arial" w:hAnsi="Arial" w:cs="Arial"/>
                <w:sz w:val="20"/>
                <w:szCs w:val="20"/>
                <w:lang w:eastAsia="zh-CN"/>
              </w:rPr>
              <w:t xml:space="preserve">DRAFT LS reply on EVS over UTRAN (To: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CT1, CT3, CT4, RAN1, RAN2, RAN3)</w:t>
            </w:r>
            <w:r w:rsidR="006A6D4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6A6D47" w:rsidRPr="006A6D47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FFC" w:rsidRDefault="00850CC1" w:rsidP="00B11FF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11FFC" w:rsidRDefault="00850CC1" w:rsidP="00D5595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11, </w:t>
            </w:r>
            <w:r w:rsidR="00D5595B">
              <w:rPr>
                <w:rFonts w:ascii="Arial" w:hAnsi="Arial" w:cs="Arial"/>
                <w:sz w:val="20"/>
                <w:szCs w:val="20"/>
                <w:lang w:eastAsia="zh-CN"/>
              </w:rPr>
              <w:t>14.11.1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1FFC" w:rsidRPr="009D278C" w:rsidRDefault="00B11FFC" w:rsidP="00B11FF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C0A3E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A3E" w:rsidRDefault="002C0A3E" w:rsidP="002C0A3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A3E" w:rsidRDefault="002C0A3E" w:rsidP="00174F1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26.445-0006 rev 4 corrections to payload format parameters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A3E" w:rsidRDefault="002C0A3E" w:rsidP="002C0A3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A3E" w:rsidRDefault="002C0A3E" w:rsidP="002C0A3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0A3E" w:rsidRPr="009D278C" w:rsidRDefault="002C0A3E" w:rsidP="002C0A3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4999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999" w:rsidRDefault="00464999" w:rsidP="0046499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999" w:rsidRDefault="00464999" w:rsidP="0046499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26.952-0003 rev 1 Corrections to the Complexity Analysis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999" w:rsidRDefault="00464999" w:rsidP="0046499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HuaWei Technologies Co., Ltd, Fraunhofer IIS, Qualcomm Incorporated, VoiceAge, ZTE Corporation, Samsung Electronics Co., Ltd, 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999" w:rsidRDefault="00464999" w:rsidP="0046499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6.3, 12.7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4999" w:rsidRPr="009D278C" w:rsidRDefault="00464999" w:rsidP="0046499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B27B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27B3" w:rsidRDefault="007B27B3" w:rsidP="0046499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27B3" w:rsidRDefault="00D75D39" w:rsidP="0046499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Reply LS on EVSoCS</w:t>
            </w:r>
            <w:r w:rsidR="00A0348C" w:rsidRPr="006A6D47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27B3" w:rsidRDefault="00D75D39" w:rsidP="0046499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RAN WG1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27B3" w:rsidRDefault="007B27B3" w:rsidP="0046499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27B3" w:rsidRPr="009D278C" w:rsidRDefault="007B27B3" w:rsidP="0046499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223F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Pr="006B4EC3" w:rsidRDefault="00B223F0" w:rsidP="00B223F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26.114-0345 rev 2 Correction of payload format usage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S4-151219</w:t>
            </w:r>
          </w:p>
        </w:tc>
      </w:tr>
      <w:tr w:rsidR="00B223F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S4-151194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Pr="006B4EC3" w:rsidRDefault="00B223F0" w:rsidP="00B223F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26.114-0346 rev 2 Correction of payload format usage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S4-151220</w:t>
            </w:r>
          </w:p>
        </w:tc>
      </w:tr>
      <w:tr w:rsidR="008C3F47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3F47" w:rsidRDefault="008C3F47" w:rsidP="008C3F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3F47" w:rsidRPr="00CE6C5D" w:rsidRDefault="008C3F47" w:rsidP="004043A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26.244-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0058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2 Introduction of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into 3GPP file format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3F47" w:rsidRDefault="008C3F47" w:rsidP="008C3F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Ltd, Fraunhofer IIS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3F47" w:rsidRDefault="008C3F47" w:rsidP="004043A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4043A9">
              <w:rPr>
                <w:rFonts w:ascii="Arial" w:hAnsi="Arial" w:cs="Arial"/>
                <w:sz w:val="20"/>
                <w:szCs w:val="20"/>
                <w:lang w:val="en-US"/>
              </w:rPr>
              <w:t>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3F47" w:rsidRPr="009D278C" w:rsidRDefault="00FB17DF" w:rsidP="00FB17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S4-151213</w:t>
            </w:r>
          </w:p>
        </w:tc>
      </w:tr>
      <w:tr w:rsidR="009C3B9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B93" w:rsidRDefault="009C3B93" w:rsidP="008C3F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B93" w:rsidRPr="00CE6C5D" w:rsidRDefault="009C3B93" w:rsidP="008C3F47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MCPTT: On Codec Interworking Requirements</w:t>
            </w:r>
            <w:r w:rsidR="00C25ABF"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B93" w:rsidRDefault="009C3B93" w:rsidP="008C3F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Incorporated, 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B93" w:rsidRDefault="009C3B93" w:rsidP="00461BE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14.10.</w:t>
            </w:r>
            <w:r w:rsidR="00461BE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B93" w:rsidRPr="009D278C" w:rsidRDefault="009C3B93" w:rsidP="008C3F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47F9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7F9" w:rsidRDefault="00BB47F9" w:rsidP="00BB47F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7F9" w:rsidRPr="00580822" w:rsidRDefault="00BB47F9" w:rsidP="00BB47F9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 xml:space="preserve">LS on MMS </w:t>
            </w:r>
            <w:r w:rsidRPr="009E25DA">
              <w:rPr>
                <w:rFonts w:ascii="Arial" w:hAnsi="Arial" w:cs="Arial"/>
                <w:color w:val="000000"/>
                <w:sz w:val="20"/>
              </w:rPr>
              <w:t>HTML5 Presentation Layer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(To: OMA)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7F9" w:rsidRPr="00580822" w:rsidRDefault="00EB6733" w:rsidP="00BB47F9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47F9" w:rsidRPr="00580822" w:rsidRDefault="00BB47F9" w:rsidP="00BB47F9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14.7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7F9" w:rsidRPr="009D278C" w:rsidRDefault="00BB47F9" w:rsidP="00BB47F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C2DF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DF4" w:rsidRDefault="005C2DF4" w:rsidP="005C2D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DF4" w:rsidRDefault="005C2DF4" w:rsidP="005C2DF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26.234-0222 rev 2 on HTML5 as a Presentation Layer for PSS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DF4" w:rsidRDefault="005C2DF4" w:rsidP="005C2DF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DF4" w:rsidRDefault="005C2DF4" w:rsidP="005C2DF4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2DF4" w:rsidRPr="009D278C" w:rsidRDefault="005C2DF4" w:rsidP="005C2DF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E6E3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E3F" w:rsidRDefault="00DE6E3F" w:rsidP="00DE6E3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S4-151199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E3F" w:rsidRDefault="00DE6E3F" w:rsidP="00DE6E3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26.346-0492 rev 2 on HTML5 as a Presentation Layer for MBMS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E3F" w:rsidRDefault="00DE6E3F" w:rsidP="00DE6E3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E3F" w:rsidRDefault="00DE6E3F" w:rsidP="00DE6E3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E3F" w:rsidRPr="009D278C" w:rsidRDefault="00DE6E3F" w:rsidP="00DE6E3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258F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58F8" w:rsidRDefault="007258F8" w:rsidP="007258F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58F8" w:rsidRPr="00580822" w:rsidRDefault="007258F8" w:rsidP="007258F8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TS 26.307 Presentation Layer for 3GPP Services v0.5.0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58F8" w:rsidRPr="00580822" w:rsidRDefault="007258F8" w:rsidP="007258F8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Editor (Samsung)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58F8" w:rsidRPr="00580822" w:rsidRDefault="007258F8" w:rsidP="007258F8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14.7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58F8" w:rsidRPr="009D278C" w:rsidRDefault="007258F8" w:rsidP="007258F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A377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3774" w:rsidRDefault="000A3774" w:rsidP="000A377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3774" w:rsidRDefault="000A3774" w:rsidP="000A37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26.247-0082 rev 3 Alignment with ISO/IEC 23009-1:2014 (MPEG-DASH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3774" w:rsidRDefault="000A3774" w:rsidP="000A37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Ericsson LM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3774" w:rsidRDefault="000A3774" w:rsidP="000A3774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3774" w:rsidRPr="009D278C" w:rsidRDefault="000A3774" w:rsidP="000A377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70C49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0C49" w:rsidRDefault="00470C49" w:rsidP="00470C4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0C49" w:rsidRDefault="00470C49" w:rsidP="00470C4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26.247-0083 rev 3 Partial File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0C49" w:rsidRDefault="00470C49" w:rsidP="00470C4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Expway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70C49" w:rsidRDefault="00470C49" w:rsidP="00470C4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0C49" w:rsidRPr="009D278C" w:rsidRDefault="00470C49" w:rsidP="00470C4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A0C6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C64" w:rsidRDefault="00EA0C64" w:rsidP="00EA0C6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C64" w:rsidRDefault="00EA0C64" w:rsidP="00EA0C6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26.946-0014 rev 3 Partial File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C64" w:rsidRDefault="00EA0C64" w:rsidP="00EA0C6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Incorporated, Expway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0C64" w:rsidRDefault="00EA0C64" w:rsidP="00EA0C64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C64" w:rsidRPr="009D278C" w:rsidRDefault="00EA0C64" w:rsidP="00EA0C6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A0C64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C64" w:rsidRDefault="00EA0C64" w:rsidP="00EA0C6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C64" w:rsidRPr="008A7A40" w:rsidRDefault="00EA0C64" w:rsidP="00EA0C6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7A40">
              <w:rPr>
                <w:rFonts w:ascii="Arial" w:hAnsi="Arial" w:cs="Arial"/>
                <w:sz w:val="20"/>
                <w:szCs w:val="20"/>
                <w:lang w:eastAsia="zh-CN"/>
              </w:rPr>
              <w:t>Reply LS on MPEG-DASH (To: ISO/IEC SC29/WG11 (MPEG))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C64" w:rsidRPr="008A7A40" w:rsidRDefault="00EA0C64" w:rsidP="00EA0C6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A7A40"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0C64" w:rsidRPr="008A7A40" w:rsidRDefault="00EA0C64" w:rsidP="00EA0C64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4.3, 11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C64" w:rsidRPr="009D278C" w:rsidRDefault="00EA0C64" w:rsidP="00EA0C6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258F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58F8" w:rsidRDefault="007258F8" w:rsidP="008C3F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58F8" w:rsidRDefault="00C774FF" w:rsidP="003C05D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EVSoCS Project plan, v.0.3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58F8" w:rsidRDefault="00C774FF" w:rsidP="008C3F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Rapporteur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58F8" w:rsidRDefault="00C774FF" w:rsidP="008C3F4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14.11</w:t>
            </w:r>
            <w:r w:rsidR="00067AA6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58F8" w:rsidRPr="009D278C" w:rsidRDefault="007258F8" w:rsidP="008C3F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E5E98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E98" w:rsidRDefault="006E5E98" w:rsidP="006E5E9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E98" w:rsidRPr="00044E25" w:rsidRDefault="00F771D5" w:rsidP="003C05D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Time and Work Plan for FS_IS3, Version 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E98" w:rsidRDefault="006E5E98" w:rsidP="006E5E9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Rapporteur (Qualcomm)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5E98" w:rsidRDefault="006E5E98" w:rsidP="006E5E9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15.3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E98" w:rsidRPr="009D278C" w:rsidRDefault="006E5E98" w:rsidP="006E5E9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94B4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4B4F" w:rsidRDefault="00894B4F" w:rsidP="00894B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4B4F" w:rsidRDefault="00894B4F" w:rsidP="003C05D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26.114-0328 rev 4 Mandating AVPF for RTCP-APP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4B4F" w:rsidRDefault="00894B4F" w:rsidP="00894B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Qualcomm Incorporated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4B4F" w:rsidRDefault="00894B4F" w:rsidP="00894B4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4B4F" w:rsidRPr="009D278C" w:rsidRDefault="00894B4F" w:rsidP="00894B4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143D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43D" w:rsidRDefault="003A143D" w:rsidP="003A143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S4-151208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43D" w:rsidRDefault="003A143D" w:rsidP="003C05D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26.346-0493 rev 2 Correcting clause 5.2.1 to add support for user service announcement over point to point push bearers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43D" w:rsidRDefault="003A143D" w:rsidP="003A14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43D" w:rsidRDefault="003A143D" w:rsidP="003A143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143D" w:rsidRPr="009D278C" w:rsidRDefault="003A143D" w:rsidP="003A143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D77A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Default="00BD77A3" w:rsidP="00BD77A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S4-151209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Default="00BD77A3" w:rsidP="003C05D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26.346-0494 rev 2 Terminology clarification for MBMS metadata envelope instance versus metadata envelope item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Default="00BD77A3" w:rsidP="00BD77A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Default="00BD77A3" w:rsidP="00BD77A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Pr="009D278C" w:rsidRDefault="00BD77A3" w:rsidP="00BD77A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D77A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Default="00BD77A3" w:rsidP="00BD77A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Default="00BD77A3" w:rsidP="00BD77A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26.346-0495 rev 2 Terminology clarification for MBMS metadata fragment and metadata fragment object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Default="00BD77A3" w:rsidP="00BD77A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Default="00BD77A3" w:rsidP="00BD77A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Pr="009D278C" w:rsidRDefault="00BD77A3" w:rsidP="00BD77A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D77A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Default="00BD77A3" w:rsidP="00BD77A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Default="00BD77A3" w:rsidP="00BD77A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26.346-0496 rev 2 Removing the unclear terminology of metadata fragment session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Default="00BD77A3" w:rsidP="00BD77A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Default="00BD77A3" w:rsidP="00BD77A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77A3" w:rsidRPr="009D278C" w:rsidRDefault="00BD77A3" w:rsidP="00BD77A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B17D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7DF" w:rsidRDefault="00FB17DF" w:rsidP="00FB17D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S4-151212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7DF" w:rsidRPr="00CE6C5D" w:rsidRDefault="00FB17DF" w:rsidP="008A7AC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26.244-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0059 Introduction of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into 3GPP file format (Release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2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7DF" w:rsidRDefault="00FB17DF" w:rsidP="00FB17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Ltd, Fraunhofer IIS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7DF" w:rsidRDefault="00FB17DF" w:rsidP="00FB17D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7DF" w:rsidRPr="009D278C" w:rsidRDefault="00FB17DF" w:rsidP="00FB17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B17D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7DF" w:rsidRDefault="00FB17DF" w:rsidP="00FB17D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S4-151213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7DF" w:rsidRPr="00CE6C5D" w:rsidRDefault="00FB17DF" w:rsidP="008A7AC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26.244-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0058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3 Introduction of 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EVS into 3GPP file format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7DF" w:rsidRDefault="00FB17DF" w:rsidP="00FB17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Ltd, Fraunhofer IIS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7DF" w:rsidRDefault="00FB17DF" w:rsidP="00FB17D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7DF" w:rsidRPr="009D278C" w:rsidRDefault="00FB17DF" w:rsidP="00FB17D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12299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2299" w:rsidRDefault="00112299" w:rsidP="0011229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S4-151214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2299" w:rsidRPr="00112299" w:rsidRDefault="00112299" w:rsidP="008A7A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TR </w:t>
            </w:r>
            <w:r w:rsidRPr="00C104F6">
              <w:rPr>
                <w:rFonts w:ascii="Arial" w:hAnsi="Arial" w:cs="Arial"/>
                <w:sz w:val="20"/>
                <w:szCs w:val="20"/>
                <w:lang w:eastAsia="zh-CN"/>
              </w:rPr>
              <w:t>26.852 Profiling and Extensions of MBMS v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. </w:t>
            </w:r>
            <w:r w:rsidRPr="00C104F6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.3</w:t>
            </w:r>
            <w:r w:rsidRPr="00C104F6">
              <w:rPr>
                <w:rFonts w:ascii="Arial" w:hAnsi="Arial" w:cs="Arial"/>
                <w:sz w:val="20"/>
                <w:szCs w:val="2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2299" w:rsidRDefault="00112299" w:rsidP="0011229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Editor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2299" w:rsidRDefault="00112299" w:rsidP="0011229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14.9.1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2299" w:rsidRPr="009D278C" w:rsidRDefault="00112299" w:rsidP="0011229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5BE2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5BE2" w:rsidRDefault="00025BE2" w:rsidP="00025BE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S4-151215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5BE2" w:rsidRPr="00290071" w:rsidRDefault="00025BE2" w:rsidP="00B51E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9061D">
              <w:rPr>
                <w:rFonts w:ascii="Arial" w:hAnsi="Arial" w:cs="Arial"/>
                <w:sz w:val="20"/>
                <w:szCs w:val="20"/>
                <w:lang w:eastAsia="zh-CN"/>
              </w:rPr>
              <w:t xml:space="preserve">MEPRO Work plan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v. </w:t>
            </w:r>
            <w:r w:rsidRPr="0069061D">
              <w:rPr>
                <w:rFonts w:ascii="Arial" w:hAnsi="Arial" w:cs="Arial"/>
                <w:sz w:val="20"/>
                <w:szCs w:val="20"/>
                <w:lang w:eastAsia="zh-CN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5BE2" w:rsidRDefault="00025BE2" w:rsidP="00025BE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Rapporteur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5BE2" w:rsidRDefault="00025BE2" w:rsidP="00025B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14.9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5BE2" w:rsidRPr="009D278C" w:rsidRDefault="00025BE2" w:rsidP="00025BE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47053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7053" w:rsidRDefault="00847053" w:rsidP="0084705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S4-151216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7053" w:rsidRPr="00025BE2" w:rsidRDefault="00847053" w:rsidP="0084705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MCPTT Workplan v. 0.4.0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7053" w:rsidRPr="00EC0D6D" w:rsidRDefault="00847053" w:rsidP="0084705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0D6D">
              <w:rPr>
                <w:rFonts w:ascii="Arial" w:hAnsi="Arial" w:cs="Arial"/>
                <w:sz w:val="20"/>
                <w:szCs w:val="20"/>
                <w:lang w:eastAsia="zh-CN"/>
              </w:rPr>
              <w:t>Rapporteur (Huawei)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47053" w:rsidRPr="00EC0D6D" w:rsidRDefault="00847053" w:rsidP="0084705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C0D6D">
              <w:rPr>
                <w:rFonts w:ascii="Arial" w:hAnsi="Arial" w:cs="Arial"/>
                <w:sz w:val="20"/>
                <w:szCs w:val="20"/>
                <w:lang w:eastAsia="zh-CN"/>
              </w:rPr>
              <w:t>14.10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7053" w:rsidRPr="009D278C" w:rsidRDefault="00847053" w:rsidP="0084705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A6C1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6C10" w:rsidRDefault="00BA6C10" w:rsidP="00BA6C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S4-151217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6C10" w:rsidRPr="008A7ACF" w:rsidRDefault="00BA6C10" w:rsidP="008A7A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528CB">
              <w:rPr>
                <w:rFonts w:ascii="Arial" w:hAnsi="Arial" w:cs="Arial"/>
                <w:sz w:val="20"/>
                <w:szCs w:val="20"/>
                <w:lang w:eastAsia="zh-CN"/>
              </w:rPr>
              <w:t>MCPTT TR 26.879 Mission Critical Push To Talk; Media, codecs and MBMS enhancements for Mission Critical Push to Talk over LTE (Release 13) v0.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  <w:r w:rsidRPr="00A528CB">
              <w:rPr>
                <w:rFonts w:ascii="Arial" w:hAnsi="Arial" w:cs="Arial"/>
                <w:sz w:val="20"/>
                <w:szCs w:val="2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6C10" w:rsidRDefault="00BA6C10" w:rsidP="00BA6C1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 (Huawei)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6C10" w:rsidRDefault="00BA6C10" w:rsidP="00BA6C1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14.10.1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6C10" w:rsidRPr="009D278C" w:rsidRDefault="00BA6C10" w:rsidP="00BA6C1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A7ACF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CF" w:rsidRDefault="008A7ACF" w:rsidP="008A7AC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S4-151218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CF" w:rsidRDefault="008A7ACF" w:rsidP="00416263">
            <w:pPr>
              <w:pStyle w:val="NormalWeb"/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to SA6 on MCPTT support over MBMS (To: TSG SA WG6, Cc: TSG CT WG1, TSG CT WG3, TSG SA WG2)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CF" w:rsidRPr="00E94849" w:rsidRDefault="008A7ACF" w:rsidP="008A7AC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 WG4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CF" w:rsidRDefault="008A7ACF" w:rsidP="008A7A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CF" w:rsidRPr="009D278C" w:rsidRDefault="008A7ACF" w:rsidP="008A7AC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223F0" w:rsidRPr="009D278C" w:rsidTr="00062189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S4-151219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Pr="006B4EC3" w:rsidRDefault="00B223F0" w:rsidP="00B223F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26.114-0345 rev 3 Correction of payload format usage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Pr="009D278C" w:rsidRDefault="00B223F0" w:rsidP="00B223F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223F0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S4-151220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Pr="006B4EC3" w:rsidRDefault="00B223F0" w:rsidP="00B223F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26.114-0346 rev 3 Correction of payload format usage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ORANGE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Default="00B223F0" w:rsidP="00B223F0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12.7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23F0" w:rsidRPr="009D278C" w:rsidRDefault="00B223F0" w:rsidP="00B223F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B76C7" w:rsidRPr="009D278C" w:rsidTr="008A7ACF">
        <w:trPr>
          <w:cantSplit/>
          <w:trHeight w:val="488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76C7" w:rsidRDefault="003B76C7" w:rsidP="00B223F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S4-151221</w:t>
            </w:r>
          </w:p>
        </w:tc>
        <w:tc>
          <w:tcPr>
            <w:tcW w:w="4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76C7" w:rsidRDefault="003B76C7" w:rsidP="00B223F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Report of SA4#85 meeting,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76C7" w:rsidRDefault="003B76C7" w:rsidP="00B223F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76C7" w:rsidRDefault="003B76C7" w:rsidP="00B223F0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76C7" w:rsidRPr="009D278C" w:rsidRDefault="003B76C7" w:rsidP="00B223F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32306B" w:rsidRPr="00A81AEE" w:rsidRDefault="0032306B" w:rsidP="00297E72">
      <w:pPr>
        <w:rPr>
          <w:rFonts w:ascii="Arial" w:hAnsi="Arial" w:cs="Arial"/>
          <w:sz w:val="20"/>
          <w:szCs w:val="20"/>
        </w:rPr>
      </w:pPr>
    </w:p>
    <w:sectPr w:rsidR="0032306B" w:rsidRPr="00A81AEE" w:rsidSect="00AE58E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517" w:rsidRDefault="00904517" w:rsidP="00633C30">
      <w:pPr>
        <w:spacing w:after="0" w:line="240" w:lineRule="auto"/>
      </w:pPr>
      <w:r>
        <w:separator/>
      </w:r>
    </w:p>
  </w:endnote>
  <w:endnote w:type="continuationSeparator" w:id="0">
    <w:p w:rsidR="00904517" w:rsidRDefault="00904517" w:rsidP="0063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517" w:rsidRDefault="00904517" w:rsidP="00633C30">
      <w:pPr>
        <w:spacing w:after="0" w:line="240" w:lineRule="auto"/>
      </w:pPr>
      <w:r>
        <w:separator/>
      </w:r>
    </w:p>
  </w:footnote>
  <w:footnote w:type="continuationSeparator" w:id="0">
    <w:p w:rsidR="00904517" w:rsidRDefault="00904517" w:rsidP="00633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EB"/>
    <w:rsid w:val="000005E1"/>
    <w:rsid w:val="00001016"/>
    <w:rsid w:val="00001590"/>
    <w:rsid w:val="00003E55"/>
    <w:rsid w:val="00003FBF"/>
    <w:rsid w:val="0000556C"/>
    <w:rsid w:val="0000595F"/>
    <w:rsid w:val="00005D6A"/>
    <w:rsid w:val="00006235"/>
    <w:rsid w:val="000065D4"/>
    <w:rsid w:val="00006DD4"/>
    <w:rsid w:val="0000719A"/>
    <w:rsid w:val="00013753"/>
    <w:rsid w:val="00014A2E"/>
    <w:rsid w:val="0001508A"/>
    <w:rsid w:val="000167FD"/>
    <w:rsid w:val="000172B7"/>
    <w:rsid w:val="00017301"/>
    <w:rsid w:val="00017363"/>
    <w:rsid w:val="000173A5"/>
    <w:rsid w:val="0002101D"/>
    <w:rsid w:val="00021E39"/>
    <w:rsid w:val="000224ED"/>
    <w:rsid w:val="00023B90"/>
    <w:rsid w:val="00023D9A"/>
    <w:rsid w:val="00025BE2"/>
    <w:rsid w:val="00026369"/>
    <w:rsid w:val="0003253D"/>
    <w:rsid w:val="00035C86"/>
    <w:rsid w:val="00035DC8"/>
    <w:rsid w:val="000366BE"/>
    <w:rsid w:val="00036751"/>
    <w:rsid w:val="00036B09"/>
    <w:rsid w:val="00043444"/>
    <w:rsid w:val="000435CC"/>
    <w:rsid w:val="00043E46"/>
    <w:rsid w:val="00044A3F"/>
    <w:rsid w:val="00044E25"/>
    <w:rsid w:val="00047415"/>
    <w:rsid w:val="00050CA1"/>
    <w:rsid w:val="0005273D"/>
    <w:rsid w:val="000543FB"/>
    <w:rsid w:val="00054A75"/>
    <w:rsid w:val="00062189"/>
    <w:rsid w:val="000626D9"/>
    <w:rsid w:val="0006278E"/>
    <w:rsid w:val="0006379A"/>
    <w:rsid w:val="00067AA6"/>
    <w:rsid w:val="00067F63"/>
    <w:rsid w:val="00070EE6"/>
    <w:rsid w:val="00071603"/>
    <w:rsid w:val="000722CD"/>
    <w:rsid w:val="0007258A"/>
    <w:rsid w:val="00073E50"/>
    <w:rsid w:val="00074237"/>
    <w:rsid w:val="0007552D"/>
    <w:rsid w:val="0007679A"/>
    <w:rsid w:val="00077B0E"/>
    <w:rsid w:val="00077B36"/>
    <w:rsid w:val="000806D3"/>
    <w:rsid w:val="00080F07"/>
    <w:rsid w:val="00081641"/>
    <w:rsid w:val="00082825"/>
    <w:rsid w:val="000829E2"/>
    <w:rsid w:val="00083867"/>
    <w:rsid w:val="00083C60"/>
    <w:rsid w:val="000848B7"/>
    <w:rsid w:val="00086C97"/>
    <w:rsid w:val="00087785"/>
    <w:rsid w:val="00087F1C"/>
    <w:rsid w:val="000921E4"/>
    <w:rsid w:val="00092D24"/>
    <w:rsid w:val="000951A4"/>
    <w:rsid w:val="00095A77"/>
    <w:rsid w:val="000A09F1"/>
    <w:rsid w:val="000A131E"/>
    <w:rsid w:val="000A1EEE"/>
    <w:rsid w:val="000A3774"/>
    <w:rsid w:val="000A399E"/>
    <w:rsid w:val="000A3E4C"/>
    <w:rsid w:val="000A448E"/>
    <w:rsid w:val="000B17B8"/>
    <w:rsid w:val="000B1AE0"/>
    <w:rsid w:val="000B3866"/>
    <w:rsid w:val="000B39A5"/>
    <w:rsid w:val="000B544F"/>
    <w:rsid w:val="000B5F5A"/>
    <w:rsid w:val="000C1647"/>
    <w:rsid w:val="000C16C2"/>
    <w:rsid w:val="000C1703"/>
    <w:rsid w:val="000C2122"/>
    <w:rsid w:val="000C34AE"/>
    <w:rsid w:val="000C5B9E"/>
    <w:rsid w:val="000C740B"/>
    <w:rsid w:val="000C7AC4"/>
    <w:rsid w:val="000D00FB"/>
    <w:rsid w:val="000D0EAB"/>
    <w:rsid w:val="000D1AD8"/>
    <w:rsid w:val="000D45E1"/>
    <w:rsid w:val="000D491A"/>
    <w:rsid w:val="000E061C"/>
    <w:rsid w:val="000E1579"/>
    <w:rsid w:val="000E159C"/>
    <w:rsid w:val="000E1BF6"/>
    <w:rsid w:val="000E31CC"/>
    <w:rsid w:val="000E40C0"/>
    <w:rsid w:val="000E44BE"/>
    <w:rsid w:val="000E74D3"/>
    <w:rsid w:val="000E7EE8"/>
    <w:rsid w:val="000F008E"/>
    <w:rsid w:val="000F1F3F"/>
    <w:rsid w:val="000F3265"/>
    <w:rsid w:val="000F54FD"/>
    <w:rsid w:val="000F71FC"/>
    <w:rsid w:val="000F799B"/>
    <w:rsid w:val="0010129D"/>
    <w:rsid w:val="00101A46"/>
    <w:rsid w:val="0010495D"/>
    <w:rsid w:val="00104A28"/>
    <w:rsid w:val="00105A0E"/>
    <w:rsid w:val="0010746C"/>
    <w:rsid w:val="001078E7"/>
    <w:rsid w:val="00112299"/>
    <w:rsid w:val="001146CA"/>
    <w:rsid w:val="00114AA4"/>
    <w:rsid w:val="0011544C"/>
    <w:rsid w:val="00120438"/>
    <w:rsid w:val="0012290F"/>
    <w:rsid w:val="001268CC"/>
    <w:rsid w:val="00126D45"/>
    <w:rsid w:val="00127971"/>
    <w:rsid w:val="00130CC5"/>
    <w:rsid w:val="0013418A"/>
    <w:rsid w:val="00134D23"/>
    <w:rsid w:val="001355FC"/>
    <w:rsid w:val="00137410"/>
    <w:rsid w:val="00137C86"/>
    <w:rsid w:val="001424DD"/>
    <w:rsid w:val="0014523B"/>
    <w:rsid w:val="00145777"/>
    <w:rsid w:val="00145A6B"/>
    <w:rsid w:val="00145AD6"/>
    <w:rsid w:val="00145C07"/>
    <w:rsid w:val="001479D6"/>
    <w:rsid w:val="00147D79"/>
    <w:rsid w:val="00150A5F"/>
    <w:rsid w:val="00151125"/>
    <w:rsid w:val="00151604"/>
    <w:rsid w:val="00153A0D"/>
    <w:rsid w:val="00154D13"/>
    <w:rsid w:val="00155895"/>
    <w:rsid w:val="00157BC1"/>
    <w:rsid w:val="00162BD2"/>
    <w:rsid w:val="001631D7"/>
    <w:rsid w:val="00164CA0"/>
    <w:rsid w:val="00165AC6"/>
    <w:rsid w:val="00167ACC"/>
    <w:rsid w:val="0017040C"/>
    <w:rsid w:val="00170A5F"/>
    <w:rsid w:val="00170CD4"/>
    <w:rsid w:val="001711A1"/>
    <w:rsid w:val="001715CF"/>
    <w:rsid w:val="001716A6"/>
    <w:rsid w:val="00172183"/>
    <w:rsid w:val="00173A3F"/>
    <w:rsid w:val="001740B4"/>
    <w:rsid w:val="00174F12"/>
    <w:rsid w:val="00175DBE"/>
    <w:rsid w:val="001769C5"/>
    <w:rsid w:val="0017750A"/>
    <w:rsid w:val="00177522"/>
    <w:rsid w:val="00183DD6"/>
    <w:rsid w:val="00186302"/>
    <w:rsid w:val="001913E9"/>
    <w:rsid w:val="00191451"/>
    <w:rsid w:val="001920B4"/>
    <w:rsid w:val="00192486"/>
    <w:rsid w:val="00192B9E"/>
    <w:rsid w:val="0019399A"/>
    <w:rsid w:val="001944B1"/>
    <w:rsid w:val="00194FB2"/>
    <w:rsid w:val="00196235"/>
    <w:rsid w:val="0019649E"/>
    <w:rsid w:val="001967AA"/>
    <w:rsid w:val="001974D0"/>
    <w:rsid w:val="00197B5B"/>
    <w:rsid w:val="001A1A55"/>
    <w:rsid w:val="001A22B2"/>
    <w:rsid w:val="001A5E71"/>
    <w:rsid w:val="001A63A8"/>
    <w:rsid w:val="001A6DC1"/>
    <w:rsid w:val="001A7A53"/>
    <w:rsid w:val="001B072D"/>
    <w:rsid w:val="001B29B4"/>
    <w:rsid w:val="001B376E"/>
    <w:rsid w:val="001B5C78"/>
    <w:rsid w:val="001B7818"/>
    <w:rsid w:val="001C00AA"/>
    <w:rsid w:val="001C27E6"/>
    <w:rsid w:val="001C290F"/>
    <w:rsid w:val="001C505E"/>
    <w:rsid w:val="001C5CC2"/>
    <w:rsid w:val="001C7741"/>
    <w:rsid w:val="001D0BED"/>
    <w:rsid w:val="001D1F5A"/>
    <w:rsid w:val="001D2394"/>
    <w:rsid w:val="001D2B3E"/>
    <w:rsid w:val="001D4929"/>
    <w:rsid w:val="001D6ADC"/>
    <w:rsid w:val="001D773B"/>
    <w:rsid w:val="001D7984"/>
    <w:rsid w:val="001E1499"/>
    <w:rsid w:val="001E46B9"/>
    <w:rsid w:val="001E593D"/>
    <w:rsid w:val="001E61C0"/>
    <w:rsid w:val="001E6FD3"/>
    <w:rsid w:val="001E7DD5"/>
    <w:rsid w:val="001F1EF6"/>
    <w:rsid w:val="001F3F34"/>
    <w:rsid w:val="001F700D"/>
    <w:rsid w:val="001F7735"/>
    <w:rsid w:val="001F7F34"/>
    <w:rsid w:val="00205E16"/>
    <w:rsid w:val="0021059C"/>
    <w:rsid w:val="0021153C"/>
    <w:rsid w:val="002118F4"/>
    <w:rsid w:val="00213925"/>
    <w:rsid w:val="00213EDA"/>
    <w:rsid w:val="00214CEC"/>
    <w:rsid w:val="0021527C"/>
    <w:rsid w:val="002245C4"/>
    <w:rsid w:val="0022461F"/>
    <w:rsid w:val="00224FE7"/>
    <w:rsid w:val="00226DAC"/>
    <w:rsid w:val="002275A9"/>
    <w:rsid w:val="0023070A"/>
    <w:rsid w:val="00232E9A"/>
    <w:rsid w:val="00234470"/>
    <w:rsid w:val="00235F0E"/>
    <w:rsid w:val="00236611"/>
    <w:rsid w:val="0023756E"/>
    <w:rsid w:val="00237BDD"/>
    <w:rsid w:val="002416F6"/>
    <w:rsid w:val="002435C3"/>
    <w:rsid w:val="00243AFD"/>
    <w:rsid w:val="0024421E"/>
    <w:rsid w:val="00247B23"/>
    <w:rsid w:val="00252C68"/>
    <w:rsid w:val="00254DCA"/>
    <w:rsid w:val="0025592C"/>
    <w:rsid w:val="00256B0D"/>
    <w:rsid w:val="002571B8"/>
    <w:rsid w:val="00261934"/>
    <w:rsid w:val="00270B3E"/>
    <w:rsid w:val="002719B4"/>
    <w:rsid w:val="00273BF1"/>
    <w:rsid w:val="002751D1"/>
    <w:rsid w:val="00275D9D"/>
    <w:rsid w:val="00277465"/>
    <w:rsid w:val="0028060D"/>
    <w:rsid w:val="00282BB3"/>
    <w:rsid w:val="00285D82"/>
    <w:rsid w:val="00290071"/>
    <w:rsid w:val="0029282E"/>
    <w:rsid w:val="00292FA0"/>
    <w:rsid w:val="002957CD"/>
    <w:rsid w:val="00297E72"/>
    <w:rsid w:val="002A04BC"/>
    <w:rsid w:val="002A4A1F"/>
    <w:rsid w:val="002A57AD"/>
    <w:rsid w:val="002A5E74"/>
    <w:rsid w:val="002A6927"/>
    <w:rsid w:val="002A7A59"/>
    <w:rsid w:val="002B2078"/>
    <w:rsid w:val="002B25A5"/>
    <w:rsid w:val="002B4EB2"/>
    <w:rsid w:val="002B625D"/>
    <w:rsid w:val="002B66EF"/>
    <w:rsid w:val="002B6A9B"/>
    <w:rsid w:val="002C0A3E"/>
    <w:rsid w:val="002C10BD"/>
    <w:rsid w:val="002C1BCE"/>
    <w:rsid w:val="002C2467"/>
    <w:rsid w:val="002C2C4D"/>
    <w:rsid w:val="002C3A59"/>
    <w:rsid w:val="002C473D"/>
    <w:rsid w:val="002C5361"/>
    <w:rsid w:val="002C65F4"/>
    <w:rsid w:val="002C69E0"/>
    <w:rsid w:val="002C6AFA"/>
    <w:rsid w:val="002D04FA"/>
    <w:rsid w:val="002D1157"/>
    <w:rsid w:val="002D11D6"/>
    <w:rsid w:val="002D3370"/>
    <w:rsid w:val="002D388F"/>
    <w:rsid w:val="002D3D6E"/>
    <w:rsid w:val="002D768B"/>
    <w:rsid w:val="002E110C"/>
    <w:rsid w:val="002E243B"/>
    <w:rsid w:val="002E2732"/>
    <w:rsid w:val="002E28B6"/>
    <w:rsid w:val="002E3C2A"/>
    <w:rsid w:val="002E3E5D"/>
    <w:rsid w:val="002E7527"/>
    <w:rsid w:val="002F0A84"/>
    <w:rsid w:val="002F1C90"/>
    <w:rsid w:val="002F2881"/>
    <w:rsid w:val="002F336B"/>
    <w:rsid w:val="002F37CC"/>
    <w:rsid w:val="002F4437"/>
    <w:rsid w:val="002F57FB"/>
    <w:rsid w:val="002F607E"/>
    <w:rsid w:val="002F6618"/>
    <w:rsid w:val="002F685C"/>
    <w:rsid w:val="002F6E8C"/>
    <w:rsid w:val="0030042B"/>
    <w:rsid w:val="003008AE"/>
    <w:rsid w:val="00300C42"/>
    <w:rsid w:val="00303191"/>
    <w:rsid w:val="00303B39"/>
    <w:rsid w:val="0030772C"/>
    <w:rsid w:val="003102DD"/>
    <w:rsid w:val="00311254"/>
    <w:rsid w:val="00311D05"/>
    <w:rsid w:val="003127F9"/>
    <w:rsid w:val="00320CC7"/>
    <w:rsid w:val="0032306B"/>
    <w:rsid w:val="003254B4"/>
    <w:rsid w:val="00325E08"/>
    <w:rsid w:val="00327997"/>
    <w:rsid w:val="00331B33"/>
    <w:rsid w:val="003332D3"/>
    <w:rsid w:val="00333413"/>
    <w:rsid w:val="00333830"/>
    <w:rsid w:val="003345F2"/>
    <w:rsid w:val="00334FDC"/>
    <w:rsid w:val="00334FE7"/>
    <w:rsid w:val="00337AF5"/>
    <w:rsid w:val="00341B76"/>
    <w:rsid w:val="00341D6D"/>
    <w:rsid w:val="003451A8"/>
    <w:rsid w:val="0034707B"/>
    <w:rsid w:val="003479B4"/>
    <w:rsid w:val="00347CB0"/>
    <w:rsid w:val="00350DA3"/>
    <w:rsid w:val="003515E9"/>
    <w:rsid w:val="0035171E"/>
    <w:rsid w:val="0035266A"/>
    <w:rsid w:val="003530A9"/>
    <w:rsid w:val="003535E4"/>
    <w:rsid w:val="003551B5"/>
    <w:rsid w:val="00356705"/>
    <w:rsid w:val="003568C8"/>
    <w:rsid w:val="00360976"/>
    <w:rsid w:val="003623D7"/>
    <w:rsid w:val="003662AA"/>
    <w:rsid w:val="00366B8A"/>
    <w:rsid w:val="00372262"/>
    <w:rsid w:val="0037317E"/>
    <w:rsid w:val="00377675"/>
    <w:rsid w:val="003823C3"/>
    <w:rsid w:val="003829BB"/>
    <w:rsid w:val="0038565F"/>
    <w:rsid w:val="003872F9"/>
    <w:rsid w:val="00387D83"/>
    <w:rsid w:val="00387DBA"/>
    <w:rsid w:val="00390EDD"/>
    <w:rsid w:val="0039621E"/>
    <w:rsid w:val="0039643F"/>
    <w:rsid w:val="0039738A"/>
    <w:rsid w:val="003A143D"/>
    <w:rsid w:val="003A26EE"/>
    <w:rsid w:val="003A3575"/>
    <w:rsid w:val="003A359B"/>
    <w:rsid w:val="003A37B1"/>
    <w:rsid w:val="003A3A21"/>
    <w:rsid w:val="003A474F"/>
    <w:rsid w:val="003A57D4"/>
    <w:rsid w:val="003A72CA"/>
    <w:rsid w:val="003B06E5"/>
    <w:rsid w:val="003B0CE2"/>
    <w:rsid w:val="003B2795"/>
    <w:rsid w:val="003B27BD"/>
    <w:rsid w:val="003B3D49"/>
    <w:rsid w:val="003B6253"/>
    <w:rsid w:val="003B76C7"/>
    <w:rsid w:val="003B7E00"/>
    <w:rsid w:val="003C015A"/>
    <w:rsid w:val="003C05D9"/>
    <w:rsid w:val="003C18B7"/>
    <w:rsid w:val="003C2F03"/>
    <w:rsid w:val="003C3F08"/>
    <w:rsid w:val="003C41F3"/>
    <w:rsid w:val="003C4A49"/>
    <w:rsid w:val="003C5E0A"/>
    <w:rsid w:val="003C6439"/>
    <w:rsid w:val="003D16B7"/>
    <w:rsid w:val="003D1CC3"/>
    <w:rsid w:val="003D21BA"/>
    <w:rsid w:val="003D21D4"/>
    <w:rsid w:val="003D2EF6"/>
    <w:rsid w:val="003D3300"/>
    <w:rsid w:val="003D6417"/>
    <w:rsid w:val="003D65F1"/>
    <w:rsid w:val="003D7338"/>
    <w:rsid w:val="003E0418"/>
    <w:rsid w:val="003E0BA7"/>
    <w:rsid w:val="003E1BDD"/>
    <w:rsid w:val="003E38CF"/>
    <w:rsid w:val="003E62A7"/>
    <w:rsid w:val="003F0FD3"/>
    <w:rsid w:val="003F3EFD"/>
    <w:rsid w:val="00401949"/>
    <w:rsid w:val="00401C0C"/>
    <w:rsid w:val="004021E0"/>
    <w:rsid w:val="00402B78"/>
    <w:rsid w:val="004031D7"/>
    <w:rsid w:val="004043A9"/>
    <w:rsid w:val="004048DD"/>
    <w:rsid w:val="00410790"/>
    <w:rsid w:val="0041086C"/>
    <w:rsid w:val="00410B38"/>
    <w:rsid w:val="0041194A"/>
    <w:rsid w:val="00412B3F"/>
    <w:rsid w:val="00413A58"/>
    <w:rsid w:val="0041415B"/>
    <w:rsid w:val="00414429"/>
    <w:rsid w:val="00416263"/>
    <w:rsid w:val="00416403"/>
    <w:rsid w:val="00417277"/>
    <w:rsid w:val="00420DFF"/>
    <w:rsid w:val="0042231D"/>
    <w:rsid w:val="0042561B"/>
    <w:rsid w:val="00425BBB"/>
    <w:rsid w:val="004264FD"/>
    <w:rsid w:val="004265D6"/>
    <w:rsid w:val="0042673A"/>
    <w:rsid w:val="004269CB"/>
    <w:rsid w:val="004326A6"/>
    <w:rsid w:val="004327DD"/>
    <w:rsid w:val="00432E90"/>
    <w:rsid w:val="00432F14"/>
    <w:rsid w:val="00432FA5"/>
    <w:rsid w:val="0043407D"/>
    <w:rsid w:val="00436F46"/>
    <w:rsid w:val="0043786C"/>
    <w:rsid w:val="00440B6F"/>
    <w:rsid w:val="004421E2"/>
    <w:rsid w:val="004447FF"/>
    <w:rsid w:val="00447049"/>
    <w:rsid w:val="00450687"/>
    <w:rsid w:val="00452407"/>
    <w:rsid w:val="00454516"/>
    <w:rsid w:val="0045451B"/>
    <w:rsid w:val="00460F20"/>
    <w:rsid w:val="00461BE8"/>
    <w:rsid w:val="00462018"/>
    <w:rsid w:val="004641CB"/>
    <w:rsid w:val="0046497C"/>
    <w:rsid w:val="00464999"/>
    <w:rsid w:val="004663EB"/>
    <w:rsid w:val="00470C49"/>
    <w:rsid w:val="00471CDC"/>
    <w:rsid w:val="004726F7"/>
    <w:rsid w:val="0047289B"/>
    <w:rsid w:val="00472B4E"/>
    <w:rsid w:val="00473593"/>
    <w:rsid w:val="004749E6"/>
    <w:rsid w:val="00475317"/>
    <w:rsid w:val="00476DCA"/>
    <w:rsid w:val="00481440"/>
    <w:rsid w:val="0048186C"/>
    <w:rsid w:val="00481BF2"/>
    <w:rsid w:val="00481F55"/>
    <w:rsid w:val="0048355D"/>
    <w:rsid w:val="00486CA0"/>
    <w:rsid w:val="004875F5"/>
    <w:rsid w:val="00491CB5"/>
    <w:rsid w:val="0049376D"/>
    <w:rsid w:val="004941D4"/>
    <w:rsid w:val="004942F3"/>
    <w:rsid w:val="004953ED"/>
    <w:rsid w:val="0049738F"/>
    <w:rsid w:val="004A0A35"/>
    <w:rsid w:val="004A0B19"/>
    <w:rsid w:val="004A178B"/>
    <w:rsid w:val="004A1E9E"/>
    <w:rsid w:val="004A34F7"/>
    <w:rsid w:val="004A436B"/>
    <w:rsid w:val="004B0DB4"/>
    <w:rsid w:val="004B220F"/>
    <w:rsid w:val="004B61C0"/>
    <w:rsid w:val="004B62C9"/>
    <w:rsid w:val="004C1D2F"/>
    <w:rsid w:val="004C1E5E"/>
    <w:rsid w:val="004C3DFE"/>
    <w:rsid w:val="004C64DF"/>
    <w:rsid w:val="004C6539"/>
    <w:rsid w:val="004C7432"/>
    <w:rsid w:val="004C7A7D"/>
    <w:rsid w:val="004D0DD0"/>
    <w:rsid w:val="004D2319"/>
    <w:rsid w:val="004D36A6"/>
    <w:rsid w:val="004D42DE"/>
    <w:rsid w:val="004D57A9"/>
    <w:rsid w:val="004D5D83"/>
    <w:rsid w:val="004D6502"/>
    <w:rsid w:val="004D6A55"/>
    <w:rsid w:val="004D716A"/>
    <w:rsid w:val="004D737D"/>
    <w:rsid w:val="004E3ACD"/>
    <w:rsid w:val="004E47F0"/>
    <w:rsid w:val="004F259F"/>
    <w:rsid w:val="004F31A7"/>
    <w:rsid w:val="004F3D48"/>
    <w:rsid w:val="004F631F"/>
    <w:rsid w:val="004F6FFD"/>
    <w:rsid w:val="004F7469"/>
    <w:rsid w:val="00500330"/>
    <w:rsid w:val="00500379"/>
    <w:rsid w:val="005025C2"/>
    <w:rsid w:val="00502AF3"/>
    <w:rsid w:val="0050391D"/>
    <w:rsid w:val="00504037"/>
    <w:rsid w:val="0050516C"/>
    <w:rsid w:val="00505CB9"/>
    <w:rsid w:val="00506E60"/>
    <w:rsid w:val="00510A32"/>
    <w:rsid w:val="005141C2"/>
    <w:rsid w:val="0051635A"/>
    <w:rsid w:val="0051744C"/>
    <w:rsid w:val="00520428"/>
    <w:rsid w:val="005206B6"/>
    <w:rsid w:val="00521252"/>
    <w:rsid w:val="005224B9"/>
    <w:rsid w:val="00523C1F"/>
    <w:rsid w:val="005243C0"/>
    <w:rsid w:val="00524425"/>
    <w:rsid w:val="00524A2B"/>
    <w:rsid w:val="00526E01"/>
    <w:rsid w:val="00526E9D"/>
    <w:rsid w:val="0053010D"/>
    <w:rsid w:val="005312A7"/>
    <w:rsid w:val="00531A3A"/>
    <w:rsid w:val="00532078"/>
    <w:rsid w:val="0053376A"/>
    <w:rsid w:val="00534302"/>
    <w:rsid w:val="00534843"/>
    <w:rsid w:val="00534A17"/>
    <w:rsid w:val="00536251"/>
    <w:rsid w:val="00536FF2"/>
    <w:rsid w:val="00540E26"/>
    <w:rsid w:val="005412EC"/>
    <w:rsid w:val="0054337E"/>
    <w:rsid w:val="0054470C"/>
    <w:rsid w:val="00545ECF"/>
    <w:rsid w:val="00547D64"/>
    <w:rsid w:val="005500DB"/>
    <w:rsid w:val="005516EE"/>
    <w:rsid w:val="00553984"/>
    <w:rsid w:val="0055412D"/>
    <w:rsid w:val="005542FF"/>
    <w:rsid w:val="00554EB0"/>
    <w:rsid w:val="00555ADF"/>
    <w:rsid w:val="0056365A"/>
    <w:rsid w:val="005657D5"/>
    <w:rsid w:val="005679F6"/>
    <w:rsid w:val="00572EB4"/>
    <w:rsid w:val="00572FC2"/>
    <w:rsid w:val="0057437E"/>
    <w:rsid w:val="00574892"/>
    <w:rsid w:val="00574D97"/>
    <w:rsid w:val="0057616D"/>
    <w:rsid w:val="00576AA2"/>
    <w:rsid w:val="0058157F"/>
    <w:rsid w:val="005834EF"/>
    <w:rsid w:val="00585367"/>
    <w:rsid w:val="00586548"/>
    <w:rsid w:val="005877CA"/>
    <w:rsid w:val="00590871"/>
    <w:rsid w:val="005917B3"/>
    <w:rsid w:val="00591F27"/>
    <w:rsid w:val="00592901"/>
    <w:rsid w:val="0059364A"/>
    <w:rsid w:val="005942F8"/>
    <w:rsid w:val="00595E09"/>
    <w:rsid w:val="005A042A"/>
    <w:rsid w:val="005A0B43"/>
    <w:rsid w:val="005A12CA"/>
    <w:rsid w:val="005A199C"/>
    <w:rsid w:val="005A51D1"/>
    <w:rsid w:val="005A68EC"/>
    <w:rsid w:val="005A6E93"/>
    <w:rsid w:val="005A7653"/>
    <w:rsid w:val="005B044F"/>
    <w:rsid w:val="005B0DDF"/>
    <w:rsid w:val="005B10C0"/>
    <w:rsid w:val="005B19D0"/>
    <w:rsid w:val="005B4134"/>
    <w:rsid w:val="005B4CEB"/>
    <w:rsid w:val="005B568D"/>
    <w:rsid w:val="005B62CD"/>
    <w:rsid w:val="005B708D"/>
    <w:rsid w:val="005C1D10"/>
    <w:rsid w:val="005C20A3"/>
    <w:rsid w:val="005C2DF4"/>
    <w:rsid w:val="005C2E9F"/>
    <w:rsid w:val="005C4025"/>
    <w:rsid w:val="005C4997"/>
    <w:rsid w:val="005C49B9"/>
    <w:rsid w:val="005C4BA8"/>
    <w:rsid w:val="005C4FB4"/>
    <w:rsid w:val="005D2C50"/>
    <w:rsid w:val="005D49C1"/>
    <w:rsid w:val="005D6581"/>
    <w:rsid w:val="005D74B0"/>
    <w:rsid w:val="005D7690"/>
    <w:rsid w:val="005E0BB7"/>
    <w:rsid w:val="005E1590"/>
    <w:rsid w:val="005E24C9"/>
    <w:rsid w:val="005E324F"/>
    <w:rsid w:val="005E3CB3"/>
    <w:rsid w:val="005E539F"/>
    <w:rsid w:val="005E6C3D"/>
    <w:rsid w:val="005E6CF3"/>
    <w:rsid w:val="005F0418"/>
    <w:rsid w:val="005F147D"/>
    <w:rsid w:val="005F1919"/>
    <w:rsid w:val="005F2102"/>
    <w:rsid w:val="005F57A9"/>
    <w:rsid w:val="00600DC1"/>
    <w:rsid w:val="00600EEF"/>
    <w:rsid w:val="006017E8"/>
    <w:rsid w:val="006039AE"/>
    <w:rsid w:val="00604163"/>
    <w:rsid w:val="00605ECC"/>
    <w:rsid w:val="006079DB"/>
    <w:rsid w:val="006079F0"/>
    <w:rsid w:val="00607EF2"/>
    <w:rsid w:val="00611234"/>
    <w:rsid w:val="0061223C"/>
    <w:rsid w:val="00612589"/>
    <w:rsid w:val="00613753"/>
    <w:rsid w:val="00617733"/>
    <w:rsid w:val="006206A2"/>
    <w:rsid w:val="00620F83"/>
    <w:rsid w:val="0062288B"/>
    <w:rsid w:val="006232E4"/>
    <w:rsid w:val="0062457D"/>
    <w:rsid w:val="006254E4"/>
    <w:rsid w:val="006267FD"/>
    <w:rsid w:val="00627A75"/>
    <w:rsid w:val="00627B2D"/>
    <w:rsid w:val="006329D5"/>
    <w:rsid w:val="00632CA7"/>
    <w:rsid w:val="00633748"/>
    <w:rsid w:val="00633C30"/>
    <w:rsid w:val="00634375"/>
    <w:rsid w:val="00634FB8"/>
    <w:rsid w:val="006350C2"/>
    <w:rsid w:val="00635BA3"/>
    <w:rsid w:val="0063604D"/>
    <w:rsid w:val="006372EF"/>
    <w:rsid w:val="00645D40"/>
    <w:rsid w:val="0064797A"/>
    <w:rsid w:val="00652EBA"/>
    <w:rsid w:val="006537B4"/>
    <w:rsid w:val="006545D0"/>
    <w:rsid w:val="0066201C"/>
    <w:rsid w:val="00662C33"/>
    <w:rsid w:val="00663236"/>
    <w:rsid w:val="00664C97"/>
    <w:rsid w:val="00664E9C"/>
    <w:rsid w:val="0066560B"/>
    <w:rsid w:val="00665812"/>
    <w:rsid w:val="00665E5F"/>
    <w:rsid w:val="0067136F"/>
    <w:rsid w:val="00671963"/>
    <w:rsid w:val="00671B82"/>
    <w:rsid w:val="00672B00"/>
    <w:rsid w:val="00673093"/>
    <w:rsid w:val="006734CA"/>
    <w:rsid w:val="0067382D"/>
    <w:rsid w:val="00675DBC"/>
    <w:rsid w:val="006776A1"/>
    <w:rsid w:val="006803B1"/>
    <w:rsid w:val="0068063A"/>
    <w:rsid w:val="006807AA"/>
    <w:rsid w:val="00680E59"/>
    <w:rsid w:val="006811CA"/>
    <w:rsid w:val="006813E6"/>
    <w:rsid w:val="006827DA"/>
    <w:rsid w:val="00685CEA"/>
    <w:rsid w:val="00685F0B"/>
    <w:rsid w:val="0068712F"/>
    <w:rsid w:val="006871E8"/>
    <w:rsid w:val="0068737D"/>
    <w:rsid w:val="0069061D"/>
    <w:rsid w:val="00690A40"/>
    <w:rsid w:val="006922C0"/>
    <w:rsid w:val="006962DE"/>
    <w:rsid w:val="00696B3B"/>
    <w:rsid w:val="00696F2A"/>
    <w:rsid w:val="00697284"/>
    <w:rsid w:val="00697363"/>
    <w:rsid w:val="006A05AB"/>
    <w:rsid w:val="006A2833"/>
    <w:rsid w:val="006A39CE"/>
    <w:rsid w:val="006A616E"/>
    <w:rsid w:val="006A6D47"/>
    <w:rsid w:val="006B0838"/>
    <w:rsid w:val="006B2313"/>
    <w:rsid w:val="006B30DF"/>
    <w:rsid w:val="006B31A8"/>
    <w:rsid w:val="006B4C8C"/>
    <w:rsid w:val="006B4EC3"/>
    <w:rsid w:val="006B7CD7"/>
    <w:rsid w:val="006C16B7"/>
    <w:rsid w:val="006C3CF4"/>
    <w:rsid w:val="006C4F57"/>
    <w:rsid w:val="006C574A"/>
    <w:rsid w:val="006C5899"/>
    <w:rsid w:val="006C5CCE"/>
    <w:rsid w:val="006C67D3"/>
    <w:rsid w:val="006C67F0"/>
    <w:rsid w:val="006C6B17"/>
    <w:rsid w:val="006C74B6"/>
    <w:rsid w:val="006C7585"/>
    <w:rsid w:val="006C790D"/>
    <w:rsid w:val="006D3ADB"/>
    <w:rsid w:val="006D4139"/>
    <w:rsid w:val="006D41FB"/>
    <w:rsid w:val="006D4A4D"/>
    <w:rsid w:val="006D5139"/>
    <w:rsid w:val="006D5603"/>
    <w:rsid w:val="006D75C4"/>
    <w:rsid w:val="006D7F80"/>
    <w:rsid w:val="006E0FD6"/>
    <w:rsid w:val="006E22F2"/>
    <w:rsid w:val="006E278B"/>
    <w:rsid w:val="006E30AF"/>
    <w:rsid w:val="006E4983"/>
    <w:rsid w:val="006E5D80"/>
    <w:rsid w:val="006E5E98"/>
    <w:rsid w:val="006E764C"/>
    <w:rsid w:val="006F0353"/>
    <w:rsid w:val="006F0BE2"/>
    <w:rsid w:val="006F0FE8"/>
    <w:rsid w:val="006F16C4"/>
    <w:rsid w:val="006F3469"/>
    <w:rsid w:val="006F383D"/>
    <w:rsid w:val="0070154B"/>
    <w:rsid w:val="00701BBE"/>
    <w:rsid w:val="00704B70"/>
    <w:rsid w:val="00706930"/>
    <w:rsid w:val="00707835"/>
    <w:rsid w:val="00707E34"/>
    <w:rsid w:val="00710F52"/>
    <w:rsid w:val="00712CAA"/>
    <w:rsid w:val="00713128"/>
    <w:rsid w:val="00716675"/>
    <w:rsid w:val="00716D4A"/>
    <w:rsid w:val="00717B21"/>
    <w:rsid w:val="00721AD5"/>
    <w:rsid w:val="0072344A"/>
    <w:rsid w:val="00723790"/>
    <w:rsid w:val="00724257"/>
    <w:rsid w:val="00724382"/>
    <w:rsid w:val="00724BC9"/>
    <w:rsid w:val="007258F8"/>
    <w:rsid w:val="00726A83"/>
    <w:rsid w:val="007278CF"/>
    <w:rsid w:val="00730D2F"/>
    <w:rsid w:val="00733EF3"/>
    <w:rsid w:val="007341B1"/>
    <w:rsid w:val="0073542C"/>
    <w:rsid w:val="00736F23"/>
    <w:rsid w:val="0074012B"/>
    <w:rsid w:val="00740A4C"/>
    <w:rsid w:val="00740F2D"/>
    <w:rsid w:val="00741A5C"/>
    <w:rsid w:val="007430C3"/>
    <w:rsid w:val="007466BA"/>
    <w:rsid w:val="00747BFB"/>
    <w:rsid w:val="00752BB1"/>
    <w:rsid w:val="007531C4"/>
    <w:rsid w:val="0075328C"/>
    <w:rsid w:val="007535D2"/>
    <w:rsid w:val="00753CA7"/>
    <w:rsid w:val="00754CEC"/>
    <w:rsid w:val="0075541B"/>
    <w:rsid w:val="00756282"/>
    <w:rsid w:val="00756384"/>
    <w:rsid w:val="007605DA"/>
    <w:rsid w:val="0076120E"/>
    <w:rsid w:val="007616E3"/>
    <w:rsid w:val="00763551"/>
    <w:rsid w:val="00763D9C"/>
    <w:rsid w:val="0076673D"/>
    <w:rsid w:val="00766D95"/>
    <w:rsid w:val="00767B5E"/>
    <w:rsid w:val="007706D4"/>
    <w:rsid w:val="00770F9B"/>
    <w:rsid w:val="00773402"/>
    <w:rsid w:val="00773E80"/>
    <w:rsid w:val="00774539"/>
    <w:rsid w:val="00775824"/>
    <w:rsid w:val="00782A83"/>
    <w:rsid w:val="00782E49"/>
    <w:rsid w:val="00783AEC"/>
    <w:rsid w:val="0078415B"/>
    <w:rsid w:val="00785A08"/>
    <w:rsid w:val="0078671E"/>
    <w:rsid w:val="007875FA"/>
    <w:rsid w:val="00787724"/>
    <w:rsid w:val="0079071B"/>
    <w:rsid w:val="00792B46"/>
    <w:rsid w:val="00792E87"/>
    <w:rsid w:val="00795571"/>
    <w:rsid w:val="007955D5"/>
    <w:rsid w:val="00795957"/>
    <w:rsid w:val="00796220"/>
    <w:rsid w:val="00796F18"/>
    <w:rsid w:val="007A0624"/>
    <w:rsid w:val="007A0DE3"/>
    <w:rsid w:val="007A22DA"/>
    <w:rsid w:val="007A23EC"/>
    <w:rsid w:val="007A5599"/>
    <w:rsid w:val="007A7B40"/>
    <w:rsid w:val="007A7C1C"/>
    <w:rsid w:val="007A7F41"/>
    <w:rsid w:val="007B09F7"/>
    <w:rsid w:val="007B0B97"/>
    <w:rsid w:val="007B27B3"/>
    <w:rsid w:val="007B4AAC"/>
    <w:rsid w:val="007B4CF2"/>
    <w:rsid w:val="007B6A1C"/>
    <w:rsid w:val="007B77A1"/>
    <w:rsid w:val="007B7D0E"/>
    <w:rsid w:val="007C0A25"/>
    <w:rsid w:val="007C0E4F"/>
    <w:rsid w:val="007C1B54"/>
    <w:rsid w:val="007C22FD"/>
    <w:rsid w:val="007C3713"/>
    <w:rsid w:val="007C481F"/>
    <w:rsid w:val="007C7938"/>
    <w:rsid w:val="007D0FCA"/>
    <w:rsid w:val="007D1336"/>
    <w:rsid w:val="007D1979"/>
    <w:rsid w:val="007D209C"/>
    <w:rsid w:val="007D22AE"/>
    <w:rsid w:val="007D29E6"/>
    <w:rsid w:val="007D5D60"/>
    <w:rsid w:val="007D63A8"/>
    <w:rsid w:val="007D733E"/>
    <w:rsid w:val="007D7C92"/>
    <w:rsid w:val="007E720B"/>
    <w:rsid w:val="007E7735"/>
    <w:rsid w:val="007F0FD2"/>
    <w:rsid w:val="007F13CF"/>
    <w:rsid w:val="007F3915"/>
    <w:rsid w:val="007F4B7D"/>
    <w:rsid w:val="007F6841"/>
    <w:rsid w:val="007F7AA0"/>
    <w:rsid w:val="00801478"/>
    <w:rsid w:val="0080267A"/>
    <w:rsid w:val="00803502"/>
    <w:rsid w:val="0080361A"/>
    <w:rsid w:val="00804B1F"/>
    <w:rsid w:val="00805D90"/>
    <w:rsid w:val="008074FE"/>
    <w:rsid w:val="00807F3C"/>
    <w:rsid w:val="00811373"/>
    <w:rsid w:val="008124B8"/>
    <w:rsid w:val="00814A71"/>
    <w:rsid w:val="008164E4"/>
    <w:rsid w:val="008256C2"/>
    <w:rsid w:val="0082794B"/>
    <w:rsid w:val="00830E21"/>
    <w:rsid w:val="008312B7"/>
    <w:rsid w:val="008323CD"/>
    <w:rsid w:val="00837830"/>
    <w:rsid w:val="00837AEA"/>
    <w:rsid w:val="0084225E"/>
    <w:rsid w:val="00843E19"/>
    <w:rsid w:val="00844631"/>
    <w:rsid w:val="00847053"/>
    <w:rsid w:val="00850CC1"/>
    <w:rsid w:val="008528DB"/>
    <w:rsid w:val="00852A73"/>
    <w:rsid w:val="00853753"/>
    <w:rsid w:val="00854112"/>
    <w:rsid w:val="0085439F"/>
    <w:rsid w:val="00854E1A"/>
    <w:rsid w:val="00855B7A"/>
    <w:rsid w:val="00856860"/>
    <w:rsid w:val="00856CA0"/>
    <w:rsid w:val="00857149"/>
    <w:rsid w:val="008572DD"/>
    <w:rsid w:val="00860DF2"/>
    <w:rsid w:val="00862D88"/>
    <w:rsid w:val="00864BF4"/>
    <w:rsid w:val="008661FA"/>
    <w:rsid w:val="00867FBC"/>
    <w:rsid w:val="008726DC"/>
    <w:rsid w:val="00873578"/>
    <w:rsid w:val="008765EA"/>
    <w:rsid w:val="00876F98"/>
    <w:rsid w:val="0088101A"/>
    <w:rsid w:val="00882012"/>
    <w:rsid w:val="00882326"/>
    <w:rsid w:val="00883A6B"/>
    <w:rsid w:val="008860E1"/>
    <w:rsid w:val="008900C9"/>
    <w:rsid w:val="008909B1"/>
    <w:rsid w:val="0089132B"/>
    <w:rsid w:val="00892151"/>
    <w:rsid w:val="00892E62"/>
    <w:rsid w:val="00894A13"/>
    <w:rsid w:val="00894AF1"/>
    <w:rsid w:val="00894B4F"/>
    <w:rsid w:val="00894C81"/>
    <w:rsid w:val="00894E3B"/>
    <w:rsid w:val="0089515D"/>
    <w:rsid w:val="00896E35"/>
    <w:rsid w:val="008A077E"/>
    <w:rsid w:val="008A0C80"/>
    <w:rsid w:val="008A170C"/>
    <w:rsid w:val="008A2102"/>
    <w:rsid w:val="008A3167"/>
    <w:rsid w:val="008A4EB5"/>
    <w:rsid w:val="008A7A40"/>
    <w:rsid w:val="008A7ACF"/>
    <w:rsid w:val="008B08B9"/>
    <w:rsid w:val="008B14E3"/>
    <w:rsid w:val="008B27A6"/>
    <w:rsid w:val="008B54A6"/>
    <w:rsid w:val="008B6B0B"/>
    <w:rsid w:val="008B7239"/>
    <w:rsid w:val="008B7E3E"/>
    <w:rsid w:val="008C002A"/>
    <w:rsid w:val="008C104F"/>
    <w:rsid w:val="008C1F3D"/>
    <w:rsid w:val="008C3D60"/>
    <w:rsid w:val="008C3F47"/>
    <w:rsid w:val="008C4008"/>
    <w:rsid w:val="008C53F2"/>
    <w:rsid w:val="008C6AA7"/>
    <w:rsid w:val="008C7135"/>
    <w:rsid w:val="008D27F6"/>
    <w:rsid w:val="008D2C5A"/>
    <w:rsid w:val="008D2F1B"/>
    <w:rsid w:val="008D3F34"/>
    <w:rsid w:val="008D4524"/>
    <w:rsid w:val="008D459A"/>
    <w:rsid w:val="008D4B85"/>
    <w:rsid w:val="008D52A0"/>
    <w:rsid w:val="008D535B"/>
    <w:rsid w:val="008D57C5"/>
    <w:rsid w:val="008D645C"/>
    <w:rsid w:val="008D6F65"/>
    <w:rsid w:val="008E038E"/>
    <w:rsid w:val="008E29F9"/>
    <w:rsid w:val="008E2B0C"/>
    <w:rsid w:val="008E45AA"/>
    <w:rsid w:val="008E65D7"/>
    <w:rsid w:val="008E6F6E"/>
    <w:rsid w:val="008E762F"/>
    <w:rsid w:val="008F12D7"/>
    <w:rsid w:val="008F1D97"/>
    <w:rsid w:val="008F32AB"/>
    <w:rsid w:val="008F3794"/>
    <w:rsid w:val="008F43C8"/>
    <w:rsid w:val="008F4459"/>
    <w:rsid w:val="008F502E"/>
    <w:rsid w:val="008F641E"/>
    <w:rsid w:val="008F6F55"/>
    <w:rsid w:val="009025BB"/>
    <w:rsid w:val="00903B0C"/>
    <w:rsid w:val="00903D67"/>
    <w:rsid w:val="00904517"/>
    <w:rsid w:val="00904909"/>
    <w:rsid w:val="0090503B"/>
    <w:rsid w:val="00905152"/>
    <w:rsid w:val="00905F33"/>
    <w:rsid w:val="00907A99"/>
    <w:rsid w:val="0091006F"/>
    <w:rsid w:val="009121EE"/>
    <w:rsid w:val="0091447B"/>
    <w:rsid w:val="0091654F"/>
    <w:rsid w:val="009168D6"/>
    <w:rsid w:val="00916A36"/>
    <w:rsid w:val="00922482"/>
    <w:rsid w:val="00923F26"/>
    <w:rsid w:val="0092406D"/>
    <w:rsid w:val="00925648"/>
    <w:rsid w:val="009265D3"/>
    <w:rsid w:val="00926C2E"/>
    <w:rsid w:val="00927A5E"/>
    <w:rsid w:val="00931B7C"/>
    <w:rsid w:val="00933F2A"/>
    <w:rsid w:val="00935FAC"/>
    <w:rsid w:val="0093637D"/>
    <w:rsid w:val="00941219"/>
    <w:rsid w:val="009419AE"/>
    <w:rsid w:val="009421F1"/>
    <w:rsid w:val="009444AD"/>
    <w:rsid w:val="00944757"/>
    <w:rsid w:val="00945643"/>
    <w:rsid w:val="009457E4"/>
    <w:rsid w:val="00946432"/>
    <w:rsid w:val="00947ADF"/>
    <w:rsid w:val="009534C5"/>
    <w:rsid w:val="009538A4"/>
    <w:rsid w:val="00954540"/>
    <w:rsid w:val="0095636D"/>
    <w:rsid w:val="00957E36"/>
    <w:rsid w:val="0096030E"/>
    <w:rsid w:val="00960830"/>
    <w:rsid w:val="00965EF0"/>
    <w:rsid w:val="009666D4"/>
    <w:rsid w:val="00967FCE"/>
    <w:rsid w:val="009718C3"/>
    <w:rsid w:val="009721A2"/>
    <w:rsid w:val="00973C56"/>
    <w:rsid w:val="00973CF6"/>
    <w:rsid w:val="0097612D"/>
    <w:rsid w:val="00976C91"/>
    <w:rsid w:val="00980459"/>
    <w:rsid w:val="00981EFF"/>
    <w:rsid w:val="0098462D"/>
    <w:rsid w:val="00985BDF"/>
    <w:rsid w:val="00994ED4"/>
    <w:rsid w:val="009A31C4"/>
    <w:rsid w:val="009A6BA3"/>
    <w:rsid w:val="009A700C"/>
    <w:rsid w:val="009A775F"/>
    <w:rsid w:val="009A7907"/>
    <w:rsid w:val="009B086C"/>
    <w:rsid w:val="009B2935"/>
    <w:rsid w:val="009B3E55"/>
    <w:rsid w:val="009B44F9"/>
    <w:rsid w:val="009B47C0"/>
    <w:rsid w:val="009B54BB"/>
    <w:rsid w:val="009B60CE"/>
    <w:rsid w:val="009B620B"/>
    <w:rsid w:val="009C09B9"/>
    <w:rsid w:val="009C12DD"/>
    <w:rsid w:val="009C2388"/>
    <w:rsid w:val="009C2D88"/>
    <w:rsid w:val="009C31E3"/>
    <w:rsid w:val="009C32EE"/>
    <w:rsid w:val="009C3A3E"/>
    <w:rsid w:val="009C3B93"/>
    <w:rsid w:val="009C4163"/>
    <w:rsid w:val="009C4610"/>
    <w:rsid w:val="009C5BFF"/>
    <w:rsid w:val="009C687C"/>
    <w:rsid w:val="009C7314"/>
    <w:rsid w:val="009D278C"/>
    <w:rsid w:val="009D3431"/>
    <w:rsid w:val="009D349D"/>
    <w:rsid w:val="009D3984"/>
    <w:rsid w:val="009D3E30"/>
    <w:rsid w:val="009D5FC0"/>
    <w:rsid w:val="009D69EC"/>
    <w:rsid w:val="009E1C8D"/>
    <w:rsid w:val="009E22B8"/>
    <w:rsid w:val="009E6371"/>
    <w:rsid w:val="009F408C"/>
    <w:rsid w:val="009F51EA"/>
    <w:rsid w:val="009F7BE8"/>
    <w:rsid w:val="00A0348C"/>
    <w:rsid w:val="00A03979"/>
    <w:rsid w:val="00A0517A"/>
    <w:rsid w:val="00A055C0"/>
    <w:rsid w:val="00A05791"/>
    <w:rsid w:val="00A05C23"/>
    <w:rsid w:val="00A1541D"/>
    <w:rsid w:val="00A157AF"/>
    <w:rsid w:val="00A158F1"/>
    <w:rsid w:val="00A1594F"/>
    <w:rsid w:val="00A16454"/>
    <w:rsid w:val="00A2023C"/>
    <w:rsid w:val="00A20B12"/>
    <w:rsid w:val="00A233DF"/>
    <w:rsid w:val="00A24FE3"/>
    <w:rsid w:val="00A258A2"/>
    <w:rsid w:val="00A25B26"/>
    <w:rsid w:val="00A2665B"/>
    <w:rsid w:val="00A31A2B"/>
    <w:rsid w:val="00A31C73"/>
    <w:rsid w:val="00A32FE1"/>
    <w:rsid w:val="00A334DB"/>
    <w:rsid w:val="00A33A4B"/>
    <w:rsid w:val="00A34512"/>
    <w:rsid w:val="00A34F92"/>
    <w:rsid w:val="00A35D88"/>
    <w:rsid w:val="00A44466"/>
    <w:rsid w:val="00A44818"/>
    <w:rsid w:val="00A451F4"/>
    <w:rsid w:val="00A46324"/>
    <w:rsid w:val="00A46A2D"/>
    <w:rsid w:val="00A47826"/>
    <w:rsid w:val="00A528CB"/>
    <w:rsid w:val="00A52ECC"/>
    <w:rsid w:val="00A52EF0"/>
    <w:rsid w:val="00A531C3"/>
    <w:rsid w:val="00A5336C"/>
    <w:rsid w:val="00A5340A"/>
    <w:rsid w:val="00A53E83"/>
    <w:rsid w:val="00A5506D"/>
    <w:rsid w:val="00A55C45"/>
    <w:rsid w:val="00A56334"/>
    <w:rsid w:val="00A56CCD"/>
    <w:rsid w:val="00A56F67"/>
    <w:rsid w:val="00A57D5D"/>
    <w:rsid w:val="00A60D6D"/>
    <w:rsid w:val="00A610A8"/>
    <w:rsid w:val="00A61D82"/>
    <w:rsid w:val="00A65DDF"/>
    <w:rsid w:val="00A661E6"/>
    <w:rsid w:val="00A7174A"/>
    <w:rsid w:val="00A728A5"/>
    <w:rsid w:val="00A72D23"/>
    <w:rsid w:val="00A732C6"/>
    <w:rsid w:val="00A73415"/>
    <w:rsid w:val="00A74B16"/>
    <w:rsid w:val="00A74B85"/>
    <w:rsid w:val="00A74FE3"/>
    <w:rsid w:val="00A77DA7"/>
    <w:rsid w:val="00A801E3"/>
    <w:rsid w:val="00A80DB9"/>
    <w:rsid w:val="00A81AEE"/>
    <w:rsid w:val="00A82018"/>
    <w:rsid w:val="00A82022"/>
    <w:rsid w:val="00A844E1"/>
    <w:rsid w:val="00A92140"/>
    <w:rsid w:val="00A92FDD"/>
    <w:rsid w:val="00A930AB"/>
    <w:rsid w:val="00A94D7B"/>
    <w:rsid w:val="00A95970"/>
    <w:rsid w:val="00AA3530"/>
    <w:rsid w:val="00AA3BE1"/>
    <w:rsid w:val="00AA7593"/>
    <w:rsid w:val="00AB04BB"/>
    <w:rsid w:val="00AB0B2D"/>
    <w:rsid w:val="00AB2236"/>
    <w:rsid w:val="00AB2676"/>
    <w:rsid w:val="00AB3569"/>
    <w:rsid w:val="00AB415D"/>
    <w:rsid w:val="00AB5219"/>
    <w:rsid w:val="00AB65B5"/>
    <w:rsid w:val="00AC0000"/>
    <w:rsid w:val="00AC2971"/>
    <w:rsid w:val="00AC32AF"/>
    <w:rsid w:val="00AC6939"/>
    <w:rsid w:val="00AD08F3"/>
    <w:rsid w:val="00AD138D"/>
    <w:rsid w:val="00AD2123"/>
    <w:rsid w:val="00AD260A"/>
    <w:rsid w:val="00AD30CE"/>
    <w:rsid w:val="00AD384F"/>
    <w:rsid w:val="00AD3AD3"/>
    <w:rsid w:val="00AD567A"/>
    <w:rsid w:val="00AE0121"/>
    <w:rsid w:val="00AE0926"/>
    <w:rsid w:val="00AE14BF"/>
    <w:rsid w:val="00AE248D"/>
    <w:rsid w:val="00AE58E9"/>
    <w:rsid w:val="00AE6DF5"/>
    <w:rsid w:val="00AF1C8B"/>
    <w:rsid w:val="00AF6EB8"/>
    <w:rsid w:val="00AF720A"/>
    <w:rsid w:val="00B031AF"/>
    <w:rsid w:val="00B03D26"/>
    <w:rsid w:val="00B052FA"/>
    <w:rsid w:val="00B055B6"/>
    <w:rsid w:val="00B06075"/>
    <w:rsid w:val="00B0756F"/>
    <w:rsid w:val="00B07959"/>
    <w:rsid w:val="00B11FFC"/>
    <w:rsid w:val="00B120C0"/>
    <w:rsid w:val="00B120F5"/>
    <w:rsid w:val="00B126F9"/>
    <w:rsid w:val="00B12805"/>
    <w:rsid w:val="00B139DE"/>
    <w:rsid w:val="00B1477E"/>
    <w:rsid w:val="00B15673"/>
    <w:rsid w:val="00B20671"/>
    <w:rsid w:val="00B21B7E"/>
    <w:rsid w:val="00B223F0"/>
    <w:rsid w:val="00B230C7"/>
    <w:rsid w:val="00B237E3"/>
    <w:rsid w:val="00B24192"/>
    <w:rsid w:val="00B24EF4"/>
    <w:rsid w:val="00B25EB6"/>
    <w:rsid w:val="00B25EDC"/>
    <w:rsid w:val="00B31646"/>
    <w:rsid w:val="00B31C05"/>
    <w:rsid w:val="00B332B2"/>
    <w:rsid w:val="00B33442"/>
    <w:rsid w:val="00B33A4A"/>
    <w:rsid w:val="00B34AA6"/>
    <w:rsid w:val="00B37123"/>
    <w:rsid w:val="00B41A82"/>
    <w:rsid w:val="00B426F8"/>
    <w:rsid w:val="00B42D09"/>
    <w:rsid w:val="00B4349E"/>
    <w:rsid w:val="00B43B95"/>
    <w:rsid w:val="00B444B4"/>
    <w:rsid w:val="00B45052"/>
    <w:rsid w:val="00B47FC6"/>
    <w:rsid w:val="00B516F7"/>
    <w:rsid w:val="00B51E91"/>
    <w:rsid w:val="00B53083"/>
    <w:rsid w:val="00B53BA8"/>
    <w:rsid w:val="00B53F07"/>
    <w:rsid w:val="00B576BF"/>
    <w:rsid w:val="00B6084E"/>
    <w:rsid w:val="00B66EA5"/>
    <w:rsid w:val="00B673A0"/>
    <w:rsid w:val="00B67E96"/>
    <w:rsid w:val="00B71046"/>
    <w:rsid w:val="00B71182"/>
    <w:rsid w:val="00B71D45"/>
    <w:rsid w:val="00B73009"/>
    <w:rsid w:val="00B75A5B"/>
    <w:rsid w:val="00B7647D"/>
    <w:rsid w:val="00B76C78"/>
    <w:rsid w:val="00B77600"/>
    <w:rsid w:val="00B80449"/>
    <w:rsid w:val="00B80A3E"/>
    <w:rsid w:val="00B81F3D"/>
    <w:rsid w:val="00B81FF2"/>
    <w:rsid w:val="00B82C97"/>
    <w:rsid w:val="00B87D36"/>
    <w:rsid w:val="00B901FE"/>
    <w:rsid w:val="00B918EF"/>
    <w:rsid w:val="00B93765"/>
    <w:rsid w:val="00B93822"/>
    <w:rsid w:val="00B93CAB"/>
    <w:rsid w:val="00B9479E"/>
    <w:rsid w:val="00B95C2A"/>
    <w:rsid w:val="00B962C0"/>
    <w:rsid w:val="00B96FA9"/>
    <w:rsid w:val="00BA0906"/>
    <w:rsid w:val="00BA1880"/>
    <w:rsid w:val="00BA1C07"/>
    <w:rsid w:val="00BA1C29"/>
    <w:rsid w:val="00BA1FFB"/>
    <w:rsid w:val="00BA201F"/>
    <w:rsid w:val="00BA3A48"/>
    <w:rsid w:val="00BA401A"/>
    <w:rsid w:val="00BA46CB"/>
    <w:rsid w:val="00BA6A7D"/>
    <w:rsid w:val="00BA6C10"/>
    <w:rsid w:val="00BA7D8C"/>
    <w:rsid w:val="00BB1963"/>
    <w:rsid w:val="00BB419F"/>
    <w:rsid w:val="00BB47F9"/>
    <w:rsid w:val="00BB75D1"/>
    <w:rsid w:val="00BB76E1"/>
    <w:rsid w:val="00BB786B"/>
    <w:rsid w:val="00BB7ED0"/>
    <w:rsid w:val="00BC27C5"/>
    <w:rsid w:val="00BC27F5"/>
    <w:rsid w:val="00BC4327"/>
    <w:rsid w:val="00BC4983"/>
    <w:rsid w:val="00BC6782"/>
    <w:rsid w:val="00BD31B9"/>
    <w:rsid w:val="00BD3DF3"/>
    <w:rsid w:val="00BD5358"/>
    <w:rsid w:val="00BD77A3"/>
    <w:rsid w:val="00BD7F13"/>
    <w:rsid w:val="00BE0DBB"/>
    <w:rsid w:val="00BE2F87"/>
    <w:rsid w:val="00BE42B2"/>
    <w:rsid w:val="00BE576F"/>
    <w:rsid w:val="00BE6024"/>
    <w:rsid w:val="00BE63D0"/>
    <w:rsid w:val="00BE649D"/>
    <w:rsid w:val="00BE6BDA"/>
    <w:rsid w:val="00BF0D3C"/>
    <w:rsid w:val="00BF1E08"/>
    <w:rsid w:val="00BF539F"/>
    <w:rsid w:val="00BF56A0"/>
    <w:rsid w:val="00BF592C"/>
    <w:rsid w:val="00BF73B5"/>
    <w:rsid w:val="00BF76D6"/>
    <w:rsid w:val="00BF7D02"/>
    <w:rsid w:val="00C00E79"/>
    <w:rsid w:val="00C01C56"/>
    <w:rsid w:val="00C0393A"/>
    <w:rsid w:val="00C04867"/>
    <w:rsid w:val="00C05488"/>
    <w:rsid w:val="00C07724"/>
    <w:rsid w:val="00C104F6"/>
    <w:rsid w:val="00C12B88"/>
    <w:rsid w:val="00C12DC7"/>
    <w:rsid w:val="00C14ED9"/>
    <w:rsid w:val="00C16723"/>
    <w:rsid w:val="00C170CE"/>
    <w:rsid w:val="00C22AA4"/>
    <w:rsid w:val="00C2397B"/>
    <w:rsid w:val="00C23BF9"/>
    <w:rsid w:val="00C2522F"/>
    <w:rsid w:val="00C253FF"/>
    <w:rsid w:val="00C25522"/>
    <w:rsid w:val="00C25ABF"/>
    <w:rsid w:val="00C26B2D"/>
    <w:rsid w:val="00C27C5B"/>
    <w:rsid w:val="00C306BE"/>
    <w:rsid w:val="00C3127C"/>
    <w:rsid w:val="00C3131F"/>
    <w:rsid w:val="00C31D10"/>
    <w:rsid w:val="00C32558"/>
    <w:rsid w:val="00C33030"/>
    <w:rsid w:val="00C34001"/>
    <w:rsid w:val="00C34152"/>
    <w:rsid w:val="00C341B1"/>
    <w:rsid w:val="00C3679D"/>
    <w:rsid w:val="00C37A64"/>
    <w:rsid w:val="00C37B78"/>
    <w:rsid w:val="00C40A3F"/>
    <w:rsid w:val="00C41566"/>
    <w:rsid w:val="00C41730"/>
    <w:rsid w:val="00C4179A"/>
    <w:rsid w:val="00C4374B"/>
    <w:rsid w:val="00C4459F"/>
    <w:rsid w:val="00C45A00"/>
    <w:rsid w:val="00C5337E"/>
    <w:rsid w:val="00C56633"/>
    <w:rsid w:val="00C60736"/>
    <w:rsid w:val="00C60AA8"/>
    <w:rsid w:val="00C61AA9"/>
    <w:rsid w:val="00C63839"/>
    <w:rsid w:val="00C64217"/>
    <w:rsid w:val="00C65BEB"/>
    <w:rsid w:val="00C674B5"/>
    <w:rsid w:val="00C721C4"/>
    <w:rsid w:val="00C72218"/>
    <w:rsid w:val="00C72B51"/>
    <w:rsid w:val="00C73DDE"/>
    <w:rsid w:val="00C774FF"/>
    <w:rsid w:val="00C778DB"/>
    <w:rsid w:val="00C82ECE"/>
    <w:rsid w:val="00C83127"/>
    <w:rsid w:val="00C84779"/>
    <w:rsid w:val="00C84CED"/>
    <w:rsid w:val="00C86319"/>
    <w:rsid w:val="00C86C36"/>
    <w:rsid w:val="00C901D9"/>
    <w:rsid w:val="00C91002"/>
    <w:rsid w:val="00C92217"/>
    <w:rsid w:val="00C92776"/>
    <w:rsid w:val="00C929EE"/>
    <w:rsid w:val="00C932AF"/>
    <w:rsid w:val="00C935EC"/>
    <w:rsid w:val="00C93969"/>
    <w:rsid w:val="00CA2D00"/>
    <w:rsid w:val="00CA30F5"/>
    <w:rsid w:val="00CA4F45"/>
    <w:rsid w:val="00CA6235"/>
    <w:rsid w:val="00CA69D5"/>
    <w:rsid w:val="00CA7505"/>
    <w:rsid w:val="00CA7FE0"/>
    <w:rsid w:val="00CB1CD2"/>
    <w:rsid w:val="00CB2572"/>
    <w:rsid w:val="00CB2844"/>
    <w:rsid w:val="00CB4945"/>
    <w:rsid w:val="00CB7241"/>
    <w:rsid w:val="00CC1CC6"/>
    <w:rsid w:val="00CC257B"/>
    <w:rsid w:val="00CC304B"/>
    <w:rsid w:val="00CC48A6"/>
    <w:rsid w:val="00CC4B3F"/>
    <w:rsid w:val="00CC4E36"/>
    <w:rsid w:val="00CC514B"/>
    <w:rsid w:val="00CC5F70"/>
    <w:rsid w:val="00CC7B43"/>
    <w:rsid w:val="00CD295D"/>
    <w:rsid w:val="00CD6775"/>
    <w:rsid w:val="00CD78B7"/>
    <w:rsid w:val="00CD7910"/>
    <w:rsid w:val="00CD7C3D"/>
    <w:rsid w:val="00CE1D3B"/>
    <w:rsid w:val="00CE2DEE"/>
    <w:rsid w:val="00CE39E6"/>
    <w:rsid w:val="00CE519C"/>
    <w:rsid w:val="00CE604F"/>
    <w:rsid w:val="00CE66FA"/>
    <w:rsid w:val="00CE6A20"/>
    <w:rsid w:val="00CE6C5D"/>
    <w:rsid w:val="00CE77A5"/>
    <w:rsid w:val="00CF0886"/>
    <w:rsid w:val="00CF088C"/>
    <w:rsid w:val="00CF1EDE"/>
    <w:rsid w:val="00CF249B"/>
    <w:rsid w:val="00CF2B48"/>
    <w:rsid w:val="00CF30C5"/>
    <w:rsid w:val="00CF76D5"/>
    <w:rsid w:val="00CF7865"/>
    <w:rsid w:val="00D018BD"/>
    <w:rsid w:val="00D031F7"/>
    <w:rsid w:val="00D06A20"/>
    <w:rsid w:val="00D11501"/>
    <w:rsid w:val="00D121AB"/>
    <w:rsid w:val="00D12926"/>
    <w:rsid w:val="00D130B9"/>
    <w:rsid w:val="00D14721"/>
    <w:rsid w:val="00D14C78"/>
    <w:rsid w:val="00D150CA"/>
    <w:rsid w:val="00D15A82"/>
    <w:rsid w:val="00D20C1F"/>
    <w:rsid w:val="00D21D89"/>
    <w:rsid w:val="00D2228F"/>
    <w:rsid w:val="00D22618"/>
    <w:rsid w:val="00D231A5"/>
    <w:rsid w:val="00D23411"/>
    <w:rsid w:val="00D25459"/>
    <w:rsid w:val="00D26719"/>
    <w:rsid w:val="00D273C0"/>
    <w:rsid w:val="00D27DA8"/>
    <w:rsid w:val="00D34E95"/>
    <w:rsid w:val="00D373A9"/>
    <w:rsid w:val="00D407E8"/>
    <w:rsid w:val="00D424F4"/>
    <w:rsid w:val="00D4491C"/>
    <w:rsid w:val="00D44DD8"/>
    <w:rsid w:val="00D46ADC"/>
    <w:rsid w:val="00D47F42"/>
    <w:rsid w:val="00D50111"/>
    <w:rsid w:val="00D508DD"/>
    <w:rsid w:val="00D51E3B"/>
    <w:rsid w:val="00D52D53"/>
    <w:rsid w:val="00D54812"/>
    <w:rsid w:val="00D549FF"/>
    <w:rsid w:val="00D5595B"/>
    <w:rsid w:val="00D56B05"/>
    <w:rsid w:val="00D61074"/>
    <w:rsid w:val="00D613A6"/>
    <w:rsid w:val="00D62216"/>
    <w:rsid w:val="00D6234E"/>
    <w:rsid w:val="00D64DEB"/>
    <w:rsid w:val="00D676BE"/>
    <w:rsid w:val="00D7024B"/>
    <w:rsid w:val="00D7027C"/>
    <w:rsid w:val="00D72B62"/>
    <w:rsid w:val="00D74779"/>
    <w:rsid w:val="00D74D5C"/>
    <w:rsid w:val="00D75D39"/>
    <w:rsid w:val="00D76080"/>
    <w:rsid w:val="00D762B7"/>
    <w:rsid w:val="00D76ECC"/>
    <w:rsid w:val="00D77AD0"/>
    <w:rsid w:val="00D808DB"/>
    <w:rsid w:val="00D82EDE"/>
    <w:rsid w:val="00D83F05"/>
    <w:rsid w:val="00D84AA7"/>
    <w:rsid w:val="00D874BB"/>
    <w:rsid w:val="00D876B7"/>
    <w:rsid w:val="00D928DD"/>
    <w:rsid w:val="00D93B4B"/>
    <w:rsid w:val="00D9566E"/>
    <w:rsid w:val="00D95BD3"/>
    <w:rsid w:val="00D961DE"/>
    <w:rsid w:val="00D9717F"/>
    <w:rsid w:val="00DA0D6A"/>
    <w:rsid w:val="00DA24CD"/>
    <w:rsid w:val="00DA4018"/>
    <w:rsid w:val="00DA4B58"/>
    <w:rsid w:val="00DA4F1C"/>
    <w:rsid w:val="00DA69C9"/>
    <w:rsid w:val="00DA7538"/>
    <w:rsid w:val="00DA769D"/>
    <w:rsid w:val="00DB0C4E"/>
    <w:rsid w:val="00DB0FF6"/>
    <w:rsid w:val="00DB2FA3"/>
    <w:rsid w:val="00DB3255"/>
    <w:rsid w:val="00DB385E"/>
    <w:rsid w:val="00DB3F21"/>
    <w:rsid w:val="00DB41F7"/>
    <w:rsid w:val="00DB492B"/>
    <w:rsid w:val="00DB5560"/>
    <w:rsid w:val="00DB57B3"/>
    <w:rsid w:val="00DC037F"/>
    <w:rsid w:val="00DC42E8"/>
    <w:rsid w:val="00DC4DA1"/>
    <w:rsid w:val="00DC5730"/>
    <w:rsid w:val="00DC66F5"/>
    <w:rsid w:val="00DD58B7"/>
    <w:rsid w:val="00DD5F8C"/>
    <w:rsid w:val="00DE01E1"/>
    <w:rsid w:val="00DE0531"/>
    <w:rsid w:val="00DE0AEF"/>
    <w:rsid w:val="00DE0B2B"/>
    <w:rsid w:val="00DE2859"/>
    <w:rsid w:val="00DE39FC"/>
    <w:rsid w:val="00DE501B"/>
    <w:rsid w:val="00DE5726"/>
    <w:rsid w:val="00DE573F"/>
    <w:rsid w:val="00DE59C6"/>
    <w:rsid w:val="00DE6A9D"/>
    <w:rsid w:val="00DE6AA8"/>
    <w:rsid w:val="00DE6E3F"/>
    <w:rsid w:val="00DE711F"/>
    <w:rsid w:val="00DF1A76"/>
    <w:rsid w:val="00DF1B25"/>
    <w:rsid w:val="00DF1BBB"/>
    <w:rsid w:val="00DF1D67"/>
    <w:rsid w:val="00DF2D92"/>
    <w:rsid w:val="00DF3CD0"/>
    <w:rsid w:val="00DF42EB"/>
    <w:rsid w:val="00DF4D75"/>
    <w:rsid w:val="00DF5CF9"/>
    <w:rsid w:val="00DF6018"/>
    <w:rsid w:val="00E01253"/>
    <w:rsid w:val="00E014EC"/>
    <w:rsid w:val="00E01513"/>
    <w:rsid w:val="00E0157B"/>
    <w:rsid w:val="00E03A29"/>
    <w:rsid w:val="00E04046"/>
    <w:rsid w:val="00E060D2"/>
    <w:rsid w:val="00E0738F"/>
    <w:rsid w:val="00E12BBB"/>
    <w:rsid w:val="00E1364A"/>
    <w:rsid w:val="00E1391B"/>
    <w:rsid w:val="00E13E19"/>
    <w:rsid w:val="00E140B2"/>
    <w:rsid w:val="00E14E7A"/>
    <w:rsid w:val="00E15B58"/>
    <w:rsid w:val="00E15C0B"/>
    <w:rsid w:val="00E15EFC"/>
    <w:rsid w:val="00E168A5"/>
    <w:rsid w:val="00E234C8"/>
    <w:rsid w:val="00E23656"/>
    <w:rsid w:val="00E257CC"/>
    <w:rsid w:val="00E26182"/>
    <w:rsid w:val="00E2653A"/>
    <w:rsid w:val="00E265C0"/>
    <w:rsid w:val="00E26BB2"/>
    <w:rsid w:val="00E26FEF"/>
    <w:rsid w:val="00E3050D"/>
    <w:rsid w:val="00E311D6"/>
    <w:rsid w:val="00E32E25"/>
    <w:rsid w:val="00E32FBF"/>
    <w:rsid w:val="00E33C85"/>
    <w:rsid w:val="00E34875"/>
    <w:rsid w:val="00E34C02"/>
    <w:rsid w:val="00E365BD"/>
    <w:rsid w:val="00E37B3A"/>
    <w:rsid w:val="00E4047F"/>
    <w:rsid w:val="00E4187A"/>
    <w:rsid w:val="00E453DC"/>
    <w:rsid w:val="00E46889"/>
    <w:rsid w:val="00E50036"/>
    <w:rsid w:val="00E5090D"/>
    <w:rsid w:val="00E53585"/>
    <w:rsid w:val="00E551B4"/>
    <w:rsid w:val="00E57E5A"/>
    <w:rsid w:val="00E6038D"/>
    <w:rsid w:val="00E60731"/>
    <w:rsid w:val="00E618ED"/>
    <w:rsid w:val="00E62083"/>
    <w:rsid w:val="00E62189"/>
    <w:rsid w:val="00E62FE9"/>
    <w:rsid w:val="00E63C65"/>
    <w:rsid w:val="00E66550"/>
    <w:rsid w:val="00E66C3C"/>
    <w:rsid w:val="00E670D3"/>
    <w:rsid w:val="00E67BC0"/>
    <w:rsid w:val="00E7088F"/>
    <w:rsid w:val="00E70CB1"/>
    <w:rsid w:val="00E74239"/>
    <w:rsid w:val="00E743DE"/>
    <w:rsid w:val="00E75A02"/>
    <w:rsid w:val="00E76865"/>
    <w:rsid w:val="00E83C06"/>
    <w:rsid w:val="00E84441"/>
    <w:rsid w:val="00E8698F"/>
    <w:rsid w:val="00E907E5"/>
    <w:rsid w:val="00E92A7B"/>
    <w:rsid w:val="00E94C63"/>
    <w:rsid w:val="00E95992"/>
    <w:rsid w:val="00E968ED"/>
    <w:rsid w:val="00EA0BBF"/>
    <w:rsid w:val="00EA0C64"/>
    <w:rsid w:val="00EA2473"/>
    <w:rsid w:val="00EA475C"/>
    <w:rsid w:val="00EA4B36"/>
    <w:rsid w:val="00EA516E"/>
    <w:rsid w:val="00EA646B"/>
    <w:rsid w:val="00EA7902"/>
    <w:rsid w:val="00EB28E3"/>
    <w:rsid w:val="00EB2C7B"/>
    <w:rsid w:val="00EB44C0"/>
    <w:rsid w:val="00EB6529"/>
    <w:rsid w:val="00EB6733"/>
    <w:rsid w:val="00EB6E78"/>
    <w:rsid w:val="00EB7A38"/>
    <w:rsid w:val="00EC0D6D"/>
    <w:rsid w:val="00EC0D6F"/>
    <w:rsid w:val="00EC2F4F"/>
    <w:rsid w:val="00EC5207"/>
    <w:rsid w:val="00EC585F"/>
    <w:rsid w:val="00EC6CAE"/>
    <w:rsid w:val="00EC7808"/>
    <w:rsid w:val="00ED09D7"/>
    <w:rsid w:val="00ED3B72"/>
    <w:rsid w:val="00ED3D95"/>
    <w:rsid w:val="00ED4649"/>
    <w:rsid w:val="00ED7E9C"/>
    <w:rsid w:val="00EE0AE9"/>
    <w:rsid w:val="00EE0CFB"/>
    <w:rsid w:val="00EE0E48"/>
    <w:rsid w:val="00EE126E"/>
    <w:rsid w:val="00EE12C3"/>
    <w:rsid w:val="00EE130E"/>
    <w:rsid w:val="00EE42C8"/>
    <w:rsid w:val="00EE4943"/>
    <w:rsid w:val="00EE5278"/>
    <w:rsid w:val="00EE5279"/>
    <w:rsid w:val="00EE5611"/>
    <w:rsid w:val="00EE680D"/>
    <w:rsid w:val="00EE72D7"/>
    <w:rsid w:val="00EF04A6"/>
    <w:rsid w:val="00EF0BDE"/>
    <w:rsid w:val="00EF13BF"/>
    <w:rsid w:val="00EF1D8A"/>
    <w:rsid w:val="00EF29FC"/>
    <w:rsid w:val="00EF2EDB"/>
    <w:rsid w:val="00EF469C"/>
    <w:rsid w:val="00EF5FD5"/>
    <w:rsid w:val="00F00A0D"/>
    <w:rsid w:val="00F00DBD"/>
    <w:rsid w:val="00F01A7C"/>
    <w:rsid w:val="00F01FC6"/>
    <w:rsid w:val="00F0367D"/>
    <w:rsid w:val="00F04FA8"/>
    <w:rsid w:val="00F064C2"/>
    <w:rsid w:val="00F06BBA"/>
    <w:rsid w:val="00F06FAA"/>
    <w:rsid w:val="00F07943"/>
    <w:rsid w:val="00F07BCC"/>
    <w:rsid w:val="00F10246"/>
    <w:rsid w:val="00F11444"/>
    <w:rsid w:val="00F142C1"/>
    <w:rsid w:val="00F15B3A"/>
    <w:rsid w:val="00F15D50"/>
    <w:rsid w:val="00F16472"/>
    <w:rsid w:val="00F16A9D"/>
    <w:rsid w:val="00F17219"/>
    <w:rsid w:val="00F210C2"/>
    <w:rsid w:val="00F2164C"/>
    <w:rsid w:val="00F23C07"/>
    <w:rsid w:val="00F248C8"/>
    <w:rsid w:val="00F24965"/>
    <w:rsid w:val="00F25011"/>
    <w:rsid w:val="00F2553D"/>
    <w:rsid w:val="00F2593C"/>
    <w:rsid w:val="00F25EC4"/>
    <w:rsid w:val="00F25F25"/>
    <w:rsid w:val="00F265CE"/>
    <w:rsid w:val="00F26CC7"/>
    <w:rsid w:val="00F2752C"/>
    <w:rsid w:val="00F339BC"/>
    <w:rsid w:val="00F34A02"/>
    <w:rsid w:val="00F41850"/>
    <w:rsid w:val="00F41E62"/>
    <w:rsid w:val="00F42620"/>
    <w:rsid w:val="00F43544"/>
    <w:rsid w:val="00F4615D"/>
    <w:rsid w:val="00F4727E"/>
    <w:rsid w:val="00F4766A"/>
    <w:rsid w:val="00F47A18"/>
    <w:rsid w:val="00F507C4"/>
    <w:rsid w:val="00F5454A"/>
    <w:rsid w:val="00F55E5A"/>
    <w:rsid w:val="00F6235B"/>
    <w:rsid w:val="00F63C0B"/>
    <w:rsid w:val="00F642D9"/>
    <w:rsid w:val="00F6666E"/>
    <w:rsid w:val="00F67779"/>
    <w:rsid w:val="00F67BAB"/>
    <w:rsid w:val="00F67C3D"/>
    <w:rsid w:val="00F67DFF"/>
    <w:rsid w:val="00F67F82"/>
    <w:rsid w:val="00F725D4"/>
    <w:rsid w:val="00F72720"/>
    <w:rsid w:val="00F72E19"/>
    <w:rsid w:val="00F72FB7"/>
    <w:rsid w:val="00F73BCC"/>
    <w:rsid w:val="00F771D5"/>
    <w:rsid w:val="00F77456"/>
    <w:rsid w:val="00F7780D"/>
    <w:rsid w:val="00F836EF"/>
    <w:rsid w:val="00F838F7"/>
    <w:rsid w:val="00F83947"/>
    <w:rsid w:val="00F857D6"/>
    <w:rsid w:val="00F909AE"/>
    <w:rsid w:val="00F91428"/>
    <w:rsid w:val="00F92D6C"/>
    <w:rsid w:val="00F952BA"/>
    <w:rsid w:val="00F9634C"/>
    <w:rsid w:val="00F964F5"/>
    <w:rsid w:val="00F976F8"/>
    <w:rsid w:val="00F97812"/>
    <w:rsid w:val="00F97DD6"/>
    <w:rsid w:val="00FA02E5"/>
    <w:rsid w:val="00FA10BB"/>
    <w:rsid w:val="00FA1DB6"/>
    <w:rsid w:val="00FA2EE1"/>
    <w:rsid w:val="00FA3053"/>
    <w:rsid w:val="00FA397D"/>
    <w:rsid w:val="00FA5386"/>
    <w:rsid w:val="00FA5B65"/>
    <w:rsid w:val="00FA6CFB"/>
    <w:rsid w:val="00FA7685"/>
    <w:rsid w:val="00FB1177"/>
    <w:rsid w:val="00FB15C0"/>
    <w:rsid w:val="00FB17DF"/>
    <w:rsid w:val="00FB1819"/>
    <w:rsid w:val="00FB19F4"/>
    <w:rsid w:val="00FB2EB6"/>
    <w:rsid w:val="00FB6BEB"/>
    <w:rsid w:val="00FC23E6"/>
    <w:rsid w:val="00FC2DB2"/>
    <w:rsid w:val="00FC3221"/>
    <w:rsid w:val="00FC6BA5"/>
    <w:rsid w:val="00FD1BD6"/>
    <w:rsid w:val="00FD33B4"/>
    <w:rsid w:val="00FD3740"/>
    <w:rsid w:val="00FD4900"/>
    <w:rsid w:val="00FD6D63"/>
    <w:rsid w:val="00FE04B5"/>
    <w:rsid w:val="00FE0663"/>
    <w:rsid w:val="00FE1DE9"/>
    <w:rsid w:val="00FE6D13"/>
    <w:rsid w:val="00FF04CD"/>
    <w:rsid w:val="00FF120F"/>
    <w:rsid w:val="00FF46FB"/>
    <w:rsid w:val="00FF4DDC"/>
    <w:rsid w:val="00FF502F"/>
    <w:rsid w:val="00FF6605"/>
    <w:rsid w:val="00FF6A98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243D04-54AE-4EA7-BFB9-5B0BA564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B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30"/>
  </w:style>
  <w:style w:type="paragraph" w:styleId="Footer">
    <w:name w:val="footer"/>
    <w:basedOn w:val="Normal"/>
    <w:link w:val="Foot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30"/>
  </w:style>
  <w:style w:type="paragraph" w:customStyle="1" w:styleId="Normal0">
    <w:name w:val="Normal_"/>
    <w:basedOn w:val="Normal"/>
    <w:uiPriority w:val="99"/>
    <w:semiHidden/>
    <w:rsid w:val="00137410"/>
    <w:pPr>
      <w:spacing w:line="240" w:lineRule="exact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6298</TotalTime>
  <Pages>26</Pages>
  <Words>5871</Words>
  <Characters>33468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39261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Usai</dc:creator>
  <cp:keywords/>
  <dc:description/>
  <cp:lastModifiedBy>Paolino Usai</cp:lastModifiedBy>
  <cp:revision>1154</cp:revision>
  <dcterms:created xsi:type="dcterms:W3CDTF">2014-11-19T16:08:00Z</dcterms:created>
  <dcterms:modified xsi:type="dcterms:W3CDTF">2015-09-17T08:07:00Z</dcterms:modified>
</cp:coreProperties>
</file>