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BACD6EA" w14:textId="77777777" w:rsidR="00FB748A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100F28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65C0BD0B" w14:textId="10BDC6BF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CA0AFED" w14:textId="77777777" w:rsidR="00494CBD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07B49D17" w14:textId="6D18BF9B" w:rsidR="00D75329" w:rsidRPr="00D822BD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switching time</w:t>
            </w: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for freq</w:t>
            </w:r>
            <w:r w:rsidR="009C1453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uency</w:t>
            </w:r>
            <w:r w:rsidR="00B420F8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 xml:space="preserve"> hopping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594E37B1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08:00 ~ 09:</w:t>
            </w:r>
            <w:r w:rsidR="002A45FE"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 w:rsidR="002A45FE">
              <w:rPr>
                <w:rFonts w:ascii="Arial" w:hAnsi="Arial" w:cs="Arial"/>
                <w:sz w:val="16"/>
                <w:szCs w:val="20"/>
              </w:rPr>
              <w:t>0</w:t>
            </w:r>
            <w:r w:rsidR="007D1580"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3264D14B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2A45FE">
              <w:rPr>
                <w:rFonts w:ascii="Arial" w:hAnsi="Arial" w:cs="Arial"/>
                <w:color w:val="0070C0"/>
                <w:szCs w:val="20"/>
                <w:highlight w:val="yellow"/>
              </w:rPr>
              <w:t>IoT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B64E49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</w:t>
            </w:r>
            <w:r w:rsidR="00100F28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61ADF332" w14:textId="68263225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</w:t>
            </w:r>
            <w:bookmarkStart w:id="1" w:name="_GoBack"/>
            <w:bookmarkEnd w:id="1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1B250CAE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09:</w:t>
            </w:r>
            <w:r w:rsidR="002A45FE" w:rsidRPr="002A45FE">
              <w:rPr>
                <w:rFonts w:ascii="Arial" w:hAnsi="Arial" w:cs="Arial"/>
                <w:sz w:val="16"/>
                <w:szCs w:val="20"/>
                <w:highlight w:val="yellow"/>
              </w:rPr>
              <w:t>0</w:t>
            </w:r>
            <w:r w:rsidRPr="002A45FE">
              <w:rPr>
                <w:rFonts w:ascii="Arial" w:hAnsi="Arial" w:cs="Arial"/>
                <w:sz w:val="16"/>
                <w:szCs w:val="20"/>
                <w:highlight w:val="yellow"/>
              </w:rPr>
              <w:t>0 ~ 10:30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 w:rsidR="002A45FE">
              <w:rPr>
                <w:rFonts w:ascii="Arial" w:hAnsi="Arial" w:cs="Arial"/>
                <w:sz w:val="16"/>
                <w:szCs w:val="20"/>
              </w:rPr>
              <w:t>9</w:t>
            </w:r>
            <w:r w:rsidR="007D1580"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24B60D07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2A45FE">
              <w:rPr>
                <w:rFonts w:ascii="Arial" w:hAnsi="Arial" w:cs="Arial"/>
                <w:color w:val="0070C0"/>
                <w:szCs w:val="20"/>
                <w:highlight w:val="yellow"/>
              </w:rPr>
              <w:t>NR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0C4D1607" w14:textId="7AB0320C" w:rsidR="006D182B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547CDE36" w14:textId="77777777" w:rsidR="00D75329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</w:p>
          <w:p w14:paraId="6F57D3A0" w14:textId="340BC537" w:rsidR="00D75329" w:rsidRPr="00537ABB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SA2 LS on SL positioning procedure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0217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5AB5C10" w14:textId="77777777" w:rsidR="00E11D99" w:rsidRDefault="00537ABB" w:rsidP="00E11D9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2E9AAAAB" w14:textId="77777777" w:rsidR="00D75329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  <w:p w14:paraId="7ECB1488" w14:textId="3246DBD1" w:rsidR="00D75329" w:rsidRPr="006D182B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C00000"/>
                <w:sz w:val="18"/>
                <w:szCs w:val="20"/>
                <w:highlight w:val="yellow"/>
              </w:rPr>
              <w:t>LS on integrity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4F969CC" w14:textId="77777777" w:rsidR="009B2132" w:rsidRDefault="00D822BD" w:rsidP="000A0F91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  <w:p w14:paraId="1B745365" w14:textId="0D13376E" w:rsidR="00D75329" w:rsidRPr="009B2132" w:rsidRDefault="00D75329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Two LS on NR NTN mobility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20FB7A0B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9.9.3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A85C95E" w14:textId="298AFF08" w:rsidR="00D75329" w:rsidRPr="00D75329" w:rsidRDefault="00D75329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21"/>
                <w:szCs w:val="20"/>
              </w:rPr>
            </w:pPr>
            <w:r w:rsidRPr="00D7532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  <w:highlight w:val="yellow"/>
              </w:rPr>
              <w:t>LS from RAN2 on IoT NTN HARQ</w:t>
            </w:r>
          </w:p>
          <w:p w14:paraId="611D364B" w14:textId="54668E40" w:rsidR="00D75329" w:rsidRPr="00D822BD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9.9.4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6E5E27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822BD" w:rsidRDefault="00A52E62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8D1887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946147" w:rsidRPr="001D2C95" w:rsidRDefault="00946147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946147" w:rsidRPr="00254BC4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717407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4480B" w14:textId="77777777" w:rsidR="00C903C4" w:rsidRDefault="00C903C4" w:rsidP="00F74BC2">
      <w:pPr>
        <w:spacing w:after="0" w:line="240" w:lineRule="auto"/>
      </w:pPr>
      <w:r>
        <w:separator/>
      </w:r>
    </w:p>
  </w:endnote>
  <w:endnote w:type="continuationSeparator" w:id="0">
    <w:p w14:paraId="57FEB4DD" w14:textId="77777777" w:rsidR="00C903C4" w:rsidRDefault="00C903C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A6C0" w14:textId="77777777" w:rsidR="00C903C4" w:rsidRDefault="00C903C4" w:rsidP="00F74BC2">
      <w:pPr>
        <w:spacing w:after="0" w:line="240" w:lineRule="auto"/>
      </w:pPr>
      <w:r>
        <w:separator/>
      </w:r>
    </w:p>
  </w:footnote>
  <w:footnote w:type="continuationSeparator" w:id="0">
    <w:p w14:paraId="1AFCA871" w14:textId="77777777" w:rsidR="00C903C4" w:rsidRDefault="00C903C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0F28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5FE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A78C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C145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20F8"/>
    <w:rsid w:val="00B43A9B"/>
    <w:rsid w:val="00B531CA"/>
    <w:rsid w:val="00B54634"/>
    <w:rsid w:val="00B54D4A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3B8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903C4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75329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6FAC"/>
    <w:rsid w:val="00F72E64"/>
    <w:rsid w:val="00F74BC2"/>
    <w:rsid w:val="00F959C3"/>
    <w:rsid w:val="00FA6781"/>
    <w:rsid w:val="00FA6C54"/>
    <w:rsid w:val="00FA6F5D"/>
    <w:rsid w:val="00FB4A7B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2</cp:revision>
  <cp:lastPrinted>2022-07-08T03:57:00Z</cp:lastPrinted>
  <dcterms:created xsi:type="dcterms:W3CDTF">2023-05-22T10:47:00Z</dcterms:created>
  <dcterms:modified xsi:type="dcterms:W3CDTF">2023-05-22T10:47:00Z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1684752309</vt:lpwstr>
  </property>
</Properties>
</file>