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6224A5F3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6D847A55">
                <wp:simplePos x="0" y="0"/>
                <wp:positionH relativeFrom="column">
                  <wp:posOffset>5245100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P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pt;margin-top:.5pt;width:114pt;height:30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" fillcolor="white [3212]">
                <v:textbox>
                  <w:txbxContent>
                    <w:p w14:paraId="261012B2" w14:textId="19CC3C20" w:rsidR="00202CA1" w:rsidRP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0E55F529">
                <wp:simplePos x="0" y="0"/>
                <wp:positionH relativeFrom="column">
                  <wp:posOffset>6743700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Pr="00202CA1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1pt;margin-top:.5pt;width:114pt;height:30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UGKQIAAEsEAAAOAAAAZHJzL2Uyb0RvYy54bWysVNtu2zAMfR+wfxD0vtjJkiY14hRdug4D&#10;ugvQ7QNkWbaFSaImKbGzrx8lu2m6vQ17EUSRPuQ5JL29GbQiR+G8BFPS+SynRBgOtTRtSb9/u3+z&#10;oc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" fillcolor="#d8d8d8 [2732]">
                <v:textbox>
                  <w:txbxContent>
                    <w:p w14:paraId="7FF4860B" w14:textId="487C0665" w:rsidR="00603288" w:rsidRPr="00202CA1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12AAD720">
                <wp:simplePos x="0" y="0"/>
                <wp:positionH relativeFrom="column">
                  <wp:posOffset>8248650</wp:posOffset>
                </wp:positionH>
                <wp:positionV relativeFrom="paragraph">
                  <wp:posOffset>6350</wp:posOffset>
                </wp:positionV>
                <wp:extent cx="1447800" cy="386715"/>
                <wp:effectExtent l="0" t="0" r="1905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Pr="0087233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5pt;margin-top:.5pt;width:114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" fillcolor="#ffd966 [1943]">
                <v:textbox>
                  <w:txbxContent>
                    <w:p w14:paraId="675A7E65" w14:textId="5F331244" w:rsidR="00904F03" w:rsidRPr="0087233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F0155E">
        <w:rPr>
          <w:rFonts w:ascii="Arial" w:hAnsi="Arial" w:cs="Arial"/>
          <w:b/>
          <w:color w:val="0000FF"/>
          <w:sz w:val="40"/>
          <w:u w:val="single"/>
        </w:rPr>
        <w:t>bis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1512"/>
        <w:gridCol w:w="705"/>
        <w:gridCol w:w="956"/>
        <w:gridCol w:w="1420"/>
        <w:gridCol w:w="1839"/>
        <w:gridCol w:w="956"/>
        <w:gridCol w:w="1511"/>
        <w:gridCol w:w="1420"/>
        <w:gridCol w:w="956"/>
        <w:gridCol w:w="562"/>
        <w:gridCol w:w="511"/>
        <w:gridCol w:w="479"/>
        <w:gridCol w:w="660"/>
        <w:gridCol w:w="577"/>
        <w:gridCol w:w="528"/>
      </w:tblGrid>
      <w:tr w:rsidR="00FC7AB0" w:rsidRPr="003E19AA" w14:paraId="545D4496" w14:textId="36531ECF" w:rsidTr="00D25B2E">
        <w:trPr>
          <w:trHeight w:val="283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1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9E1B09" w14:paraId="01425DFA" w14:textId="60A3E348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5243A7" w:rsidRPr="00AB3FF2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2ADC7468" w:rsidR="005243A7" w:rsidRPr="00AB3FF2" w:rsidRDefault="005243A7" w:rsidP="005243A7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5FA57054" w:rsidR="005243A7" w:rsidRPr="00924F30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MIMO (60)</w:t>
            </w:r>
          </w:p>
          <w:p w14:paraId="143806CC" w14:textId="1B6EA3C2" w:rsidR="005243A7" w:rsidRPr="005006D7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CD341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(120)</w:t>
            </w:r>
          </w:p>
          <w:p w14:paraId="3DC7C9F6" w14:textId="41AF6944" w:rsidR="002F469E" w:rsidRPr="00F61B4F" w:rsidRDefault="00AF3BE5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>AI/ML (60)</w:t>
            </w:r>
          </w:p>
          <w:p w14:paraId="31B8F0E6" w14:textId="77777777" w:rsidR="002F469E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highlight w:val="cyan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 xml:space="preserve">NR-NTN </w:t>
            </w:r>
            <w:r w:rsidR="002F469E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(</w:t>
            </w: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30</w:t>
            </w:r>
            <w:r w:rsidR="002F469E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)</w:t>
            </w:r>
          </w:p>
          <w:p w14:paraId="277D6536" w14:textId="3AEFC6D8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000000" w:themeColor="text1"/>
                <w:szCs w:val="20"/>
                <w:highlight w:val="cyan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IoT-NTN UL (15)</w:t>
            </w:r>
          </w:p>
          <w:p w14:paraId="44698B7D" w14:textId="16AE5731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IoT-NTN TDD (15)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2B199B9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5243A7" w:rsidRPr="003B560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FD34994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6FDCA813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1673804" w:rsidR="005243A7" w:rsidRPr="0008537D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2FF50CF" w14:textId="3E313912" w:rsidR="005243A7" w:rsidRPr="0062440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29410388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B593D" w14:textId="794A0F7C" w:rsidR="005243A7" w:rsidRPr="00AF09E9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A53299C" w14:textId="5253F0CF" w:rsidR="005243A7" w:rsidRPr="00943698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3E6FCB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E1B09" w14:paraId="1C06D042" w14:textId="77777777" w:rsidTr="00275091">
        <w:trPr>
          <w:trHeight w:val="15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5243A7" w:rsidRPr="008C121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  <w:p w14:paraId="4074FA19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(60)</w:t>
            </w:r>
          </w:p>
          <w:p w14:paraId="6ADFFBDB" w14:textId="7B1E7C1C" w:rsidR="005816AF" w:rsidRPr="00AF3BE5" w:rsidRDefault="005816AF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>MIMO</w:t>
            </w:r>
            <w:r w:rsidR="00FD44A6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magenta"/>
                <w:lang w:eastAsia="ja-JP"/>
              </w:rPr>
              <w:t xml:space="preserve"> (60)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753E6CF6" w:rsidR="005243A7" w:rsidRPr="007F1560" w:rsidRDefault="005243A7" w:rsidP="005243A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5243A7" w:rsidRPr="002A47BB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41910FFC" w:rsidR="005243A7" w:rsidRPr="00D30FAA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380782EC" w:rsidR="005243A7" w:rsidRPr="00D5016F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677BE900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5BA79" w14:textId="48791087" w:rsidR="005243A7" w:rsidRPr="00D51C73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70F8136" w14:textId="0B549F89" w:rsidR="005243A7" w:rsidRPr="000A507B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0AC038ED" w:rsidR="005243A7" w:rsidRPr="00DF04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AF52CB0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7F28CAB3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3E6FCB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F61B4F" w14:paraId="3D640BC6" w14:textId="77777777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5243A7" w:rsidRPr="00F0155E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(60)</w:t>
            </w:r>
          </w:p>
          <w:p w14:paraId="242A0465" w14:textId="182626B7" w:rsidR="005243A7" w:rsidRPr="00964BD9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5243A7" w:rsidRPr="005006D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(90)</w:t>
            </w:r>
          </w:p>
          <w:p w14:paraId="77494105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color w:val="FF0000"/>
                <w:szCs w:val="20"/>
              </w:rPr>
              <w:t>UE features (30)</w:t>
            </w:r>
          </w:p>
          <w:p w14:paraId="7AFE02EC" w14:textId="44BDF04D" w:rsidR="005816AF" w:rsidRPr="009E1B09" w:rsidRDefault="00F61B4F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 xml:space="preserve">LP-WUS </w:t>
            </w:r>
            <w:r w:rsidR="009E1B09" w:rsidRPr="00F61B4F">
              <w:rPr>
                <w:rFonts w:ascii="Arial Narrow" w:eastAsia="游明朝" w:hAnsi="Arial Narrow" w:cs="Arial" w:hint="eastAsia"/>
                <w:color w:val="000000" w:themeColor="text1"/>
                <w:szCs w:val="20"/>
                <w:highlight w:val="cyan"/>
                <w:lang w:eastAsia="ja-JP"/>
              </w:rPr>
              <w:t>(30)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6016FA49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MIMO (90)</w:t>
            </w:r>
          </w:p>
          <w:p w14:paraId="3FF02A24" w14:textId="2733BC3B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Mobility (30)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5243A7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501FA891" w14:textId="77777777" w:rsidR="00275091" w:rsidRDefault="00275091" w:rsidP="00275091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NES (60)</w:t>
            </w:r>
          </w:p>
          <w:p w14:paraId="0F29C2B7" w14:textId="2AA4FA83" w:rsidR="00275091" w:rsidRPr="00F61B4F" w:rsidRDefault="00F61B4F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szCs w:val="20"/>
                <w:highlight w:val="magenta"/>
                <w:lang w:eastAsia="ja-JP"/>
              </w:rPr>
              <w:t>Broadcast (15)</w:t>
            </w:r>
          </w:p>
          <w:p w14:paraId="7B8D8D80" w14:textId="0B63F70E" w:rsidR="005243A7" w:rsidRPr="00B76F0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E2071E">
              <w:rPr>
                <w:rFonts w:ascii="Arial Narrow" w:hAnsi="Arial Narrow" w:cs="Arial"/>
                <w:bCs/>
                <w:szCs w:val="20"/>
              </w:rPr>
              <w:t>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E2071E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B4E1C40" w:rsidR="005243A7" w:rsidRPr="00D5016F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A6C22A" w14:textId="1A147F2B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6DD4DC4E" w:rsidR="005243A7" w:rsidRPr="00D321EE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17A69CAA" w:rsidR="005243A7" w:rsidRPr="001A05DC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4B3D18AE" w:rsidR="005243A7" w:rsidRDefault="005243A7" w:rsidP="005243A7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3E6FCB" w14:paraId="2FFCF576" w14:textId="77777777" w:rsidTr="00D25B2E">
        <w:trPr>
          <w:trHeight w:val="283"/>
        </w:trPr>
        <w:tc>
          <w:tcPr>
            <w:tcW w:w="134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18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Default="003E6FCB" w:rsidP="003E6FC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61B4F" w14:paraId="6C73E70E" w14:textId="77777777" w:rsidTr="00D25B2E">
        <w:trPr>
          <w:trHeight w:val="1984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5243A7" w:rsidRPr="003E4C44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5243A7" w:rsidRDefault="005243A7" w:rsidP="005243A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5243A7" w:rsidRDefault="005243A7" w:rsidP="005243A7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1A24B5">
              <w:rPr>
                <w:rFonts w:ascii="Arial Narrow" w:hAnsi="Arial Narrow" w:cs="Arial"/>
                <w:szCs w:val="20"/>
              </w:rPr>
              <w:t>)</w:t>
            </w:r>
          </w:p>
          <w:p w14:paraId="47CA9E36" w14:textId="77777777" w:rsidR="00FD44A6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051845D3" w14:textId="159CDF69" w:rsidR="00AF3BE5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MCE (30)</w:t>
            </w:r>
          </w:p>
          <w:p w14:paraId="16ADE964" w14:textId="7CE6FE68" w:rsidR="009E1B09" w:rsidRPr="00F61B4F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Duplex (30)</w:t>
            </w:r>
          </w:p>
          <w:p w14:paraId="74A0BD2C" w14:textId="77777777" w:rsidR="00275091" w:rsidRDefault="00275091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Mobility (30)</w:t>
            </w:r>
          </w:p>
          <w:p w14:paraId="7B7567F2" w14:textId="55863AAB" w:rsidR="00275091" w:rsidRPr="00275091" w:rsidRDefault="00275091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highlight w:val="magenta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szCs w:val="20"/>
                <w:highlight w:val="magenta"/>
                <w:lang w:eastAsia="ja-JP"/>
              </w:rPr>
              <w:t>TEI (30)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(150)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3EE0BF52" w14:textId="582F0CFE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188CB2" w14:textId="40CB87C4" w:rsidR="005243A7" w:rsidRPr="007F1560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20123EB3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  <w:p w14:paraId="6AF65B3F" w14:textId="77777777" w:rsidR="005243A7" w:rsidRPr="00F61B4F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hAnsi="Arial Narrow" w:cs="Arial"/>
                <w:bCs/>
                <w:color w:val="FF0000"/>
                <w:szCs w:val="20"/>
              </w:rPr>
              <w:t>UE features (30)</w:t>
            </w:r>
          </w:p>
          <w:p w14:paraId="7BDA75AE" w14:textId="68E274D7" w:rsidR="00AF3BE5" w:rsidRPr="00F61B4F" w:rsidRDefault="00AF3BE5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FF0000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AI/ML (30)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8C96A38" w14:textId="5B243A9A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06E19F6E" w14:textId="17E8FBF7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8ECAAC" w14:textId="77777777" w:rsidR="005243A7" w:rsidRDefault="005243A7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455D1187" w14:textId="77777777" w:rsidR="00744B4B" w:rsidRPr="00F61B4F" w:rsidRDefault="00744B4B" w:rsidP="00744B4B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Duplex (60)</w:t>
            </w:r>
          </w:p>
          <w:p w14:paraId="052A3C1C" w14:textId="77777777" w:rsidR="005816AF" w:rsidRPr="00F61B4F" w:rsidRDefault="005816AF" w:rsidP="005243A7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000000" w:themeColor="text1"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MIMO</w:t>
            </w:r>
            <w:r w:rsidR="002F469E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 xml:space="preserve"> (</w:t>
            </w:r>
            <w:r w:rsidR="00AF3BE5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60</w:t>
            </w:r>
            <w:r w:rsidR="002F469E"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magenta"/>
                <w:lang w:eastAsia="ja-JP"/>
              </w:rPr>
              <w:t>)</w:t>
            </w:r>
          </w:p>
          <w:p w14:paraId="18AE0552" w14:textId="72B51E02" w:rsidR="009E1B09" w:rsidRPr="00AF3BE5" w:rsidRDefault="009E1B09" w:rsidP="005243A7">
            <w:pPr>
              <w:spacing w:after="120"/>
              <w:jc w:val="left"/>
              <w:rPr>
                <w:rFonts w:ascii="Arial Narrow" w:eastAsia="游明朝" w:hAnsi="Arial Narrow" w:cs="Arial"/>
                <w:b/>
                <w:szCs w:val="20"/>
                <w:lang w:eastAsia="ja-JP"/>
              </w:rPr>
            </w:pPr>
            <w:r w:rsidRPr="00F61B4F">
              <w:rPr>
                <w:rFonts w:ascii="Arial Narrow" w:eastAsia="游明朝" w:hAnsi="Arial Narrow" w:cs="Arial" w:hint="eastAsia"/>
                <w:bCs/>
                <w:color w:val="000000" w:themeColor="text1"/>
                <w:szCs w:val="20"/>
                <w:highlight w:val="cyan"/>
                <w:lang w:eastAsia="ja-JP"/>
              </w:rPr>
              <w:t>LP-WUS (30)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(45)</w:t>
            </w:r>
          </w:p>
          <w:p w14:paraId="670EE3C4" w14:textId="10B67FE3" w:rsidR="005243A7" w:rsidRPr="009764F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5243A7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4144D342" w14:textId="0E7946D2" w:rsidR="005243A7" w:rsidRPr="001A24B5" w:rsidRDefault="005243A7" w:rsidP="005243A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696AE3" w14:textId="5209B4B3" w:rsidR="005243A7" w:rsidRPr="00D51C73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4D1F" w14:textId="28BC11F5" w:rsidR="005243A7" w:rsidRPr="007A01D6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1F5F5E94" w:rsidR="005243A7" w:rsidRPr="001A05DC" w:rsidRDefault="005243A7" w:rsidP="005243A7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5243A7" w:rsidRDefault="005243A7" w:rsidP="005243A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E6FCB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C15CB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9C15CB" w:rsidRDefault="009C15CB" w:rsidP="009C15C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9C15CB" w:rsidRPr="003E4C44" w:rsidRDefault="009C15CB" w:rsidP="009C15C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9C15CB" w:rsidRPr="006F6BA2" w:rsidRDefault="009C15CB" w:rsidP="009C15CB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9C15CB" w:rsidRPr="000839D1" w:rsidRDefault="00B56591" w:rsidP="009C15CB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EA4661" w:rsidRPr="0019165C" w:rsidRDefault="00EA4661" w:rsidP="00EA4661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9C15CB" w:rsidRPr="00AB3DD3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9C15CB" w:rsidRPr="00EC5A70" w:rsidRDefault="00B56591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</w:t>
            </w:r>
            <w:r w:rsidR="009C15CB"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EA4661" w:rsidRPr="000839D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EA4661" w:rsidRDefault="00EA4661" w:rsidP="00EA466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9C15CB" w:rsidRPr="00B413CB" w:rsidRDefault="00EA4661" w:rsidP="00EA466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57F8FBD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7788E77B" w:rsidR="009C15CB" w:rsidRPr="00B413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9C15CB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9C15CB" w:rsidRPr="00CD39A7" w:rsidRDefault="009C15CB" w:rsidP="009C15CB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3A25B4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3A25B4" w:rsidRPr="00AE7395" w:rsidRDefault="003A25B4" w:rsidP="003A25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3A25B4" w:rsidRPr="00FB0FC7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3A25B4" w:rsidRPr="000A08F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3A25B4" w:rsidRPr="00A8386F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3AF132E7" w:rsidR="003A25B4" w:rsidRPr="00026FB0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20"/>
                <w:highlight w:val="cyan"/>
              </w:rPr>
              <w:t>45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CB9F7E2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65678153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4ED94064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  <w:p w14:paraId="7F88241A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24DDE93E" w14:textId="77777777" w:rsidR="003A25B4" w:rsidRPr="0019165C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52B7CEFF" w14:textId="752C6B26" w:rsidR="003A25B4" w:rsidRPr="00EA466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x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6D794EDA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9DC60D" w14:textId="5D34A093" w:rsidR="003A25B4" w:rsidRPr="004E48F2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45714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3A25B4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3A25B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3A25B4" w:rsidRPr="00AE7395" w:rsidRDefault="003A25B4" w:rsidP="003A25B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3A25B4" w:rsidRPr="003E4C44" w:rsidRDefault="003A25B4" w:rsidP="003A25B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37E318" w14:textId="5291DF86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4138FCD5" w14:textId="63EF38B0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14C9893E" w14:textId="6A9E3631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3A25B4" w:rsidRPr="009D2A4D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3A25B4" w:rsidRPr="000839D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3A25B4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3A25B4" w:rsidRPr="009C15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3A25B4" w:rsidRPr="000839D1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(e)RedCap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3A25B4" w:rsidRPr="000839D1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3A25B4" w:rsidRDefault="003A25B4" w:rsidP="003A25B4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3A25B4" w:rsidRPr="00A04EB8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12A1F7" w14:textId="72298E6E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Younsun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553DAD2F" w:rsidR="003A25B4" w:rsidRPr="00B413CB" w:rsidRDefault="003A25B4" w:rsidP="003A25B4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3A25B4" w:rsidRPr="00132259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45714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45714" w:rsidRPr="00132259" w:rsidRDefault="00D45714" w:rsidP="00D45714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45714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D4571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D45714" w:rsidRPr="00AE7395" w:rsidRDefault="00D45714" w:rsidP="00D4571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D45714" w:rsidRPr="003E4C44" w:rsidRDefault="00D45714" w:rsidP="00D4571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</w:t>
            </w:r>
            <w:r w:rsidR="00D4571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8FF7851" w14:textId="6A7EAE3D" w:rsidR="00D45714" w:rsidRPr="00890A52" w:rsidRDefault="003A25B4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718CB11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3316DB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6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0)</w:t>
            </w:r>
          </w:p>
          <w:p w14:paraId="1C009492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5D5063AD" w14:textId="77777777" w:rsidR="006E6831" w:rsidRPr="0019165C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700CDE5A" w14:textId="77777777" w:rsidR="006E6831" w:rsidRDefault="006E6831" w:rsidP="006E6831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38BB2239" w:rsidR="00D45714" w:rsidRPr="00AB3DD3" w:rsidRDefault="006E6831" w:rsidP="006E6831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77777777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</w:t>
            </w:r>
            <w:r w:rsidR="00D45714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120</w:t>
            </w:r>
            <w:r w:rsidR="00D45714">
              <w:rPr>
                <w:rFonts w:ascii="Arial Narrow" w:hAnsi="Arial Narrow" w:cs="Arial"/>
                <w:szCs w:val="20"/>
              </w:rPr>
              <w:t>)</w:t>
            </w:r>
          </w:p>
          <w:p w14:paraId="3EF70B94" w14:textId="7C82F6DD" w:rsidR="00B56591" w:rsidRPr="003B481D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26840F26" w14:textId="474E9D90" w:rsidR="00D45714" w:rsidRPr="00A8386F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D45714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</w:t>
            </w:r>
            <w:r w:rsidR="00D45714">
              <w:rPr>
                <w:rFonts w:ascii="Arial Narrow" w:hAnsi="Arial Narrow" w:cs="Arial"/>
                <w:szCs w:val="20"/>
              </w:rPr>
              <w:t xml:space="preserve"> (1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="00D45714">
              <w:rPr>
                <w:rFonts w:ascii="Arial Narrow" w:hAnsi="Arial Narrow" w:cs="Arial"/>
                <w:szCs w:val="20"/>
              </w:rPr>
              <w:t>0)</w:t>
            </w:r>
          </w:p>
          <w:p w14:paraId="3345EB3D" w14:textId="75748A78" w:rsidR="00B56591" w:rsidRPr="00B413CB" w:rsidRDefault="00B56591" w:rsidP="00D457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77777777" w:rsidR="003A25B4" w:rsidRDefault="003A25B4" w:rsidP="003A25B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(60)</w:t>
            </w:r>
          </w:p>
          <w:p w14:paraId="1C5E531C" w14:textId="5382A261" w:rsidR="00D45714" w:rsidRPr="00B413CB" w:rsidRDefault="003A25B4" w:rsidP="003A25B4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(90)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D08B90B" w:rsidR="00D45714" w:rsidRPr="00B36DBB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Younsun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D45714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D45714" w:rsidRPr="008A2C42" w:rsidRDefault="00D45714" w:rsidP="00D457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D45714" w:rsidRPr="00132259" w:rsidRDefault="00D45714" w:rsidP="00D45714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45714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45714" w:rsidRPr="00132259" w:rsidRDefault="00D45714" w:rsidP="00D4571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70B9A1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>MIMO might start before morning coffee break depending on progress on AI 1~5 and Mobility Enh</w:t>
            </w:r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BEF84E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(150)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6580" w14:textId="77777777" w:rsidR="00E43CCE" w:rsidRDefault="00E43CCE" w:rsidP="00F74BC2">
      <w:pPr>
        <w:spacing w:after="0" w:line="240" w:lineRule="auto"/>
      </w:pPr>
      <w:r>
        <w:separator/>
      </w:r>
    </w:p>
  </w:endnote>
  <w:endnote w:type="continuationSeparator" w:id="0">
    <w:p w14:paraId="75988ECB" w14:textId="77777777" w:rsidR="00E43CCE" w:rsidRDefault="00E43CCE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B6FF" w14:textId="77777777" w:rsidR="00E43CCE" w:rsidRDefault="00E43CCE" w:rsidP="00F74BC2">
      <w:pPr>
        <w:spacing w:after="0" w:line="240" w:lineRule="auto"/>
      </w:pPr>
      <w:r>
        <w:separator/>
      </w:r>
    </w:p>
  </w:footnote>
  <w:footnote w:type="continuationSeparator" w:id="0">
    <w:p w14:paraId="6CEE04DE" w14:textId="77777777" w:rsidR="00E43CCE" w:rsidRDefault="00E43CCE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1654">
    <w:abstractNumId w:val="4"/>
  </w:num>
  <w:num w:numId="2" w16cid:durableId="1645698938">
    <w:abstractNumId w:val="5"/>
  </w:num>
  <w:num w:numId="3" w16cid:durableId="1954363469">
    <w:abstractNumId w:val="2"/>
  </w:num>
  <w:num w:numId="4" w16cid:durableId="444883552">
    <w:abstractNumId w:val="3"/>
  </w:num>
  <w:num w:numId="5" w16cid:durableId="1982540548">
    <w:abstractNumId w:val="1"/>
  </w:num>
  <w:num w:numId="6" w16cid:durableId="121708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06652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2ECA"/>
    <w:rsid w:val="001F3C52"/>
    <w:rsid w:val="001F43DF"/>
    <w:rsid w:val="001F5C76"/>
    <w:rsid w:val="00200408"/>
    <w:rsid w:val="00201756"/>
    <w:rsid w:val="00202CA1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5201"/>
    <w:rsid w:val="00241CF5"/>
    <w:rsid w:val="0024213C"/>
    <w:rsid w:val="0024244D"/>
    <w:rsid w:val="0024364A"/>
    <w:rsid w:val="00245287"/>
    <w:rsid w:val="0024547D"/>
    <w:rsid w:val="0024797E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091"/>
    <w:rsid w:val="0027511A"/>
    <w:rsid w:val="002758D3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469E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746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16AF"/>
    <w:rsid w:val="00582519"/>
    <w:rsid w:val="0058262B"/>
    <w:rsid w:val="0058342C"/>
    <w:rsid w:val="00583FE0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61E6"/>
    <w:rsid w:val="00686AC6"/>
    <w:rsid w:val="006878D3"/>
    <w:rsid w:val="006879B3"/>
    <w:rsid w:val="006901A7"/>
    <w:rsid w:val="00694434"/>
    <w:rsid w:val="0069501B"/>
    <w:rsid w:val="006953A3"/>
    <w:rsid w:val="00697A14"/>
    <w:rsid w:val="006A02DB"/>
    <w:rsid w:val="006A0F5B"/>
    <w:rsid w:val="006A146E"/>
    <w:rsid w:val="006B0815"/>
    <w:rsid w:val="006B2604"/>
    <w:rsid w:val="006B2626"/>
    <w:rsid w:val="006B2A0F"/>
    <w:rsid w:val="006B2BB1"/>
    <w:rsid w:val="006B32D2"/>
    <w:rsid w:val="006B3530"/>
    <w:rsid w:val="006B42FE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3F03"/>
    <w:rsid w:val="006E4586"/>
    <w:rsid w:val="006E4AF4"/>
    <w:rsid w:val="006E6831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41340"/>
    <w:rsid w:val="00742D64"/>
    <w:rsid w:val="007442B0"/>
    <w:rsid w:val="0074484D"/>
    <w:rsid w:val="00744B4B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1D5C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4F30"/>
    <w:rsid w:val="00925741"/>
    <w:rsid w:val="00925BEA"/>
    <w:rsid w:val="009260BB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1B09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3BE5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36F3"/>
    <w:rsid w:val="00C2382C"/>
    <w:rsid w:val="00C23D53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67A0C"/>
    <w:rsid w:val="00C700DC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5B2E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3CCE"/>
    <w:rsid w:val="00E45090"/>
    <w:rsid w:val="00E4570D"/>
    <w:rsid w:val="00E50483"/>
    <w:rsid w:val="00E56C8F"/>
    <w:rsid w:val="00E612E8"/>
    <w:rsid w:val="00E6340C"/>
    <w:rsid w:val="00E71D7D"/>
    <w:rsid w:val="00E720C8"/>
    <w:rsid w:val="00E73404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18F9"/>
    <w:rsid w:val="00F61B4F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2078"/>
    <w:rsid w:val="00FC264A"/>
    <w:rsid w:val="00FC339C"/>
    <w:rsid w:val="00FC4CEA"/>
    <w:rsid w:val="00FC4D55"/>
    <w:rsid w:val="00FC670D"/>
    <w:rsid w:val="00FC671A"/>
    <w:rsid w:val="00FC7AB0"/>
    <w:rsid w:val="00FD44A6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Standar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Naoya Shibaike (芝池 尚哉)</cp:lastModifiedBy>
  <cp:revision>4</cp:revision>
  <cp:lastPrinted>2024-10-07T08:04:00Z</cp:lastPrinted>
  <dcterms:created xsi:type="dcterms:W3CDTF">2025-04-01T05:14:00Z</dcterms:created>
  <dcterms:modified xsi:type="dcterms:W3CDTF">2025-04-01T14:08:00Z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1553A05428316045E770FE5DAF1C371AA12C73DB413A8A065A989A2A5538B3483A2D5F18C196164AB68FF55F04EADB08F4E8A541890B158455A14206C2BF32B5</vt:lpwstr>
  </property>
</Properties>
</file>