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3260"/>
        <w:gridCol w:w="3135"/>
        <w:gridCol w:w="1208"/>
      </w:tblGrid>
      <w:tr w:rsidR="00F52C49" w14:paraId="26320513" w14:textId="0F1288D9" w:rsidTr="00F52C49">
        <w:tc>
          <w:tcPr>
            <w:tcW w:w="1413" w:type="dxa"/>
          </w:tcPr>
          <w:p w14:paraId="0D71E830" w14:textId="05DAB206" w:rsidR="00F52C49" w:rsidRPr="0076616C" w:rsidRDefault="00F52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16C">
              <w:rPr>
                <w:rFonts w:ascii="Arial" w:hAnsi="Arial" w:cs="Arial"/>
                <w:b/>
                <w:bCs/>
                <w:sz w:val="18"/>
                <w:szCs w:val="18"/>
              </w:rPr>
              <w:t>Tdoc</w:t>
            </w:r>
          </w:p>
        </w:tc>
        <w:tc>
          <w:tcPr>
            <w:tcW w:w="3260" w:type="dxa"/>
          </w:tcPr>
          <w:p w14:paraId="65E53BBF" w14:textId="2D53DA05" w:rsidR="00F52C49" w:rsidRPr="0076616C" w:rsidRDefault="00F52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616C">
              <w:rPr>
                <w:rFonts w:ascii="Arial" w:hAnsi="Arial" w:cs="Arial"/>
                <w:b/>
                <w:bCs/>
                <w:sz w:val="18"/>
                <w:szCs w:val="18"/>
              </w:rPr>
              <w:t>Questions and comments</w:t>
            </w:r>
          </w:p>
        </w:tc>
        <w:tc>
          <w:tcPr>
            <w:tcW w:w="3135" w:type="dxa"/>
          </w:tcPr>
          <w:p w14:paraId="657D41DF" w14:textId="10319718" w:rsidR="00F52C49" w:rsidRPr="0076616C" w:rsidRDefault="00F52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MCC comments</w:t>
            </w:r>
          </w:p>
        </w:tc>
        <w:tc>
          <w:tcPr>
            <w:tcW w:w="1208" w:type="dxa"/>
          </w:tcPr>
          <w:p w14:paraId="5518B5E3" w14:textId="161880F2" w:rsidR="00F52C49" w:rsidRDefault="00F52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Spec Impact</w:t>
            </w:r>
          </w:p>
        </w:tc>
      </w:tr>
      <w:tr w:rsidR="00F52C49" w14:paraId="2826B2CD" w14:textId="3161F12D" w:rsidTr="00F52C49">
        <w:tc>
          <w:tcPr>
            <w:tcW w:w="1413" w:type="dxa"/>
          </w:tcPr>
          <w:p w14:paraId="67F978F3" w14:textId="4D06E29F" w:rsidR="00F52C49" w:rsidRDefault="00F52C49" w:rsidP="0076616C">
            <w:r w:rsidRPr="009478A9">
              <w:t>R4-2117088</w:t>
            </w:r>
          </w:p>
        </w:tc>
        <w:tc>
          <w:tcPr>
            <w:tcW w:w="3260" w:type="dxa"/>
          </w:tcPr>
          <w:p w14:paraId="68A1F451" w14:textId="0C2956D9" w:rsidR="00F52C49" w:rsidRDefault="00F52C49" w:rsidP="0076616C">
            <w:r w:rsidRPr="00EB730A">
              <w:t xml:space="preserve">Is the work item code NR_UE_PC2_n34 correctly spelled on the work item code field? </w:t>
            </w:r>
          </w:p>
        </w:tc>
        <w:tc>
          <w:tcPr>
            <w:tcW w:w="3135" w:type="dxa"/>
          </w:tcPr>
          <w:p w14:paraId="4DF9437A" w14:textId="10EF1933" w:rsidR="00F52C49" w:rsidRPr="00EB730A" w:rsidRDefault="00F52C49" w:rsidP="0076616C">
            <w:r>
              <w:t xml:space="preserve">CMCC was already informed about the WI code on coversheet. </w:t>
            </w:r>
            <w:r w:rsidRPr="004B43DF">
              <w:t>The coversheet need to be revised.</w:t>
            </w:r>
          </w:p>
        </w:tc>
        <w:tc>
          <w:tcPr>
            <w:tcW w:w="1208" w:type="dxa"/>
          </w:tcPr>
          <w:p w14:paraId="156E0917" w14:textId="35318533" w:rsidR="00F52C49" w:rsidRDefault="007E7644" w:rsidP="0076616C">
            <w:r>
              <w:t>38.101-1</w:t>
            </w:r>
          </w:p>
        </w:tc>
      </w:tr>
      <w:tr w:rsidR="00F52C49" w14:paraId="6BB8D173" w14:textId="6027F980" w:rsidTr="00F52C49">
        <w:tc>
          <w:tcPr>
            <w:tcW w:w="1413" w:type="dxa"/>
          </w:tcPr>
          <w:p w14:paraId="6FA6211C" w14:textId="1C30C102" w:rsidR="00F52C49" w:rsidRDefault="00F52C49" w:rsidP="0076616C">
            <w:r w:rsidRPr="009478A9">
              <w:t>R4-2117090</w:t>
            </w:r>
          </w:p>
        </w:tc>
        <w:tc>
          <w:tcPr>
            <w:tcW w:w="3260" w:type="dxa"/>
          </w:tcPr>
          <w:p w14:paraId="535129AE" w14:textId="28F589CA" w:rsidR="00F52C49" w:rsidRDefault="00F52C49" w:rsidP="0076616C">
            <w:r w:rsidRPr="00EB730A">
              <w:t>What is the release? It reads 15 on the cover page but the Tdoc is reserved for Rel-15.</w:t>
            </w:r>
          </w:p>
        </w:tc>
        <w:tc>
          <w:tcPr>
            <w:tcW w:w="3135" w:type="dxa"/>
          </w:tcPr>
          <w:p w14:paraId="095C27EE" w14:textId="229AA271" w:rsidR="00F52C49" w:rsidRPr="00EB730A" w:rsidRDefault="00F52C49" w:rsidP="0076616C">
            <w:r>
              <w:t xml:space="preserve">On coversheet the release is “15” but it should be Rel-15. </w:t>
            </w:r>
            <w:r w:rsidR="005B72F7" w:rsidRPr="005B72F7">
              <w:t>The coversheet need to be revised</w:t>
            </w:r>
            <w:r w:rsidRPr="004B43DF">
              <w:t>.</w:t>
            </w:r>
          </w:p>
        </w:tc>
        <w:tc>
          <w:tcPr>
            <w:tcW w:w="1208" w:type="dxa"/>
          </w:tcPr>
          <w:p w14:paraId="789B7F82" w14:textId="47C01CFD" w:rsidR="00F52C49" w:rsidRDefault="007E7644" w:rsidP="0076616C">
            <w:r>
              <w:t>38.307</w:t>
            </w:r>
          </w:p>
        </w:tc>
      </w:tr>
      <w:tr w:rsidR="00F52C49" w14:paraId="773DBBF8" w14:textId="6D7F9C0D" w:rsidTr="00F52C49">
        <w:tc>
          <w:tcPr>
            <w:tcW w:w="1413" w:type="dxa"/>
          </w:tcPr>
          <w:p w14:paraId="2C480F6E" w14:textId="15693C00" w:rsidR="00F52C49" w:rsidRDefault="00F52C49" w:rsidP="0076616C">
            <w:r w:rsidRPr="009478A9">
              <w:t>R4-2117091</w:t>
            </w:r>
          </w:p>
        </w:tc>
        <w:tc>
          <w:tcPr>
            <w:tcW w:w="3260" w:type="dxa"/>
          </w:tcPr>
          <w:p w14:paraId="6384C31B" w14:textId="6EB3E4BE" w:rsidR="00F52C49" w:rsidRDefault="00F52C49" w:rsidP="0076616C">
            <w:r w:rsidRPr="00EB730A">
              <w:t>What is the release? It reads 16 on the cover page but the Tdoc is reserved for Rel-16.</w:t>
            </w:r>
          </w:p>
        </w:tc>
        <w:tc>
          <w:tcPr>
            <w:tcW w:w="3135" w:type="dxa"/>
          </w:tcPr>
          <w:p w14:paraId="2F761C29" w14:textId="4250D99E" w:rsidR="00F52C49" w:rsidRPr="00EB730A" w:rsidRDefault="00F52C49" w:rsidP="0076616C">
            <w:r w:rsidRPr="008A04D8">
              <w:t>On coversheet the release is “1</w:t>
            </w:r>
            <w:r>
              <w:t>6</w:t>
            </w:r>
            <w:r w:rsidRPr="008A04D8">
              <w:t>” but it should be Re</w:t>
            </w:r>
            <w:r>
              <w:t>l</w:t>
            </w:r>
            <w:r w:rsidRPr="008A04D8">
              <w:t>-1</w:t>
            </w:r>
            <w:r>
              <w:t xml:space="preserve">6. </w:t>
            </w:r>
            <w:r w:rsidR="005B72F7" w:rsidRPr="005B72F7">
              <w:t>The coversheet need to be revised</w:t>
            </w:r>
          </w:p>
        </w:tc>
        <w:tc>
          <w:tcPr>
            <w:tcW w:w="1208" w:type="dxa"/>
          </w:tcPr>
          <w:p w14:paraId="53927ED1" w14:textId="7D09EEE2" w:rsidR="00F52C49" w:rsidRPr="008A04D8" w:rsidRDefault="002512BE" w:rsidP="0076616C">
            <w:r>
              <w:t>38.307</w:t>
            </w:r>
          </w:p>
        </w:tc>
      </w:tr>
      <w:tr w:rsidR="00F52C49" w14:paraId="0CE9A8E4" w14:textId="7DB7DE2D" w:rsidTr="00F52C49">
        <w:tc>
          <w:tcPr>
            <w:tcW w:w="1413" w:type="dxa"/>
          </w:tcPr>
          <w:p w14:paraId="16611F25" w14:textId="012F906A" w:rsidR="00F52C49" w:rsidRDefault="00F52C49" w:rsidP="0076616C">
            <w:r w:rsidRPr="009478A9">
              <w:t>R4-2117092</w:t>
            </w:r>
          </w:p>
        </w:tc>
        <w:tc>
          <w:tcPr>
            <w:tcW w:w="3260" w:type="dxa"/>
          </w:tcPr>
          <w:p w14:paraId="26F48045" w14:textId="065B4F7A" w:rsidR="00F52C49" w:rsidRDefault="00F52C49" w:rsidP="0076616C">
            <w:r w:rsidRPr="00EB730A">
              <w:t>What is the release? It reads 17 on the cover page but the Tdoc is reserved for Rel-17.</w:t>
            </w:r>
          </w:p>
        </w:tc>
        <w:tc>
          <w:tcPr>
            <w:tcW w:w="3135" w:type="dxa"/>
          </w:tcPr>
          <w:p w14:paraId="58C1AB8E" w14:textId="2D65ACF9" w:rsidR="00F52C49" w:rsidRPr="00EB730A" w:rsidRDefault="00F52C49" w:rsidP="0076616C">
            <w:r w:rsidRPr="008A04D8">
              <w:t>On coversheet the release is “1</w:t>
            </w:r>
            <w:r>
              <w:t>7</w:t>
            </w:r>
            <w:r w:rsidRPr="008A04D8">
              <w:t>” but it should be Re</w:t>
            </w:r>
            <w:r>
              <w:t>l</w:t>
            </w:r>
            <w:r w:rsidRPr="008A04D8">
              <w:t>-1</w:t>
            </w:r>
            <w:r>
              <w:t xml:space="preserve">7. </w:t>
            </w:r>
            <w:r w:rsidR="005B72F7" w:rsidRPr="005B72F7">
              <w:t>The coversheet need to be revised</w:t>
            </w:r>
          </w:p>
        </w:tc>
        <w:tc>
          <w:tcPr>
            <w:tcW w:w="1208" w:type="dxa"/>
          </w:tcPr>
          <w:p w14:paraId="11D363E1" w14:textId="7E96450E" w:rsidR="00F52C49" w:rsidRPr="008A04D8" w:rsidRDefault="002512BE" w:rsidP="0076616C">
            <w:r>
              <w:t>38.307</w:t>
            </w:r>
          </w:p>
        </w:tc>
      </w:tr>
      <w:tr w:rsidR="00F52C49" w14:paraId="77456A95" w14:textId="10F15C77" w:rsidTr="00F52C49">
        <w:tc>
          <w:tcPr>
            <w:tcW w:w="1413" w:type="dxa"/>
          </w:tcPr>
          <w:p w14:paraId="7B00F3CA" w14:textId="18C3DFC4" w:rsidR="00F52C49" w:rsidRDefault="00F52C49" w:rsidP="0076616C">
            <w:r w:rsidRPr="009478A9">
              <w:t>R4-2117099</w:t>
            </w:r>
          </w:p>
        </w:tc>
        <w:tc>
          <w:tcPr>
            <w:tcW w:w="3260" w:type="dxa"/>
          </w:tcPr>
          <w:p w14:paraId="6E9578BA" w14:textId="7804B7EF" w:rsidR="00F52C49" w:rsidRDefault="00F52C49" w:rsidP="0076616C">
            <w:r w:rsidRPr="00EB730A">
              <w:t>What is the impacted specification? It reads TS38.101-1 on the cover page but the Tdoc is reserved for 38.101-1.</w:t>
            </w:r>
          </w:p>
        </w:tc>
        <w:tc>
          <w:tcPr>
            <w:tcW w:w="3135" w:type="dxa"/>
          </w:tcPr>
          <w:p w14:paraId="02AE573C" w14:textId="5FE34477" w:rsidR="00F52C49" w:rsidRPr="00EB730A" w:rsidRDefault="00F52C49" w:rsidP="0076616C">
            <w:r>
              <w:t xml:space="preserve">On coversheet the impacted specification si TS38.101-1 but it should be 38.101-1. </w:t>
            </w:r>
            <w:r w:rsidR="00CF14BE" w:rsidRPr="00CF14BE">
              <w:t>The coversheet need to be revised</w:t>
            </w:r>
          </w:p>
        </w:tc>
        <w:tc>
          <w:tcPr>
            <w:tcW w:w="1208" w:type="dxa"/>
          </w:tcPr>
          <w:p w14:paraId="1674EEA4" w14:textId="24692A60" w:rsidR="00F52C49" w:rsidRDefault="002512BE" w:rsidP="0076616C">
            <w:r>
              <w:t>38.101-1</w:t>
            </w:r>
          </w:p>
        </w:tc>
      </w:tr>
      <w:tr w:rsidR="00F52C49" w14:paraId="1A1F688B" w14:textId="47AD0AB6" w:rsidTr="00F52C49">
        <w:tc>
          <w:tcPr>
            <w:tcW w:w="1413" w:type="dxa"/>
          </w:tcPr>
          <w:p w14:paraId="3D16CF70" w14:textId="2D6C30F5" w:rsidR="00F52C49" w:rsidRDefault="00F52C49" w:rsidP="0076616C">
            <w:r w:rsidRPr="009478A9">
              <w:t>R4-2117102</w:t>
            </w:r>
          </w:p>
        </w:tc>
        <w:tc>
          <w:tcPr>
            <w:tcW w:w="3260" w:type="dxa"/>
          </w:tcPr>
          <w:p w14:paraId="2F20D886" w14:textId="68114A00" w:rsidR="00F52C49" w:rsidRDefault="00F52C49" w:rsidP="0076616C">
            <w:r w:rsidRPr="00EB730A">
              <w:t>What is the impacted specification? It reads TS38.101-1 on the cover page but the Tdoc is reserved for 38.101-1.</w:t>
            </w:r>
          </w:p>
        </w:tc>
        <w:tc>
          <w:tcPr>
            <w:tcW w:w="3135" w:type="dxa"/>
          </w:tcPr>
          <w:p w14:paraId="1D0293CB" w14:textId="15DAB2C6" w:rsidR="00F52C49" w:rsidRPr="00EB730A" w:rsidRDefault="00F52C49" w:rsidP="0076616C">
            <w:r w:rsidRPr="008A04D8">
              <w:t>On coversheet the impacted specification si TS38.101-1 but it should be 38.101-1</w:t>
            </w:r>
            <w:r>
              <w:t xml:space="preserve">. </w:t>
            </w:r>
            <w:r w:rsidR="00CF14BE" w:rsidRPr="00CF14BE">
              <w:t>The coversheet need to be revised</w:t>
            </w:r>
          </w:p>
        </w:tc>
        <w:tc>
          <w:tcPr>
            <w:tcW w:w="1208" w:type="dxa"/>
          </w:tcPr>
          <w:p w14:paraId="5480C494" w14:textId="20EE6663" w:rsidR="00F52C49" w:rsidRPr="008A04D8" w:rsidRDefault="002512BE" w:rsidP="0076616C">
            <w:r>
              <w:t>38.101-1</w:t>
            </w:r>
          </w:p>
        </w:tc>
      </w:tr>
      <w:tr w:rsidR="00F52C49" w14:paraId="758D99AB" w14:textId="6096647B" w:rsidTr="00F52C49">
        <w:tc>
          <w:tcPr>
            <w:tcW w:w="1413" w:type="dxa"/>
          </w:tcPr>
          <w:p w14:paraId="41FA6A7F" w14:textId="2A9EE250" w:rsidR="00F52C49" w:rsidRDefault="00F52C49" w:rsidP="0076616C">
            <w:r w:rsidRPr="009478A9">
              <w:t>R4-2117108</w:t>
            </w:r>
          </w:p>
        </w:tc>
        <w:tc>
          <w:tcPr>
            <w:tcW w:w="3260" w:type="dxa"/>
          </w:tcPr>
          <w:p w14:paraId="3ED46759" w14:textId="7A50DDB4" w:rsidR="00F52C49" w:rsidRDefault="00F52C49" w:rsidP="0076616C">
            <w:r w:rsidRPr="00EB730A">
              <w:t>What is the CR number? It reads 0001 on the cover page but the Tdoc is reserved for CR number 0002.</w:t>
            </w:r>
          </w:p>
        </w:tc>
        <w:tc>
          <w:tcPr>
            <w:tcW w:w="3135" w:type="dxa"/>
          </w:tcPr>
          <w:p w14:paraId="3A23AD42" w14:textId="5AE21F1F" w:rsidR="00F52C49" w:rsidRPr="00EB730A" w:rsidRDefault="00F52C49" w:rsidP="0076616C">
            <w:r>
              <w:t xml:space="preserve">The CR on coversheet is 0001 but it should be 0002. </w:t>
            </w:r>
            <w:r w:rsidR="00CF14BE" w:rsidRPr="00CF14BE">
              <w:t>The coversheet need to be revised</w:t>
            </w:r>
            <w:r w:rsidR="00CF14BE">
              <w:t>.</w:t>
            </w:r>
          </w:p>
        </w:tc>
        <w:tc>
          <w:tcPr>
            <w:tcW w:w="1208" w:type="dxa"/>
          </w:tcPr>
          <w:p w14:paraId="0499ACA3" w14:textId="66827B68" w:rsidR="00F52C49" w:rsidRDefault="00F83E8F" w:rsidP="0076616C">
            <w:r>
              <w:t>37.880</w:t>
            </w:r>
          </w:p>
        </w:tc>
      </w:tr>
      <w:tr w:rsidR="00F52C49" w14:paraId="19C47280" w14:textId="7EFF55CF" w:rsidTr="00F52C49">
        <w:tc>
          <w:tcPr>
            <w:tcW w:w="1413" w:type="dxa"/>
          </w:tcPr>
          <w:p w14:paraId="0E36C5FE" w14:textId="2C5CD4D8" w:rsidR="00F52C49" w:rsidRDefault="00F52C49" w:rsidP="0076616C">
            <w:r w:rsidRPr="009478A9">
              <w:t>R4-2117552</w:t>
            </w:r>
          </w:p>
        </w:tc>
        <w:tc>
          <w:tcPr>
            <w:tcW w:w="3260" w:type="dxa"/>
          </w:tcPr>
          <w:p w14:paraId="665659EB" w14:textId="0B563E53" w:rsidR="00F52C49" w:rsidRDefault="00F52C49" w:rsidP="0076616C">
            <w:r w:rsidRPr="00EB730A">
              <w:t>What is the release? It reads Rel-16 on the cover page but the Tdoc is reserved for Rel-17.</w:t>
            </w:r>
          </w:p>
        </w:tc>
        <w:tc>
          <w:tcPr>
            <w:tcW w:w="3135" w:type="dxa"/>
          </w:tcPr>
          <w:p w14:paraId="6571E715" w14:textId="44558ECB" w:rsidR="00F52C49" w:rsidRPr="00EB730A" w:rsidRDefault="00F52C49" w:rsidP="0076616C">
            <w:r>
              <w:t>The release in coversheet is Rel-16 but the tdoc and CR number was reserved for Rel-17. This CR should be withdrawn and this should be a draftCR for Release 16</w:t>
            </w:r>
            <w:r w:rsidRPr="00CF3795">
              <w:t>.</w:t>
            </w:r>
          </w:p>
        </w:tc>
        <w:tc>
          <w:tcPr>
            <w:tcW w:w="1208" w:type="dxa"/>
          </w:tcPr>
          <w:p w14:paraId="248BE26F" w14:textId="2088D4C3" w:rsidR="00F52C49" w:rsidRDefault="00F83E8F" w:rsidP="0076616C">
            <w:r>
              <w:t>38.307</w:t>
            </w:r>
          </w:p>
        </w:tc>
      </w:tr>
      <w:tr w:rsidR="00F52C49" w14:paraId="2A42CBE9" w14:textId="418E6CA6" w:rsidTr="00F52C49">
        <w:tc>
          <w:tcPr>
            <w:tcW w:w="1413" w:type="dxa"/>
          </w:tcPr>
          <w:p w14:paraId="20696215" w14:textId="005E2007" w:rsidR="00F52C49" w:rsidRDefault="00F52C49" w:rsidP="0076616C">
            <w:r w:rsidRPr="009478A9">
              <w:t>R4-2117552</w:t>
            </w:r>
          </w:p>
        </w:tc>
        <w:tc>
          <w:tcPr>
            <w:tcW w:w="3260" w:type="dxa"/>
          </w:tcPr>
          <w:p w14:paraId="05E48158" w14:textId="06A1BA6A" w:rsidR="00F52C49" w:rsidRDefault="00F52C49" w:rsidP="0076616C">
            <w:r w:rsidRPr="00EB730A">
              <w:t>What is the current version? It reads 16.8.0 on the cover page but the Tdoc is reserved for version 17.3.0.</w:t>
            </w:r>
          </w:p>
        </w:tc>
        <w:tc>
          <w:tcPr>
            <w:tcW w:w="3135" w:type="dxa"/>
          </w:tcPr>
          <w:p w14:paraId="2BE06917" w14:textId="33BA7576" w:rsidR="00F52C49" w:rsidRPr="00EB730A" w:rsidRDefault="00F52C49" w:rsidP="0076616C">
            <w:r>
              <w:t xml:space="preserve">The tdoc and CR number is reserved for Rel-17 (17.3.0) but the coversheet is for Rel-16 (16.8.0). </w:t>
            </w:r>
            <w:r w:rsidRPr="00CF3795">
              <w:t>This CR should be withdrawn and this should be a draftCR for Release 16.</w:t>
            </w:r>
          </w:p>
        </w:tc>
        <w:tc>
          <w:tcPr>
            <w:tcW w:w="1208" w:type="dxa"/>
          </w:tcPr>
          <w:p w14:paraId="0FEAE3A4" w14:textId="1CFE9C88" w:rsidR="00F52C49" w:rsidRDefault="00F83E8F" w:rsidP="0076616C">
            <w:r>
              <w:t>38.307</w:t>
            </w:r>
          </w:p>
        </w:tc>
      </w:tr>
      <w:tr w:rsidR="00F52C49" w14:paraId="3E65FCDA" w14:textId="23EE903E" w:rsidTr="00F52C49">
        <w:tc>
          <w:tcPr>
            <w:tcW w:w="1413" w:type="dxa"/>
          </w:tcPr>
          <w:p w14:paraId="5F95734C" w14:textId="35FF5531" w:rsidR="00F52C49" w:rsidRDefault="00F52C49" w:rsidP="0076616C">
            <w:r w:rsidRPr="009478A9">
              <w:t>R4-2117552</w:t>
            </w:r>
          </w:p>
        </w:tc>
        <w:tc>
          <w:tcPr>
            <w:tcW w:w="3260" w:type="dxa"/>
          </w:tcPr>
          <w:p w14:paraId="037519A8" w14:textId="05793A32" w:rsidR="00F52C49" w:rsidRDefault="00F52C49" w:rsidP="0076616C">
            <w:r w:rsidRPr="00EB730A">
              <w:t>What is the CR number? It reads &lt;CR#&gt; on the cover page but the Tdoc is reserved for CR number 0081.</w:t>
            </w:r>
          </w:p>
        </w:tc>
        <w:tc>
          <w:tcPr>
            <w:tcW w:w="3135" w:type="dxa"/>
          </w:tcPr>
          <w:p w14:paraId="083833B8" w14:textId="2813CA1B" w:rsidR="00F52C49" w:rsidRPr="00EB730A" w:rsidRDefault="00F52C49" w:rsidP="0076616C">
            <w:r w:rsidRPr="004B43DF">
              <w:t>The CR number is 0</w:t>
            </w:r>
            <w:r>
              <w:t>081</w:t>
            </w:r>
            <w:r w:rsidRPr="004B43DF">
              <w:t xml:space="preserve"> but on coversheet it is &lt;CR#&gt;</w:t>
            </w:r>
            <w:r>
              <w:t xml:space="preserve">. Since the CR number was allocated for Rel-17 and this is for Rel-16. </w:t>
            </w:r>
            <w:r w:rsidRPr="00CF3795">
              <w:t>This CR should be withdrawn and this should be a draftCR for Release 16.</w:t>
            </w:r>
          </w:p>
        </w:tc>
        <w:tc>
          <w:tcPr>
            <w:tcW w:w="1208" w:type="dxa"/>
          </w:tcPr>
          <w:p w14:paraId="122059C4" w14:textId="0088079E" w:rsidR="00F52C49" w:rsidRPr="004B43DF" w:rsidRDefault="00F83E8F" w:rsidP="0076616C">
            <w:r>
              <w:t>38.307</w:t>
            </w:r>
          </w:p>
        </w:tc>
      </w:tr>
      <w:tr w:rsidR="00F52C49" w14:paraId="6B554B02" w14:textId="3D8BF196" w:rsidTr="00F52C49">
        <w:tc>
          <w:tcPr>
            <w:tcW w:w="1413" w:type="dxa"/>
          </w:tcPr>
          <w:p w14:paraId="69A20139" w14:textId="1F74142E" w:rsidR="00F52C49" w:rsidRDefault="00F52C49" w:rsidP="0076616C">
            <w:r w:rsidRPr="009478A9">
              <w:t>R4-2117857</w:t>
            </w:r>
          </w:p>
        </w:tc>
        <w:tc>
          <w:tcPr>
            <w:tcW w:w="3260" w:type="dxa"/>
          </w:tcPr>
          <w:p w14:paraId="0715D33C" w14:textId="16BA40CC" w:rsidR="00F52C49" w:rsidRDefault="00F52C49" w:rsidP="0076616C">
            <w:r w:rsidRPr="00EB730A">
              <w:t>What is the CR number? It reads (nothing) on the cover page but the Tdoc is reserved for CR number 0943.</w:t>
            </w:r>
          </w:p>
        </w:tc>
        <w:tc>
          <w:tcPr>
            <w:tcW w:w="3135" w:type="dxa"/>
          </w:tcPr>
          <w:p w14:paraId="0F0641DB" w14:textId="77381835" w:rsidR="00F52C49" w:rsidRPr="00EB730A" w:rsidRDefault="00F52C49" w:rsidP="0076616C">
            <w:r>
              <w:t xml:space="preserve">MediaTek was informed that the coversheet is missing CR number 0943 and have revision marks. </w:t>
            </w:r>
            <w:r w:rsidR="00CF14BE" w:rsidRPr="00CF14BE">
              <w:t>The coversheet need to be revised</w:t>
            </w:r>
          </w:p>
        </w:tc>
        <w:tc>
          <w:tcPr>
            <w:tcW w:w="1208" w:type="dxa"/>
          </w:tcPr>
          <w:p w14:paraId="3CBFD15F" w14:textId="2B9367B8" w:rsidR="00F52C49" w:rsidRDefault="00090042" w:rsidP="0076616C">
            <w:r>
              <w:t>38.101-1</w:t>
            </w:r>
          </w:p>
        </w:tc>
      </w:tr>
      <w:tr w:rsidR="00F52C49" w14:paraId="5DC010F2" w14:textId="64874F12" w:rsidTr="00F52C49">
        <w:tc>
          <w:tcPr>
            <w:tcW w:w="1413" w:type="dxa"/>
          </w:tcPr>
          <w:p w14:paraId="422B7DFE" w14:textId="4336EAF3" w:rsidR="00F52C49" w:rsidRDefault="00F52C49" w:rsidP="0076616C">
            <w:r w:rsidRPr="009478A9">
              <w:lastRenderedPageBreak/>
              <w:t>R4-2117987</w:t>
            </w:r>
          </w:p>
        </w:tc>
        <w:tc>
          <w:tcPr>
            <w:tcW w:w="3260" w:type="dxa"/>
          </w:tcPr>
          <w:p w14:paraId="198D5344" w14:textId="0254812B" w:rsidR="00F52C49" w:rsidRDefault="00F52C49" w:rsidP="0076616C">
            <w:r w:rsidRPr="00EB730A">
              <w:t xml:space="preserve">Is the work item code NR_bands_R17_BWs-Core correctly spelled on the work item code field? </w:t>
            </w:r>
          </w:p>
        </w:tc>
        <w:tc>
          <w:tcPr>
            <w:tcW w:w="3135" w:type="dxa"/>
          </w:tcPr>
          <w:p w14:paraId="1E1508CD" w14:textId="0C6F3D70" w:rsidR="00F52C49" w:rsidRPr="00EB730A" w:rsidRDefault="00F52C49" w:rsidP="0076616C">
            <w:r>
              <w:t xml:space="preserve">The WID on the coversheet is </w:t>
            </w:r>
            <w:r w:rsidRPr="00F436E5">
              <w:t>NR_bands_R17_BW</w:t>
            </w:r>
            <w:r w:rsidRPr="00F436E5">
              <w:rPr>
                <w:color w:val="FF0000"/>
                <w:highlight w:val="yellow"/>
              </w:rPr>
              <w:t>s -</w:t>
            </w:r>
            <w:r w:rsidRPr="00F436E5">
              <w:t>Core</w:t>
            </w:r>
            <w:r>
              <w:t xml:space="preserve">.The WID should be </w:t>
            </w:r>
            <w:r w:rsidRPr="00EA3D26">
              <w:t>NR_bands_R17_BWs-Core</w:t>
            </w:r>
            <w:r>
              <w:t xml:space="preserve">. </w:t>
            </w:r>
            <w:r w:rsidRPr="00EA3D26">
              <w:t>The coversheet need to be revisesd.</w:t>
            </w:r>
          </w:p>
        </w:tc>
        <w:tc>
          <w:tcPr>
            <w:tcW w:w="1208" w:type="dxa"/>
          </w:tcPr>
          <w:p w14:paraId="35F1467F" w14:textId="7A11EAE2" w:rsidR="00F52C49" w:rsidRDefault="00573881" w:rsidP="0076616C">
            <w:r>
              <w:t>38.101-1</w:t>
            </w:r>
          </w:p>
        </w:tc>
      </w:tr>
      <w:tr w:rsidR="00F52C49" w14:paraId="1087831D" w14:textId="5FAC03C2" w:rsidTr="00F52C49">
        <w:tc>
          <w:tcPr>
            <w:tcW w:w="1413" w:type="dxa"/>
          </w:tcPr>
          <w:p w14:paraId="2C570B6D" w14:textId="2CE035A2" w:rsidR="00F52C49" w:rsidRDefault="00F52C49" w:rsidP="0076616C">
            <w:r w:rsidRPr="009478A9">
              <w:t>R4-2118686</w:t>
            </w:r>
          </w:p>
        </w:tc>
        <w:tc>
          <w:tcPr>
            <w:tcW w:w="3260" w:type="dxa"/>
          </w:tcPr>
          <w:p w14:paraId="225E2393" w14:textId="7EEC04CA" w:rsidR="00F52C49" w:rsidRDefault="00F52C49" w:rsidP="0076616C">
            <w:r w:rsidRPr="00EB730A">
              <w:t xml:space="preserve">Is the work item code NR_47GHz_band-Perf correctly spelled on the work item code field? </w:t>
            </w:r>
          </w:p>
        </w:tc>
        <w:tc>
          <w:tcPr>
            <w:tcW w:w="3135" w:type="dxa"/>
          </w:tcPr>
          <w:p w14:paraId="51C528D2" w14:textId="1BAC48BD" w:rsidR="00F52C49" w:rsidRPr="00EB730A" w:rsidRDefault="00F52C49" w:rsidP="0076616C">
            <w:r w:rsidRPr="008A04D8">
              <w:t>The CR coversheet WID is NR_47GHz_</w:t>
            </w:r>
            <w:r w:rsidRPr="008A04D8">
              <w:rPr>
                <w:color w:val="FF0000"/>
                <w:highlight w:val="yellow"/>
              </w:rPr>
              <w:t>B</w:t>
            </w:r>
            <w:r w:rsidRPr="008A04D8">
              <w:t>and-Perf but the correct WID is NR_47GHz_</w:t>
            </w:r>
            <w:r w:rsidRPr="008A04D8">
              <w:rPr>
                <w:color w:val="FF0000"/>
                <w:highlight w:val="yellow"/>
              </w:rPr>
              <w:t>b</w:t>
            </w:r>
            <w:r w:rsidRPr="008A04D8">
              <w:t>and-Perf</w:t>
            </w:r>
            <w:r>
              <w:t xml:space="preserve">. </w:t>
            </w:r>
            <w:r w:rsidRPr="004B43DF">
              <w:t>The coversheet need to be revisesd.</w:t>
            </w:r>
          </w:p>
        </w:tc>
        <w:tc>
          <w:tcPr>
            <w:tcW w:w="1208" w:type="dxa"/>
          </w:tcPr>
          <w:p w14:paraId="6518FFF1" w14:textId="5EB042E8" w:rsidR="00F52C49" w:rsidRPr="008A04D8" w:rsidRDefault="00124706" w:rsidP="0076616C">
            <w:r>
              <w:t>38.101-4</w:t>
            </w:r>
          </w:p>
        </w:tc>
      </w:tr>
      <w:tr w:rsidR="00F52C49" w14:paraId="58CD4BA1" w14:textId="4D9A7B0F" w:rsidTr="00F52C49">
        <w:tc>
          <w:tcPr>
            <w:tcW w:w="1413" w:type="dxa"/>
          </w:tcPr>
          <w:p w14:paraId="39BDB8AA" w14:textId="30765B06" w:rsidR="00F52C49" w:rsidRDefault="00F52C49" w:rsidP="0076616C">
            <w:r w:rsidRPr="009478A9">
              <w:t>R4-2118687</w:t>
            </w:r>
          </w:p>
        </w:tc>
        <w:tc>
          <w:tcPr>
            <w:tcW w:w="3260" w:type="dxa"/>
          </w:tcPr>
          <w:p w14:paraId="3E623663" w14:textId="3F80C61A" w:rsidR="00F52C49" w:rsidRDefault="00F52C49" w:rsidP="0076616C">
            <w:r w:rsidRPr="00EB730A">
              <w:t xml:space="preserve">Is the work item code NR_FR2_FWA_Bn259-Perf correctly spelled on the work item code field? </w:t>
            </w:r>
          </w:p>
        </w:tc>
        <w:tc>
          <w:tcPr>
            <w:tcW w:w="3135" w:type="dxa"/>
          </w:tcPr>
          <w:p w14:paraId="5C3ADE93" w14:textId="2B3AC676" w:rsidR="00F52C49" w:rsidRPr="00EB730A" w:rsidRDefault="00F52C49" w:rsidP="0076616C">
            <w:r>
              <w:t xml:space="preserve">The CR coversheet WID is NR_FR2_FWA_Bn259 but it was reserved with WID </w:t>
            </w:r>
            <w:r w:rsidRPr="008A04D8">
              <w:t>NR_FR2_FWA_Bn259</w:t>
            </w:r>
            <w:r w:rsidRPr="008A04D8">
              <w:rPr>
                <w:color w:val="FF0000"/>
                <w:highlight w:val="yellow"/>
              </w:rPr>
              <w:t>-Perf</w:t>
            </w:r>
            <w:r w:rsidRPr="004B43DF">
              <w:t>. The coversheet or the WID in Tdoclist need to be revised.</w:t>
            </w:r>
          </w:p>
        </w:tc>
        <w:tc>
          <w:tcPr>
            <w:tcW w:w="1208" w:type="dxa"/>
          </w:tcPr>
          <w:p w14:paraId="3A6FBF39" w14:textId="51B92C8A" w:rsidR="00F52C49" w:rsidRDefault="00124706" w:rsidP="0076616C">
            <w:r>
              <w:t>38.101-4</w:t>
            </w:r>
          </w:p>
        </w:tc>
      </w:tr>
      <w:tr w:rsidR="00F52C49" w14:paraId="54FEB06E" w14:textId="4CC20C83" w:rsidTr="00F52C49">
        <w:tc>
          <w:tcPr>
            <w:tcW w:w="1413" w:type="dxa"/>
          </w:tcPr>
          <w:p w14:paraId="601D9ABE" w14:textId="478EC07C" w:rsidR="00F52C49" w:rsidRDefault="00F52C49" w:rsidP="0076616C">
            <w:r w:rsidRPr="009478A9">
              <w:t>R4-2119530</w:t>
            </w:r>
          </w:p>
        </w:tc>
        <w:tc>
          <w:tcPr>
            <w:tcW w:w="3260" w:type="dxa"/>
          </w:tcPr>
          <w:p w14:paraId="6AC6502D" w14:textId="4A3CA2A5" w:rsidR="00F52C49" w:rsidRDefault="00F52C49" w:rsidP="0076616C">
            <w:r w:rsidRPr="00EB730A">
              <w:t xml:space="preserve">Is the work item code NR_bands_UL_MIMO_PC3_R17 correctly spelled on the work item code field? </w:t>
            </w:r>
          </w:p>
        </w:tc>
        <w:tc>
          <w:tcPr>
            <w:tcW w:w="3135" w:type="dxa"/>
          </w:tcPr>
          <w:p w14:paraId="79824FE2" w14:textId="795F3AB5" w:rsidR="00F52C49" w:rsidRPr="00EB730A" w:rsidRDefault="00F52C49" w:rsidP="0076616C">
            <w:r>
              <w:t xml:space="preserve">The coversheet has WID as </w:t>
            </w:r>
            <w:r w:rsidRPr="0076616C">
              <w:t>NR_bands_UL_MIMO_PC3_R17</w:t>
            </w:r>
            <w:r>
              <w:t xml:space="preserve">-Core but it was reserved as </w:t>
            </w:r>
            <w:r w:rsidRPr="0076616C">
              <w:t>NR_bands_UL_MIMO_PC3_R17</w:t>
            </w:r>
            <w:r>
              <w:t>. I updated the tdoclist to be in alignment with CR (</w:t>
            </w:r>
            <w:r w:rsidRPr="0076616C">
              <w:t>NR_bands_UL_MIMO_PC3_R17-Core</w:t>
            </w:r>
            <w:r>
              <w:t>)</w:t>
            </w:r>
          </w:p>
        </w:tc>
        <w:tc>
          <w:tcPr>
            <w:tcW w:w="1208" w:type="dxa"/>
          </w:tcPr>
          <w:p w14:paraId="4B66CD77" w14:textId="3A33ABDC" w:rsidR="00F52C49" w:rsidRDefault="00E673F5" w:rsidP="0076616C">
            <w:r>
              <w:t>38.101-1</w:t>
            </w:r>
          </w:p>
        </w:tc>
      </w:tr>
      <w:tr w:rsidR="00F52C49" w14:paraId="2B2CE4BC" w14:textId="5D5120C9" w:rsidTr="00F52C49">
        <w:tc>
          <w:tcPr>
            <w:tcW w:w="1413" w:type="dxa"/>
          </w:tcPr>
          <w:p w14:paraId="49C33CF5" w14:textId="4A7B1D94" w:rsidR="00F52C49" w:rsidRDefault="00F52C49" w:rsidP="0076616C">
            <w:r w:rsidRPr="009478A9">
              <w:t>R4-2119530</w:t>
            </w:r>
          </w:p>
        </w:tc>
        <w:tc>
          <w:tcPr>
            <w:tcW w:w="3260" w:type="dxa"/>
          </w:tcPr>
          <w:p w14:paraId="62066A67" w14:textId="13386D8F" w:rsidR="00F52C49" w:rsidRDefault="00F52C49" w:rsidP="0076616C">
            <w:r w:rsidRPr="00EB730A">
              <w:t>What is the CR number? It reads &lt;CR#&gt; on the cover page but the Tdoc is reserved for CR number 0978.</w:t>
            </w:r>
          </w:p>
        </w:tc>
        <w:tc>
          <w:tcPr>
            <w:tcW w:w="3135" w:type="dxa"/>
          </w:tcPr>
          <w:p w14:paraId="5444453B" w14:textId="09C53417" w:rsidR="00F52C49" w:rsidRPr="00EB730A" w:rsidRDefault="00F52C49" w:rsidP="0076616C">
            <w:r w:rsidRPr="0076616C">
              <w:t xml:space="preserve">The </w:t>
            </w:r>
            <w:r>
              <w:t xml:space="preserve">CR number is </w:t>
            </w:r>
            <w:r w:rsidRPr="0076616C">
              <w:t>0978 but</w:t>
            </w:r>
            <w:r>
              <w:t xml:space="preserve"> on coversheet it is &lt;CR#&gt; and coversheet need to be revised</w:t>
            </w:r>
          </w:p>
        </w:tc>
        <w:tc>
          <w:tcPr>
            <w:tcW w:w="1208" w:type="dxa"/>
          </w:tcPr>
          <w:p w14:paraId="0C63B45C" w14:textId="0C5B17D0" w:rsidR="00F52C49" w:rsidRPr="0076616C" w:rsidRDefault="00E673F5" w:rsidP="0076616C">
            <w:r>
              <w:t>38.101-1</w:t>
            </w:r>
          </w:p>
        </w:tc>
      </w:tr>
      <w:tr w:rsidR="00F52C49" w14:paraId="2D9948E8" w14:textId="6B46124F" w:rsidTr="00F52C49">
        <w:tc>
          <w:tcPr>
            <w:tcW w:w="1413" w:type="dxa"/>
          </w:tcPr>
          <w:p w14:paraId="744FC8AD" w14:textId="702A8A02" w:rsidR="00F52C49" w:rsidRDefault="00F52C49" w:rsidP="0076616C">
            <w:r w:rsidRPr="009478A9">
              <w:t>R4-2119530</w:t>
            </w:r>
          </w:p>
        </w:tc>
        <w:tc>
          <w:tcPr>
            <w:tcW w:w="3260" w:type="dxa"/>
          </w:tcPr>
          <w:p w14:paraId="33D28085" w14:textId="76CFC3B7" w:rsidR="00F52C49" w:rsidRDefault="00F52C49" w:rsidP="0076616C">
            <w:r w:rsidRPr="00EB730A">
              <w:t>What is the revision number? It reads revision number &lt;Rev#&gt; on the cover page but the Tdoc is reserved for revision (nothing).</w:t>
            </w:r>
          </w:p>
        </w:tc>
        <w:tc>
          <w:tcPr>
            <w:tcW w:w="3135" w:type="dxa"/>
          </w:tcPr>
          <w:p w14:paraId="4192E876" w14:textId="231543A9" w:rsidR="00F52C49" w:rsidRPr="00EB730A" w:rsidRDefault="00F52C49" w:rsidP="0076616C">
            <w:r>
              <w:t>&lt;</w:t>
            </w:r>
            <w:r w:rsidRPr="0076616C">
              <w:t>Rev#</w:t>
            </w:r>
            <w:r>
              <w:t>&gt;</w:t>
            </w:r>
            <w:r w:rsidRPr="0076616C">
              <w:t xml:space="preserve"> still on coversheet</w:t>
            </w:r>
            <w:r>
              <w:t xml:space="preserve"> but should be removed and coversheet need to be revised</w:t>
            </w:r>
          </w:p>
        </w:tc>
        <w:tc>
          <w:tcPr>
            <w:tcW w:w="1208" w:type="dxa"/>
          </w:tcPr>
          <w:p w14:paraId="7A395EBA" w14:textId="49F57501" w:rsidR="00F52C49" w:rsidRDefault="00E673F5" w:rsidP="0076616C">
            <w:r>
              <w:t>38.101-1</w:t>
            </w:r>
          </w:p>
        </w:tc>
      </w:tr>
    </w:tbl>
    <w:p w14:paraId="08B421A7" w14:textId="77777777" w:rsidR="00D62F0A" w:rsidRDefault="00D62F0A"/>
    <w:sectPr w:rsidR="00D62F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326"/>
    <w:rsid w:val="00090042"/>
    <w:rsid w:val="00124706"/>
    <w:rsid w:val="002512BE"/>
    <w:rsid w:val="002F492F"/>
    <w:rsid w:val="004B43DF"/>
    <w:rsid w:val="00573881"/>
    <w:rsid w:val="005B72F7"/>
    <w:rsid w:val="0076616C"/>
    <w:rsid w:val="007E7644"/>
    <w:rsid w:val="008A04D8"/>
    <w:rsid w:val="00A1531F"/>
    <w:rsid w:val="00CF14BE"/>
    <w:rsid w:val="00CF3795"/>
    <w:rsid w:val="00D50326"/>
    <w:rsid w:val="00D62F0A"/>
    <w:rsid w:val="00E673F5"/>
    <w:rsid w:val="00EA3D26"/>
    <w:rsid w:val="00F436E5"/>
    <w:rsid w:val="00F52C49"/>
    <w:rsid w:val="00F8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92C17"/>
  <w15:chartTrackingRefBased/>
  <w15:docId w15:val="{607B795B-96CC-415D-AEE9-823CDA14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MCC</cp:lastModifiedBy>
  <cp:revision>16</cp:revision>
  <dcterms:created xsi:type="dcterms:W3CDTF">2021-10-25T08:51:00Z</dcterms:created>
  <dcterms:modified xsi:type="dcterms:W3CDTF">2021-10-25T10:17:00Z</dcterms:modified>
</cp:coreProperties>
</file>