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CP-233272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TEI17 for Packet Core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anyUeInd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TEI17, eV2XARC, 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6.2.15.3.1, 6.2.17.3.1, 6.4.2.12, 6.4.2.16, 6.4.2.17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anyUeInd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TEI17, eV2XARC, 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6.2.15.3.1, 6.2.17.3.1, 6.4.2.12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