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AD43B" w14:textId="0E0F7BBB" w:rsidR="001271FE" w:rsidRDefault="00F15722">
      <w:pPr>
        <w:pStyle w:val="Heading1"/>
        <w:ind w:left="432" w:hanging="432"/>
        <w:rPr>
          <w:rFonts w:eastAsia="等线" w:hint="eastAsia"/>
          <w:lang w:eastAsia="zh-CN"/>
        </w:rPr>
      </w:pPr>
      <w:r>
        <w:rPr>
          <w:rFonts w:eastAsia="等线" w:hint="eastAsia"/>
        </w:rPr>
        <w:t>Annex: Contact list</w:t>
      </w:r>
      <w:r w:rsidR="00C76CC7">
        <w:rPr>
          <w:rFonts w:eastAsia="等线" w:hint="eastAsia"/>
          <w:lang w:eastAsia="zh-CN"/>
        </w:rPr>
        <w:t xml:space="preserve"> (10.5.4.1)</w:t>
      </w:r>
    </w:p>
    <w:tbl>
      <w:tblPr>
        <w:tblStyle w:val="GridTable41"/>
        <w:tblW w:w="5000" w:type="pct"/>
        <w:tblLook w:val="04A0" w:firstRow="1" w:lastRow="0" w:firstColumn="1" w:lastColumn="0" w:noHBand="0" w:noVBand="1"/>
      </w:tblPr>
      <w:tblGrid>
        <w:gridCol w:w="2366"/>
        <w:gridCol w:w="2076"/>
        <w:gridCol w:w="3854"/>
      </w:tblGrid>
      <w:tr w:rsidR="009750B2" w14:paraId="6342676E" w14:textId="77777777" w:rsidTr="00365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6CFB2CD" w14:textId="77777777" w:rsidR="009750B2" w:rsidRDefault="009750B2" w:rsidP="0036503A">
            <w:pPr>
              <w:jc w:val="center"/>
              <w:rPr>
                <w:b w:val="0"/>
                <w:bCs w:val="0"/>
              </w:rPr>
            </w:pPr>
            <w:r>
              <w:rPr>
                <w:rFonts w:cstheme="minorBidi"/>
              </w:rPr>
              <w:t>Company</w:t>
            </w:r>
          </w:p>
        </w:tc>
        <w:tc>
          <w:tcPr>
            <w:tcW w:w="1251" w:type="pct"/>
          </w:tcPr>
          <w:p w14:paraId="290B3186" w14:textId="77777777" w:rsidR="009750B2" w:rsidRDefault="009750B2" w:rsidP="0036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zh-CN"/>
              </w:rPr>
            </w:pPr>
            <w:r>
              <w:rPr>
                <w:rFonts w:cstheme="minorBidi"/>
                <w:b w:val="0"/>
                <w:bCs w:val="0"/>
              </w:rPr>
              <w:t>First/Last name</w:t>
            </w:r>
          </w:p>
        </w:tc>
        <w:tc>
          <w:tcPr>
            <w:tcW w:w="2323" w:type="pct"/>
          </w:tcPr>
          <w:p w14:paraId="2D77AD5C" w14:textId="77777777" w:rsidR="009750B2" w:rsidRDefault="009750B2" w:rsidP="0036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rFonts w:cstheme="minorBidi"/>
                <w:b w:val="0"/>
                <w:bCs w:val="0"/>
              </w:rPr>
              <w:t>Email address</w:t>
            </w:r>
          </w:p>
        </w:tc>
      </w:tr>
      <w:tr w:rsidR="009750B2" w14:paraId="2C8DEFDA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586CBF8" w14:textId="5B4DEF36" w:rsidR="009750B2" w:rsidRDefault="009750B2" w:rsidP="00C76CC7">
            <w:pPr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251" w:type="pct"/>
          </w:tcPr>
          <w:p w14:paraId="31E7E88A" w14:textId="420F2D69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2323" w:type="pct"/>
          </w:tcPr>
          <w:p w14:paraId="6EA78B0A" w14:textId="030A6D49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9750B2" w14:paraId="4D2D83D0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C37435A" w14:textId="1371B391" w:rsidR="009750B2" w:rsidRDefault="009750B2" w:rsidP="00C76CC7">
            <w:pPr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251" w:type="pct"/>
          </w:tcPr>
          <w:p w14:paraId="4F1FC6A2" w14:textId="17BEF2B4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2323" w:type="pct"/>
          </w:tcPr>
          <w:p w14:paraId="1114271F" w14:textId="57DEC1D5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50B2" w14:paraId="073EBE72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6269B33" w14:textId="25689B99" w:rsidR="009750B2" w:rsidRDefault="009750B2" w:rsidP="00C76CC7">
            <w:pPr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251" w:type="pct"/>
          </w:tcPr>
          <w:p w14:paraId="721CEF28" w14:textId="5760534D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2323" w:type="pct"/>
          </w:tcPr>
          <w:p w14:paraId="5B0FC67E" w14:textId="0C0282CB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9750B2" w14:paraId="2DDAD385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1CD9C2" w14:textId="49E09F15" w:rsidR="009750B2" w:rsidRDefault="009750B2" w:rsidP="00C76CC7">
            <w:pPr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251" w:type="pct"/>
          </w:tcPr>
          <w:p w14:paraId="2C2F4C0A" w14:textId="0231C1B3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2323" w:type="pct"/>
          </w:tcPr>
          <w:p w14:paraId="5BB0EF57" w14:textId="39260244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9750B2" w14:paraId="0718B550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EF152E8" w14:textId="577C3174" w:rsidR="009750B2" w:rsidRDefault="009750B2" w:rsidP="00C76CC7">
            <w:pPr>
              <w:rPr>
                <w:rFonts w:eastAsiaTheme="minorEastAsia"/>
                <w:b w:val="0"/>
                <w:bCs w:val="0"/>
                <w:lang w:eastAsia="ja-JP"/>
              </w:rPr>
            </w:pPr>
          </w:p>
        </w:tc>
        <w:tc>
          <w:tcPr>
            <w:tcW w:w="1251" w:type="pct"/>
          </w:tcPr>
          <w:p w14:paraId="519B6A80" w14:textId="47EFD99D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2323" w:type="pct"/>
          </w:tcPr>
          <w:p w14:paraId="1D4BFC3F" w14:textId="4943C52B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9750B2" w14:paraId="40BF2F4E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9F068EC" w14:textId="3ABACD03" w:rsidR="009750B2" w:rsidRDefault="009750B2" w:rsidP="00C76CC7">
            <w:pPr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251" w:type="pct"/>
          </w:tcPr>
          <w:p w14:paraId="55C502CC" w14:textId="6206D233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2323" w:type="pct"/>
          </w:tcPr>
          <w:p w14:paraId="375486AB" w14:textId="52820BAD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50B2" w:rsidRPr="00155856" w14:paraId="0A377C69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186A45F" w14:textId="42520202" w:rsidR="009750B2" w:rsidRDefault="009750B2" w:rsidP="00C76CC7">
            <w:pPr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251" w:type="pct"/>
          </w:tcPr>
          <w:p w14:paraId="6D4E9472" w14:textId="6198E9E6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</w:p>
        </w:tc>
        <w:tc>
          <w:tcPr>
            <w:tcW w:w="2323" w:type="pct"/>
          </w:tcPr>
          <w:p w14:paraId="60FAA276" w14:textId="2B57C7CE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</w:p>
        </w:tc>
      </w:tr>
      <w:tr w:rsidR="009750B2" w14:paraId="184530E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AC7F12" w14:textId="5F23DE51" w:rsidR="009750B2" w:rsidRDefault="009750B2" w:rsidP="00C76CC7">
            <w:pPr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251" w:type="pct"/>
          </w:tcPr>
          <w:p w14:paraId="10CE06B0" w14:textId="58202202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2323" w:type="pct"/>
          </w:tcPr>
          <w:p w14:paraId="0C28E77C" w14:textId="6A6FA52A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</w:tr>
      <w:tr w:rsidR="009750B2" w14:paraId="2450D742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171D1E1" w14:textId="39E3806D" w:rsidR="009750B2" w:rsidRDefault="009750B2" w:rsidP="00C76CC7">
            <w:pPr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251" w:type="pct"/>
          </w:tcPr>
          <w:p w14:paraId="768D74E9" w14:textId="7AB9830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2323" w:type="pct"/>
          </w:tcPr>
          <w:p w14:paraId="2BCAF61F" w14:textId="7E14B039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fi-FI" w:eastAsia="zh-TW"/>
              </w:rPr>
            </w:pPr>
          </w:p>
        </w:tc>
      </w:tr>
      <w:tr w:rsidR="009750B2" w14:paraId="65A20A54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C5ECA34" w14:textId="5942FBDD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31211B1D" w14:textId="3058C9D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2323" w:type="pct"/>
          </w:tcPr>
          <w:p w14:paraId="2E53F31A" w14:textId="67C29EF3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9750B2" w:rsidRPr="00B5744B" w14:paraId="240E7DB8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4732936" w14:textId="5BAD2059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33844DFA" w14:textId="1EA283F5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05297F8A" w14:textId="79C53C2D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B5744B" w14:paraId="1A6B0D48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AF9B23E" w14:textId="14E86E8C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073BF01D" w14:textId="05D9F068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693AD44" w14:textId="1BBEE813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9750B2" w:rsidRPr="00B5744B" w14:paraId="608146DA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7E93523" w14:textId="0F385CE6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8A3C642" w14:textId="0ACA5555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4B644393" w14:textId="33E59D25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B5744B" w14:paraId="6AB83844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A87FAFA" w14:textId="6FBF299A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2DB4243C" w14:textId="2D5D4F7D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2DEDC59" w14:textId="00508DD2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B5744B" w14:paraId="30CEDDD2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853854F" w14:textId="7201CCCB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3DBACB04" w14:textId="46C44116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427AAC3" w14:textId="13ABF435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B5744B" w14:paraId="01C96CE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20992F" w14:textId="38A3FC9A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546DF5A0" w14:textId="768DCAA4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4AA3BEB" w14:textId="4A1A85DA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</w:p>
        </w:tc>
      </w:tr>
      <w:tr w:rsidR="009750B2" w:rsidRPr="00B5744B" w14:paraId="2F851FE2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762CAA8" w14:textId="05EA9EBE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4055D7D" w14:textId="564A92B2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2CE02F58" w14:textId="061E5FB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B5744B" w14:paraId="73BA9AD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124DD92" w14:textId="4D9D5CA5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E54F3EC" w14:textId="5530D662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C1E5BF5" w14:textId="14D89DF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B5744B" w14:paraId="0B2EC237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8D25BCE" w14:textId="0D8F9232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918CEDF" w14:textId="4E3620A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7C4FD1A" w14:textId="28F8072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B5744B" w14:paraId="20157CD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BDD5D72" w14:textId="43E03DFE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6DEF330" w14:textId="01480B25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FF7CA37" w14:textId="57E82E6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B5744B" w14:paraId="54A7D8E0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250CA" w14:textId="66371EBD" w:rsidR="009750B2" w:rsidRDefault="009750B2" w:rsidP="00C76CC7">
            <w:pPr>
              <w:rPr>
                <w:b w:val="0"/>
                <w:bCs w:val="0"/>
                <w:lang w:val="sv-SE"/>
              </w:rPr>
            </w:pPr>
          </w:p>
        </w:tc>
        <w:tc>
          <w:tcPr>
            <w:tcW w:w="1251" w:type="pct"/>
          </w:tcPr>
          <w:p w14:paraId="4038313F" w14:textId="0CB711EB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2323" w:type="pct"/>
          </w:tcPr>
          <w:p w14:paraId="7BA06DF9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B5744B" w14:paraId="649CEE3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637E71C" w14:textId="632A0D91" w:rsidR="009750B2" w:rsidRDefault="009750B2" w:rsidP="00C76CC7">
            <w:pPr>
              <w:rPr>
                <w:b w:val="0"/>
                <w:bCs w:val="0"/>
                <w:lang w:val="sv-SE"/>
              </w:rPr>
            </w:pPr>
          </w:p>
        </w:tc>
        <w:tc>
          <w:tcPr>
            <w:tcW w:w="1251" w:type="pct"/>
          </w:tcPr>
          <w:p w14:paraId="69A9FFED" w14:textId="6CE68931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2323" w:type="pct"/>
          </w:tcPr>
          <w:p w14:paraId="39CC105F" w14:textId="6BA3259B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155856" w14:paraId="0558A9AA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BAEC9" w14:textId="675974BD" w:rsidR="009750B2" w:rsidRDefault="009750B2" w:rsidP="00C76CC7">
            <w:pPr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251" w:type="pct"/>
          </w:tcPr>
          <w:p w14:paraId="051D4A10" w14:textId="3567BA0E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4FAEF0CC" w14:textId="5F575BC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9750B2" w:rsidRPr="008761B0" w14:paraId="5549CEFB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5719349" w14:textId="2DB95082" w:rsidR="009750B2" w:rsidRDefault="009750B2" w:rsidP="00C76CC7">
            <w:pPr>
              <w:rPr>
                <w:rFonts w:eastAsia="PMingLiU"/>
                <w:b w:val="0"/>
                <w:bCs w:val="0"/>
                <w:lang w:val="sv-SE" w:eastAsia="zh-TW"/>
              </w:rPr>
            </w:pPr>
          </w:p>
        </w:tc>
        <w:tc>
          <w:tcPr>
            <w:tcW w:w="1251" w:type="pct"/>
          </w:tcPr>
          <w:p w14:paraId="73947473" w14:textId="54AA8B92" w:rsidR="009750B2" w:rsidRPr="00170DD5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eastAsia="zh-TW"/>
              </w:rPr>
            </w:pPr>
          </w:p>
        </w:tc>
        <w:tc>
          <w:tcPr>
            <w:tcW w:w="2323" w:type="pct"/>
          </w:tcPr>
          <w:p w14:paraId="562E9CFF" w14:textId="6DE065B4" w:rsidR="009750B2" w:rsidRPr="00170DD5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eastAsia="zh-TW"/>
              </w:rPr>
            </w:pPr>
          </w:p>
        </w:tc>
      </w:tr>
      <w:tr w:rsidR="009750B2" w:rsidRPr="00155856" w14:paraId="0DCC1072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96660D" w14:textId="147CC23C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23D5C5A9" w14:textId="26EE0684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B0C9C11" w14:textId="3952575B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9750B2" w:rsidRPr="00B5744B" w14:paraId="167CF538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89F97D7" w14:textId="32502DDE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4D90F64F" w14:textId="18E8B40E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4D46216B" w14:textId="113427D4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9750B2" w:rsidRPr="00B5744B" w14:paraId="119FED18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2D815AC" w14:textId="47A3671D" w:rsidR="009750B2" w:rsidRDefault="009750B2" w:rsidP="00C76CC7">
            <w:pPr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251" w:type="pct"/>
          </w:tcPr>
          <w:p w14:paraId="72F3B459" w14:textId="142E19E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5199BACB" w14:textId="48FC5AA4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9750B2" w:rsidRPr="00B5744B" w14:paraId="48D021F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F57620C" w14:textId="6901C0BF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79E98BB8" w14:textId="38C141B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5941B52B" w14:textId="62B79AFA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B5744B" w14:paraId="0F4367F0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B3D76B" w14:textId="6362C9E0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555C2A24" w14:textId="20727E44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4BC99419" w14:textId="034C47FE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9750B2" w:rsidRPr="00155856" w14:paraId="3D334921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7F72866" w14:textId="798200B3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3291CA9D" w14:textId="4E0D910A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4023EC76" w14:textId="5FE778AE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9750B2" w:rsidRPr="00155856" w14:paraId="2805DC51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893DCB" w14:textId="4E8FA438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73148789" w14:textId="41CC1D5F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5A07718" w14:textId="0B61CB9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B5744B" w14:paraId="5C289361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3E1C800" w14:textId="3344FF6F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07C260CD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2284CFE7" w14:textId="779BE8F5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55856" w14:paraId="0F7549F6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BAACE80" w14:textId="7908642C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02C0CB50" w14:textId="43CF0BE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9446220" w14:textId="790805AF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55856" w14:paraId="526FF5C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1A30ECD" w14:textId="181D2AD9" w:rsidR="009750B2" w:rsidRDefault="009750B2" w:rsidP="00C76CC7">
            <w:pPr>
              <w:rPr>
                <w:rFonts w:eastAsia="PMingLiU"/>
                <w:b w:val="0"/>
                <w:bCs w:val="0"/>
                <w:lang w:val="sv-SE" w:eastAsia="zh-TW"/>
              </w:rPr>
            </w:pPr>
          </w:p>
        </w:tc>
        <w:tc>
          <w:tcPr>
            <w:tcW w:w="1251" w:type="pct"/>
          </w:tcPr>
          <w:p w14:paraId="077B9D4D" w14:textId="2DAE7076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</w:p>
        </w:tc>
        <w:tc>
          <w:tcPr>
            <w:tcW w:w="2323" w:type="pct"/>
          </w:tcPr>
          <w:p w14:paraId="2C4E49BF" w14:textId="51F7E238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</w:p>
        </w:tc>
      </w:tr>
      <w:tr w:rsidR="009750B2" w14:paraId="644D215A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C33F75C" w14:textId="7A15C99F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60A53CC4" w14:textId="7ECC2E36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E191BD2" w14:textId="3201815A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9750B2" w:rsidRPr="00B5744B" w14:paraId="15AF14C0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E056045" w14:textId="73140F1B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71A899DA" w14:textId="5430E6D3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1BB8A56D" w14:textId="30E4CA48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9750B2" w:rsidRPr="00155856" w14:paraId="065A7C72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8BBCE88" w14:textId="77C8B33F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57EF2DDE" w14:textId="50FC3D4E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0DBF7E3C" w14:textId="63947292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9750B2" w:rsidRPr="00B5744B" w14:paraId="1B46E54F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864E12D" w14:textId="467A138D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311F6B4B" w14:textId="0C8ADE2D" w:rsidR="00B5744B" w:rsidRDefault="00B5744B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1D63DDF6" w14:textId="699176E3" w:rsidR="00B5744B" w:rsidRDefault="00B5744B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B5744B" w14:paraId="435CA5F9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09D7D15B" w14:textId="6417AF29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5E642BD7" w14:textId="270774C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53DC3EA8" w14:textId="544CF2B2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9750B2" w:rsidRPr="00B5744B" w14:paraId="66546DD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4580D5C" w14:textId="5E1B031F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55B427E2" w14:textId="6B8811AD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4DE1B11C" w14:textId="7BA7B2EC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9750B2" w:rsidRPr="00155856" w14:paraId="378B0FBB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006B5CF" w14:textId="6AD471B2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2C79A4D6" w14:textId="1BE2E769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51B56907" w14:textId="4D539E0B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B5744B" w14:paraId="67D707DE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CE738C5" w14:textId="700276F9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45D93059" w14:textId="61CF7D3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5981E911" w14:textId="731AAF99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55856" w14:paraId="186F9378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F55AF8F" w14:textId="12570008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553CC79B" w14:textId="3D7A27D6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17C26A2A" w14:textId="299B14D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55856" w14:paraId="3B2B8EFF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791DA4" w14:textId="7399C77A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0B3F0139" w14:textId="2141C7C6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71328BD6" w14:textId="2EA8EABB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9750B2" w:rsidRPr="00155856" w14:paraId="71181334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119A907" w14:textId="78B61E1E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146D72E1" w14:textId="5A9A9E42" w:rsidR="0062230A" w:rsidRPr="00170DD5" w:rsidRDefault="0062230A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2323" w:type="pct"/>
          </w:tcPr>
          <w:p w14:paraId="1947C332" w14:textId="6D867746" w:rsidR="004D2BB2" w:rsidRPr="00B5744B" w:rsidRDefault="004D2B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9750B2" w:rsidRPr="00155856" w14:paraId="4EF8C92F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1F146049" w14:textId="20B04ADC" w:rsidR="009750B2" w:rsidRPr="008761B0" w:rsidRDefault="009750B2" w:rsidP="00C76CC7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6BBE880A" w14:textId="3FD9C6E6" w:rsidR="009750B2" w:rsidRPr="008761B0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0775D854" w14:textId="54E066EF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9750B2" w:rsidRPr="00170DD5" w14:paraId="4394F7DC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59A8B6A" w14:textId="4C742D72" w:rsidR="009750B2" w:rsidRPr="00F74BBF" w:rsidRDefault="009750B2" w:rsidP="00C76CC7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54E3367A" w14:textId="2634A394" w:rsidR="00170DD5" w:rsidRPr="004168D7" w:rsidRDefault="00170DD5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2323" w:type="pct"/>
          </w:tcPr>
          <w:p w14:paraId="2BADBF69" w14:textId="7FC143B4" w:rsidR="00170DD5" w:rsidRDefault="00170DD5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173459E6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4F58F29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B81E260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0D6457B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3575630B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43A8C63" w14:textId="77777777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25287387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1BE4D969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3356A401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3DF477D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77C63277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098AF7F2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4225BD31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564ED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3DDC053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D27FD1B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043F2510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0AF0B6B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655EDDA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9927FD6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51C0A77E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DDE90D5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7E670661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16CB09F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5395DC3E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57D9515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3DCCF7EF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B50533A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392CFC22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6E65D8B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2E9F965B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B57FA60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42BAA067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72F2040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25F4F60B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418FBFB7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5D984F96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D1743A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3764A0AC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2A74CAE4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23546BBC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CA86FDB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34D7CF45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6375212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146BCFA8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73227A0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A2701D0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57D567C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5CA55EDE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8B5D40D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7294DEDF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436FD6F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7832243C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70A1622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28FFCF60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8C3521D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</w:tbl>
    <w:p w14:paraId="73EC2EE3" w14:textId="77777777" w:rsidR="009750B2" w:rsidRPr="009750B2" w:rsidRDefault="009750B2">
      <w:pPr>
        <w:rPr>
          <w:rFonts w:eastAsiaTheme="minorEastAsia"/>
          <w:lang w:val="sv-SE" w:eastAsia="zh-CN"/>
        </w:rPr>
      </w:pPr>
    </w:p>
    <w:sectPr w:rsidR="009750B2" w:rsidRPr="00975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FEDAD" w14:textId="77777777" w:rsidR="002F1DB6" w:rsidRDefault="002F1DB6" w:rsidP="00190530">
      <w:r>
        <w:separator/>
      </w:r>
    </w:p>
  </w:endnote>
  <w:endnote w:type="continuationSeparator" w:id="0">
    <w:p w14:paraId="66C7D85C" w14:textId="77777777" w:rsidR="002F1DB6" w:rsidRDefault="002F1DB6" w:rsidP="00190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38A98" w14:textId="77777777" w:rsidR="002F1DB6" w:rsidRDefault="002F1DB6" w:rsidP="00190530">
      <w:r>
        <w:separator/>
      </w:r>
    </w:p>
  </w:footnote>
  <w:footnote w:type="continuationSeparator" w:id="0">
    <w:p w14:paraId="301F5D17" w14:textId="77777777" w:rsidR="002F1DB6" w:rsidRDefault="002F1DB6" w:rsidP="00190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12"/>
    <w:rsid w:val="000310B7"/>
    <w:rsid w:val="000D0515"/>
    <w:rsid w:val="000D5146"/>
    <w:rsid w:val="001271FE"/>
    <w:rsid w:val="001439B8"/>
    <w:rsid w:val="00170DD5"/>
    <w:rsid w:val="00190530"/>
    <w:rsid w:val="001F3EB7"/>
    <w:rsid w:val="0028775D"/>
    <w:rsid w:val="002A2C9A"/>
    <w:rsid w:val="002F1DB6"/>
    <w:rsid w:val="00305B3E"/>
    <w:rsid w:val="00320E23"/>
    <w:rsid w:val="0034554D"/>
    <w:rsid w:val="00374E5E"/>
    <w:rsid w:val="003808CF"/>
    <w:rsid w:val="0038600C"/>
    <w:rsid w:val="003A6648"/>
    <w:rsid w:val="003B7BD8"/>
    <w:rsid w:val="004168D7"/>
    <w:rsid w:val="004350E0"/>
    <w:rsid w:val="00496F1B"/>
    <w:rsid w:val="004A4DF9"/>
    <w:rsid w:val="004D2BB2"/>
    <w:rsid w:val="004D4EEC"/>
    <w:rsid w:val="004D7773"/>
    <w:rsid w:val="004E02EE"/>
    <w:rsid w:val="00515AFB"/>
    <w:rsid w:val="00555D03"/>
    <w:rsid w:val="0062230A"/>
    <w:rsid w:val="00632046"/>
    <w:rsid w:val="00672967"/>
    <w:rsid w:val="006D2AD0"/>
    <w:rsid w:val="006E4216"/>
    <w:rsid w:val="006F5412"/>
    <w:rsid w:val="00724B71"/>
    <w:rsid w:val="00725907"/>
    <w:rsid w:val="00771285"/>
    <w:rsid w:val="007C0BC6"/>
    <w:rsid w:val="007F6D72"/>
    <w:rsid w:val="00833141"/>
    <w:rsid w:val="00861BEE"/>
    <w:rsid w:val="008761B0"/>
    <w:rsid w:val="008A2E2F"/>
    <w:rsid w:val="008B5FF2"/>
    <w:rsid w:val="008C39CB"/>
    <w:rsid w:val="00940289"/>
    <w:rsid w:val="009739B9"/>
    <w:rsid w:val="009750B2"/>
    <w:rsid w:val="00981576"/>
    <w:rsid w:val="009D4B5B"/>
    <w:rsid w:val="00A01E19"/>
    <w:rsid w:val="00A53277"/>
    <w:rsid w:val="00B27827"/>
    <w:rsid w:val="00B4256D"/>
    <w:rsid w:val="00B5744B"/>
    <w:rsid w:val="00B91B04"/>
    <w:rsid w:val="00BE6EA8"/>
    <w:rsid w:val="00C061F4"/>
    <w:rsid w:val="00C320E1"/>
    <w:rsid w:val="00C62D34"/>
    <w:rsid w:val="00C76CC7"/>
    <w:rsid w:val="00CB0AB0"/>
    <w:rsid w:val="00CD2740"/>
    <w:rsid w:val="00D40679"/>
    <w:rsid w:val="00D6298A"/>
    <w:rsid w:val="00DE5DB6"/>
    <w:rsid w:val="00E540A6"/>
    <w:rsid w:val="00F15722"/>
    <w:rsid w:val="00F74BBF"/>
    <w:rsid w:val="00F955E6"/>
    <w:rsid w:val="00FD2CD6"/>
    <w:rsid w:val="4E262E6E"/>
    <w:rsid w:val="56FF8D48"/>
    <w:rsid w:val="5CD3A38D"/>
    <w:rsid w:val="674F6165"/>
    <w:rsid w:val="777F5435"/>
    <w:rsid w:val="77FF2A19"/>
    <w:rsid w:val="7DB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AA529"/>
  <w15:docId w15:val="{899794F4-4D2A-4559-ACC1-61D70C4F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eastAsia="Batang" w:hAnsi="Times" w:cs="Times New Roman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table" w:customStyle="1" w:styleId="41">
    <w:name w:val="网格表 41"/>
    <w:basedOn w:val="Table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4B5B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F955E6"/>
  </w:style>
  <w:style w:type="character" w:styleId="UnresolvedMention">
    <w:name w:val="Unresolved Mention"/>
    <w:basedOn w:val="DefaultParagraphFont"/>
    <w:uiPriority w:val="99"/>
    <w:semiHidden/>
    <w:unhideWhenUsed/>
    <w:rsid w:val="00E540A6"/>
    <w:rPr>
      <w:color w:val="605E5C"/>
      <w:shd w:val="clear" w:color="auto" w:fill="E1DFDD"/>
    </w:rPr>
  </w:style>
  <w:style w:type="paragraph" w:customStyle="1" w:styleId="3gpptxt">
    <w:name w:val="3gpp txt"/>
    <w:basedOn w:val="Normal"/>
    <w:link w:val="3gpptxt0"/>
    <w:qFormat/>
    <w:rsid w:val="009750B2"/>
    <w:pPr>
      <w:overflowPunct w:val="0"/>
      <w:autoSpaceDE w:val="0"/>
      <w:autoSpaceDN w:val="0"/>
      <w:adjustRightInd w:val="0"/>
      <w:spacing w:after="180" w:line="278" w:lineRule="auto"/>
      <w:textAlignment w:val="baseline"/>
    </w:pPr>
    <w:rPr>
      <w:rFonts w:ascii="Times New Roman" w:eastAsia="Times New Roman" w:hAnsi="Times New Roman"/>
      <w:szCs w:val="20"/>
      <w:lang w:eastAsia="ja-JP"/>
    </w:rPr>
  </w:style>
  <w:style w:type="character" w:customStyle="1" w:styleId="3gpptxt0">
    <w:name w:val="3gpp txt 字符"/>
    <w:basedOn w:val="DefaultParagraphFont"/>
    <w:link w:val="3gpptxt"/>
    <w:qFormat/>
    <w:rsid w:val="009750B2"/>
    <w:rPr>
      <w:rFonts w:ascii="Times New Roman" w:eastAsia="Times New Roman" w:hAnsi="Times New Roman" w:cs="Times New Roman"/>
      <w:lang w:eastAsia="ja-JP"/>
    </w:rPr>
  </w:style>
  <w:style w:type="table" w:customStyle="1" w:styleId="GridTable41">
    <w:name w:val="Grid Table 41"/>
    <w:basedOn w:val="TableNormal"/>
    <w:uiPriority w:val="49"/>
    <w:qFormat/>
    <w:rsid w:val="009750B2"/>
    <w:rPr>
      <w:lang w:val="en-US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223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401a4de2-ab59-434d-9ef0-920c43bf3060}" enabled="1" method="Privileged" siteId="{be0f980b-dd99-4b19-bd7b-bc71a09b026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Xiaodong Shen</cp:lastModifiedBy>
  <cp:revision>3</cp:revision>
  <dcterms:created xsi:type="dcterms:W3CDTF">2025-11-19T21:41:00Z</dcterms:created>
  <dcterms:modified xsi:type="dcterms:W3CDTF">2026-02-09T08:13:00Z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2052-11.8.2.12307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2025-10-13T17:10:20Z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7ad5140b-0527-42d6-9c8f-bcb722870936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ICV">
    <vt:lpwstr>7AB54F80FA014372B5488A1C18757601</vt:lpwstr>
  </property>
  <property fmtid="{D5CDD505-2E9C-101B-9397-08002B2CF9AE}" pid="12" name="GrammarlyDocumentId">
    <vt:lpwstr>bfb62d93-c85e-404d-adf6-83f074abf7e2</vt:lpwstr>
  </property>
</Properties>
</file>