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3B21" w14:textId="50AAC71A" w:rsidR="00785F1F" w:rsidRDefault="00785F1F" w:rsidP="00785F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1B05E9">
        <w:rPr>
          <w:b/>
          <w:noProof/>
          <w:sz w:val="24"/>
        </w:rPr>
        <w:t>4316</w:t>
      </w:r>
    </w:p>
    <w:p w14:paraId="2C7B4445" w14:textId="618803DD" w:rsidR="00785F1F" w:rsidRDefault="004A5F54" w:rsidP="00785F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785F1F"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85F1F" w:rsidRPr="00EF7E64">
        <w:rPr>
          <w:b/>
          <w:noProof/>
          <w:sz w:val="24"/>
          <w:vertAlign w:val="superscript"/>
        </w:rPr>
        <w:t>th</w:t>
      </w:r>
      <w:r w:rsidR="00785F1F"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785F1F" w:rsidRPr="00EF7E64">
        <w:rPr>
          <w:b/>
          <w:noProof/>
          <w:sz w:val="24"/>
          <w:vertAlign w:val="superscript"/>
        </w:rPr>
        <w:t>th</w:t>
      </w:r>
      <w:r w:rsidR="00785F1F"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85F1F" w:rsidRPr="00AA2FC6">
        <w:rPr>
          <w:b/>
          <w:noProof/>
          <w:sz w:val="24"/>
        </w:rPr>
        <w:t xml:space="preserve"> 2025</w:t>
      </w:r>
    </w:p>
    <w:p w14:paraId="0FF6D865" w14:textId="77777777" w:rsidR="00785F1F" w:rsidRPr="000F4E43" w:rsidRDefault="00785F1F" w:rsidP="00785F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AF887D" w14:textId="387EA560" w:rsidR="00912727" w:rsidRPr="00785F1F" w:rsidRDefault="00912727" w:rsidP="00912727">
      <w:pPr>
        <w:pStyle w:val="CRCoverPage"/>
        <w:tabs>
          <w:tab w:val="right" w:pos="9639"/>
        </w:tabs>
        <w:spacing w:after="0"/>
        <w:rPr>
          <w:bCs/>
          <w:i/>
          <w:noProof/>
          <w:sz w:val="22"/>
          <w:szCs w:val="22"/>
          <w:lang w:eastAsia="ko-KR"/>
        </w:rPr>
      </w:pPr>
      <w:r w:rsidRPr="00785F1F">
        <w:rPr>
          <w:bCs/>
          <w:noProof/>
          <w:sz w:val="22"/>
          <w:szCs w:val="22"/>
        </w:rPr>
        <w:t>3GPP TSG-CT WG</w:t>
      </w:r>
      <w:r w:rsidR="00663EA5" w:rsidRPr="00785F1F">
        <w:rPr>
          <w:rFonts w:hint="eastAsia"/>
          <w:bCs/>
          <w:noProof/>
          <w:sz w:val="22"/>
          <w:szCs w:val="22"/>
          <w:lang w:eastAsia="ko-KR"/>
        </w:rPr>
        <w:t>3</w:t>
      </w:r>
      <w:r w:rsidRPr="00785F1F">
        <w:rPr>
          <w:bCs/>
          <w:noProof/>
          <w:sz w:val="22"/>
          <w:szCs w:val="22"/>
        </w:rPr>
        <w:t xml:space="preserve"> Meeting #1</w:t>
      </w:r>
      <w:r w:rsidR="007C3982" w:rsidRPr="00785F1F">
        <w:rPr>
          <w:rFonts w:hint="eastAsia"/>
          <w:bCs/>
          <w:noProof/>
          <w:sz w:val="22"/>
          <w:szCs w:val="22"/>
          <w:lang w:eastAsia="ko-KR"/>
        </w:rPr>
        <w:t>42</w:t>
      </w:r>
      <w:r w:rsidRPr="00785F1F">
        <w:rPr>
          <w:bCs/>
          <w:i/>
          <w:noProof/>
          <w:sz w:val="22"/>
          <w:szCs w:val="22"/>
        </w:rPr>
        <w:tab/>
      </w:r>
      <w:r w:rsidRPr="00785F1F">
        <w:rPr>
          <w:bCs/>
          <w:noProof/>
          <w:sz w:val="22"/>
          <w:szCs w:val="22"/>
        </w:rPr>
        <w:t>C</w:t>
      </w:r>
      <w:r w:rsidR="00663EA5" w:rsidRPr="00785F1F">
        <w:rPr>
          <w:rFonts w:hint="eastAsia"/>
          <w:bCs/>
          <w:noProof/>
          <w:sz w:val="22"/>
          <w:szCs w:val="22"/>
          <w:lang w:eastAsia="ko-KR"/>
        </w:rPr>
        <w:t>3</w:t>
      </w:r>
      <w:r w:rsidRPr="00785F1F">
        <w:rPr>
          <w:bCs/>
          <w:noProof/>
          <w:sz w:val="22"/>
          <w:szCs w:val="22"/>
        </w:rPr>
        <w:t>-</w:t>
      </w:r>
      <w:r w:rsidR="00283AEE" w:rsidRPr="00785F1F">
        <w:rPr>
          <w:bCs/>
          <w:noProof/>
          <w:sz w:val="22"/>
          <w:szCs w:val="22"/>
        </w:rPr>
        <w:t>25</w:t>
      </w:r>
      <w:r w:rsidR="00B02A04" w:rsidRPr="00785F1F">
        <w:rPr>
          <w:rFonts w:hint="eastAsia"/>
          <w:bCs/>
          <w:noProof/>
          <w:sz w:val="22"/>
          <w:szCs w:val="22"/>
          <w:lang w:eastAsia="ko-KR"/>
        </w:rPr>
        <w:t>3539</w:t>
      </w:r>
    </w:p>
    <w:p w14:paraId="27AE4E0A" w14:textId="103659A3" w:rsidR="00874160" w:rsidRPr="00785F1F" w:rsidRDefault="00EF7E64" w:rsidP="00912727">
      <w:pPr>
        <w:pStyle w:val="CRCoverPage"/>
        <w:outlineLvl w:val="0"/>
        <w:rPr>
          <w:bCs/>
          <w:noProof/>
          <w:sz w:val="22"/>
          <w:szCs w:val="22"/>
        </w:rPr>
      </w:pPr>
      <w:r w:rsidRPr="00785F1F">
        <w:rPr>
          <w:bCs/>
          <w:noProof/>
          <w:sz w:val="22"/>
          <w:szCs w:val="22"/>
        </w:rPr>
        <w:t>Göteborg, Sweden; 25</w:t>
      </w:r>
      <w:r w:rsidRPr="00785F1F">
        <w:rPr>
          <w:bCs/>
          <w:noProof/>
          <w:sz w:val="22"/>
          <w:szCs w:val="22"/>
          <w:vertAlign w:val="superscript"/>
        </w:rPr>
        <w:t>th</w:t>
      </w:r>
      <w:r w:rsidRPr="00785F1F">
        <w:rPr>
          <w:bCs/>
          <w:noProof/>
          <w:sz w:val="22"/>
          <w:szCs w:val="22"/>
        </w:rPr>
        <w:t xml:space="preserve"> – 29</w:t>
      </w:r>
      <w:r w:rsidRPr="00785F1F">
        <w:rPr>
          <w:bCs/>
          <w:noProof/>
          <w:sz w:val="22"/>
          <w:szCs w:val="22"/>
          <w:vertAlign w:val="superscript"/>
        </w:rPr>
        <w:t>th</w:t>
      </w:r>
      <w:r w:rsidRPr="00785F1F">
        <w:rPr>
          <w:bCs/>
          <w:noProof/>
          <w:sz w:val="22"/>
          <w:szCs w:val="22"/>
        </w:rPr>
        <w:t xml:space="preserve"> August</w:t>
      </w:r>
      <w:r w:rsidR="00AA2FC6" w:rsidRPr="00785F1F">
        <w:rPr>
          <w:bCs/>
          <w:noProof/>
          <w:sz w:val="22"/>
          <w:szCs w:val="22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3D371A54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F11D6C" w:rsidRPr="00F11D6C">
        <w:rPr>
          <w:lang w:eastAsia="ko-KR"/>
        </w:rPr>
        <w:t>C3-253025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93B4AA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3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A4F20A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4DDE1B9D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796843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794DD4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796843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5B4D6B96" w:rsidR="008829ED" w:rsidRPr="00825158" w:rsidRDefault="008829ED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</w:t>
      </w:r>
      <w:r w:rsidR="00C42CB8">
        <w:rPr>
          <w:rFonts w:ascii="Arial" w:hAnsi="Arial" w:cs="Arial" w:hint="eastAsia"/>
          <w:b/>
          <w:bCs/>
          <w:lang w:eastAsia="ko-KR"/>
        </w:rPr>
        <w:t>3</w:t>
      </w:r>
      <w:r w:rsidRPr="00825158">
        <w:rPr>
          <w:rFonts w:ascii="Arial" w:hAnsi="Arial" w:cs="Arial" w:hint="eastAsia"/>
          <w:b/>
          <w:bCs/>
          <w:lang w:eastAsia="ko-KR"/>
        </w:rPr>
        <w:t xml:space="preserve"> Answer:</w:t>
      </w:r>
    </w:p>
    <w:p w14:paraId="0DCDAC7A" w14:textId="07408796" w:rsidR="00BE2CD7" w:rsidRPr="00BE2CD7" w:rsidRDefault="00912582" w:rsidP="0042671E">
      <w:pPr>
        <w:pStyle w:val="Header"/>
        <w:ind w:left="27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 xml:space="preserve">For CT3 part of </w:t>
      </w:r>
      <w:r w:rsidR="0061097B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specifications</w:t>
      </w:r>
      <w:r w:rsidR="0061097B"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there is no definition </w:t>
      </w:r>
      <w:r w:rsidR="00CA5942">
        <w:rPr>
          <w:rFonts w:ascii="Arial" w:hAnsi="Arial" w:cs="Arial" w:hint="eastAsia"/>
          <w:lang w:eastAsia="ko-KR"/>
        </w:rPr>
        <w:t xml:space="preserve">that </w:t>
      </w:r>
      <w:r>
        <w:rPr>
          <w:rFonts w:ascii="Arial" w:hAnsi="Arial" w:cs="Arial"/>
          <w:lang w:eastAsia="ko-KR"/>
        </w:rPr>
        <w:t xml:space="preserve">can identify the UE is a UAV UE or </w:t>
      </w:r>
      <w:r w:rsidR="00CA5942">
        <w:rPr>
          <w:rFonts w:ascii="Arial" w:hAnsi="Arial" w:cs="Arial" w:hint="eastAsia"/>
          <w:lang w:eastAsia="ko-KR"/>
        </w:rPr>
        <w:t xml:space="preserve">is </w:t>
      </w:r>
      <w:r>
        <w:rPr>
          <w:rFonts w:ascii="Arial" w:hAnsi="Arial" w:cs="Arial"/>
          <w:lang w:eastAsia="ko-KR"/>
        </w:rPr>
        <w:t xml:space="preserve">using UAS services (e.g. </w:t>
      </w:r>
      <w:r w:rsidR="00CA5942">
        <w:rPr>
          <w:rFonts w:ascii="Arial" w:hAnsi="Arial" w:cs="Arial" w:hint="eastAsia"/>
          <w:lang w:eastAsia="ko-KR"/>
        </w:rPr>
        <w:t>via</w:t>
      </w:r>
      <w:r w:rsidR="005939EE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Network Exposure, </w:t>
      </w:r>
      <w:r w:rsidRPr="00912582">
        <w:rPr>
          <w:rFonts w:ascii="Arial" w:hAnsi="Arial" w:cs="Arial"/>
          <w:lang w:eastAsia="ko-KR"/>
        </w:rPr>
        <w:t>Session Management Event Exposure</w:t>
      </w:r>
      <w:r>
        <w:rPr>
          <w:rFonts w:ascii="Arial" w:hAnsi="Arial" w:cs="Arial"/>
          <w:lang w:eastAsia="ko-KR"/>
        </w:rPr>
        <w:t xml:space="preserve">, etc.). </w:t>
      </w:r>
      <w:r w:rsidR="00A37F92" w:rsidRPr="00A37F92">
        <w:rPr>
          <w:rFonts w:ascii="Arial" w:hAnsi="Arial" w:cs="Arial"/>
          <w:lang w:eastAsia="ko-KR"/>
        </w:rPr>
        <w:t>CT3 would in</w:t>
      </w:r>
      <w:r w:rsidR="00A140B8">
        <w:rPr>
          <w:rFonts w:ascii="Arial" w:hAnsi="Arial" w:cs="Arial" w:hint="eastAsia"/>
          <w:lang w:eastAsia="ko-KR"/>
        </w:rPr>
        <w:t>form</w:t>
      </w:r>
      <w:r w:rsidR="00A37F92" w:rsidRPr="00A37F92">
        <w:rPr>
          <w:rFonts w:ascii="Arial" w:hAnsi="Arial" w:cs="Arial"/>
          <w:lang w:eastAsia="ko-KR"/>
        </w:rPr>
        <w:t xml:space="preserve"> that it defers to </w:t>
      </w:r>
      <w:r>
        <w:rPr>
          <w:rFonts w:ascii="Arial" w:hAnsi="Arial" w:cs="Arial"/>
          <w:lang w:val="en-US" w:eastAsia="ko-KR"/>
        </w:rPr>
        <w:t xml:space="preserve">CT1 and </w:t>
      </w:r>
      <w:r w:rsidR="00A37F92" w:rsidRPr="00A37F92">
        <w:rPr>
          <w:rFonts w:ascii="Arial" w:hAnsi="Arial" w:cs="Arial"/>
          <w:lang w:eastAsia="ko-KR"/>
        </w:rPr>
        <w:t>CT4</w:t>
      </w:r>
      <w:r w:rsidR="00703F43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>specifications</w:t>
      </w:r>
      <w:r w:rsidR="00F5607F">
        <w:rPr>
          <w:rFonts w:ascii="Arial" w:hAnsi="Arial" w:cs="Arial" w:hint="eastAsia"/>
          <w:lang w:eastAsia="ko-KR"/>
        </w:rPr>
        <w:t>.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7EFA9C2D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1333E7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72097EBD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755C89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</w:t>
      </w:r>
      <w:r w:rsidR="00844A73">
        <w:rPr>
          <w:rFonts w:ascii="Arial" w:hAnsi="Arial" w:cs="Arial" w:hint="eastAsia"/>
          <w:lang w:eastAsia="ko-KR"/>
        </w:rPr>
        <w:t>informs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this information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55795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5C89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664489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55C89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2C57E4E9" w:rsidR="002C130F" w:rsidRPr="00F0649B" w:rsidRDefault="00755C89" w:rsidP="002C0A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ED3C40">
          <w:rPr>
            <w:rStyle w:val="Hyperlink"/>
            <w:rFonts w:ascii="Arial" w:hAnsi="Arial" w:cs="Arial"/>
            <w:bCs/>
          </w:rPr>
          <w:t>https://www.3gpp.org/dynareport?code=Meetings-C</w:t>
        </w:r>
        <w:r w:rsidRPr="00ED3C40">
          <w:rPr>
            <w:rStyle w:val="Hyperlink"/>
            <w:rFonts w:ascii="Arial" w:hAnsi="Arial" w:cs="Arial" w:hint="eastAsia"/>
            <w:bCs/>
            <w:lang w:eastAsia="ko-KR"/>
          </w:rPr>
          <w:t>3</w:t>
        </w:r>
        <w:r w:rsidRPr="00ED3C40">
          <w:rPr>
            <w:rStyle w:val="Hyperlink"/>
            <w:rFonts w:ascii="Arial" w:hAnsi="Arial" w:cs="Arial"/>
            <w:bCs/>
          </w:rPr>
          <w:t>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EEBB" w14:textId="77777777" w:rsidR="001F1CA7" w:rsidRDefault="001F1CA7">
      <w:r>
        <w:separator/>
      </w:r>
    </w:p>
  </w:endnote>
  <w:endnote w:type="continuationSeparator" w:id="0">
    <w:p w14:paraId="1D20EB98" w14:textId="77777777" w:rsidR="001F1CA7" w:rsidRDefault="001F1CA7">
      <w:r>
        <w:continuationSeparator/>
      </w:r>
    </w:p>
  </w:endnote>
  <w:endnote w:type="continuationNotice" w:id="1">
    <w:p w14:paraId="3DA0BD47" w14:textId="77777777" w:rsidR="001F1CA7" w:rsidRDefault="001F1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5F08" w14:textId="77777777" w:rsidR="001F1CA7" w:rsidRDefault="001F1CA7">
      <w:r>
        <w:separator/>
      </w:r>
    </w:p>
  </w:footnote>
  <w:footnote w:type="continuationSeparator" w:id="0">
    <w:p w14:paraId="434B2F4B" w14:textId="77777777" w:rsidR="001F1CA7" w:rsidRDefault="001F1CA7">
      <w:r>
        <w:continuationSeparator/>
      </w:r>
    </w:p>
  </w:footnote>
  <w:footnote w:type="continuationNotice" w:id="1">
    <w:p w14:paraId="6FE1150F" w14:textId="77777777" w:rsidR="001F1CA7" w:rsidRDefault="001F1C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00101556">
    <w:abstractNumId w:val="15"/>
  </w:num>
  <w:num w:numId="2" w16cid:durableId="1756587936">
    <w:abstractNumId w:val="13"/>
  </w:num>
  <w:num w:numId="3" w16cid:durableId="1635141472">
    <w:abstractNumId w:val="12"/>
  </w:num>
  <w:num w:numId="4" w16cid:durableId="1486816082">
    <w:abstractNumId w:val="11"/>
  </w:num>
  <w:num w:numId="5" w16cid:durableId="587082138">
    <w:abstractNumId w:val="9"/>
  </w:num>
  <w:num w:numId="6" w16cid:durableId="1238899905">
    <w:abstractNumId w:val="7"/>
  </w:num>
  <w:num w:numId="7" w16cid:durableId="2002345973">
    <w:abstractNumId w:val="6"/>
  </w:num>
  <w:num w:numId="8" w16cid:durableId="967510037">
    <w:abstractNumId w:val="5"/>
  </w:num>
  <w:num w:numId="9" w16cid:durableId="582177490">
    <w:abstractNumId w:val="4"/>
  </w:num>
  <w:num w:numId="10" w16cid:durableId="1615864522">
    <w:abstractNumId w:val="8"/>
  </w:num>
  <w:num w:numId="11" w16cid:durableId="1349528258">
    <w:abstractNumId w:val="3"/>
  </w:num>
  <w:num w:numId="12" w16cid:durableId="1570070707">
    <w:abstractNumId w:val="2"/>
  </w:num>
  <w:num w:numId="13" w16cid:durableId="1605649106">
    <w:abstractNumId w:val="1"/>
  </w:num>
  <w:num w:numId="14" w16cid:durableId="1239362257">
    <w:abstractNumId w:val="0"/>
  </w:num>
  <w:num w:numId="15" w16cid:durableId="1184367017">
    <w:abstractNumId w:val="10"/>
  </w:num>
  <w:num w:numId="16" w16cid:durableId="81607216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20FA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07C"/>
    <w:rsid w:val="000B52D4"/>
    <w:rsid w:val="000C1750"/>
    <w:rsid w:val="000D742B"/>
    <w:rsid w:val="000F4E43"/>
    <w:rsid w:val="00100DB6"/>
    <w:rsid w:val="00105899"/>
    <w:rsid w:val="00107CE7"/>
    <w:rsid w:val="001333E7"/>
    <w:rsid w:val="001369FD"/>
    <w:rsid w:val="00160824"/>
    <w:rsid w:val="001608BF"/>
    <w:rsid w:val="001734EB"/>
    <w:rsid w:val="001A4996"/>
    <w:rsid w:val="001A4AF7"/>
    <w:rsid w:val="001B05E9"/>
    <w:rsid w:val="001B1BDB"/>
    <w:rsid w:val="001F1CA7"/>
    <w:rsid w:val="0023013D"/>
    <w:rsid w:val="00237A7F"/>
    <w:rsid w:val="00283AEE"/>
    <w:rsid w:val="002C0AD6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53D06"/>
    <w:rsid w:val="00356E20"/>
    <w:rsid w:val="003663C4"/>
    <w:rsid w:val="00366F4D"/>
    <w:rsid w:val="00367678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1395"/>
    <w:rsid w:val="0042303C"/>
    <w:rsid w:val="004234FF"/>
    <w:rsid w:val="0042671E"/>
    <w:rsid w:val="0043286A"/>
    <w:rsid w:val="00433139"/>
    <w:rsid w:val="00434AB4"/>
    <w:rsid w:val="00445241"/>
    <w:rsid w:val="00453B82"/>
    <w:rsid w:val="00462E85"/>
    <w:rsid w:val="00463675"/>
    <w:rsid w:val="004A5350"/>
    <w:rsid w:val="004A5F54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121D9"/>
    <w:rsid w:val="00525B34"/>
    <w:rsid w:val="005454A1"/>
    <w:rsid w:val="005468CA"/>
    <w:rsid w:val="00551CA0"/>
    <w:rsid w:val="005777C3"/>
    <w:rsid w:val="00581BF2"/>
    <w:rsid w:val="00584B08"/>
    <w:rsid w:val="005939EE"/>
    <w:rsid w:val="005A51F2"/>
    <w:rsid w:val="005B330E"/>
    <w:rsid w:val="005D5AB9"/>
    <w:rsid w:val="005E159A"/>
    <w:rsid w:val="005F2CFB"/>
    <w:rsid w:val="00601013"/>
    <w:rsid w:val="0061097B"/>
    <w:rsid w:val="006160EB"/>
    <w:rsid w:val="006364D5"/>
    <w:rsid w:val="00653250"/>
    <w:rsid w:val="00654758"/>
    <w:rsid w:val="00663EA5"/>
    <w:rsid w:val="0068420E"/>
    <w:rsid w:val="00687A0B"/>
    <w:rsid w:val="0069703E"/>
    <w:rsid w:val="006B0EDB"/>
    <w:rsid w:val="006D0B09"/>
    <w:rsid w:val="006D137E"/>
    <w:rsid w:val="006E17C7"/>
    <w:rsid w:val="006E42DD"/>
    <w:rsid w:val="006F2867"/>
    <w:rsid w:val="006F798E"/>
    <w:rsid w:val="007032C5"/>
    <w:rsid w:val="00703F43"/>
    <w:rsid w:val="007116E4"/>
    <w:rsid w:val="00726FC3"/>
    <w:rsid w:val="00745BFC"/>
    <w:rsid w:val="00746A4D"/>
    <w:rsid w:val="007544CA"/>
    <w:rsid w:val="00755C89"/>
    <w:rsid w:val="00766D1B"/>
    <w:rsid w:val="007713F0"/>
    <w:rsid w:val="00773914"/>
    <w:rsid w:val="0077485D"/>
    <w:rsid w:val="00774BEF"/>
    <w:rsid w:val="007752A7"/>
    <w:rsid w:val="00785F1F"/>
    <w:rsid w:val="007915D8"/>
    <w:rsid w:val="00794DD4"/>
    <w:rsid w:val="0079534C"/>
    <w:rsid w:val="00796843"/>
    <w:rsid w:val="00797C94"/>
    <w:rsid w:val="007A2881"/>
    <w:rsid w:val="007A7CFE"/>
    <w:rsid w:val="007B41BB"/>
    <w:rsid w:val="007C3982"/>
    <w:rsid w:val="007F1BDF"/>
    <w:rsid w:val="007F76D8"/>
    <w:rsid w:val="0080510A"/>
    <w:rsid w:val="00825158"/>
    <w:rsid w:val="00843605"/>
    <w:rsid w:val="00844A73"/>
    <w:rsid w:val="00847474"/>
    <w:rsid w:val="008603CB"/>
    <w:rsid w:val="00864F35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582"/>
    <w:rsid w:val="00912727"/>
    <w:rsid w:val="00923E7C"/>
    <w:rsid w:val="009418DE"/>
    <w:rsid w:val="009465CC"/>
    <w:rsid w:val="00981B0C"/>
    <w:rsid w:val="00987030"/>
    <w:rsid w:val="00991BDD"/>
    <w:rsid w:val="009B1109"/>
    <w:rsid w:val="009B13C5"/>
    <w:rsid w:val="009B4DB5"/>
    <w:rsid w:val="009C3B00"/>
    <w:rsid w:val="009D4531"/>
    <w:rsid w:val="009E56E2"/>
    <w:rsid w:val="009F6E85"/>
    <w:rsid w:val="009F72F7"/>
    <w:rsid w:val="009F7AD5"/>
    <w:rsid w:val="00A05EF0"/>
    <w:rsid w:val="00A140B8"/>
    <w:rsid w:val="00A16087"/>
    <w:rsid w:val="00A1783D"/>
    <w:rsid w:val="00A31759"/>
    <w:rsid w:val="00A32F46"/>
    <w:rsid w:val="00A37F92"/>
    <w:rsid w:val="00A670CE"/>
    <w:rsid w:val="00A7348D"/>
    <w:rsid w:val="00A97B53"/>
    <w:rsid w:val="00AA2FC6"/>
    <w:rsid w:val="00AD1524"/>
    <w:rsid w:val="00AD51BB"/>
    <w:rsid w:val="00AE489C"/>
    <w:rsid w:val="00AE7BE7"/>
    <w:rsid w:val="00AF6795"/>
    <w:rsid w:val="00B02A04"/>
    <w:rsid w:val="00B144F4"/>
    <w:rsid w:val="00B20BF1"/>
    <w:rsid w:val="00B2475C"/>
    <w:rsid w:val="00B40452"/>
    <w:rsid w:val="00B43E61"/>
    <w:rsid w:val="00B5352A"/>
    <w:rsid w:val="00B5543B"/>
    <w:rsid w:val="00B626D9"/>
    <w:rsid w:val="00B74BCE"/>
    <w:rsid w:val="00B76C21"/>
    <w:rsid w:val="00BB5493"/>
    <w:rsid w:val="00BC5F43"/>
    <w:rsid w:val="00BD2B7C"/>
    <w:rsid w:val="00BE1455"/>
    <w:rsid w:val="00BE2CD7"/>
    <w:rsid w:val="00BE5D0B"/>
    <w:rsid w:val="00BF2B28"/>
    <w:rsid w:val="00BF7EE2"/>
    <w:rsid w:val="00C02F2C"/>
    <w:rsid w:val="00C165D1"/>
    <w:rsid w:val="00C42CB8"/>
    <w:rsid w:val="00C553ED"/>
    <w:rsid w:val="00C56EE0"/>
    <w:rsid w:val="00C578CF"/>
    <w:rsid w:val="00C6700A"/>
    <w:rsid w:val="00C76CA3"/>
    <w:rsid w:val="00C81968"/>
    <w:rsid w:val="00C866CB"/>
    <w:rsid w:val="00CA2FB0"/>
    <w:rsid w:val="00CA5942"/>
    <w:rsid w:val="00CB038B"/>
    <w:rsid w:val="00CF1B34"/>
    <w:rsid w:val="00D1506B"/>
    <w:rsid w:val="00D52E79"/>
    <w:rsid w:val="00D53018"/>
    <w:rsid w:val="00D6366B"/>
    <w:rsid w:val="00D676CD"/>
    <w:rsid w:val="00D7216E"/>
    <w:rsid w:val="00D86257"/>
    <w:rsid w:val="00D909A8"/>
    <w:rsid w:val="00D93AA1"/>
    <w:rsid w:val="00DA5361"/>
    <w:rsid w:val="00DC651F"/>
    <w:rsid w:val="00DD339F"/>
    <w:rsid w:val="00DD7113"/>
    <w:rsid w:val="00DD7FC2"/>
    <w:rsid w:val="00DF263C"/>
    <w:rsid w:val="00DF59AD"/>
    <w:rsid w:val="00E16BBB"/>
    <w:rsid w:val="00E16C8C"/>
    <w:rsid w:val="00E20604"/>
    <w:rsid w:val="00E26CA2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215"/>
    <w:rsid w:val="00EA68B1"/>
    <w:rsid w:val="00EA732C"/>
    <w:rsid w:val="00EC0F07"/>
    <w:rsid w:val="00EF10CB"/>
    <w:rsid w:val="00EF2882"/>
    <w:rsid w:val="00EF7E64"/>
    <w:rsid w:val="00F027E5"/>
    <w:rsid w:val="00F0649B"/>
    <w:rsid w:val="00F11D6C"/>
    <w:rsid w:val="00F12248"/>
    <w:rsid w:val="00F16C83"/>
    <w:rsid w:val="00F20CD7"/>
    <w:rsid w:val="00F34102"/>
    <w:rsid w:val="00F3698B"/>
    <w:rsid w:val="00F46B30"/>
    <w:rsid w:val="00F52D3F"/>
    <w:rsid w:val="00F5607F"/>
    <w:rsid w:val="00F72643"/>
    <w:rsid w:val="00F772A1"/>
    <w:rsid w:val="00F9363A"/>
    <w:rsid w:val="00F95A1D"/>
    <w:rsid w:val="00F970B2"/>
    <w:rsid w:val="00FA5403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5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5011</cp:lastModifiedBy>
  <cp:revision>7</cp:revision>
  <cp:lastPrinted>2002-04-23T07:10:00Z</cp:lastPrinted>
  <dcterms:created xsi:type="dcterms:W3CDTF">2025-08-26T07:12:00Z</dcterms:created>
  <dcterms:modified xsi:type="dcterms:W3CDTF">2025-10-01T15:36:00Z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