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2001A" w14:textId="56EF3A18" w:rsidR="00B52A96" w:rsidRDefault="00B52A96" w:rsidP="00B52A96">
      <w:pPr>
        <w:pStyle w:val="CRCoverPage"/>
        <w:tabs>
          <w:tab w:val="right" w:pos="9639"/>
        </w:tabs>
        <w:spacing w:after="0"/>
        <w:rPr>
          <w:b/>
          <w:i/>
          <w:noProof/>
          <w:sz w:val="28"/>
        </w:rPr>
      </w:pPr>
      <w:r>
        <w:rPr>
          <w:b/>
          <w:noProof/>
          <w:sz w:val="24"/>
        </w:rPr>
        <w:t>3GPP TSG-SA1 Meeting #94e</w:t>
      </w:r>
      <w:r w:rsidR="0049521E">
        <w:rPr>
          <w:b/>
          <w:noProof/>
          <w:sz w:val="24"/>
        </w:rPr>
        <w:t>-bis</w:t>
      </w:r>
      <w:r>
        <w:rPr>
          <w:b/>
          <w:i/>
          <w:noProof/>
          <w:sz w:val="28"/>
        </w:rPr>
        <w:tab/>
        <w:t>S1-21xxxx</w:t>
      </w:r>
    </w:p>
    <w:p w14:paraId="0DAAB9E5" w14:textId="1A045DD0" w:rsidR="00B52A96" w:rsidRPr="00CF68B7" w:rsidRDefault="0049521E" w:rsidP="00B52A96">
      <w:pPr>
        <w:pBdr>
          <w:bottom w:val="single" w:sz="4" w:space="1" w:color="auto"/>
        </w:pBdr>
        <w:tabs>
          <w:tab w:val="right" w:pos="9639"/>
        </w:tabs>
        <w:rPr>
          <w:rFonts w:ascii="Arial" w:hAnsi="Arial" w:cs="Arial"/>
          <w:b/>
        </w:rPr>
      </w:pPr>
      <w:r>
        <w:rPr>
          <w:rFonts w:ascii="Arial" w:hAnsi="Arial"/>
          <w:b/>
          <w:noProof/>
          <w:sz w:val="24"/>
        </w:rPr>
        <w:t>Electronic Meeting, 5 – xx July</w:t>
      </w:r>
      <w:r w:rsidR="00B52A96" w:rsidRPr="007A6565">
        <w:rPr>
          <w:rFonts w:ascii="Arial" w:hAnsi="Arial"/>
          <w:b/>
          <w:noProof/>
          <w:sz w:val="24"/>
        </w:rPr>
        <w:t xml:space="preserve"> 2021</w:t>
      </w:r>
      <w:r w:rsidR="00B52A96" w:rsidRPr="00255436">
        <w:rPr>
          <w:rFonts w:ascii="Arial" w:hAnsi="Arial" w:cs="Arial"/>
          <w:b/>
        </w:rPr>
        <w:tab/>
      </w:r>
      <w:r w:rsidR="00B52A96" w:rsidRPr="00255436">
        <w:rPr>
          <w:rFonts w:ascii="Arial" w:hAnsi="Arial" w:cs="Arial"/>
          <w:i/>
        </w:rPr>
        <w:t>(revision of S1-</w:t>
      </w:r>
      <w:r w:rsidR="00B52A96">
        <w:rPr>
          <w:rFonts w:ascii="Arial" w:hAnsi="Arial" w:cs="Arial"/>
          <w:i/>
        </w:rPr>
        <w:t>21</w:t>
      </w:r>
      <w:r w:rsidR="00B52A96" w:rsidRPr="00255436">
        <w:rPr>
          <w:rFonts w:ascii="Arial" w:hAnsi="Arial" w:cs="Arial"/>
          <w:i/>
        </w:rPr>
        <w:t>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52A96" w14:paraId="40C6DA10" w14:textId="77777777" w:rsidTr="0049521E">
        <w:tc>
          <w:tcPr>
            <w:tcW w:w="9641" w:type="dxa"/>
            <w:gridSpan w:val="9"/>
            <w:tcBorders>
              <w:top w:val="single" w:sz="4" w:space="0" w:color="auto"/>
              <w:left w:val="single" w:sz="4" w:space="0" w:color="auto"/>
              <w:right w:val="single" w:sz="4" w:space="0" w:color="auto"/>
            </w:tcBorders>
          </w:tcPr>
          <w:p w14:paraId="69AA2E80" w14:textId="77777777" w:rsidR="00B52A96" w:rsidRDefault="00B52A96" w:rsidP="0049521E">
            <w:pPr>
              <w:pStyle w:val="CRCoverPage"/>
              <w:spacing w:after="0"/>
              <w:jc w:val="right"/>
              <w:rPr>
                <w:i/>
                <w:noProof/>
              </w:rPr>
            </w:pPr>
            <w:r>
              <w:rPr>
                <w:i/>
                <w:noProof/>
                <w:sz w:val="14"/>
              </w:rPr>
              <w:t>CR-Form-v12.1</w:t>
            </w:r>
          </w:p>
        </w:tc>
      </w:tr>
      <w:tr w:rsidR="00B52A96" w14:paraId="041445BB" w14:textId="77777777" w:rsidTr="0049521E">
        <w:tc>
          <w:tcPr>
            <w:tcW w:w="9641" w:type="dxa"/>
            <w:gridSpan w:val="9"/>
            <w:tcBorders>
              <w:left w:val="single" w:sz="4" w:space="0" w:color="auto"/>
              <w:right w:val="single" w:sz="4" w:space="0" w:color="auto"/>
            </w:tcBorders>
          </w:tcPr>
          <w:p w14:paraId="27A8716E" w14:textId="77777777" w:rsidR="00B52A96" w:rsidRDefault="00B52A96" w:rsidP="0049521E">
            <w:pPr>
              <w:pStyle w:val="CRCoverPage"/>
              <w:spacing w:after="0"/>
              <w:jc w:val="center"/>
              <w:rPr>
                <w:noProof/>
              </w:rPr>
            </w:pPr>
            <w:r>
              <w:rPr>
                <w:b/>
                <w:noProof/>
                <w:sz w:val="32"/>
              </w:rPr>
              <w:t>CHANGE REQUEST</w:t>
            </w:r>
          </w:p>
        </w:tc>
      </w:tr>
      <w:tr w:rsidR="00B52A96" w14:paraId="2C01FB41" w14:textId="77777777" w:rsidTr="0049521E">
        <w:tc>
          <w:tcPr>
            <w:tcW w:w="9641" w:type="dxa"/>
            <w:gridSpan w:val="9"/>
            <w:tcBorders>
              <w:left w:val="single" w:sz="4" w:space="0" w:color="auto"/>
              <w:right w:val="single" w:sz="4" w:space="0" w:color="auto"/>
            </w:tcBorders>
          </w:tcPr>
          <w:p w14:paraId="18C3D653" w14:textId="77777777" w:rsidR="00B52A96" w:rsidRDefault="00B52A96" w:rsidP="0049521E">
            <w:pPr>
              <w:pStyle w:val="CRCoverPage"/>
              <w:spacing w:after="0"/>
              <w:rPr>
                <w:noProof/>
                <w:sz w:val="8"/>
                <w:szCs w:val="8"/>
              </w:rPr>
            </w:pPr>
          </w:p>
        </w:tc>
      </w:tr>
      <w:tr w:rsidR="00B52A96" w14:paraId="115B2AF0" w14:textId="77777777" w:rsidTr="0049521E">
        <w:tc>
          <w:tcPr>
            <w:tcW w:w="142" w:type="dxa"/>
            <w:tcBorders>
              <w:left w:val="single" w:sz="4" w:space="0" w:color="auto"/>
            </w:tcBorders>
          </w:tcPr>
          <w:p w14:paraId="6310C2EE" w14:textId="77777777" w:rsidR="00B52A96" w:rsidRDefault="00B52A96" w:rsidP="0049521E">
            <w:pPr>
              <w:pStyle w:val="CRCoverPage"/>
              <w:spacing w:after="0"/>
              <w:jc w:val="right"/>
              <w:rPr>
                <w:noProof/>
              </w:rPr>
            </w:pPr>
          </w:p>
        </w:tc>
        <w:tc>
          <w:tcPr>
            <w:tcW w:w="1559" w:type="dxa"/>
            <w:shd w:val="pct30" w:color="FFFF00" w:fill="auto"/>
          </w:tcPr>
          <w:p w14:paraId="151307E5" w14:textId="3EEF75C8" w:rsidR="00B52A96" w:rsidRPr="00410371" w:rsidRDefault="00C00AF2" w:rsidP="0049521E">
            <w:pPr>
              <w:pStyle w:val="CRCoverPage"/>
              <w:spacing w:after="0"/>
              <w:jc w:val="center"/>
              <w:rPr>
                <w:b/>
                <w:noProof/>
                <w:sz w:val="28"/>
              </w:rPr>
            </w:pPr>
            <w:r>
              <w:rPr>
                <w:b/>
                <w:noProof/>
                <w:sz w:val="28"/>
              </w:rPr>
              <w:t>22.859</w:t>
            </w:r>
          </w:p>
        </w:tc>
        <w:tc>
          <w:tcPr>
            <w:tcW w:w="709" w:type="dxa"/>
          </w:tcPr>
          <w:p w14:paraId="16229118" w14:textId="77777777" w:rsidR="00B52A96" w:rsidRDefault="00B52A96" w:rsidP="0049521E">
            <w:pPr>
              <w:pStyle w:val="CRCoverPage"/>
              <w:spacing w:after="0"/>
              <w:jc w:val="center"/>
              <w:rPr>
                <w:noProof/>
              </w:rPr>
            </w:pPr>
            <w:r>
              <w:rPr>
                <w:b/>
                <w:noProof/>
                <w:sz w:val="28"/>
              </w:rPr>
              <w:t>CR</w:t>
            </w:r>
          </w:p>
        </w:tc>
        <w:tc>
          <w:tcPr>
            <w:tcW w:w="1276" w:type="dxa"/>
            <w:shd w:val="pct30" w:color="FFFF00" w:fill="auto"/>
          </w:tcPr>
          <w:p w14:paraId="47250256" w14:textId="77777777" w:rsidR="00B52A96" w:rsidRPr="00410371" w:rsidRDefault="00477F6E" w:rsidP="0049521E">
            <w:pPr>
              <w:pStyle w:val="CRCoverPage"/>
              <w:spacing w:after="0"/>
              <w:rPr>
                <w:noProof/>
              </w:rPr>
            </w:pPr>
            <w:r>
              <w:fldChar w:fldCharType="begin"/>
            </w:r>
            <w:r>
              <w:instrText xml:space="preserve"> DOCPROPERTY  Cr#  \* MERGEFORMAT </w:instrText>
            </w:r>
            <w:r>
              <w:fldChar w:fldCharType="separate"/>
            </w:r>
            <w:r w:rsidR="00B52A96" w:rsidRPr="00410371">
              <w:rPr>
                <w:b/>
                <w:noProof/>
                <w:sz w:val="28"/>
              </w:rPr>
              <w:t>&lt;CR#&gt;</w:t>
            </w:r>
            <w:r>
              <w:rPr>
                <w:b/>
                <w:noProof/>
                <w:sz w:val="28"/>
              </w:rPr>
              <w:fldChar w:fldCharType="end"/>
            </w:r>
          </w:p>
        </w:tc>
        <w:tc>
          <w:tcPr>
            <w:tcW w:w="709" w:type="dxa"/>
          </w:tcPr>
          <w:p w14:paraId="71D7750E" w14:textId="77777777" w:rsidR="00B52A96" w:rsidRDefault="00B52A96" w:rsidP="0049521E">
            <w:pPr>
              <w:pStyle w:val="CRCoverPage"/>
              <w:tabs>
                <w:tab w:val="right" w:pos="625"/>
              </w:tabs>
              <w:spacing w:after="0"/>
              <w:jc w:val="center"/>
              <w:rPr>
                <w:noProof/>
              </w:rPr>
            </w:pPr>
            <w:r>
              <w:rPr>
                <w:b/>
                <w:bCs/>
                <w:noProof/>
                <w:sz w:val="28"/>
              </w:rPr>
              <w:t>rev</w:t>
            </w:r>
          </w:p>
        </w:tc>
        <w:tc>
          <w:tcPr>
            <w:tcW w:w="992" w:type="dxa"/>
            <w:shd w:val="pct30" w:color="FFFF00" w:fill="auto"/>
          </w:tcPr>
          <w:p w14:paraId="71B295CA" w14:textId="646313FC" w:rsidR="00B52A96" w:rsidRPr="00410371" w:rsidRDefault="00C00AF2" w:rsidP="00C00AF2">
            <w:pPr>
              <w:pStyle w:val="CRCoverPage"/>
              <w:spacing w:after="0"/>
              <w:jc w:val="center"/>
              <w:rPr>
                <w:b/>
                <w:noProof/>
              </w:rPr>
            </w:pPr>
            <w:r w:rsidRPr="00C00AF2">
              <w:rPr>
                <w:b/>
                <w:noProof/>
                <w:sz w:val="28"/>
              </w:rPr>
              <w:t>-</w:t>
            </w:r>
          </w:p>
        </w:tc>
        <w:tc>
          <w:tcPr>
            <w:tcW w:w="2410" w:type="dxa"/>
          </w:tcPr>
          <w:p w14:paraId="6B296263" w14:textId="77777777" w:rsidR="00B52A96" w:rsidRDefault="00B52A96" w:rsidP="0049521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DB0617C" w14:textId="71570443" w:rsidR="00B52A96" w:rsidRPr="00410371" w:rsidRDefault="00C00AF2" w:rsidP="0049521E">
            <w:pPr>
              <w:pStyle w:val="CRCoverPage"/>
              <w:spacing w:after="0"/>
              <w:jc w:val="center"/>
              <w:rPr>
                <w:noProof/>
                <w:sz w:val="28"/>
              </w:rPr>
            </w:pPr>
            <w:r w:rsidRPr="00C00AF2">
              <w:rPr>
                <w:b/>
                <w:noProof/>
                <w:sz w:val="28"/>
              </w:rPr>
              <w:t>18.0.0</w:t>
            </w:r>
          </w:p>
        </w:tc>
        <w:tc>
          <w:tcPr>
            <w:tcW w:w="143" w:type="dxa"/>
            <w:tcBorders>
              <w:right w:val="single" w:sz="4" w:space="0" w:color="auto"/>
            </w:tcBorders>
          </w:tcPr>
          <w:p w14:paraId="62988CB7" w14:textId="77777777" w:rsidR="00B52A96" w:rsidRDefault="00B52A96" w:rsidP="0049521E">
            <w:pPr>
              <w:pStyle w:val="CRCoverPage"/>
              <w:spacing w:after="0"/>
              <w:rPr>
                <w:noProof/>
              </w:rPr>
            </w:pPr>
          </w:p>
        </w:tc>
      </w:tr>
      <w:tr w:rsidR="00B52A96" w14:paraId="7D889AAE" w14:textId="77777777" w:rsidTr="0049521E">
        <w:tc>
          <w:tcPr>
            <w:tcW w:w="9641" w:type="dxa"/>
            <w:gridSpan w:val="9"/>
            <w:tcBorders>
              <w:left w:val="single" w:sz="4" w:space="0" w:color="auto"/>
              <w:right w:val="single" w:sz="4" w:space="0" w:color="auto"/>
            </w:tcBorders>
          </w:tcPr>
          <w:p w14:paraId="718B0696" w14:textId="77777777" w:rsidR="00B52A96" w:rsidRDefault="00B52A96" w:rsidP="0049521E">
            <w:pPr>
              <w:pStyle w:val="CRCoverPage"/>
              <w:spacing w:after="0"/>
              <w:rPr>
                <w:noProof/>
              </w:rPr>
            </w:pPr>
          </w:p>
        </w:tc>
      </w:tr>
      <w:tr w:rsidR="00B52A96" w14:paraId="140B1128" w14:textId="77777777" w:rsidTr="0049521E">
        <w:tc>
          <w:tcPr>
            <w:tcW w:w="9641" w:type="dxa"/>
            <w:gridSpan w:val="9"/>
            <w:tcBorders>
              <w:top w:val="single" w:sz="4" w:space="0" w:color="auto"/>
            </w:tcBorders>
          </w:tcPr>
          <w:p w14:paraId="7CA2FE84" w14:textId="77777777" w:rsidR="00B52A96" w:rsidRPr="00F25D98" w:rsidRDefault="00B52A96" w:rsidP="0049521E">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B52A96" w14:paraId="4ED19DC7" w14:textId="77777777" w:rsidTr="0049521E">
        <w:tc>
          <w:tcPr>
            <w:tcW w:w="9641" w:type="dxa"/>
            <w:gridSpan w:val="9"/>
          </w:tcPr>
          <w:p w14:paraId="079DE11C" w14:textId="77777777" w:rsidR="00B52A96" w:rsidRDefault="00B52A96" w:rsidP="0049521E">
            <w:pPr>
              <w:pStyle w:val="CRCoverPage"/>
              <w:spacing w:after="0"/>
              <w:rPr>
                <w:noProof/>
                <w:sz w:val="8"/>
                <w:szCs w:val="8"/>
              </w:rPr>
            </w:pPr>
          </w:p>
        </w:tc>
      </w:tr>
    </w:tbl>
    <w:p w14:paraId="5A9EB462" w14:textId="77777777" w:rsidR="00B52A96" w:rsidRDefault="00B52A96" w:rsidP="00B52A9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52A96" w14:paraId="7FD961B8" w14:textId="77777777" w:rsidTr="0049521E">
        <w:tc>
          <w:tcPr>
            <w:tcW w:w="2835" w:type="dxa"/>
          </w:tcPr>
          <w:p w14:paraId="157AEC52" w14:textId="77777777" w:rsidR="00B52A96" w:rsidRDefault="00B52A96" w:rsidP="0049521E">
            <w:pPr>
              <w:pStyle w:val="CRCoverPage"/>
              <w:tabs>
                <w:tab w:val="right" w:pos="2751"/>
              </w:tabs>
              <w:spacing w:after="0"/>
              <w:rPr>
                <w:b/>
                <w:i/>
                <w:noProof/>
              </w:rPr>
            </w:pPr>
            <w:r>
              <w:rPr>
                <w:b/>
                <w:i/>
                <w:noProof/>
              </w:rPr>
              <w:t>Proposed change affects:</w:t>
            </w:r>
          </w:p>
        </w:tc>
        <w:tc>
          <w:tcPr>
            <w:tcW w:w="1418" w:type="dxa"/>
          </w:tcPr>
          <w:p w14:paraId="27C8BBAA" w14:textId="77777777" w:rsidR="00B52A96" w:rsidRDefault="00B52A96" w:rsidP="0049521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AD4333C" w14:textId="77777777" w:rsidR="00B52A96" w:rsidRDefault="00B52A96" w:rsidP="0049521E">
            <w:pPr>
              <w:pStyle w:val="CRCoverPage"/>
              <w:spacing w:after="0"/>
              <w:jc w:val="center"/>
              <w:rPr>
                <w:b/>
                <w:caps/>
                <w:noProof/>
              </w:rPr>
            </w:pPr>
          </w:p>
        </w:tc>
        <w:tc>
          <w:tcPr>
            <w:tcW w:w="709" w:type="dxa"/>
            <w:tcBorders>
              <w:left w:val="single" w:sz="4" w:space="0" w:color="auto"/>
            </w:tcBorders>
          </w:tcPr>
          <w:p w14:paraId="19BE73C5" w14:textId="77777777" w:rsidR="00B52A96" w:rsidRDefault="00B52A96" w:rsidP="0049521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A6C006B" w14:textId="77777777" w:rsidR="00B52A96" w:rsidRDefault="00B52A96" w:rsidP="0049521E">
            <w:pPr>
              <w:pStyle w:val="CRCoverPage"/>
              <w:spacing w:after="0"/>
              <w:jc w:val="center"/>
              <w:rPr>
                <w:b/>
                <w:caps/>
                <w:noProof/>
              </w:rPr>
            </w:pPr>
          </w:p>
        </w:tc>
        <w:tc>
          <w:tcPr>
            <w:tcW w:w="2126" w:type="dxa"/>
          </w:tcPr>
          <w:p w14:paraId="5C58D705" w14:textId="77777777" w:rsidR="00B52A96" w:rsidRDefault="00B52A96" w:rsidP="0049521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73DC5F6" w14:textId="77777777" w:rsidR="00B52A96" w:rsidRDefault="00B52A96" w:rsidP="0049521E">
            <w:pPr>
              <w:pStyle w:val="CRCoverPage"/>
              <w:spacing w:after="0"/>
              <w:jc w:val="center"/>
              <w:rPr>
                <w:b/>
                <w:caps/>
                <w:noProof/>
              </w:rPr>
            </w:pPr>
          </w:p>
        </w:tc>
        <w:tc>
          <w:tcPr>
            <w:tcW w:w="1418" w:type="dxa"/>
            <w:tcBorders>
              <w:left w:val="nil"/>
            </w:tcBorders>
          </w:tcPr>
          <w:p w14:paraId="77E064D3" w14:textId="77777777" w:rsidR="00B52A96" w:rsidRDefault="00B52A96" w:rsidP="0049521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88F985" w14:textId="77777777" w:rsidR="00B52A96" w:rsidRDefault="00B52A96" w:rsidP="0049521E">
            <w:pPr>
              <w:pStyle w:val="CRCoverPage"/>
              <w:spacing w:after="0"/>
              <w:jc w:val="center"/>
              <w:rPr>
                <w:b/>
                <w:bCs/>
                <w:caps/>
                <w:noProof/>
              </w:rPr>
            </w:pPr>
          </w:p>
        </w:tc>
      </w:tr>
    </w:tbl>
    <w:p w14:paraId="5186BA2B" w14:textId="77777777" w:rsidR="00B52A96" w:rsidRDefault="00B52A96" w:rsidP="00B52A9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52A96" w14:paraId="0CECDA19" w14:textId="77777777" w:rsidTr="0049521E">
        <w:tc>
          <w:tcPr>
            <w:tcW w:w="9640" w:type="dxa"/>
            <w:gridSpan w:val="11"/>
          </w:tcPr>
          <w:p w14:paraId="38A0D3DF" w14:textId="77777777" w:rsidR="00B52A96" w:rsidRDefault="00B52A96" w:rsidP="0049521E">
            <w:pPr>
              <w:pStyle w:val="CRCoverPage"/>
              <w:spacing w:after="0"/>
              <w:rPr>
                <w:noProof/>
                <w:sz w:val="8"/>
                <w:szCs w:val="8"/>
              </w:rPr>
            </w:pPr>
          </w:p>
        </w:tc>
      </w:tr>
      <w:tr w:rsidR="00B52A96" w14:paraId="3E17E6CE" w14:textId="77777777" w:rsidTr="0049521E">
        <w:tc>
          <w:tcPr>
            <w:tcW w:w="1843" w:type="dxa"/>
            <w:tcBorders>
              <w:top w:val="single" w:sz="4" w:space="0" w:color="auto"/>
              <w:left w:val="single" w:sz="4" w:space="0" w:color="auto"/>
            </w:tcBorders>
          </w:tcPr>
          <w:p w14:paraId="75779A84" w14:textId="77777777" w:rsidR="00B52A96" w:rsidRDefault="00B52A96" w:rsidP="0049521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6FA4F4" w14:textId="2B61C3A3" w:rsidR="00B52A96" w:rsidRDefault="0049521E" w:rsidP="0049521E">
            <w:pPr>
              <w:pStyle w:val="CRCoverPage"/>
              <w:spacing w:after="0"/>
              <w:ind w:left="100"/>
              <w:rPr>
                <w:noProof/>
              </w:rPr>
            </w:pPr>
            <w:r>
              <w:t>Consolidated Requirements</w:t>
            </w:r>
          </w:p>
        </w:tc>
      </w:tr>
      <w:tr w:rsidR="00B52A96" w14:paraId="3CA34BEE" w14:textId="77777777" w:rsidTr="0049521E">
        <w:tc>
          <w:tcPr>
            <w:tcW w:w="1843" w:type="dxa"/>
            <w:tcBorders>
              <w:left w:val="single" w:sz="4" w:space="0" w:color="auto"/>
            </w:tcBorders>
          </w:tcPr>
          <w:p w14:paraId="35FE2F39" w14:textId="77777777" w:rsidR="00B52A96" w:rsidRDefault="00B52A96" w:rsidP="0049521E">
            <w:pPr>
              <w:pStyle w:val="CRCoverPage"/>
              <w:spacing w:after="0"/>
              <w:rPr>
                <w:b/>
                <w:i/>
                <w:noProof/>
                <w:sz w:val="8"/>
                <w:szCs w:val="8"/>
              </w:rPr>
            </w:pPr>
          </w:p>
        </w:tc>
        <w:tc>
          <w:tcPr>
            <w:tcW w:w="7797" w:type="dxa"/>
            <w:gridSpan w:val="10"/>
            <w:tcBorders>
              <w:right w:val="single" w:sz="4" w:space="0" w:color="auto"/>
            </w:tcBorders>
          </w:tcPr>
          <w:p w14:paraId="736674FF" w14:textId="77777777" w:rsidR="00B52A96" w:rsidRDefault="00B52A96" w:rsidP="0049521E">
            <w:pPr>
              <w:pStyle w:val="CRCoverPage"/>
              <w:spacing w:after="0"/>
              <w:rPr>
                <w:noProof/>
                <w:sz w:val="8"/>
                <w:szCs w:val="8"/>
              </w:rPr>
            </w:pPr>
          </w:p>
        </w:tc>
      </w:tr>
      <w:tr w:rsidR="00B52A96" w14:paraId="0738A174" w14:textId="77777777" w:rsidTr="0049521E">
        <w:tc>
          <w:tcPr>
            <w:tcW w:w="1843" w:type="dxa"/>
            <w:tcBorders>
              <w:left w:val="single" w:sz="4" w:space="0" w:color="auto"/>
            </w:tcBorders>
          </w:tcPr>
          <w:p w14:paraId="5FA4B583" w14:textId="77777777" w:rsidR="00B52A96" w:rsidRDefault="00B52A96" w:rsidP="0049521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CD44A71" w14:textId="4A4019C4" w:rsidR="00B52A96" w:rsidRDefault="0049521E" w:rsidP="0049521E">
            <w:pPr>
              <w:pStyle w:val="CRCoverPage"/>
              <w:spacing w:after="0"/>
              <w:ind w:left="100"/>
              <w:rPr>
                <w:noProof/>
              </w:rPr>
            </w:pPr>
            <w:r>
              <w:t>vivo</w:t>
            </w:r>
            <w:r w:rsidR="0087637D">
              <w:fldChar w:fldCharType="begin"/>
            </w:r>
            <w:r w:rsidR="0087637D">
              <w:instrText xml:space="preserve"> DOCPROPERTY  SourceIfWg  \* MERGEFORMAT </w:instrText>
            </w:r>
            <w:r w:rsidR="0087637D">
              <w:fldChar w:fldCharType="end"/>
            </w:r>
          </w:p>
        </w:tc>
      </w:tr>
      <w:tr w:rsidR="00B52A96" w14:paraId="2A273882" w14:textId="77777777" w:rsidTr="0049521E">
        <w:tc>
          <w:tcPr>
            <w:tcW w:w="1843" w:type="dxa"/>
            <w:tcBorders>
              <w:left w:val="single" w:sz="4" w:space="0" w:color="auto"/>
            </w:tcBorders>
          </w:tcPr>
          <w:p w14:paraId="22968ECC" w14:textId="77777777" w:rsidR="00B52A96" w:rsidRDefault="00B52A96" w:rsidP="0049521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4F0EFAB" w14:textId="1358F710" w:rsidR="00B52A96" w:rsidRDefault="0049521E" w:rsidP="0049521E">
            <w:pPr>
              <w:pStyle w:val="CRCoverPage"/>
              <w:spacing w:after="0"/>
              <w:ind w:left="100"/>
              <w:rPr>
                <w:noProof/>
              </w:rPr>
            </w:pPr>
            <w:r>
              <w:rPr>
                <w:noProof/>
              </w:rPr>
              <w:t>3GPP SA1</w:t>
            </w:r>
          </w:p>
        </w:tc>
      </w:tr>
      <w:tr w:rsidR="00B52A96" w14:paraId="4F72650D" w14:textId="77777777" w:rsidTr="0049521E">
        <w:tc>
          <w:tcPr>
            <w:tcW w:w="1843" w:type="dxa"/>
            <w:tcBorders>
              <w:left w:val="single" w:sz="4" w:space="0" w:color="auto"/>
            </w:tcBorders>
          </w:tcPr>
          <w:p w14:paraId="3DAF8E58" w14:textId="77777777" w:rsidR="00B52A96" w:rsidRDefault="00B52A96" w:rsidP="0049521E">
            <w:pPr>
              <w:pStyle w:val="CRCoverPage"/>
              <w:spacing w:after="0"/>
              <w:rPr>
                <w:b/>
                <w:i/>
                <w:noProof/>
                <w:sz w:val="8"/>
                <w:szCs w:val="8"/>
              </w:rPr>
            </w:pPr>
          </w:p>
        </w:tc>
        <w:tc>
          <w:tcPr>
            <w:tcW w:w="7797" w:type="dxa"/>
            <w:gridSpan w:val="10"/>
            <w:tcBorders>
              <w:right w:val="single" w:sz="4" w:space="0" w:color="auto"/>
            </w:tcBorders>
          </w:tcPr>
          <w:p w14:paraId="12F4ABE0" w14:textId="77777777" w:rsidR="00B52A96" w:rsidRDefault="00B52A96" w:rsidP="0049521E">
            <w:pPr>
              <w:pStyle w:val="CRCoverPage"/>
              <w:spacing w:after="0"/>
              <w:rPr>
                <w:noProof/>
                <w:sz w:val="8"/>
                <w:szCs w:val="8"/>
              </w:rPr>
            </w:pPr>
          </w:p>
        </w:tc>
      </w:tr>
      <w:tr w:rsidR="00B52A96" w14:paraId="2BFA3B36" w14:textId="77777777" w:rsidTr="0049521E">
        <w:tc>
          <w:tcPr>
            <w:tcW w:w="1843" w:type="dxa"/>
            <w:tcBorders>
              <w:left w:val="single" w:sz="4" w:space="0" w:color="auto"/>
            </w:tcBorders>
          </w:tcPr>
          <w:p w14:paraId="729B71CC" w14:textId="77777777" w:rsidR="00B52A96" w:rsidRDefault="00B52A96" w:rsidP="0049521E">
            <w:pPr>
              <w:pStyle w:val="CRCoverPage"/>
              <w:tabs>
                <w:tab w:val="right" w:pos="1759"/>
              </w:tabs>
              <w:spacing w:after="0"/>
              <w:rPr>
                <w:b/>
                <w:i/>
                <w:noProof/>
              </w:rPr>
            </w:pPr>
            <w:r>
              <w:rPr>
                <w:b/>
                <w:i/>
                <w:noProof/>
              </w:rPr>
              <w:t>Work item code:</w:t>
            </w:r>
          </w:p>
        </w:tc>
        <w:tc>
          <w:tcPr>
            <w:tcW w:w="3686" w:type="dxa"/>
            <w:gridSpan w:val="5"/>
            <w:shd w:val="pct30" w:color="FFFF00" w:fill="auto"/>
          </w:tcPr>
          <w:p w14:paraId="5069834A" w14:textId="5155CB23" w:rsidR="00B52A96" w:rsidRDefault="0049521E" w:rsidP="0049521E">
            <w:pPr>
              <w:pStyle w:val="CRCoverPage"/>
              <w:spacing w:after="0"/>
              <w:ind w:left="100"/>
              <w:rPr>
                <w:noProof/>
              </w:rPr>
            </w:pPr>
            <w:r>
              <w:t>FS_PIN</w:t>
            </w:r>
          </w:p>
        </w:tc>
        <w:tc>
          <w:tcPr>
            <w:tcW w:w="567" w:type="dxa"/>
            <w:tcBorders>
              <w:left w:val="nil"/>
            </w:tcBorders>
          </w:tcPr>
          <w:p w14:paraId="7ADE822D" w14:textId="77777777" w:rsidR="00B52A96" w:rsidRDefault="00B52A96" w:rsidP="0049521E">
            <w:pPr>
              <w:pStyle w:val="CRCoverPage"/>
              <w:spacing w:after="0"/>
              <w:ind w:right="100"/>
              <w:rPr>
                <w:noProof/>
              </w:rPr>
            </w:pPr>
          </w:p>
        </w:tc>
        <w:tc>
          <w:tcPr>
            <w:tcW w:w="1417" w:type="dxa"/>
            <w:gridSpan w:val="3"/>
            <w:tcBorders>
              <w:left w:val="nil"/>
            </w:tcBorders>
          </w:tcPr>
          <w:p w14:paraId="4534DF73" w14:textId="77777777" w:rsidR="00B52A96" w:rsidRDefault="00B52A96" w:rsidP="0049521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86D1639" w14:textId="1E4980DE" w:rsidR="00B52A96" w:rsidRDefault="0049521E" w:rsidP="0049521E">
            <w:pPr>
              <w:pStyle w:val="CRCoverPage"/>
              <w:spacing w:after="0"/>
              <w:ind w:left="100"/>
              <w:rPr>
                <w:noProof/>
              </w:rPr>
            </w:pPr>
            <w:r>
              <w:t>Rel-18</w:t>
            </w:r>
          </w:p>
        </w:tc>
      </w:tr>
      <w:tr w:rsidR="00B52A96" w14:paraId="408656D4" w14:textId="77777777" w:rsidTr="0049521E">
        <w:tc>
          <w:tcPr>
            <w:tcW w:w="1843" w:type="dxa"/>
            <w:tcBorders>
              <w:left w:val="single" w:sz="4" w:space="0" w:color="auto"/>
            </w:tcBorders>
          </w:tcPr>
          <w:p w14:paraId="39BE4A6E" w14:textId="77777777" w:rsidR="00B52A96" w:rsidRDefault="00B52A96" w:rsidP="0049521E">
            <w:pPr>
              <w:pStyle w:val="CRCoverPage"/>
              <w:spacing w:after="0"/>
              <w:rPr>
                <w:b/>
                <w:i/>
                <w:noProof/>
                <w:sz w:val="8"/>
                <w:szCs w:val="8"/>
              </w:rPr>
            </w:pPr>
          </w:p>
        </w:tc>
        <w:tc>
          <w:tcPr>
            <w:tcW w:w="1986" w:type="dxa"/>
            <w:gridSpan w:val="4"/>
          </w:tcPr>
          <w:p w14:paraId="543A2032" w14:textId="77777777" w:rsidR="00B52A96" w:rsidRDefault="00B52A96" w:rsidP="0049521E">
            <w:pPr>
              <w:pStyle w:val="CRCoverPage"/>
              <w:spacing w:after="0"/>
              <w:rPr>
                <w:noProof/>
                <w:sz w:val="8"/>
                <w:szCs w:val="8"/>
              </w:rPr>
            </w:pPr>
          </w:p>
        </w:tc>
        <w:tc>
          <w:tcPr>
            <w:tcW w:w="2267" w:type="dxa"/>
            <w:gridSpan w:val="2"/>
          </w:tcPr>
          <w:p w14:paraId="54F20DE2" w14:textId="77777777" w:rsidR="00B52A96" w:rsidRDefault="00B52A96" w:rsidP="0049521E">
            <w:pPr>
              <w:pStyle w:val="CRCoverPage"/>
              <w:spacing w:after="0"/>
              <w:rPr>
                <w:noProof/>
                <w:sz w:val="8"/>
                <w:szCs w:val="8"/>
              </w:rPr>
            </w:pPr>
          </w:p>
        </w:tc>
        <w:tc>
          <w:tcPr>
            <w:tcW w:w="1417" w:type="dxa"/>
            <w:gridSpan w:val="3"/>
          </w:tcPr>
          <w:p w14:paraId="650B6A45" w14:textId="77777777" w:rsidR="00B52A96" w:rsidRDefault="00B52A96" w:rsidP="0049521E">
            <w:pPr>
              <w:pStyle w:val="CRCoverPage"/>
              <w:spacing w:after="0"/>
              <w:rPr>
                <w:noProof/>
                <w:sz w:val="8"/>
                <w:szCs w:val="8"/>
              </w:rPr>
            </w:pPr>
          </w:p>
        </w:tc>
        <w:tc>
          <w:tcPr>
            <w:tcW w:w="2127" w:type="dxa"/>
            <w:tcBorders>
              <w:right w:val="single" w:sz="4" w:space="0" w:color="auto"/>
            </w:tcBorders>
          </w:tcPr>
          <w:p w14:paraId="01F8CABD" w14:textId="77777777" w:rsidR="00B52A96" w:rsidRDefault="00B52A96" w:rsidP="0049521E">
            <w:pPr>
              <w:pStyle w:val="CRCoverPage"/>
              <w:spacing w:after="0"/>
              <w:rPr>
                <w:noProof/>
                <w:sz w:val="8"/>
                <w:szCs w:val="8"/>
              </w:rPr>
            </w:pPr>
          </w:p>
        </w:tc>
      </w:tr>
      <w:tr w:rsidR="00B52A96" w14:paraId="1233D679" w14:textId="77777777" w:rsidTr="0049521E">
        <w:trPr>
          <w:cantSplit/>
        </w:trPr>
        <w:tc>
          <w:tcPr>
            <w:tcW w:w="1843" w:type="dxa"/>
            <w:tcBorders>
              <w:left w:val="single" w:sz="4" w:space="0" w:color="auto"/>
            </w:tcBorders>
          </w:tcPr>
          <w:p w14:paraId="7CBDD643" w14:textId="77777777" w:rsidR="00B52A96" w:rsidRDefault="00B52A96" w:rsidP="0049521E">
            <w:pPr>
              <w:pStyle w:val="CRCoverPage"/>
              <w:tabs>
                <w:tab w:val="right" w:pos="1759"/>
              </w:tabs>
              <w:spacing w:after="0"/>
              <w:rPr>
                <w:b/>
                <w:i/>
                <w:noProof/>
              </w:rPr>
            </w:pPr>
            <w:r>
              <w:rPr>
                <w:b/>
                <w:i/>
                <w:noProof/>
              </w:rPr>
              <w:t>Category:</w:t>
            </w:r>
          </w:p>
        </w:tc>
        <w:tc>
          <w:tcPr>
            <w:tcW w:w="851" w:type="dxa"/>
            <w:shd w:val="pct30" w:color="FFFF00" w:fill="auto"/>
          </w:tcPr>
          <w:p w14:paraId="19D1B19E" w14:textId="1334D118" w:rsidR="00B52A96" w:rsidRDefault="0049521E" w:rsidP="0049521E">
            <w:pPr>
              <w:pStyle w:val="CRCoverPage"/>
              <w:spacing w:after="0"/>
              <w:ind w:left="100" w:right="-609"/>
              <w:rPr>
                <w:b/>
                <w:noProof/>
              </w:rPr>
            </w:pPr>
            <w:r>
              <w:t>B</w:t>
            </w:r>
          </w:p>
        </w:tc>
        <w:tc>
          <w:tcPr>
            <w:tcW w:w="3402" w:type="dxa"/>
            <w:gridSpan w:val="5"/>
            <w:tcBorders>
              <w:left w:val="nil"/>
            </w:tcBorders>
          </w:tcPr>
          <w:p w14:paraId="1C97B5D2" w14:textId="77777777" w:rsidR="00B52A96" w:rsidRDefault="00B52A96" w:rsidP="0049521E">
            <w:pPr>
              <w:pStyle w:val="CRCoverPage"/>
              <w:spacing w:after="0"/>
              <w:rPr>
                <w:noProof/>
              </w:rPr>
            </w:pPr>
          </w:p>
        </w:tc>
        <w:tc>
          <w:tcPr>
            <w:tcW w:w="1417" w:type="dxa"/>
            <w:gridSpan w:val="3"/>
            <w:tcBorders>
              <w:left w:val="nil"/>
            </w:tcBorders>
          </w:tcPr>
          <w:p w14:paraId="0326EE58" w14:textId="77777777" w:rsidR="00B52A96" w:rsidRDefault="00B52A96" w:rsidP="0049521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7924A2A" w14:textId="77777777" w:rsidR="00B52A96" w:rsidRDefault="00477F6E" w:rsidP="0049521E">
            <w:pPr>
              <w:pStyle w:val="CRCoverPage"/>
              <w:spacing w:after="0"/>
              <w:ind w:left="100"/>
              <w:rPr>
                <w:noProof/>
              </w:rPr>
            </w:pPr>
            <w:r>
              <w:fldChar w:fldCharType="begin"/>
            </w:r>
            <w:r>
              <w:instrText xml:space="preserve"> DOCPROPERTY  Release  \* MERGEFORMAT </w:instrText>
            </w:r>
            <w:r>
              <w:fldChar w:fldCharType="separate"/>
            </w:r>
            <w:r w:rsidR="00B52A96">
              <w:rPr>
                <w:noProof/>
              </w:rPr>
              <w:t>&lt;Release&gt;</w:t>
            </w:r>
            <w:r>
              <w:rPr>
                <w:noProof/>
              </w:rPr>
              <w:fldChar w:fldCharType="end"/>
            </w:r>
          </w:p>
        </w:tc>
      </w:tr>
      <w:tr w:rsidR="00B52A96" w14:paraId="38CFC54F" w14:textId="77777777" w:rsidTr="0049521E">
        <w:tc>
          <w:tcPr>
            <w:tcW w:w="1843" w:type="dxa"/>
            <w:tcBorders>
              <w:left w:val="single" w:sz="4" w:space="0" w:color="auto"/>
              <w:bottom w:val="single" w:sz="4" w:space="0" w:color="auto"/>
            </w:tcBorders>
          </w:tcPr>
          <w:p w14:paraId="69B7A6AE" w14:textId="77777777" w:rsidR="00B52A96" w:rsidRDefault="00B52A96" w:rsidP="0049521E">
            <w:pPr>
              <w:pStyle w:val="CRCoverPage"/>
              <w:spacing w:after="0"/>
              <w:rPr>
                <w:b/>
                <w:i/>
                <w:noProof/>
              </w:rPr>
            </w:pPr>
          </w:p>
        </w:tc>
        <w:tc>
          <w:tcPr>
            <w:tcW w:w="4677" w:type="dxa"/>
            <w:gridSpan w:val="8"/>
            <w:tcBorders>
              <w:bottom w:val="single" w:sz="4" w:space="0" w:color="auto"/>
            </w:tcBorders>
          </w:tcPr>
          <w:p w14:paraId="45823DC9" w14:textId="77777777" w:rsidR="00B52A96" w:rsidRDefault="00B52A96" w:rsidP="0049521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0891EA3" w14:textId="77777777" w:rsidR="00B52A96" w:rsidRDefault="00B52A96" w:rsidP="0049521E">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7692C28" w14:textId="77777777" w:rsidR="00B52A96" w:rsidRPr="007C2097" w:rsidRDefault="00B52A96" w:rsidP="0049521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52A96" w14:paraId="3788A0B3" w14:textId="77777777" w:rsidTr="0049521E">
        <w:tc>
          <w:tcPr>
            <w:tcW w:w="1843" w:type="dxa"/>
          </w:tcPr>
          <w:p w14:paraId="15D14C2E" w14:textId="77777777" w:rsidR="00B52A96" w:rsidRDefault="00B52A96" w:rsidP="0049521E">
            <w:pPr>
              <w:pStyle w:val="CRCoverPage"/>
              <w:spacing w:after="0"/>
              <w:rPr>
                <w:b/>
                <w:i/>
                <w:noProof/>
                <w:sz w:val="8"/>
                <w:szCs w:val="8"/>
              </w:rPr>
            </w:pPr>
          </w:p>
        </w:tc>
        <w:tc>
          <w:tcPr>
            <w:tcW w:w="7797" w:type="dxa"/>
            <w:gridSpan w:val="10"/>
          </w:tcPr>
          <w:p w14:paraId="19644A71" w14:textId="77777777" w:rsidR="00B52A96" w:rsidRDefault="00B52A96" w:rsidP="0049521E">
            <w:pPr>
              <w:pStyle w:val="CRCoverPage"/>
              <w:spacing w:after="0"/>
              <w:rPr>
                <w:noProof/>
                <w:sz w:val="8"/>
                <w:szCs w:val="8"/>
              </w:rPr>
            </w:pPr>
          </w:p>
        </w:tc>
      </w:tr>
      <w:tr w:rsidR="00B52A96" w14:paraId="7ABC1679" w14:textId="77777777" w:rsidTr="0049521E">
        <w:tc>
          <w:tcPr>
            <w:tcW w:w="2694" w:type="dxa"/>
            <w:gridSpan w:val="2"/>
            <w:tcBorders>
              <w:top w:val="single" w:sz="4" w:space="0" w:color="auto"/>
              <w:left w:val="single" w:sz="4" w:space="0" w:color="auto"/>
            </w:tcBorders>
          </w:tcPr>
          <w:p w14:paraId="0F89D017" w14:textId="77777777" w:rsidR="00B52A96" w:rsidRDefault="00B52A96" w:rsidP="0049521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500CCC3" w14:textId="1AE7A39E" w:rsidR="00B52A96" w:rsidRDefault="0049521E" w:rsidP="0049521E">
            <w:pPr>
              <w:pStyle w:val="CRCoverPage"/>
              <w:spacing w:after="0"/>
              <w:ind w:left="100"/>
              <w:rPr>
                <w:noProof/>
              </w:rPr>
            </w:pPr>
            <w:r>
              <w:rPr>
                <w:noProof/>
              </w:rPr>
              <w:t>Add consolidated requirements that are missing.</w:t>
            </w:r>
          </w:p>
        </w:tc>
      </w:tr>
      <w:tr w:rsidR="00B52A96" w14:paraId="3875C360" w14:textId="77777777" w:rsidTr="0049521E">
        <w:tc>
          <w:tcPr>
            <w:tcW w:w="2694" w:type="dxa"/>
            <w:gridSpan w:val="2"/>
            <w:tcBorders>
              <w:left w:val="single" w:sz="4" w:space="0" w:color="auto"/>
            </w:tcBorders>
          </w:tcPr>
          <w:p w14:paraId="1CB724A8" w14:textId="77777777" w:rsidR="00B52A96" w:rsidRDefault="00B52A96" w:rsidP="0049521E">
            <w:pPr>
              <w:pStyle w:val="CRCoverPage"/>
              <w:spacing w:after="0"/>
              <w:rPr>
                <w:b/>
                <w:i/>
                <w:noProof/>
                <w:sz w:val="8"/>
                <w:szCs w:val="8"/>
              </w:rPr>
            </w:pPr>
          </w:p>
        </w:tc>
        <w:tc>
          <w:tcPr>
            <w:tcW w:w="6946" w:type="dxa"/>
            <w:gridSpan w:val="9"/>
            <w:tcBorders>
              <w:right w:val="single" w:sz="4" w:space="0" w:color="auto"/>
            </w:tcBorders>
          </w:tcPr>
          <w:p w14:paraId="39060EE2" w14:textId="77777777" w:rsidR="00B52A96" w:rsidRDefault="00B52A96" w:rsidP="0049521E">
            <w:pPr>
              <w:pStyle w:val="CRCoverPage"/>
              <w:spacing w:after="0"/>
              <w:rPr>
                <w:noProof/>
                <w:sz w:val="8"/>
                <w:szCs w:val="8"/>
              </w:rPr>
            </w:pPr>
          </w:p>
        </w:tc>
      </w:tr>
      <w:tr w:rsidR="00B52A96" w14:paraId="31F95CB8" w14:textId="77777777" w:rsidTr="0049521E">
        <w:tc>
          <w:tcPr>
            <w:tcW w:w="2694" w:type="dxa"/>
            <w:gridSpan w:val="2"/>
            <w:tcBorders>
              <w:left w:val="single" w:sz="4" w:space="0" w:color="auto"/>
            </w:tcBorders>
          </w:tcPr>
          <w:p w14:paraId="18D51A76" w14:textId="77777777" w:rsidR="00B52A96" w:rsidRDefault="00B52A96" w:rsidP="0049521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264D983" w14:textId="52264288" w:rsidR="00B52A96" w:rsidRDefault="0049521E" w:rsidP="0049521E">
            <w:pPr>
              <w:pStyle w:val="CRCoverPage"/>
              <w:spacing w:after="0"/>
              <w:ind w:left="100"/>
              <w:rPr>
                <w:noProof/>
              </w:rPr>
            </w:pPr>
            <w:r>
              <w:rPr>
                <w:noProof/>
              </w:rPr>
              <w:t>Add consolidated requirements.</w:t>
            </w:r>
          </w:p>
        </w:tc>
      </w:tr>
      <w:tr w:rsidR="00B52A96" w14:paraId="266F1F01" w14:textId="77777777" w:rsidTr="0049521E">
        <w:tc>
          <w:tcPr>
            <w:tcW w:w="2694" w:type="dxa"/>
            <w:gridSpan w:val="2"/>
            <w:tcBorders>
              <w:left w:val="single" w:sz="4" w:space="0" w:color="auto"/>
            </w:tcBorders>
          </w:tcPr>
          <w:p w14:paraId="4666C86C" w14:textId="77777777" w:rsidR="00B52A96" w:rsidRDefault="00B52A96" w:rsidP="0049521E">
            <w:pPr>
              <w:pStyle w:val="CRCoverPage"/>
              <w:spacing w:after="0"/>
              <w:rPr>
                <w:b/>
                <w:i/>
                <w:noProof/>
                <w:sz w:val="8"/>
                <w:szCs w:val="8"/>
              </w:rPr>
            </w:pPr>
          </w:p>
        </w:tc>
        <w:tc>
          <w:tcPr>
            <w:tcW w:w="6946" w:type="dxa"/>
            <w:gridSpan w:val="9"/>
            <w:tcBorders>
              <w:right w:val="single" w:sz="4" w:space="0" w:color="auto"/>
            </w:tcBorders>
          </w:tcPr>
          <w:p w14:paraId="7023BF4F" w14:textId="77777777" w:rsidR="00B52A96" w:rsidRDefault="00B52A96" w:rsidP="0049521E">
            <w:pPr>
              <w:pStyle w:val="CRCoverPage"/>
              <w:spacing w:after="0"/>
              <w:rPr>
                <w:noProof/>
                <w:sz w:val="8"/>
                <w:szCs w:val="8"/>
              </w:rPr>
            </w:pPr>
          </w:p>
        </w:tc>
      </w:tr>
      <w:tr w:rsidR="00B52A96" w14:paraId="68F65C51" w14:textId="77777777" w:rsidTr="0049521E">
        <w:tc>
          <w:tcPr>
            <w:tcW w:w="2694" w:type="dxa"/>
            <w:gridSpan w:val="2"/>
            <w:tcBorders>
              <w:left w:val="single" w:sz="4" w:space="0" w:color="auto"/>
              <w:bottom w:val="single" w:sz="4" w:space="0" w:color="auto"/>
            </w:tcBorders>
          </w:tcPr>
          <w:p w14:paraId="10053305" w14:textId="77777777" w:rsidR="00B52A96" w:rsidRDefault="00B52A96" w:rsidP="0049521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2830F7F" w14:textId="6C046840" w:rsidR="00B52A96" w:rsidRDefault="0049521E" w:rsidP="0049521E">
            <w:pPr>
              <w:pStyle w:val="CRCoverPage"/>
              <w:spacing w:after="0"/>
              <w:ind w:left="100"/>
              <w:rPr>
                <w:noProof/>
              </w:rPr>
            </w:pPr>
            <w:r>
              <w:rPr>
                <w:noProof/>
              </w:rPr>
              <w:t>No consolidated requirements</w:t>
            </w:r>
          </w:p>
        </w:tc>
      </w:tr>
      <w:tr w:rsidR="00B52A96" w14:paraId="5AA4E85A" w14:textId="77777777" w:rsidTr="0049521E">
        <w:tc>
          <w:tcPr>
            <w:tcW w:w="2694" w:type="dxa"/>
            <w:gridSpan w:val="2"/>
          </w:tcPr>
          <w:p w14:paraId="4E407FD1" w14:textId="77777777" w:rsidR="00B52A96" w:rsidRDefault="00B52A96" w:rsidP="0049521E">
            <w:pPr>
              <w:pStyle w:val="CRCoverPage"/>
              <w:spacing w:after="0"/>
              <w:rPr>
                <w:b/>
                <w:i/>
                <w:noProof/>
                <w:sz w:val="8"/>
                <w:szCs w:val="8"/>
              </w:rPr>
            </w:pPr>
          </w:p>
        </w:tc>
        <w:tc>
          <w:tcPr>
            <w:tcW w:w="6946" w:type="dxa"/>
            <w:gridSpan w:val="9"/>
          </w:tcPr>
          <w:p w14:paraId="1B746073" w14:textId="77777777" w:rsidR="00B52A96" w:rsidRDefault="00B52A96" w:rsidP="0049521E">
            <w:pPr>
              <w:pStyle w:val="CRCoverPage"/>
              <w:spacing w:after="0"/>
              <w:rPr>
                <w:noProof/>
                <w:sz w:val="8"/>
                <w:szCs w:val="8"/>
              </w:rPr>
            </w:pPr>
          </w:p>
        </w:tc>
      </w:tr>
      <w:tr w:rsidR="00B52A96" w14:paraId="0CC003CD" w14:textId="77777777" w:rsidTr="0049521E">
        <w:tc>
          <w:tcPr>
            <w:tcW w:w="2694" w:type="dxa"/>
            <w:gridSpan w:val="2"/>
            <w:tcBorders>
              <w:top w:val="single" w:sz="4" w:space="0" w:color="auto"/>
              <w:left w:val="single" w:sz="4" w:space="0" w:color="auto"/>
            </w:tcBorders>
          </w:tcPr>
          <w:p w14:paraId="0372B6F7" w14:textId="77777777" w:rsidR="00B52A96" w:rsidRDefault="00B52A96" w:rsidP="0049521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E1D548" w14:textId="4523B97D" w:rsidR="00B52A96" w:rsidRDefault="00C00AF2" w:rsidP="0049521E">
            <w:pPr>
              <w:pStyle w:val="CRCoverPage"/>
              <w:spacing w:after="0"/>
              <w:ind w:left="100"/>
              <w:rPr>
                <w:noProof/>
              </w:rPr>
            </w:pPr>
            <w:r>
              <w:rPr>
                <w:noProof/>
              </w:rPr>
              <w:t>7.0 (new), 7.1, 7.2, 7.3, 7.4, 7.5, 7.6, 7.7, 7.8, 7.8A (new)</w:t>
            </w:r>
          </w:p>
        </w:tc>
      </w:tr>
      <w:tr w:rsidR="00B52A96" w14:paraId="773C8955" w14:textId="77777777" w:rsidTr="0049521E">
        <w:tc>
          <w:tcPr>
            <w:tcW w:w="2694" w:type="dxa"/>
            <w:gridSpan w:val="2"/>
            <w:tcBorders>
              <w:left w:val="single" w:sz="4" w:space="0" w:color="auto"/>
            </w:tcBorders>
          </w:tcPr>
          <w:p w14:paraId="3D5E7E61" w14:textId="77777777" w:rsidR="00B52A96" w:rsidRDefault="00B52A96" w:rsidP="0049521E">
            <w:pPr>
              <w:pStyle w:val="CRCoverPage"/>
              <w:spacing w:after="0"/>
              <w:rPr>
                <w:b/>
                <w:i/>
                <w:noProof/>
                <w:sz w:val="8"/>
                <w:szCs w:val="8"/>
              </w:rPr>
            </w:pPr>
          </w:p>
        </w:tc>
        <w:tc>
          <w:tcPr>
            <w:tcW w:w="6946" w:type="dxa"/>
            <w:gridSpan w:val="9"/>
            <w:tcBorders>
              <w:right w:val="single" w:sz="4" w:space="0" w:color="auto"/>
            </w:tcBorders>
          </w:tcPr>
          <w:p w14:paraId="6D231DD6" w14:textId="77777777" w:rsidR="00B52A96" w:rsidRDefault="00B52A96" w:rsidP="0049521E">
            <w:pPr>
              <w:pStyle w:val="CRCoverPage"/>
              <w:spacing w:after="0"/>
              <w:rPr>
                <w:noProof/>
                <w:sz w:val="8"/>
                <w:szCs w:val="8"/>
              </w:rPr>
            </w:pPr>
          </w:p>
        </w:tc>
      </w:tr>
      <w:tr w:rsidR="00B52A96" w14:paraId="70F13CF3" w14:textId="77777777" w:rsidTr="0049521E">
        <w:tc>
          <w:tcPr>
            <w:tcW w:w="2694" w:type="dxa"/>
            <w:gridSpan w:val="2"/>
            <w:tcBorders>
              <w:left w:val="single" w:sz="4" w:space="0" w:color="auto"/>
            </w:tcBorders>
          </w:tcPr>
          <w:p w14:paraId="686D85FA" w14:textId="77777777" w:rsidR="00B52A96" w:rsidRDefault="00B52A96" w:rsidP="0049521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B9AAA6" w14:textId="77777777" w:rsidR="00B52A96" w:rsidRDefault="00B52A96" w:rsidP="0049521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9D4928D" w14:textId="77777777" w:rsidR="00B52A96" w:rsidRDefault="00B52A96" w:rsidP="0049521E">
            <w:pPr>
              <w:pStyle w:val="CRCoverPage"/>
              <w:spacing w:after="0"/>
              <w:jc w:val="center"/>
              <w:rPr>
                <w:b/>
                <w:caps/>
                <w:noProof/>
              </w:rPr>
            </w:pPr>
            <w:r>
              <w:rPr>
                <w:b/>
                <w:caps/>
                <w:noProof/>
              </w:rPr>
              <w:t>N</w:t>
            </w:r>
          </w:p>
        </w:tc>
        <w:tc>
          <w:tcPr>
            <w:tcW w:w="2977" w:type="dxa"/>
            <w:gridSpan w:val="4"/>
          </w:tcPr>
          <w:p w14:paraId="3B06E272" w14:textId="77777777" w:rsidR="00B52A96" w:rsidRDefault="00B52A96" w:rsidP="0049521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22A043C" w14:textId="77777777" w:rsidR="00B52A96" w:rsidRDefault="00B52A96" w:rsidP="0049521E">
            <w:pPr>
              <w:pStyle w:val="CRCoverPage"/>
              <w:spacing w:after="0"/>
              <w:ind w:left="99"/>
              <w:rPr>
                <w:noProof/>
              </w:rPr>
            </w:pPr>
          </w:p>
        </w:tc>
      </w:tr>
      <w:tr w:rsidR="00B52A96" w14:paraId="4531D2D5" w14:textId="77777777" w:rsidTr="0049521E">
        <w:tc>
          <w:tcPr>
            <w:tcW w:w="2694" w:type="dxa"/>
            <w:gridSpan w:val="2"/>
            <w:tcBorders>
              <w:left w:val="single" w:sz="4" w:space="0" w:color="auto"/>
            </w:tcBorders>
          </w:tcPr>
          <w:p w14:paraId="71BC173B" w14:textId="77777777" w:rsidR="00B52A96" w:rsidRDefault="00B52A96" w:rsidP="0049521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7D4346F" w14:textId="77777777" w:rsidR="00B52A96" w:rsidRDefault="00B52A96" w:rsidP="0049521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EC65DD" w14:textId="269C0CEC" w:rsidR="00B52A96" w:rsidRDefault="0049521E" w:rsidP="0049521E">
            <w:pPr>
              <w:pStyle w:val="CRCoverPage"/>
              <w:spacing w:after="0"/>
              <w:jc w:val="center"/>
              <w:rPr>
                <w:b/>
                <w:caps/>
                <w:noProof/>
              </w:rPr>
            </w:pPr>
            <w:r>
              <w:rPr>
                <w:b/>
                <w:caps/>
                <w:noProof/>
              </w:rPr>
              <w:t>X</w:t>
            </w:r>
          </w:p>
        </w:tc>
        <w:tc>
          <w:tcPr>
            <w:tcW w:w="2977" w:type="dxa"/>
            <w:gridSpan w:val="4"/>
          </w:tcPr>
          <w:p w14:paraId="420C731A" w14:textId="77777777" w:rsidR="00B52A96" w:rsidRDefault="00B52A96" w:rsidP="0049521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2A87F8A" w14:textId="77777777" w:rsidR="00B52A96" w:rsidRDefault="00B52A96" w:rsidP="0049521E">
            <w:pPr>
              <w:pStyle w:val="CRCoverPage"/>
              <w:spacing w:after="0"/>
              <w:ind w:left="99"/>
              <w:rPr>
                <w:noProof/>
              </w:rPr>
            </w:pPr>
            <w:r>
              <w:rPr>
                <w:noProof/>
              </w:rPr>
              <w:t xml:space="preserve">TS/TR ... CR ... </w:t>
            </w:r>
          </w:p>
        </w:tc>
      </w:tr>
      <w:tr w:rsidR="00B52A96" w14:paraId="05C00989" w14:textId="77777777" w:rsidTr="0049521E">
        <w:tc>
          <w:tcPr>
            <w:tcW w:w="2694" w:type="dxa"/>
            <w:gridSpan w:val="2"/>
            <w:tcBorders>
              <w:left w:val="single" w:sz="4" w:space="0" w:color="auto"/>
            </w:tcBorders>
          </w:tcPr>
          <w:p w14:paraId="23721F68" w14:textId="77777777" w:rsidR="00B52A96" w:rsidRDefault="00B52A96" w:rsidP="0049521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C2B8D14" w14:textId="77777777" w:rsidR="00B52A96" w:rsidRDefault="00B52A96" w:rsidP="0049521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D03039" w14:textId="35D1189E" w:rsidR="00B52A96" w:rsidRDefault="0049521E" w:rsidP="0049521E">
            <w:pPr>
              <w:pStyle w:val="CRCoverPage"/>
              <w:spacing w:after="0"/>
              <w:jc w:val="center"/>
              <w:rPr>
                <w:b/>
                <w:caps/>
                <w:noProof/>
              </w:rPr>
            </w:pPr>
            <w:r>
              <w:rPr>
                <w:b/>
                <w:caps/>
                <w:noProof/>
              </w:rPr>
              <w:t>X</w:t>
            </w:r>
          </w:p>
        </w:tc>
        <w:tc>
          <w:tcPr>
            <w:tcW w:w="2977" w:type="dxa"/>
            <w:gridSpan w:val="4"/>
          </w:tcPr>
          <w:p w14:paraId="16D6F392" w14:textId="77777777" w:rsidR="00B52A96" w:rsidRDefault="00B52A96" w:rsidP="0049521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F4ADAFD" w14:textId="77777777" w:rsidR="00B52A96" w:rsidRDefault="00B52A96" w:rsidP="0049521E">
            <w:pPr>
              <w:pStyle w:val="CRCoverPage"/>
              <w:spacing w:after="0"/>
              <w:ind w:left="99"/>
              <w:rPr>
                <w:noProof/>
              </w:rPr>
            </w:pPr>
            <w:r>
              <w:rPr>
                <w:noProof/>
              </w:rPr>
              <w:t xml:space="preserve">TS/TR ... CR ... </w:t>
            </w:r>
          </w:p>
        </w:tc>
      </w:tr>
      <w:tr w:rsidR="00B52A96" w14:paraId="4D6430EC" w14:textId="77777777" w:rsidTr="0049521E">
        <w:tc>
          <w:tcPr>
            <w:tcW w:w="2694" w:type="dxa"/>
            <w:gridSpan w:val="2"/>
            <w:tcBorders>
              <w:left w:val="single" w:sz="4" w:space="0" w:color="auto"/>
            </w:tcBorders>
          </w:tcPr>
          <w:p w14:paraId="333A7648" w14:textId="77777777" w:rsidR="00B52A96" w:rsidRDefault="00B52A96" w:rsidP="0049521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4D873C2" w14:textId="77777777" w:rsidR="00B52A96" w:rsidRDefault="00B52A96" w:rsidP="0049521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DDBDE1" w14:textId="1445C366" w:rsidR="00B52A96" w:rsidRDefault="0049521E" w:rsidP="0049521E">
            <w:pPr>
              <w:pStyle w:val="CRCoverPage"/>
              <w:spacing w:after="0"/>
              <w:jc w:val="center"/>
              <w:rPr>
                <w:b/>
                <w:caps/>
                <w:noProof/>
              </w:rPr>
            </w:pPr>
            <w:r>
              <w:rPr>
                <w:b/>
                <w:caps/>
                <w:noProof/>
              </w:rPr>
              <w:t>X</w:t>
            </w:r>
          </w:p>
        </w:tc>
        <w:tc>
          <w:tcPr>
            <w:tcW w:w="2977" w:type="dxa"/>
            <w:gridSpan w:val="4"/>
          </w:tcPr>
          <w:p w14:paraId="7BCA49DC" w14:textId="77777777" w:rsidR="00B52A96" w:rsidRDefault="00B52A96" w:rsidP="0049521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A80770F" w14:textId="77777777" w:rsidR="00B52A96" w:rsidRDefault="00B52A96" w:rsidP="0049521E">
            <w:pPr>
              <w:pStyle w:val="CRCoverPage"/>
              <w:spacing w:after="0"/>
              <w:ind w:left="99"/>
              <w:rPr>
                <w:noProof/>
              </w:rPr>
            </w:pPr>
            <w:r>
              <w:rPr>
                <w:noProof/>
              </w:rPr>
              <w:t xml:space="preserve">TS/TR ... CR ... </w:t>
            </w:r>
          </w:p>
        </w:tc>
      </w:tr>
      <w:tr w:rsidR="00B52A96" w14:paraId="1746D158" w14:textId="77777777" w:rsidTr="0049521E">
        <w:tc>
          <w:tcPr>
            <w:tcW w:w="2694" w:type="dxa"/>
            <w:gridSpan w:val="2"/>
            <w:tcBorders>
              <w:left w:val="single" w:sz="4" w:space="0" w:color="auto"/>
            </w:tcBorders>
          </w:tcPr>
          <w:p w14:paraId="17B5A999" w14:textId="77777777" w:rsidR="00B52A96" w:rsidRDefault="00B52A96" w:rsidP="0049521E">
            <w:pPr>
              <w:pStyle w:val="CRCoverPage"/>
              <w:spacing w:after="0"/>
              <w:rPr>
                <w:b/>
                <w:i/>
                <w:noProof/>
              </w:rPr>
            </w:pPr>
          </w:p>
        </w:tc>
        <w:tc>
          <w:tcPr>
            <w:tcW w:w="6946" w:type="dxa"/>
            <w:gridSpan w:val="9"/>
            <w:tcBorders>
              <w:right w:val="single" w:sz="4" w:space="0" w:color="auto"/>
            </w:tcBorders>
          </w:tcPr>
          <w:p w14:paraId="2F382095" w14:textId="77777777" w:rsidR="00B52A96" w:rsidRDefault="00B52A96" w:rsidP="0049521E">
            <w:pPr>
              <w:pStyle w:val="CRCoverPage"/>
              <w:spacing w:after="0"/>
              <w:rPr>
                <w:noProof/>
              </w:rPr>
            </w:pPr>
          </w:p>
        </w:tc>
      </w:tr>
      <w:tr w:rsidR="00B52A96" w14:paraId="134B1A92" w14:textId="77777777" w:rsidTr="0049521E">
        <w:tc>
          <w:tcPr>
            <w:tcW w:w="2694" w:type="dxa"/>
            <w:gridSpan w:val="2"/>
            <w:tcBorders>
              <w:left w:val="single" w:sz="4" w:space="0" w:color="auto"/>
              <w:bottom w:val="single" w:sz="4" w:space="0" w:color="auto"/>
            </w:tcBorders>
          </w:tcPr>
          <w:p w14:paraId="12D9CEF3" w14:textId="77777777" w:rsidR="00B52A96" w:rsidRDefault="00B52A96" w:rsidP="0049521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8E4F9AC" w14:textId="77777777" w:rsidR="00B52A96" w:rsidRDefault="00B52A96" w:rsidP="0049521E">
            <w:pPr>
              <w:pStyle w:val="CRCoverPage"/>
              <w:spacing w:after="0"/>
              <w:ind w:left="100"/>
              <w:rPr>
                <w:noProof/>
              </w:rPr>
            </w:pPr>
          </w:p>
        </w:tc>
      </w:tr>
      <w:tr w:rsidR="00B52A96" w:rsidRPr="008863B9" w14:paraId="3D946C6A" w14:textId="77777777" w:rsidTr="0049521E">
        <w:tc>
          <w:tcPr>
            <w:tcW w:w="2694" w:type="dxa"/>
            <w:gridSpan w:val="2"/>
            <w:tcBorders>
              <w:top w:val="single" w:sz="4" w:space="0" w:color="auto"/>
              <w:bottom w:val="single" w:sz="4" w:space="0" w:color="auto"/>
            </w:tcBorders>
          </w:tcPr>
          <w:p w14:paraId="434719C6" w14:textId="77777777" w:rsidR="00B52A96" w:rsidRPr="008863B9" w:rsidRDefault="00B52A96" w:rsidP="0049521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9B48664" w14:textId="77777777" w:rsidR="00B52A96" w:rsidRPr="008863B9" w:rsidRDefault="00B52A96" w:rsidP="0049521E">
            <w:pPr>
              <w:pStyle w:val="CRCoverPage"/>
              <w:spacing w:after="0"/>
              <w:ind w:left="100"/>
              <w:rPr>
                <w:noProof/>
                <w:sz w:val="8"/>
                <w:szCs w:val="8"/>
              </w:rPr>
            </w:pPr>
          </w:p>
        </w:tc>
      </w:tr>
      <w:tr w:rsidR="00B52A96" w14:paraId="6F47182A" w14:textId="77777777" w:rsidTr="0049521E">
        <w:tc>
          <w:tcPr>
            <w:tcW w:w="2694" w:type="dxa"/>
            <w:gridSpan w:val="2"/>
            <w:tcBorders>
              <w:top w:val="single" w:sz="4" w:space="0" w:color="auto"/>
              <w:left w:val="single" w:sz="4" w:space="0" w:color="auto"/>
              <w:bottom w:val="single" w:sz="4" w:space="0" w:color="auto"/>
            </w:tcBorders>
          </w:tcPr>
          <w:p w14:paraId="0210004B" w14:textId="77777777" w:rsidR="00B52A96" w:rsidRDefault="00B52A96" w:rsidP="0049521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AE7F24C" w14:textId="77777777" w:rsidR="00B52A96" w:rsidRDefault="00B52A96" w:rsidP="0049521E">
            <w:pPr>
              <w:pStyle w:val="CRCoverPage"/>
              <w:spacing w:after="0"/>
              <w:ind w:left="100"/>
              <w:rPr>
                <w:noProof/>
              </w:rPr>
            </w:pPr>
          </w:p>
        </w:tc>
      </w:tr>
    </w:tbl>
    <w:p w14:paraId="1576E9D6" w14:textId="77777777" w:rsidR="00B52A96" w:rsidRDefault="00B52A96" w:rsidP="00B52A96">
      <w:pPr>
        <w:pStyle w:val="CRCoverPage"/>
        <w:spacing w:after="0"/>
        <w:rPr>
          <w:noProof/>
          <w:sz w:val="8"/>
          <w:szCs w:val="8"/>
        </w:rPr>
      </w:pPr>
    </w:p>
    <w:p w14:paraId="7045B56B" w14:textId="76E89C1E" w:rsidR="007F377A" w:rsidRPr="00B52A96" w:rsidRDefault="00B52A96" w:rsidP="00B52A96">
      <w:pPr>
        <w:jc w:val="center"/>
        <w:rPr>
          <w:color w:val="FF0000"/>
          <w:sz w:val="40"/>
        </w:rPr>
      </w:pPr>
      <w:r w:rsidRPr="00B52A96">
        <w:rPr>
          <w:color w:val="FF0000"/>
          <w:sz w:val="40"/>
        </w:rPr>
        <w:t>****Start changes****</w:t>
      </w:r>
    </w:p>
    <w:p w14:paraId="3D4DAC7A" w14:textId="77777777" w:rsidR="00705B17" w:rsidRPr="00235394" w:rsidRDefault="00F94E05" w:rsidP="00705B17">
      <w:pPr>
        <w:pStyle w:val="Heading1"/>
      </w:pPr>
      <w:bookmarkStart w:id="1" w:name="_Toc408371056"/>
      <w:bookmarkStart w:id="2" w:name="_Toc493157736"/>
      <w:bookmarkStart w:id="3" w:name="_Toc498348613"/>
      <w:bookmarkStart w:id="4" w:name="_Toc503534322"/>
      <w:bookmarkStart w:id="5" w:name="_Toc521309625"/>
      <w:bookmarkStart w:id="6" w:name="_Toc49943814"/>
      <w:bookmarkStart w:id="7" w:name="_Toc72506654"/>
      <w:bookmarkStart w:id="8" w:name="_Toc74151745"/>
      <w:r>
        <w:t>7</w:t>
      </w:r>
      <w:r w:rsidR="00705B17" w:rsidRPr="00235394">
        <w:tab/>
      </w:r>
      <w:bookmarkEnd w:id="1"/>
      <w:bookmarkEnd w:id="2"/>
      <w:bookmarkEnd w:id="3"/>
      <w:bookmarkEnd w:id="4"/>
      <w:bookmarkEnd w:id="5"/>
      <w:r w:rsidR="00BC0306">
        <w:rPr>
          <w:lang w:eastAsia="zh-CN"/>
        </w:rPr>
        <w:t>P</w:t>
      </w:r>
      <w:r w:rsidR="0001192F">
        <w:t xml:space="preserve">otential </w:t>
      </w:r>
      <w:r w:rsidR="00283F33">
        <w:t>Consolidated</w:t>
      </w:r>
      <w:r w:rsidR="00BC0306">
        <w:t xml:space="preserve"> R</w:t>
      </w:r>
      <w:r w:rsidR="0001192F" w:rsidRPr="00A46789">
        <w:t>equirements</w:t>
      </w:r>
      <w:bookmarkEnd w:id="6"/>
      <w:bookmarkEnd w:id="7"/>
      <w:bookmarkEnd w:id="8"/>
    </w:p>
    <w:p w14:paraId="1637756E" w14:textId="1B973000" w:rsidR="0054566F" w:rsidRPr="00EA6F36" w:rsidRDefault="0054566F" w:rsidP="0054566F">
      <w:r w:rsidRPr="00397900">
        <w:t xml:space="preserve">This section provides </w:t>
      </w:r>
      <w:r>
        <w:t>Consolidated Potential R</w:t>
      </w:r>
      <w:r w:rsidRPr="00397900">
        <w:t>equirements for consideration to include in the normative specifications.</w:t>
      </w:r>
      <w:r w:rsidR="00D22ABA">
        <w:t xml:space="preserve"> </w:t>
      </w:r>
      <w:r>
        <w:t xml:space="preserve">The CPR’s have been grouped into different functional categories, each category contains a table that lists the original PR and any relationship to </w:t>
      </w:r>
      <w:r w:rsidR="00CB2C2C">
        <w:t>3GPP </w:t>
      </w:r>
      <w:r>
        <w:t xml:space="preserve">TR 22.858 [6]. </w:t>
      </w:r>
    </w:p>
    <w:p w14:paraId="04FDC2E4" w14:textId="329395AE" w:rsidR="001742D8" w:rsidRDefault="001742D8" w:rsidP="0054566F">
      <w:pPr>
        <w:pStyle w:val="Heading2"/>
        <w:rPr>
          <w:ins w:id="9" w:author="rapper2" w:date="2021-06-16T15:43:00Z"/>
        </w:rPr>
      </w:pPr>
      <w:bookmarkStart w:id="10" w:name="_Toc72506655"/>
      <w:bookmarkStart w:id="11" w:name="_Toc74151746"/>
      <w:ins w:id="12" w:author="rapper2" w:date="2021-06-16T15:42:00Z">
        <w:r>
          <w:lastRenderedPageBreak/>
          <w:t>7.0</w:t>
        </w:r>
      </w:ins>
      <w:ins w:id="13" w:author="rapper2" w:date="2021-06-16T15:43:00Z">
        <w:r>
          <w:tab/>
          <w:t>PIN Element Requirements</w:t>
        </w:r>
      </w:ins>
    </w:p>
    <w:p w14:paraId="24F22B0D" w14:textId="1505E6E5" w:rsidR="001742D8" w:rsidRDefault="001742D8" w:rsidP="001742D8">
      <w:pPr>
        <w:pStyle w:val="TH"/>
        <w:rPr>
          <w:ins w:id="14" w:author="rapper2" w:date="2021-06-16T15:43:00Z"/>
          <w:lang w:eastAsia="ko-KR"/>
        </w:rPr>
      </w:pPr>
      <w:ins w:id="15" w:author="rapper2" w:date="2021-06-16T15:43:00Z">
        <w:r>
          <w:t xml:space="preserve">Table </w:t>
        </w:r>
        <w:r>
          <w:rPr>
            <w:rFonts w:hint="eastAsia"/>
          </w:rPr>
          <w:t>7</w:t>
        </w:r>
        <w:r>
          <w:rPr>
            <w:rFonts w:eastAsia="DengXian"/>
          </w:rPr>
          <w:t>.0</w:t>
        </w:r>
        <w:r w:rsidRPr="004F7325">
          <w:rPr>
            <w:rFonts w:eastAsia="DengXian"/>
          </w:rPr>
          <w:t xml:space="preserve">-1 </w:t>
        </w:r>
        <w:r>
          <w:t>– PIN Element Consolidated Requirements</w:t>
        </w:r>
      </w:ins>
    </w:p>
    <w:tbl>
      <w:tblPr>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355"/>
        <w:gridCol w:w="7357"/>
      </w:tblGrid>
      <w:tr w:rsidR="001742D8" w:rsidRPr="00457CAE" w14:paraId="0C038DB3" w14:textId="77777777" w:rsidTr="0049521E">
        <w:trPr>
          <w:cantSplit/>
          <w:tblHeader/>
          <w:ins w:id="16" w:author="rapper2" w:date="2021-06-16T15:43:00Z"/>
        </w:trPr>
        <w:tc>
          <w:tcPr>
            <w:tcW w:w="1250" w:type="dxa"/>
          </w:tcPr>
          <w:p w14:paraId="796A4CFD" w14:textId="77777777" w:rsidR="001742D8" w:rsidRPr="00457CAE" w:rsidRDefault="001742D8" w:rsidP="0049521E">
            <w:pPr>
              <w:pStyle w:val="TAH"/>
              <w:rPr>
                <w:ins w:id="17" w:author="rapper2" w:date="2021-06-16T15:43:00Z"/>
              </w:rPr>
            </w:pPr>
            <w:ins w:id="18" w:author="rapper2" w:date="2021-06-16T15:43:00Z">
              <w:r>
                <w:t>CPR No.</w:t>
              </w:r>
            </w:ins>
          </w:p>
        </w:tc>
        <w:tc>
          <w:tcPr>
            <w:tcW w:w="8712" w:type="dxa"/>
            <w:gridSpan w:val="2"/>
            <w:shd w:val="clear" w:color="auto" w:fill="auto"/>
          </w:tcPr>
          <w:p w14:paraId="7E1879BF" w14:textId="77777777" w:rsidR="001742D8" w:rsidRPr="00457CAE" w:rsidRDefault="001742D8" w:rsidP="0049521E">
            <w:pPr>
              <w:pStyle w:val="TAH"/>
              <w:rPr>
                <w:ins w:id="19" w:author="rapper2" w:date="2021-06-16T15:43:00Z"/>
              </w:rPr>
            </w:pPr>
            <w:ins w:id="20" w:author="rapper2" w:date="2021-06-16T15:43:00Z">
              <w:r>
                <w:t>Potential Requirement</w:t>
              </w:r>
            </w:ins>
          </w:p>
        </w:tc>
      </w:tr>
      <w:tr w:rsidR="001742D8" w:rsidRPr="00457CAE" w14:paraId="51DB088E" w14:textId="77777777" w:rsidTr="0049521E">
        <w:trPr>
          <w:cantSplit/>
          <w:tblHeader/>
          <w:ins w:id="21" w:author="rapper2" w:date="2021-06-16T15:43:00Z"/>
        </w:trPr>
        <w:tc>
          <w:tcPr>
            <w:tcW w:w="1250" w:type="dxa"/>
          </w:tcPr>
          <w:p w14:paraId="7F5FC27F" w14:textId="7E2C91AF" w:rsidR="001742D8" w:rsidRPr="00457CAE" w:rsidRDefault="00C00AF2">
            <w:pPr>
              <w:pStyle w:val="TAH"/>
              <w:jc w:val="left"/>
              <w:rPr>
                <w:ins w:id="22" w:author="rapper2" w:date="2021-06-16T15:43:00Z"/>
              </w:rPr>
              <w:pPrChange w:id="23" w:author="Atle Monrad" w:date="2021-06-18T11:11:00Z">
                <w:pPr>
                  <w:pStyle w:val="TAH"/>
                </w:pPr>
              </w:pPrChange>
            </w:pPr>
            <w:ins w:id="24" w:author="rapper2" w:date="2021-06-17T11:32:00Z">
              <w:del w:id="25" w:author="Atle Monrad" w:date="2021-06-18T11:11:00Z">
                <w:r w:rsidDel="00B56108">
                  <w:delText>7.0-1</w:delText>
                </w:r>
              </w:del>
            </w:ins>
          </w:p>
        </w:tc>
        <w:tc>
          <w:tcPr>
            <w:tcW w:w="1355" w:type="dxa"/>
            <w:shd w:val="clear" w:color="auto" w:fill="auto"/>
          </w:tcPr>
          <w:p w14:paraId="17B5845D" w14:textId="77777777" w:rsidR="001742D8" w:rsidRDefault="001742D8">
            <w:pPr>
              <w:pStyle w:val="TAH"/>
              <w:jc w:val="left"/>
              <w:rPr>
                <w:ins w:id="26" w:author="rapper2" w:date="2021-06-16T15:43:00Z"/>
              </w:rPr>
              <w:pPrChange w:id="27" w:author="Atle Monrad" w:date="2021-06-18T11:11:00Z">
                <w:pPr>
                  <w:pStyle w:val="TAH"/>
                </w:pPr>
              </w:pPrChange>
            </w:pPr>
            <w:ins w:id="28" w:author="rapper2" w:date="2021-06-16T15:43:00Z">
              <w:r>
                <w:t>Original Potential requirement</w:t>
              </w:r>
            </w:ins>
          </w:p>
          <w:p w14:paraId="29A3B1F0" w14:textId="77777777" w:rsidR="001742D8" w:rsidRPr="00457CAE" w:rsidRDefault="001742D8">
            <w:pPr>
              <w:pStyle w:val="TAH"/>
              <w:jc w:val="left"/>
              <w:rPr>
                <w:ins w:id="29" w:author="rapper2" w:date="2021-06-16T15:43:00Z"/>
              </w:rPr>
              <w:pPrChange w:id="30" w:author="Atle Monrad" w:date="2021-06-18T11:11:00Z">
                <w:pPr>
                  <w:pStyle w:val="TAH"/>
                </w:pPr>
              </w:pPrChange>
            </w:pPr>
            <w:ins w:id="31" w:author="rapper2" w:date="2021-06-16T15:43:00Z">
              <w:r>
                <w:t>No.</w:t>
              </w:r>
            </w:ins>
          </w:p>
        </w:tc>
        <w:tc>
          <w:tcPr>
            <w:tcW w:w="7357" w:type="dxa"/>
            <w:shd w:val="clear" w:color="auto" w:fill="auto"/>
          </w:tcPr>
          <w:p w14:paraId="07EE08FA" w14:textId="77777777" w:rsidR="001742D8" w:rsidRPr="00457CAE" w:rsidRDefault="001742D8">
            <w:pPr>
              <w:pStyle w:val="TAH"/>
              <w:jc w:val="left"/>
              <w:rPr>
                <w:ins w:id="32" w:author="rapper2" w:date="2021-06-16T15:43:00Z"/>
              </w:rPr>
            </w:pPr>
            <w:ins w:id="33" w:author="rapper2" w:date="2021-06-16T15:43:00Z">
              <w:r>
                <w:t>Potential requirement text</w:t>
              </w:r>
            </w:ins>
          </w:p>
        </w:tc>
      </w:tr>
      <w:tr w:rsidR="00337714" w:rsidRPr="00457CAE" w14:paraId="7C7B137D" w14:textId="77777777" w:rsidTr="0049521E">
        <w:trPr>
          <w:cantSplit/>
          <w:tblHeader/>
          <w:ins w:id="34" w:author="rapper3" w:date="2021-06-22T08:59:00Z"/>
        </w:trPr>
        <w:tc>
          <w:tcPr>
            <w:tcW w:w="1250" w:type="dxa"/>
          </w:tcPr>
          <w:p w14:paraId="5599413E" w14:textId="2099CAE4" w:rsidR="00337714" w:rsidDel="00B56108" w:rsidRDefault="00337714" w:rsidP="00337714">
            <w:pPr>
              <w:pStyle w:val="TAC"/>
              <w:jc w:val="left"/>
              <w:rPr>
                <w:ins w:id="35" w:author="rapper3" w:date="2021-06-22T08:59:00Z"/>
              </w:rPr>
              <w:pPrChange w:id="36" w:author="rapper3" w:date="2021-06-22T09:00:00Z">
                <w:pPr>
                  <w:pStyle w:val="TAH"/>
                  <w:jc w:val="left"/>
                </w:pPr>
              </w:pPrChange>
            </w:pPr>
            <w:ins w:id="37" w:author="rapper3" w:date="2021-06-22T09:00:00Z">
              <w:r>
                <w:t>7.0-1</w:t>
              </w:r>
            </w:ins>
          </w:p>
        </w:tc>
        <w:tc>
          <w:tcPr>
            <w:tcW w:w="1355" w:type="dxa"/>
            <w:shd w:val="clear" w:color="auto" w:fill="auto"/>
          </w:tcPr>
          <w:p w14:paraId="7368CC99" w14:textId="77777777" w:rsidR="00337714" w:rsidRDefault="00337714">
            <w:pPr>
              <w:pStyle w:val="TAH"/>
              <w:jc w:val="left"/>
              <w:rPr>
                <w:ins w:id="38" w:author="rapper3" w:date="2021-06-22T08:59:00Z"/>
              </w:rPr>
            </w:pPr>
          </w:p>
        </w:tc>
        <w:tc>
          <w:tcPr>
            <w:tcW w:w="7357" w:type="dxa"/>
            <w:shd w:val="clear" w:color="auto" w:fill="auto"/>
          </w:tcPr>
          <w:p w14:paraId="167E0B10" w14:textId="0314A430" w:rsidR="00337714" w:rsidRDefault="00337714" w:rsidP="00337714">
            <w:pPr>
              <w:pStyle w:val="TAC"/>
              <w:jc w:val="left"/>
              <w:rPr>
                <w:ins w:id="39" w:author="rapper3" w:date="2021-06-22T08:59:00Z"/>
                <w:lang w:eastAsia="ko-KR"/>
              </w:rPr>
              <w:pPrChange w:id="40" w:author="rapper3" w:date="2021-06-22T09:00:00Z">
                <w:pPr>
                  <w:pStyle w:val="TAH"/>
                  <w:jc w:val="left"/>
                </w:pPr>
              </w:pPrChange>
            </w:pPr>
            <w:ins w:id="41" w:author="rapper3" w:date="2021-06-22T08:59:00Z">
              <w:r>
                <w:rPr>
                  <w:lang w:eastAsia="ko-KR"/>
                </w:rPr>
                <w:t>A PIN Element shall have a unique identifier</w:t>
              </w:r>
            </w:ins>
          </w:p>
        </w:tc>
      </w:tr>
      <w:tr w:rsidR="001742D8" w:rsidRPr="00457CAE" w14:paraId="4A5D74ED" w14:textId="77777777" w:rsidTr="0049521E">
        <w:trPr>
          <w:cantSplit/>
          <w:ins w:id="42" w:author="rapper2" w:date="2021-06-16T15:43:00Z"/>
        </w:trPr>
        <w:tc>
          <w:tcPr>
            <w:tcW w:w="1250" w:type="dxa"/>
          </w:tcPr>
          <w:p w14:paraId="5AE41018" w14:textId="17DFD4D0" w:rsidR="001742D8" w:rsidRPr="00721690" w:rsidRDefault="00C00AF2">
            <w:pPr>
              <w:pStyle w:val="TAC"/>
              <w:jc w:val="left"/>
              <w:rPr>
                <w:ins w:id="43" w:author="rapper2" w:date="2021-06-16T15:43:00Z"/>
              </w:rPr>
              <w:pPrChange w:id="44" w:author="Atle Monrad" w:date="2021-06-18T11:09:00Z">
                <w:pPr>
                  <w:pStyle w:val="TAC"/>
                </w:pPr>
              </w:pPrChange>
            </w:pPr>
            <w:ins w:id="45" w:author="rapper2" w:date="2021-06-17T11:33:00Z">
              <w:r w:rsidRPr="00721690">
                <w:t>7.0-</w:t>
              </w:r>
            </w:ins>
            <w:ins w:id="46" w:author="Atle Monrad" w:date="2021-06-18T11:11:00Z">
              <w:r w:rsidR="00B56108">
                <w:t>1</w:t>
              </w:r>
            </w:ins>
            <w:ins w:id="47" w:author="rapper2" w:date="2021-06-17T11:33:00Z">
              <w:del w:id="48" w:author="Atle Monrad" w:date="2021-06-18T11:11:00Z">
                <w:r w:rsidRPr="00721690" w:rsidDel="00B56108">
                  <w:delText>2</w:delText>
                </w:r>
              </w:del>
            </w:ins>
          </w:p>
        </w:tc>
        <w:tc>
          <w:tcPr>
            <w:tcW w:w="1355" w:type="dxa"/>
            <w:shd w:val="clear" w:color="auto" w:fill="auto"/>
          </w:tcPr>
          <w:p w14:paraId="7A4A40C2" w14:textId="36A03DFD" w:rsidR="001742D8" w:rsidRPr="00721690" w:rsidRDefault="001742D8">
            <w:pPr>
              <w:pStyle w:val="TAC"/>
              <w:jc w:val="left"/>
              <w:rPr>
                <w:ins w:id="49" w:author="rapper2" w:date="2021-06-16T15:43:00Z"/>
              </w:rPr>
            </w:pPr>
            <w:ins w:id="50" w:author="rapper2" w:date="2021-06-16T15:44:00Z">
              <w:r w:rsidRPr="00721690">
                <w:rPr>
                  <w:color w:val="000000"/>
                  <w:rPrChange w:id="51" w:author="Atle Monrad" w:date="2021-06-18T11:07:00Z">
                    <w:rPr>
                      <w:rFonts w:ascii="Calibri" w:hAnsi="Calibri" w:cs="Calibri"/>
                      <w:color w:val="000000"/>
                      <w:sz w:val="22"/>
                      <w:szCs w:val="22"/>
                    </w:rPr>
                  </w:rPrChange>
                </w:rPr>
                <w:t>PR.5.1.5-7</w:t>
              </w:r>
            </w:ins>
          </w:p>
        </w:tc>
        <w:tc>
          <w:tcPr>
            <w:tcW w:w="7357" w:type="dxa"/>
            <w:shd w:val="clear" w:color="auto" w:fill="auto"/>
            <w:vAlign w:val="bottom"/>
          </w:tcPr>
          <w:p w14:paraId="3C76E40F" w14:textId="3264B14F" w:rsidR="001742D8" w:rsidRDefault="005D500A" w:rsidP="00721690">
            <w:pPr>
              <w:pStyle w:val="TAC"/>
              <w:jc w:val="left"/>
              <w:rPr>
                <w:ins w:id="52" w:author="Atle Monrad" w:date="2021-06-18T11:09:00Z"/>
                <w:lang w:eastAsia="ko-KR"/>
              </w:rPr>
            </w:pPr>
            <w:ins w:id="53" w:author="amanda X r01" w:date="2021-06-18T08:58:00Z">
              <w:del w:id="54" w:author="Covell, Betsy (Nokia - US/Naperville)" w:date="2021-06-21T13:25:00Z">
                <w:r w:rsidDel="002A18D1">
                  <w:rPr>
                    <w:lang w:eastAsia="ko-KR"/>
                  </w:rPr>
                  <w:delText>T</w:delText>
                </w:r>
              </w:del>
            </w:ins>
            <w:ins w:id="55" w:author="amanda X r01" w:date="2021-06-18T08:59:00Z">
              <w:del w:id="56" w:author="Covell, Betsy (Nokia - US/Naperville)" w:date="2021-06-21T13:25:00Z">
                <w:r w:rsidDel="002A18D1">
                  <w:rPr>
                    <w:lang w:eastAsia="ko-KR"/>
                  </w:rPr>
                  <w:delText xml:space="preserve">he 5G system shall allow </w:delText>
                </w:r>
              </w:del>
            </w:ins>
            <w:ins w:id="57" w:author="rapper2" w:date="2021-06-16T15:44:00Z">
              <w:r w:rsidR="001742D8" w:rsidRPr="00721690">
                <w:rPr>
                  <w:lang w:eastAsia="ko-KR"/>
                </w:rPr>
                <w:t>PIN Elements</w:t>
              </w:r>
              <w:del w:id="58" w:author="amanda X r01" w:date="2021-06-18T08:59:00Z">
                <w:r w:rsidR="001742D8" w:rsidRPr="00721690" w:rsidDel="005D500A">
                  <w:rPr>
                    <w:lang w:eastAsia="ko-KR"/>
                  </w:rPr>
                  <w:delText xml:space="preserve"> </w:delText>
                </w:r>
              </w:del>
            </w:ins>
            <w:ins w:id="59" w:author="rapper2" w:date="2021-06-16T15:45:00Z">
              <w:del w:id="60" w:author="amanda X r01" w:date="2021-06-18T08:59:00Z">
                <w:r w:rsidR="001742D8" w:rsidRPr="00721690" w:rsidDel="005D500A">
                  <w:rPr>
                    <w:lang w:eastAsia="ko-KR"/>
                  </w:rPr>
                  <w:delText>shall</w:delText>
                </w:r>
              </w:del>
            </w:ins>
            <w:ins w:id="61" w:author="rapper2" w:date="2021-06-16T15:44:00Z">
              <w:del w:id="62" w:author="amanda X r01" w:date="2021-06-18T08:59:00Z">
                <w:r w:rsidR="001742D8" w:rsidRPr="00721690" w:rsidDel="005D500A">
                  <w:rPr>
                    <w:lang w:eastAsia="ko-KR"/>
                  </w:rPr>
                  <w:delText xml:space="preserve"> be able</w:delText>
                </w:r>
              </w:del>
            </w:ins>
            <w:ins w:id="63" w:author="rapper4" w:date="2021-06-22T14:49:00Z">
              <w:r w:rsidR="002443EE">
                <w:rPr>
                  <w:lang w:eastAsia="ko-KR"/>
                </w:rPr>
                <w:t>, subject to operator and user policies,</w:t>
              </w:r>
            </w:ins>
            <w:ins w:id="64" w:author="Covell, Betsy (Nokia - US/Naperville)" w:date="2021-06-21T13:25:00Z">
              <w:r w:rsidR="002A18D1">
                <w:rPr>
                  <w:lang w:eastAsia="ko-KR"/>
                </w:rPr>
                <w:t xml:space="preserve"> </w:t>
              </w:r>
              <w:del w:id="65" w:author="rapper4" w:date="2021-06-22T14:50:00Z">
                <w:r w:rsidR="002A18D1" w:rsidDel="002443EE">
                  <w:rPr>
                    <w:lang w:eastAsia="ko-KR"/>
                  </w:rPr>
                  <w:delText xml:space="preserve">may </w:delText>
                </w:r>
              </w:del>
            </w:ins>
            <w:ins w:id="66" w:author="rapper4" w:date="2021-06-22T14:50:00Z">
              <w:r w:rsidR="002443EE">
                <w:rPr>
                  <w:lang w:eastAsia="ko-KR"/>
                </w:rPr>
                <w:t xml:space="preserve">shall </w:t>
              </w:r>
            </w:ins>
            <w:ins w:id="67" w:author="Covell, Betsy (Nokia - US/Naperville)" w:date="2021-06-21T13:25:00Z">
              <w:r w:rsidR="002A18D1">
                <w:rPr>
                  <w:lang w:eastAsia="ko-KR"/>
                </w:rPr>
                <w:t>be able</w:t>
              </w:r>
            </w:ins>
            <w:ins w:id="68" w:author="rapper2" w:date="2021-06-16T15:44:00Z">
              <w:r w:rsidR="001742D8" w:rsidRPr="00721690">
                <w:rPr>
                  <w:lang w:eastAsia="ko-KR"/>
                </w:rPr>
                <w:t xml:space="preserve"> to communicate when there is no connectivity between a PIN Element with Gateway Capability and a 5G network.</w:t>
              </w:r>
            </w:ins>
          </w:p>
          <w:p w14:paraId="4F2FCDB1" w14:textId="77777777" w:rsidR="00721690" w:rsidRPr="00447078" w:rsidRDefault="00721690">
            <w:pPr>
              <w:pStyle w:val="TAC"/>
              <w:jc w:val="left"/>
              <w:rPr>
                <w:ins w:id="69" w:author="rapper2" w:date="2021-06-16T15:44:00Z"/>
                <w:lang w:eastAsia="ko-KR"/>
              </w:rPr>
              <w:pPrChange w:id="70" w:author="Atle Monrad" w:date="2021-06-18T11:09:00Z">
                <w:pPr>
                  <w:pStyle w:val="B1"/>
                  <w:ind w:left="0" w:firstLine="0"/>
                </w:pPr>
              </w:pPrChange>
            </w:pPr>
          </w:p>
          <w:p w14:paraId="3817F96D" w14:textId="166FF7BD" w:rsidR="001742D8" w:rsidRPr="00672DA9" w:rsidRDefault="001742D8">
            <w:pPr>
              <w:pStyle w:val="TAN"/>
              <w:rPr>
                <w:ins w:id="71" w:author="rapper2" w:date="2021-06-16T15:44:00Z"/>
                <w:lang w:eastAsia="ko-KR"/>
              </w:rPr>
              <w:pPrChange w:id="72" w:author="Atle Monrad" w:date="2021-06-18T11:09:00Z">
                <w:pPr>
                  <w:pStyle w:val="NO"/>
                </w:pPr>
              </w:pPrChange>
            </w:pPr>
            <w:ins w:id="73" w:author="rapper2" w:date="2021-06-16T15:44:00Z">
              <w:r w:rsidRPr="00641973">
                <w:rPr>
                  <w:lang w:eastAsia="ko-KR"/>
                </w:rPr>
                <w:t>NOTE:</w:t>
              </w:r>
              <w:r w:rsidRPr="00641973">
                <w:rPr>
                  <w:lang w:eastAsia="ko-KR"/>
                </w:rPr>
                <w:tab/>
                <w:t xml:space="preserve">In this case, PIN Elements can only use non </w:t>
              </w:r>
              <w:del w:id="74" w:author="rapper3" w:date="2021-06-18T10:47:00Z">
                <w:r w:rsidRPr="00641973" w:rsidDel="00672DA9">
                  <w:rPr>
                    <w:lang w:eastAsia="ko-KR"/>
                  </w:rPr>
                  <w:delText>operator managed</w:delText>
                </w:r>
              </w:del>
            </w:ins>
            <w:ins w:id="75" w:author="rapper3" w:date="2021-06-18T10:47:00Z">
              <w:r w:rsidR="00672DA9">
                <w:rPr>
                  <w:lang w:eastAsia="ko-KR"/>
                </w:rPr>
                <w:t>licensed</w:t>
              </w:r>
            </w:ins>
            <w:ins w:id="76" w:author="rapper2" w:date="2021-06-16T15:44:00Z">
              <w:r w:rsidRPr="00641973">
                <w:rPr>
                  <w:lang w:eastAsia="ko-KR"/>
                </w:rPr>
                <w:t xml:space="preserve"> spectrum for communications</w:t>
              </w:r>
              <w:r w:rsidRPr="00672DA9">
                <w:rPr>
                  <w:lang w:eastAsia="ko-KR"/>
                </w:rPr>
                <w:t xml:space="preserve"> and authentication mechanisms that do not require 5CN and or internet connectivity i.e. PIN Elements that are managed locally.</w:t>
              </w:r>
            </w:ins>
          </w:p>
          <w:p w14:paraId="0DA33CBA" w14:textId="544A6AD1" w:rsidR="001742D8" w:rsidRPr="00721690" w:rsidRDefault="001742D8">
            <w:pPr>
              <w:pStyle w:val="TAC"/>
              <w:jc w:val="left"/>
              <w:rPr>
                <w:ins w:id="77" w:author="rapper2" w:date="2021-06-16T15:43:00Z"/>
              </w:rPr>
            </w:pPr>
          </w:p>
        </w:tc>
      </w:tr>
      <w:tr w:rsidR="001742D8" w:rsidRPr="00457CAE" w14:paraId="7EC5431C" w14:textId="77777777" w:rsidTr="0049521E">
        <w:trPr>
          <w:cantSplit/>
          <w:ins w:id="78" w:author="rapper2" w:date="2021-06-16T15:43:00Z"/>
        </w:trPr>
        <w:tc>
          <w:tcPr>
            <w:tcW w:w="1250" w:type="dxa"/>
          </w:tcPr>
          <w:p w14:paraId="7E5B7B44" w14:textId="39DEE897" w:rsidR="001742D8" w:rsidRPr="00672DA9" w:rsidRDefault="00C00AF2">
            <w:pPr>
              <w:pStyle w:val="TAC"/>
              <w:jc w:val="left"/>
              <w:rPr>
                <w:ins w:id="79" w:author="rapper2" w:date="2021-06-16T15:43:00Z"/>
                <w:rFonts w:cs="Arial"/>
                <w:szCs w:val="18"/>
              </w:rPr>
              <w:pPrChange w:id="80" w:author="Atle Monrad" w:date="2021-06-18T11:09:00Z">
                <w:pPr>
                  <w:pStyle w:val="TAC"/>
                </w:pPr>
              </w:pPrChange>
            </w:pPr>
            <w:ins w:id="81" w:author="rapper2" w:date="2021-06-17T11:33:00Z">
              <w:r w:rsidRPr="00447078">
                <w:rPr>
                  <w:rFonts w:cs="Arial"/>
                  <w:szCs w:val="18"/>
                </w:rPr>
                <w:t>7.0-</w:t>
              </w:r>
            </w:ins>
            <w:ins w:id="82" w:author="Atle Monrad" w:date="2021-06-18T11:11:00Z">
              <w:r w:rsidR="00B56108">
                <w:rPr>
                  <w:rFonts w:cs="Arial"/>
                  <w:szCs w:val="18"/>
                </w:rPr>
                <w:t>2</w:t>
              </w:r>
            </w:ins>
            <w:ins w:id="83" w:author="rapper2" w:date="2021-06-17T11:33:00Z">
              <w:del w:id="84" w:author="Atle Monrad" w:date="2021-06-18T11:11:00Z">
                <w:r w:rsidRPr="00672DA9" w:rsidDel="00B56108">
                  <w:rPr>
                    <w:rFonts w:cs="Arial"/>
                    <w:szCs w:val="18"/>
                  </w:rPr>
                  <w:delText>3</w:delText>
                </w:r>
              </w:del>
            </w:ins>
          </w:p>
        </w:tc>
        <w:tc>
          <w:tcPr>
            <w:tcW w:w="1355" w:type="dxa"/>
            <w:shd w:val="clear" w:color="auto" w:fill="auto"/>
          </w:tcPr>
          <w:p w14:paraId="4B2A8D0D" w14:textId="77777777" w:rsidR="001742D8" w:rsidRDefault="001742D8">
            <w:pPr>
              <w:pStyle w:val="TAC"/>
              <w:jc w:val="left"/>
              <w:rPr>
                <w:rFonts w:cs="Arial"/>
                <w:color w:val="000000"/>
                <w:szCs w:val="18"/>
              </w:rPr>
            </w:pPr>
            <w:ins w:id="85" w:author="rapper2" w:date="2021-06-16T15:44:00Z">
              <w:r w:rsidRPr="00721690">
                <w:rPr>
                  <w:rFonts w:cs="Arial"/>
                  <w:color w:val="000000"/>
                  <w:szCs w:val="18"/>
                  <w:rPrChange w:id="86" w:author="Atle Monrad" w:date="2021-06-18T11:07:00Z">
                    <w:rPr>
                      <w:rFonts w:ascii="Calibri" w:hAnsi="Calibri" w:cs="Calibri"/>
                      <w:color w:val="000000"/>
                      <w:sz w:val="22"/>
                      <w:szCs w:val="22"/>
                    </w:rPr>
                  </w:rPrChange>
                </w:rPr>
                <w:t>PR 5.2.6-1</w:t>
              </w:r>
            </w:ins>
            <w:ins w:id="87" w:author="Atle Monrad" w:date="2021-06-18T11:03:00Z">
              <w:r w:rsidR="00721690" w:rsidRPr="00721690">
                <w:rPr>
                  <w:rFonts w:cs="Arial"/>
                  <w:color w:val="000000"/>
                  <w:szCs w:val="18"/>
                  <w:rPrChange w:id="88" w:author="Atle Monrad" w:date="2021-06-18T11:07:00Z">
                    <w:rPr>
                      <w:rFonts w:ascii="Calibri" w:hAnsi="Calibri" w:cs="Calibri"/>
                      <w:color w:val="000000"/>
                      <w:sz w:val="22"/>
                      <w:szCs w:val="22"/>
                    </w:rPr>
                  </w:rPrChange>
                </w:rPr>
                <w:t>,</w:t>
              </w:r>
            </w:ins>
            <w:ins w:id="89" w:author="rapper2" w:date="2021-06-16T15:44:00Z">
              <w:r w:rsidRPr="00721690">
                <w:rPr>
                  <w:rFonts w:cs="Arial"/>
                  <w:color w:val="000000"/>
                  <w:szCs w:val="18"/>
                  <w:rPrChange w:id="90" w:author="Atle Monrad" w:date="2021-06-18T11:07:00Z">
                    <w:rPr>
                      <w:rFonts w:ascii="Calibri" w:hAnsi="Calibri" w:cs="Calibri"/>
                      <w:color w:val="000000"/>
                      <w:sz w:val="22"/>
                      <w:szCs w:val="22"/>
                    </w:rPr>
                  </w:rPrChange>
                </w:rPr>
                <w:t xml:space="preserve"> PR 5.7.6-1</w:t>
              </w:r>
            </w:ins>
          </w:p>
          <w:p w14:paraId="1694D15F" w14:textId="710F76F6" w:rsidR="00C9267F" w:rsidRPr="00447078" w:rsidRDefault="00C9267F">
            <w:pPr>
              <w:pStyle w:val="TAC"/>
              <w:jc w:val="left"/>
              <w:rPr>
                <w:ins w:id="91" w:author="rapper2" w:date="2021-06-16T15:43:00Z"/>
                <w:rFonts w:cs="Arial"/>
                <w:szCs w:val="18"/>
              </w:rPr>
            </w:pPr>
            <w:ins w:id="92" w:author="rapper2" w:date="2021-06-16T15:36:00Z">
              <w:r w:rsidRPr="00604F05">
                <w:rPr>
                  <w:lang w:val="nb-NO"/>
                  <w:rPrChange w:id="93" w:author="Atle Monrad" w:date="2021-06-20T23:15:00Z">
                    <w:rPr>
                      <w:rFonts w:ascii="Calibri" w:hAnsi="Calibri" w:cs="Calibri"/>
                      <w:color w:val="000000"/>
                      <w:sz w:val="22"/>
                      <w:szCs w:val="22"/>
                    </w:rPr>
                  </w:rPrChange>
                </w:rPr>
                <w:t>PR 5.10.6-1</w:t>
              </w:r>
            </w:ins>
            <w:ins w:id="94" w:author="amanda X r01" w:date="2021-06-18T09:42:00Z">
              <w:r w:rsidRPr="00604F05">
                <w:rPr>
                  <w:lang w:val="nb-NO"/>
                  <w:rPrChange w:id="95" w:author="Atle Monrad" w:date="2021-06-20T23:15:00Z">
                    <w:rPr/>
                  </w:rPrChange>
                </w:rPr>
                <w:t>,</w:t>
              </w:r>
            </w:ins>
          </w:p>
        </w:tc>
        <w:tc>
          <w:tcPr>
            <w:tcW w:w="7357" w:type="dxa"/>
            <w:shd w:val="clear" w:color="auto" w:fill="auto"/>
            <w:vAlign w:val="bottom"/>
          </w:tcPr>
          <w:p w14:paraId="3444E3EE" w14:textId="34D1A0F2" w:rsidR="001742D8" w:rsidRDefault="005D500A">
            <w:pPr>
              <w:pStyle w:val="TAC"/>
              <w:jc w:val="left"/>
              <w:rPr>
                <w:ins w:id="96" w:author="Covell, Betsy (Nokia - US/Naperville)" w:date="2021-06-21T13:26:00Z"/>
                <w:rFonts w:cs="Arial"/>
                <w:szCs w:val="18"/>
                <w:lang w:eastAsia="ko-KR"/>
              </w:rPr>
            </w:pPr>
            <w:ins w:id="97" w:author="amanda X r01" w:date="2021-06-18T09:04:00Z">
              <w:del w:id="98" w:author="Covell, Betsy (Nokia - US/Naperville)" w:date="2021-06-21T13:26:00Z">
                <w:r w:rsidDel="002A18D1">
                  <w:rPr>
                    <w:lang w:eastAsia="ko-KR"/>
                  </w:rPr>
                  <w:delText xml:space="preserve">The 5G system shall be able to support </w:delText>
                </w:r>
                <w:r w:rsidRPr="005D500A" w:rsidDel="002A18D1">
                  <w:rPr>
                    <w:lang w:eastAsia="ko-KR"/>
                    <w:rPrChange w:id="99" w:author="amanda X r01" w:date="2021-06-18T09:04:00Z">
                      <w:rPr>
                        <w:rFonts w:ascii="Calibri" w:hAnsi="Calibri" w:cs="Calibri"/>
                        <w:color w:val="000000"/>
                        <w:sz w:val="22"/>
                        <w:szCs w:val="22"/>
                      </w:rPr>
                    </w:rPrChange>
                  </w:rPr>
                  <w:delText>a device to be the PIN element for more than 1 PIN.</w:delText>
                </w:r>
              </w:del>
            </w:ins>
            <w:ins w:id="100" w:author="rapper2" w:date="2021-06-16T15:44:00Z">
              <w:del w:id="101" w:author="Covell, Betsy (Nokia - US/Naperville)" w:date="2021-06-21T13:26:00Z">
                <w:r w:rsidR="001742D8" w:rsidRPr="005D500A" w:rsidDel="002A18D1">
                  <w:rPr>
                    <w:rFonts w:cs="Arial"/>
                    <w:szCs w:val="18"/>
                    <w:lang w:eastAsia="ko-KR"/>
                  </w:rPr>
                  <w:delText xml:space="preserve">A </w:delText>
                </w:r>
              </w:del>
              <w:del w:id="102" w:author="amanda X r01" w:date="2021-06-18T09:04:00Z">
                <w:r w:rsidR="001742D8" w:rsidRPr="005D500A" w:rsidDel="005D500A">
                  <w:rPr>
                    <w:rFonts w:cs="Arial"/>
                    <w:szCs w:val="18"/>
                    <w:lang w:eastAsia="ko-KR"/>
                  </w:rPr>
                  <w:delText>PIN Element shall be authorized for more than one PIN.</w:delText>
                </w:r>
              </w:del>
            </w:ins>
          </w:p>
          <w:p w14:paraId="2EABA185" w14:textId="608AD1E7" w:rsidR="002A18D1" w:rsidRDefault="002A18D1" w:rsidP="00644830">
            <w:pPr>
              <w:pStyle w:val="TAC"/>
              <w:jc w:val="left"/>
              <w:rPr>
                <w:ins w:id="103" w:author="rapper4" w:date="2021-06-22T13:59:00Z"/>
                <w:rFonts w:cs="Arial"/>
                <w:szCs w:val="18"/>
                <w:lang w:eastAsia="ko-KR"/>
              </w:rPr>
            </w:pPr>
            <w:ins w:id="104" w:author="Covell, Betsy (Nokia - US/Naperville)" w:date="2021-06-21T13:28:00Z">
              <w:r>
                <w:rPr>
                  <w:rFonts w:cs="Arial"/>
                  <w:szCs w:val="18"/>
                  <w:lang w:eastAsia="ko-KR"/>
                </w:rPr>
                <w:t>The 5G system shall</w:t>
              </w:r>
            </w:ins>
            <w:ins w:id="105" w:author="Covell, Betsy (Nokia - US/Naperville)" w:date="2021-06-21T13:29:00Z">
              <w:r>
                <w:rPr>
                  <w:rFonts w:cs="Arial"/>
                  <w:szCs w:val="18"/>
                  <w:lang w:eastAsia="ko-KR"/>
                </w:rPr>
                <w:t xml:space="preserve"> support a mechanism </w:t>
              </w:r>
            </w:ins>
            <w:ins w:id="106" w:author="rapper4" w:date="2021-06-22T13:48:00Z">
              <w:r w:rsidR="00644830">
                <w:rPr>
                  <w:rFonts w:cs="Arial"/>
                  <w:szCs w:val="18"/>
                  <w:lang w:eastAsia="ko-KR"/>
                </w:rPr>
                <w:t>for</w:t>
              </w:r>
            </w:ins>
            <w:ins w:id="107" w:author="Covell, Betsy (Nokia - US/Naperville)" w:date="2021-06-21T13:29:00Z">
              <w:r>
                <w:rPr>
                  <w:rFonts w:cs="Arial"/>
                  <w:szCs w:val="18"/>
                  <w:lang w:eastAsia="ko-KR"/>
                </w:rPr>
                <w:t xml:space="preserve"> a </w:t>
              </w:r>
            </w:ins>
            <w:ins w:id="108" w:author="Covell, Betsy (Nokia - US/Naperville)" w:date="2021-06-21T13:26:00Z">
              <w:r>
                <w:rPr>
                  <w:rFonts w:cs="Arial"/>
                  <w:szCs w:val="18"/>
                  <w:lang w:eastAsia="ko-KR"/>
                </w:rPr>
                <w:t xml:space="preserve">PIN </w:t>
              </w:r>
            </w:ins>
            <w:ins w:id="109" w:author="rapper4" w:date="2021-06-22T14:00:00Z">
              <w:r w:rsidR="00C9267F">
                <w:rPr>
                  <w:rFonts w:cs="Arial"/>
                  <w:szCs w:val="18"/>
                  <w:lang w:eastAsia="ko-KR"/>
                </w:rPr>
                <w:t>E</w:t>
              </w:r>
            </w:ins>
            <w:ins w:id="110" w:author="Covell, Betsy (Nokia - US/Naperville)" w:date="2021-06-21T13:26:00Z">
              <w:r>
                <w:rPr>
                  <w:rFonts w:cs="Arial"/>
                  <w:szCs w:val="18"/>
                  <w:lang w:eastAsia="ko-KR"/>
                </w:rPr>
                <w:t xml:space="preserve">lement </w:t>
              </w:r>
            </w:ins>
            <w:ins w:id="111" w:author="rapper4" w:date="2021-06-22T13:48:00Z">
              <w:r w:rsidR="00644830">
                <w:rPr>
                  <w:rFonts w:cs="Arial"/>
                  <w:szCs w:val="18"/>
                  <w:lang w:eastAsia="ko-KR"/>
                </w:rPr>
                <w:t xml:space="preserve">to be </w:t>
              </w:r>
            </w:ins>
            <w:ins w:id="112" w:author="rapper4" w:date="2021-06-22T14:03:00Z">
              <w:r w:rsidR="00626F2D">
                <w:rPr>
                  <w:rFonts w:cs="Arial"/>
                  <w:szCs w:val="18"/>
                  <w:lang w:eastAsia="ko-KR"/>
                </w:rPr>
                <w:t>member</w:t>
              </w:r>
            </w:ins>
            <w:ins w:id="113" w:author="rapper4" w:date="2021-06-22T14:04:00Z">
              <w:r w:rsidR="00626F2D">
                <w:rPr>
                  <w:rFonts w:cs="Arial"/>
                  <w:szCs w:val="18"/>
                  <w:lang w:eastAsia="ko-KR"/>
                </w:rPr>
                <w:t xml:space="preserve"> of </w:t>
              </w:r>
            </w:ins>
            <w:ins w:id="114" w:author="Covell, Betsy (Nokia - US/Naperville)" w:date="2021-06-21T13:26:00Z">
              <w:r>
                <w:rPr>
                  <w:rFonts w:cs="Arial"/>
                  <w:szCs w:val="18"/>
                  <w:lang w:eastAsia="ko-KR"/>
                </w:rPr>
                <w:t>more than 1 PIN.</w:t>
              </w:r>
            </w:ins>
            <w:ins w:id="115" w:author="rapper4" w:date="2021-06-22T13:59:00Z">
              <w:r w:rsidR="00C9267F">
                <w:rPr>
                  <w:rFonts w:cs="Arial"/>
                  <w:szCs w:val="18"/>
                  <w:lang w:eastAsia="ko-KR"/>
                </w:rPr>
                <w:t xml:space="preserve">  When authorised for more than 1 PIN, the PIN </w:t>
              </w:r>
            </w:ins>
            <w:ins w:id="116" w:author="rapper4" w:date="2021-06-22T14:00:00Z">
              <w:r w:rsidR="00C9267F">
                <w:rPr>
                  <w:rFonts w:cs="Arial"/>
                  <w:szCs w:val="18"/>
                  <w:lang w:eastAsia="ko-KR"/>
                </w:rPr>
                <w:t>E</w:t>
              </w:r>
            </w:ins>
            <w:ins w:id="117" w:author="rapper4" w:date="2021-06-22T13:59:00Z">
              <w:r w:rsidR="00C9267F">
                <w:rPr>
                  <w:rFonts w:cs="Arial"/>
                  <w:szCs w:val="18"/>
                  <w:lang w:eastAsia="ko-KR"/>
                </w:rPr>
                <w:t>lement shall be capable of concurrent communications in more than 1 PIN.</w:t>
              </w:r>
            </w:ins>
          </w:p>
          <w:p w14:paraId="0A357FCD" w14:textId="77777777" w:rsidR="00C9267F" w:rsidRDefault="00C9267F" w:rsidP="00644830">
            <w:pPr>
              <w:pStyle w:val="TAC"/>
              <w:jc w:val="left"/>
              <w:rPr>
                <w:ins w:id="118" w:author="rapper4" w:date="2021-06-22T13:59:00Z"/>
                <w:rFonts w:cs="Arial"/>
                <w:szCs w:val="18"/>
                <w:lang w:eastAsia="ko-KR"/>
              </w:rPr>
            </w:pPr>
          </w:p>
          <w:p w14:paraId="6F7743AD" w14:textId="67C292EA" w:rsidR="00C9267F" w:rsidRPr="00672DA9" w:rsidRDefault="00C9267F" w:rsidP="00C9267F">
            <w:pPr>
              <w:pStyle w:val="TAN"/>
              <w:rPr>
                <w:ins w:id="119" w:author="rapper4" w:date="2021-06-22T13:59:00Z"/>
                <w:lang w:eastAsia="ko-KR"/>
              </w:rPr>
            </w:pPr>
            <w:ins w:id="120" w:author="rapper4" w:date="2021-06-22T13:59:00Z">
              <w:r w:rsidRPr="00641973">
                <w:rPr>
                  <w:lang w:eastAsia="ko-KR"/>
                </w:rPr>
                <w:t>NOTE:</w:t>
              </w:r>
              <w:r w:rsidRPr="00641973">
                <w:rPr>
                  <w:lang w:eastAsia="ko-KR"/>
                </w:rPr>
                <w:tab/>
              </w:r>
            </w:ins>
            <w:ins w:id="121" w:author="rapper4" w:date="2021-06-22T14:00:00Z">
              <w:r>
                <w:rPr>
                  <w:lang w:eastAsia="ko-KR"/>
                </w:rPr>
                <w:t>Concurrent operations is subject to PIN Element capabilities.</w:t>
              </w:r>
            </w:ins>
          </w:p>
          <w:p w14:paraId="6630F21D" w14:textId="7F877236" w:rsidR="00C9267F" w:rsidRPr="005D500A" w:rsidRDefault="00C9267F" w:rsidP="00644830">
            <w:pPr>
              <w:pStyle w:val="TAC"/>
              <w:jc w:val="left"/>
              <w:rPr>
                <w:ins w:id="122" w:author="rapper2" w:date="2021-06-16T15:43:00Z"/>
                <w:rFonts w:cs="Arial"/>
                <w:szCs w:val="18"/>
              </w:rPr>
            </w:pPr>
          </w:p>
        </w:tc>
      </w:tr>
      <w:tr w:rsidR="001742D8" w:rsidRPr="00457CAE" w14:paraId="3D9030C8" w14:textId="77777777" w:rsidTr="0049521E">
        <w:trPr>
          <w:cantSplit/>
          <w:ins w:id="123" w:author="rapper2" w:date="2021-06-16T15:44:00Z"/>
        </w:trPr>
        <w:tc>
          <w:tcPr>
            <w:tcW w:w="1250" w:type="dxa"/>
          </w:tcPr>
          <w:p w14:paraId="18076B71" w14:textId="164ADE17" w:rsidR="001742D8" w:rsidRPr="00672DA9" w:rsidRDefault="00C00AF2">
            <w:pPr>
              <w:pStyle w:val="TAC"/>
              <w:jc w:val="left"/>
              <w:rPr>
                <w:ins w:id="124" w:author="rapper2" w:date="2021-06-16T15:44:00Z"/>
                <w:rFonts w:cs="Arial"/>
                <w:szCs w:val="18"/>
              </w:rPr>
              <w:pPrChange w:id="125" w:author="Atle Monrad" w:date="2021-06-18T11:09:00Z">
                <w:pPr>
                  <w:pStyle w:val="TAC"/>
                </w:pPr>
              </w:pPrChange>
            </w:pPr>
            <w:ins w:id="126" w:author="rapper2" w:date="2021-06-17T11:33:00Z">
              <w:r w:rsidRPr="00447078">
                <w:rPr>
                  <w:rFonts w:cs="Arial"/>
                  <w:szCs w:val="18"/>
                </w:rPr>
                <w:t>7.0-</w:t>
              </w:r>
            </w:ins>
            <w:ins w:id="127" w:author="Atle Monrad" w:date="2021-06-18T11:11:00Z">
              <w:r w:rsidR="00B56108">
                <w:rPr>
                  <w:rFonts w:cs="Arial"/>
                  <w:szCs w:val="18"/>
                </w:rPr>
                <w:t>3</w:t>
              </w:r>
            </w:ins>
            <w:ins w:id="128" w:author="rapper2" w:date="2021-06-17T11:33:00Z">
              <w:del w:id="129" w:author="Atle Monrad" w:date="2021-06-18T11:11:00Z">
                <w:r w:rsidRPr="00672DA9" w:rsidDel="00B56108">
                  <w:rPr>
                    <w:rFonts w:cs="Arial"/>
                    <w:szCs w:val="18"/>
                  </w:rPr>
                  <w:delText>4</w:delText>
                </w:r>
              </w:del>
            </w:ins>
          </w:p>
        </w:tc>
        <w:tc>
          <w:tcPr>
            <w:tcW w:w="1355" w:type="dxa"/>
            <w:shd w:val="clear" w:color="auto" w:fill="auto"/>
          </w:tcPr>
          <w:p w14:paraId="6FB19382" w14:textId="6043E35F" w:rsidR="001742D8" w:rsidRPr="00447078" w:rsidRDefault="001742D8">
            <w:pPr>
              <w:pStyle w:val="TAC"/>
              <w:jc w:val="left"/>
              <w:rPr>
                <w:ins w:id="130" w:author="rapper2" w:date="2021-06-16T15:44:00Z"/>
                <w:rFonts w:cs="Arial"/>
                <w:szCs w:val="18"/>
              </w:rPr>
            </w:pPr>
            <w:ins w:id="131" w:author="rapper2" w:date="2021-06-16T15:44:00Z">
              <w:r w:rsidRPr="00721690">
                <w:rPr>
                  <w:rFonts w:cs="Arial"/>
                  <w:color w:val="000000"/>
                  <w:szCs w:val="18"/>
                  <w:rPrChange w:id="132" w:author="Atle Monrad" w:date="2021-06-18T11:07:00Z">
                    <w:rPr>
                      <w:rFonts w:ascii="Calibri" w:hAnsi="Calibri" w:cs="Calibri"/>
                      <w:color w:val="000000"/>
                      <w:sz w:val="22"/>
                      <w:szCs w:val="22"/>
                    </w:rPr>
                  </w:rPrChange>
                </w:rPr>
                <w:t>PR 5.3.6-1</w:t>
              </w:r>
            </w:ins>
          </w:p>
        </w:tc>
        <w:tc>
          <w:tcPr>
            <w:tcW w:w="7357" w:type="dxa"/>
            <w:shd w:val="clear" w:color="auto" w:fill="auto"/>
            <w:vAlign w:val="bottom"/>
          </w:tcPr>
          <w:p w14:paraId="10CA3407" w14:textId="77777777" w:rsidR="002443EE" w:rsidRDefault="005D500A">
            <w:pPr>
              <w:pStyle w:val="TAC"/>
              <w:jc w:val="left"/>
              <w:rPr>
                <w:ins w:id="133" w:author="rapper4" w:date="2021-06-22T14:52:00Z"/>
                <w:rFonts w:cs="Arial"/>
                <w:szCs w:val="18"/>
                <w:lang w:eastAsia="ko-KR"/>
              </w:rPr>
            </w:pPr>
            <w:ins w:id="134" w:author="amanda X r01" w:date="2021-06-18T09:06:00Z">
              <w:r>
                <w:rPr>
                  <w:rFonts w:cs="Arial"/>
                  <w:szCs w:val="18"/>
                  <w:lang w:eastAsia="ko-KR"/>
                </w:rPr>
                <w:t>The 5G system shall support a</w:t>
              </w:r>
            </w:ins>
            <w:ins w:id="135" w:author="rapper2" w:date="2021-06-16T15:44:00Z">
              <w:del w:id="136" w:author="amanda X r01" w:date="2021-06-18T09:06:00Z">
                <w:r w:rsidR="001742D8" w:rsidRPr="005D500A" w:rsidDel="005D500A">
                  <w:rPr>
                    <w:rFonts w:cs="Arial"/>
                    <w:szCs w:val="18"/>
                    <w:lang w:eastAsia="ko-KR"/>
                  </w:rPr>
                  <w:delText>A</w:delText>
                </w:r>
              </w:del>
              <w:r w:rsidR="001742D8" w:rsidRPr="005D500A">
                <w:rPr>
                  <w:rFonts w:cs="Arial"/>
                  <w:szCs w:val="18"/>
                  <w:lang w:eastAsia="ko-KR"/>
                </w:rPr>
                <w:t xml:space="preserve"> PIN Element</w:t>
              </w:r>
              <w:del w:id="137" w:author="amanda X r01" w:date="2021-06-18T09:06:00Z">
                <w:r w:rsidR="001742D8" w:rsidRPr="005D500A" w:rsidDel="005D500A">
                  <w:rPr>
                    <w:rFonts w:cs="Arial"/>
                    <w:szCs w:val="18"/>
                    <w:lang w:eastAsia="ko-KR"/>
                  </w:rPr>
                  <w:delText xml:space="preserve"> shall be able</w:delText>
                </w:r>
              </w:del>
              <w:r w:rsidR="001742D8" w:rsidRPr="005D500A">
                <w:rPr>
                  <w:rFonts w:cs="Arial"/>
                  <w:szCs w:val="18"/>
                  <w:lang w:eastAsia="ko-KR"/>
                </w:rPr>
                <w:t xml:space="preserve"> to</w:t>
              </w:r>
              <w:del w:id="138" w:author="amanda X r01" w:date="2021-06-18T09:06:00Z">
                <w:r w:rsidR="001742D8" w:rsidRPr="005D500A" w:rsidDel="005D500A">
                  <w:rPr>
                    <w:rFonts w:cs="Arial"/>
                    <w:szCs w:val="18"/>
                    <w:lang w:eastAsia="ko-KR"/>
                  </w:rPr>
                  <w:delText xml:space="preserve"> support</w:delText>
                </w:r>
              </w:del>
              <w:r w:rsidR="001742D8" w:rsidRPr="005D500A">
                <w:rPr>
                  <w:rFonts w:cs="Arial"/>
                  <w:szCs w:val="18"/>
                  <w:lang w:eastAsia="ko-KR"/>
                </w:rPr>
                <w:t xml:space="preserve"> </w:t>
              </w:r>
            </w:ins>
            <w:ins w:id="139" w:author="rapper4" w:date="2021-06-22T14:52:00Z">
              <w:r w:rsidR="002443EE">
                <w:rPr>
                  <w:rFonts w:cs="Arial"/>
                  <w:szCs w:val="18"/>
                  <w:lang w:eastAsia="ko-KR"/>
                </w:rPr>
                <w:t xml:space="preserve">that can </w:t>
              </w:r>
            </w:ins>
          </w:p>
          <w:p w14:paraId="6C6E0512" w14:textId="77777777" w:rsidR="002443EE" w:rsidRDefault="001742D8" w:rsidP="002443EE">
            <w:pPr>
              <w:pStyle w:val="TAC"/>
              <w:numPr>
                <w:ilvl w:val="0"/>
                <w:numId w:val="26"/>
              </w:numPr>
              <w:jc w:val="left"/>
              <w:rPr>
                <w:ins w:id="140" w:author="rapper4" w:date="2021-06-22T14:53:00Z"/>
                <w:rFonts w:cs="Arial"/>
                <w:szCs w:val="18"/>
                <w:lang w:eastAsia="ko-KR"/>
              </w:rPr>
              <w:pPrChange w:id="141" w:author="rapper4" w:date="2021-06-22T14:53:00Z">
                <w:pPr>
                  <w:pStyle w:val="TAC"/>
                  <w:jc w:val="left"/>
                </w:pPr>
              </w:pPrChange>
            </w:pPr>
            <w:ins w:id="142" w:author="rapper2" w:date="2021-06-16T15:44:00Z">
              <w:r w:rsidRPr="005D500A">
                <w:rPr>
                  <w:rFonts w:cs="Arial"/>
                  <w:szCs w:val="18"/>
                  <w:lang w:eastAsia="ko-KR"/>
                </w:rPr>
                <w:t xml:space="preserve">simultaneous </w:t>
              </w:r>
            </w:ins>
            <w:ins w:id="143" w:author="rapper4" w:date="2021-06-22T14:53:00Z">
              <w:r w:rsidR="002443EE">
                <w:rPr>
                  <w:rFonts w:cs="Arial"/>
                  <w:szCs w:val="18"/>
                  <w:lang w:eastAsia="ko-KR"/>
                </w:rPr>
                <w:t>unicast to multiple PIN Elements; and</w:t>
              </w:r>
            </w:ins>
          </w:p>
          <w:p w14:paraId="7FBFC787" w14:textId="7E4A9201" w:rsidR="001742D8" w:rsidRDefault="002443EE" w:rsidP="002443EE">
            <w:pPr>
              <w:pStyle w:val="TAC"/>
              <w:numPr>
                <w:ilvl w:val="0"/>
                <w:numId w:val="26"/>
              </w:numPr>
              <w:jc w:val="left"/>
              <w:rPr>
                <w:ins w:id="144" w:author="rapper4" w:date="2021-06-22T14:52:00Z"/>
                <w:rFonts w:cs="Arial"/>
                <w:szCs w:val="18"/>
                <w:lang w:eastAsia="ko-KR"/>
              </w:rPr>
              <w:pPrChange w:id="145" w:author="rapper4" w:date="2021-06-22T14:53:00Z">
                <w:pPr>
                  <w:pStyle w:val="TAC"/>
                  <w:jc w:val="left"/>
                </w:pPr>
              </w:pPrChange>
            </w:pPr>
            <w:ins w:id="146" w:author="rapper4" w:date="2021-06-22T14:53:00Z">
              <w:r>
                <w:rPr>
                  <w:rFonts w:cs="Arial"/>
                  <w:szCs w:val="18"/>
                  <w:lang w:eastAsia="ko-KR"/>
                </w:rPr>
                <w:t>multicast</w:t>
              </w:r>
            </w:ins>
            <w:ins w:id="147" w:author="rapper2" w:date="2021-06-16T15:44:00Z">
              <w:del w:id="148" w:author="rapper4" w:date="2021-06-22T14:53:00Z">
                <w:r w:rsidR="001742D8" w:rsidRPr="005D500A" w:rsidDel="002443EE">
                  <w:rPr>
                    <w:rFonts w:cs="Arial"/>
                    <w:szCs w:val="18"/>
                    <w:lang w:eastAsia="ko-KR"/>
                  </w:rPr>
                  <w:delText>transmi</w:delText>
                </w:r>
              </w:del>
            </w:ins>
            <w:ins w:id="149" w:author="amanda X r01" w:date="2021-06-18T09:16:00Z">
              <w:del w:id="150" w:author="rapper4" w:date="2021-06-22T14:53:00Z">
                <w:r w:rsidR="0008704E" w:rsidDel="002443EE">
                  <w:rPr>
                    <w:rFonts w:cs="Arial"/>
                    <w:szCs w:val="18"/>
                    <w:lang w:eastAsia="ko-KR"/>
                  </w:rPr>
                  <w:delText>t</w:delText>
                </w:r>
              </w:del>
            </w:ins>
            <w:ins w:id="151" w:author="rapper2" w:date="2021-06-16T15:44:00Z">
              <w:del w:id="152" w:author="rapper4" w:date="2021-06-22T14:53:00Z">
                <w:r w:rsidR="001742D8" w:rsidRPr="005D500A" w:rsidDel="002443EE">
                  <w:rPr>
                    <w:rFonts w:cs="Arial"/>
                    <w:szCs w:val="18"/>
                    <w:lang w:eastAsia="ko-KR"/>
                  </w:rPr>
                  <w:delText xml:space="preserve">ssions </w:delText>
                </w:r>
              </w:del>
            </w:ins>
            <w:ins w:id="153" w:author="amanda X r01" w:date="2021-06-18T09:07:00Z">
              <w:del w:id="154" w:author="rapper4" w:date="2021-06-22T14:53:00Z">
                <w:r w:rsidR="005D500A" w:rsidDel="002443EE">
                  <w:rPr>
                    <w:rFonts w:cs="Arial"/>
                    <w:szCs w:val="18"/>
                    <w:lang w:eastAsia="ko-KR"/>
                  </w:rPr>
                  <w:delText xml:space="preserve">same content </w:delText>
                </w:r>
              </w:del>
            </w:ins>
            <w:ins w:id="155" w:author="rapper2" w:date="2021-06-16T15:44:00Z">
              <w:del w:id="156" w:author="rapper4" w:date="2021-06-22T14:53:00Z">
                <w:r w:rsidR="001742D8" w:rsidRPr="005D500A" w:rsidDel="002443EE">
                  <w:rPr>
                    <w:rFonts w:cs="Arial"/>
                    <w:szCs w:val="18"/>
                    <w:lang w:eastAsia="ko-KR"/>
                  </w:rPr>
                  <w:delText>to multiple PIN Elements</w:delText>
                </w:r>
              </w:del>
            </w:ins>
            <w:ins w:id="157" w:author="rapper2" w:date="2021-06-16T15:45:00Z">
              <w:del w:id="158" w:author="rapper4" w:date="2021-06-22T14:53:00Z">
                <w:r w:rsidR="001742D8" w:rsidRPr="005D500A" w:rsidDel="002443EE">
                  <w:rPr>
                    <w:rFonts w:cs="Arial"/>
                    <w:szCs w:val="18"/>
                    <w:lang w:eastAsia="ko-KR"/>
                  </w:rPr>
                  <w:delText xml:space="preserve"> when a PIN Element is in the same PIN or another PIN.</w:delText>
                </w:r>
              </w:del>
            </w:ins>
          </w:p>
          <w:p w14:paraId="0A74CAAE" w14:textId="2A50FB27" w:rsidR="002443EE" w:rsidRPr="005D500A" w:rsidRDefault="002443EE">
            <w:pPr>
              <w:pStyle w:val="TAC"/>
              <w:jc w:val="left"/>
              <w:rPr>
                <w:ins w:id="159" w:author="rapper2" w:date="2021-06-16T15:44:00Z"/>
                <w:rFonts w:cs="Arial"/>
                <w:szCs w:val="18"/>
              </w:rPr>
            </w:pPr>
          </w:p>
        </w:tc>
      </w:tr>
      <w:tr w:rsidR="001742D8" w:rsidRPr="00457CAE" w14:paraId="49641909" w14:textId="77777777" w:rsidTr="0049521E">
        <w:trPr>
          <w:cantSplit/>
          <w:ins w:id="160" w:author="rapper2" w:date="2021-06-16T15:44:00Z"/>
        </w:trPr>
        <w:tc>
          <w:tcPr>
            <w:tcW w:w="1250" w:type="dxa"/>
          </w:tcPr>
          <w:p w14:paraId="7C7A001C" w14:textId="3B6CA1F2" w:rsidR="001742D8" w:rsidRPr="00672DA9" w:rsidRDefault="00C00AF2">
            <w:pPr>
              <w:pStyle w:val="TAC"/>
              <w:jc w:val="left"/>
              <w:rPr>
                <w:ins w:id="161" w:author="rapper2" w:date="2021-06-16T15:44:00Z"/>
                <w:rFonts w:cs="Arial"/>
                <w:szCs w:val="18"/>
              </w:rPr>
              <w:pPrChange w:id="162" w:author="Atle Monrad" w:date="2021-06-18T11:09:00Z">
                <w:pPr>
                  <w:pStyle w:val="TAC"/>
                </w:pPr>
              </w:pPrChange>
            </w:pPr>
            <w:ins w:id="163" w:author="rapper2" w:date="2021-06-17T11:33:00Z">
              <w:del w:id="164" w:author="amanda X r01" w:date="2021-06-18T09:07:00Z">
                <w:r w:rsidRPr="00447078" w:rsidDel="005D500A">
                  <w:rPr>
                    <w:rFonts w:cs="Arial"/>
                    <w:szCs w:val="18"/>
                  </w:rPr>
                  <w:delText>7.0-</w:delText>
                </w:r>
              </w:del>
            </w:ins>
            <w:ins w:id="165" w:author="Atle Monrad" w:date="2021-06-18T11:11:00Z">
              <w:del w:id="166" w:author="amanda X r01" w:date="2021-06-18T09:07:00Z">
                <w:r w:rsidR="00B56108" w:rsidDel="005D500A">
                  <w:rPr>
                    <w:rFonts w:cs="Arial"/>
                    <w:szCs w:val="18"/>
                  </w:rPr>
                  <w:delText>4</w:delText>
                </w:r>
              </w:del>
            </w:ins>
            <w:ins w:id="167" w:author="rapper2" w:date="2021-06-17T11:33:00Z">
              <w:del w:id="168" w:author="amanda X r01" w:date="2021-06-18T09:07:00Z">
                <w:r w:rsidRPr="00672DA9" w:rsidDel="005D500A">
                  <w:rPr>
                    <w:rFonts w:cs="Arial"/>
                    <w:szCs w:val="18"/>
                  </w:rPr>
                  <w:delText>5</w:delText>
                </w:r>
              </w:del>
            </w:ins>
          </w:p>
        </w:tc>
        <w:tc>
          <w:tcPr>
            <w:tcW w:w="1355" w:type="dxa"/>
            <w:shd w:val="clear" w:color="auto" w:fill="auto"/>
          </w:tcPr>
          <w:p w14:paraId="6F63306C" w14:textId="36C24783" w:rsidR="001742D8" w:rsidRPr="00447078" w:rsidRDefault="001742D8">
            <w:pPr>
              <w:pStyle w:val="TAC"/>
              <w:jc w:val="left"/>
              <w:rPr>
                <w:ins w:id="169" w:author="rapper2" w:date="2021-06-16T15:44:00Z"/>
                <w:rFonts w:cs="Arial"/>
                <w:szCs w:val="18"/>
              </w:rPr>
            </w:pPr>
            <w:ins w:id="170" w:author="rapper2" w:date="2021-06-16T15:44:00Z">
              <w:del w:id="171" w:author="amanda X r01" w:date="2021-06-18T09:07:00Z">
                <w:r w:rsidRPr="00721690" w:rsidDel="005D500A">
                  <w:rPr>
                    <w:rFonts w:cs="Arial"/>
                    <w:color w:val="000000"/>
                    <w:szCs w:val="18"/>
                    <w:rPrChange w:id="172" w:author="Atle Monrad" w:date="2021-06-18T11:07:00Z">
                      <w:rPr>
                        <w:rFonts w:ascii="Calibri" w:hAnsi="Calibri" w:cs="Calibri"/>
                        <w:color w:val="000000"/>
                        <w:sz w:val="22"/>
                        <w:szCs w:val="22"/>
                      </w:rPr>
                    </w:rPrChange>
                  </w:rPr>
                  <w:delText>PR 5.1.5-2</w:delText>
                </w:r>
              </w:del>
            </w:ins>
          </w:p>
        </w:tc>
        <w:tc>
          <w:tcPr>
            <w:tcW w:w="7357" w:type="dxa"/>
            <w:shd w:val="clear" w:color="auto" w:fill="auto"/>
            <w:vAlign w:val="bottom"/>
          </w:tcPr>
          <w:p w14:paraId="4B45A1FC" w14:textId="2557DCE7" w:rsidR="001742D8" w:rsidRPr="0008704E" w:rsidRDefault="001742D8">
            <w:pPr>
              <w:pStyle w:val="TAC"/>
              <w:jc w:val="left"/>
              <w:rPr>
                <w:ins w:id="173" w:author="rapper2" w:date="2021-06-16T15:44:00Z"/>
                <w:rFonts w:cs="Arial"/>
                <w:szCs w:val="18"/>
              </w:rPr>
            </w:pPr>
            <w:ins w:id="174" w:author="rapper2" w:date="2021-06-16T15:44:00Z">
              <w:del w:id="175" w:author="amanda X r01" w:date="2021-06-18T09:07:00Z">
                <w:r w:rsidRPr="005D500A" w:rsidDel="005D500A">
                  <w:rPr>
                    <w:rFonts w:cs="Arial"/>
                    <w:szCs w:val="18"/>
                    <w:lang w:eastAsia="ko-KR"/>
                  </w:rPr>
                  <w:delText>A PIN Element shall be able to support both delay and non-delay tolerant services.</w:delText>
                </w:r>
              </w:del>
            </w:ins>
          </w:p>
        </w:tc>
      </w:tr>
      <w:tr w:rsidR="001742D8" w:rsidRPr="00457CAE" w14:paraId="3BC6E821" w14:textId="77777777" w:rsidTr="0049521E">
        <w:trPr>
          <w:cantSplit/>
          <w:ins w:id="176" w:author="rapper2" w:date="2021-06-16T15:44:00Z"/>
        </w:trPr>
        <w:tc>
          <w:tcPr>
            <w:tcW w:w="1250" w:type="dxa"/>
          </w:tcPr>
          <w:p w14:paraId="06088FC5" w14:textId="40236396" w:rsidR="001742D8" w:rsidRPr="00672DA9" w:rsidRDefault="00C00AF2">
            <w:pPr>
              <w:pStyle w:val="TAC"/>
              <w:jc w:val="left"/>
              <w:rPr>
                <w:ins w:id="177" w:author="rapper2" w:date="2021-06-16T15:44:00Z"/>
                <w:rFonts w:cs="Arial"/>
                <w:szCs w:val="18"/>
              </w:rPr>
              <w:pPrChange w:id="178" w:author="Atle Monrad" w:date="2021-06-18T11:09:00Z">
                <w:pPr>
                  <w:pStyle w:val="TAC"/>
                </w:pPr>
              </w:pPrChange>
            </w:pPr>
            <w:ins w:id="179" w:author="rapper2" w:date="2021-06-17T11:33:00Z">
              <w:r w:rsidRPr="00447078">
                <w:rPr>
                  <w:rFonts w:cs="Arial"/>
                  <w:szCs w:val="18"/>
                </w:rPr>
                <w:t>7.0-</w:t>
              </w:r>
            </w:ins>
            <w:ins w:id="180" w:author="Atle Monrad" w:date="2021-06-18T11:11:00Z">
              <w:r w:rsidR="00B56108">
                <w:rPr>
                  <w:rFonts w:cs="Arial"/>
                  <w:szCs w:val="18"/>
                </w:rPr>
                <w:t>5</w:t>
              </w:r>
            </w:ins>
            <w:ins w:id="181" w:author="rapper2" w:date="2021-06-17T11:33:00Z">
              <w:del w:id="182" w:author="Atle Monrad" w:date="2021-06-18T11:11:00Z">
                <w:r w:rsidRPr="00672DA9" w:rsidDel="00B56108">
                  <w:rPr>
                    <w:rFonts w:cs="Arial"/>
                    <w:szCs w:val="18"/>
                  </w:rPr>
                  <w:delText>6</w:delText>
                </w:r>
              </w:del>
            </w:ins>
          </w:p>
        </w:tc>
        <w:tc>
          <w:tcPr>
            <w:tcW w:w="1355" w:type="dxa"/>
            <w:shd w:val="clear" w:color="auto" w:fill="auto"/>
          </w:tcPr>
          <w:p w14:paraId="11801BDC" w14:textId="34E559C0" w:rsidR="001742D8" w:rsidRPr="00447078" w:rsidRDefault="001742D8">
            <w:pPr>
              <w:pStyle w:val="TAC"/>
              <w:jc w:val="left"/>
              <w:rPr>
                <w:ins w:id="183" w:author="rapper2" w:date="2021-06-16T15:44:00Z"/>
                <w:rFonts w:cs="Arial"/>
                <w:szCs w:val="18"/>
              </w:rPr>
            </w:pPr>
            <w:ins w:id="184" w:author="rapper2" w:date="2021-06-16T15:44:00Z">
              <w:r w:rsidRPr="00721690">
                <w:rPr>
                  <w:rFonts w:cs="Arial"/>
                  <w:color w:val="000000"/>
                  <w:szCs w:val="18"/>
                  <w:rPrChange w:id="185" w:author="Atle Monrad" w:date="2021-06-18T11:07:00Z">
                    <w:rPr>
                      <w:rFonts w:ascii="Calibri" w:hAnsi="Calibri" w:cs="Calibri"/>
                      <w:color w:val="000000"/>
                      <w:sz w:val="22"/>
                      <w:szCs w:val="22"/>
                    </w:rPr>
                  </w:rPrChange>
                </w:rPr>
                <w:t>PR 5.1.5-3</w:t>
              </w:r>
            </w:ins>
          </w:p>
        </w:tc>
        <w:tc>
          <w:tcPr>
            <w:tcW w:w="7357" w:type="dxa"/>
            <w:shd w:val="clear" w:color="auto" w:fill="auto"/>
            <w:vAlign w:val="bottom"/>
          </w:tcPr>
          <w:p w14:paraId="7AB98F99" w14:textId="322DCBC1" w:rsidR="001742D8" w:rsidRPr="0008704E" w:rsidRDefault="0008704E">
            <w:pPr>
              <w:pStyle w:val="TAC"/>
              <w:jc w:val="left"/>
              <w:rPr>
                <w:ins w:id="186" w:author="rapper2" w:date="2021-06-16T15:44:00Z"/>
                <w:rFonts w:cs="Arial"/>
                <w:szCs w:val="18"/>
              </w:rPr>
            </w:pPr>
            <w:ins w:id="187" w:author="amanda X r01" w:date="2021-06-18T09:10:00Z">
              <w:del w:id="188" w:author="Covell, Betsy (Nokia - US/Naperville)" w:date="2021-06-21T13:33:00Z">
                <w:r w:rsidDel="002A18D1">
                  <w:rPr>
                    <w:rFonts w:cs="Arial"/>
                    <w:szCs w:val="18"/>
                    <w:lang w:eastAsia="ko-KR"/>
                  </w:rPr>
                  <w:delText xml:space="preserve">The 5G system shall </w:delText>
                </w:r>
              </w:del>
            </w:ins>
            <w:ins w:id="189" w:author="amanda X r01" w:date="2021-06-18T09:13:00Z">
              <w:del w:id="190" w:author="Covell, Betsy (Nokia - US/Naperville)" w:date="2021-06-21T13:33:00Z">
                <w:r w:rsidDel="002A18D1">
                  <w:rPr>
                    <w:rFonts w:cs="Arial"/>
                    <w:szCs w:val="18"/>
                    <w:lang w:eastAsia="ko-KR"/>
                  </w:rPr>
                  <w:delText>enable</w:delText>
                </w:r>
              </w:del>
            </w:ins>
            <w:ins w:id="191" w:author="Atle Monrad-2" w:date="2021-06-20T23:37:00Z">
              <w:del w:id="192" w:author="Covell, Betsy (Nokia - US/Naperville)" w:date="2021-06-21T13:33:00Z">
                <w:r w:rsidR="008B2644" w:rsidDel="002A18D1">
                  <w:rPr>
                    <w:rFonts w:cs="Arial"/>
                    <w:szCs w:val="18"/>
                    <w:lang w:eastAsia="ko-KR"/>
                  </w:rPr>
                  <w:delText xml:space="preserve"> a </w:delText>
                </w:r>
              </w:del>
            </w:ins>
            <w:ins w:id="193" w:author="rapper2" w:date="2021-06-16T15:44:00Z">
              <w:del w:id="194" w:author="Covell, Betsy (Nokia - US/Naperville)" w:date="2021-06-21T13:33:00Z">
                <w:r w:rsidR="001742D8" w:rsidRPr="0008704E" w:rsidDel="002A18D1">
                  <w:rPr>
                    <w:rFonts w:cs="Arial"/>
                    <w:szCs w:val="18"/>
                    <w:lang w:eastAsia="ko-KR"/>
                  </w:rPr>
                  <w:delText>A PIN Element shall be able to support fault tolerant operations.</w:delText>
                </w:r>
              </w:del>
            </w:ins>
            <w:ins w:id="195" w:author="amanda X r01" w:date="2021-06-18T09:13:00Z">
              <w:del w:id="196" w:author="Covell, Betsy (Nokia - US/Naperville)" w:date="2021-06-21T13:33:00Z">
                <w:r w:rsidDel="002A18D1">
                  <w:rPr>
                    <w:rFonts w:cs="Arial"/>
                    <w:szCs w:val="18"/>
                    <w:lang w:eastAsia="ko-KR"/>
                  </w:rPr>
                  <w:delText xml:space="preserve"> (Open for mor</w:delText>
                </w:r>
              </w:del>
            </w:ins>
            <w:ins w:id="197" w:author="amanda X r01" w:date="2021-06-18T09:14:00Z">
              <w:del w:id="198" w:author="Covell, Betsy (Nokia - US/Naperville)" w:date="2021-06-21T13:33:00Z">
                <w:r w:rsidDel="002A18D1">
                  <w:rPr>
                    <w:rFonts w:cs="Arial"/>
                    <w:szCs w:val="18"/>
                    <w:lang w:eastAsia="ko-KR"/>
                  </w:rPr>
                  <w:delText>e</w:delText>
                </w:r>
              </w:del>
            </w:ins>
            <w:ins w:id="199" w:author="amanda X r01" w:date="2021-06-18T09:13:00Z">
              <w:del w:id="200" w:author="Covell, Betsy (Nokia - US/Naperville)" w:date="2021-06-21T13:33:00Z">
                <w:r w:rsidDel="002A18D1">
                  <w:rPr>
                    <w:rFonts w:cs="Arial"/>
                    <w:szCs w:val="18"/>
                    <w:lang w:eastAsia="ko-KR"/>
                  </w:rPr>
                  <w:delText xml:space="preserve"> clarification</w:delText>
                </w:r>
              </w:del>
            </w:ins>
            <w:ins w:id="201" w:author="amanda X r01" w:date="2021-06-18T10:01:00Z">
              <w:del w:id="202" w:author="Covell, Betsy (Nokia - US/Naperville)" w:date="2021-06-21T13:33:00Z">
                <w:r w:rsidR="00B75F79" w:rsidDel="002A18D1">
                  <w:rPr>
                    <w:rFonts w:cs="Arial"/>
                    <w:szCs w:val="18"/>
                    <w:lang w:eastAsia="ko-KR"/>
                  </w:rPr>
                  <w:delText>, suggest to remove as already covered</w:delText>
                </w:r>
              </w:del>
            </w:ins>
            <w:ins w:id="203" w:author="amanda X r01" w:date="2021-06-18T09:13:00Z">
              <w:del w:id="204" w:author="Covell, Betsy (Nokia - US/Naperville)" w:date="2021-06-21T13:33:00Z">
                <w:r w:rsidDel="002A18D1">
                  <w:rPr>
                    <w:rFonts w:cs="Arial"/>
                    <w:szCs w:val="18"/>
                    <w:lang w:eastAsia="ko-KR"/>
                  </w:rPr>
                  <w:delText>)</w:delText>
                </w:r>
              </w:del>
            </w:ins>
          </w:p>
        </w:tc>
      </w:tr>
    </w:tbl>
    <w:p w14:paraId="44A61871" w14:textId="614DE958" w:rsidR="0054566F" w:rsidRDefault="0054566F" w:rsidP="0054566F">
      <w:pPr>
        <w:pStyle w:val="Heading2"/>
      </w:pPr>
      <w:r>
        <w:t>7.1</w:t>
      </w:r>
      <w:r>
        <w:tab/>
        <w:t>Gateway</w:t>
      </w:r>
      <w:bookmarkEnd w:id="10"/>
      <w:bookmarkEnd w:id="11"/>
    </w:p>
    <w:p w14:paraId="33047E0B" w14:textId="77777777" w:rsidR="0054566F" w:rsidRDefault="0054566F" w:rsidP="0054566F">
      <w:pPr>
        <w:pStyle w:val="TH"/>
        <w:rPr>
          <w:lang w:eastAsia="ko-KR"/>
        </w:rPr>
      </w:pPr>
      <w:r>
        <w:t xml:space="preserve">Table </w:t>
      </w:r>
      <w:r>
        <w:rPr>
          <w:rFonts w:hint="eastAsia"/>
        </w:rPr>
        <w:t>7</w:t>
      </w:r>
      <w:r>
        <w:rPr>
          <w:rFonts w:eastAsia="DengXian"/>
        </w:rPr>
        <w:t>.1</w:t>
      </w:r>
      <w:r w:rsidRPr="004F7325">
        <w:rPr>
          <w:rFonts w:eastAsia="DengXian"/>
        </w:rPr>
        <w:t xml:space="preserve">-1 </w:t>
      </w:r>
      <w:r>
        <w:t>– PIN Gateway Consolidated Requirements</w:t>
      </w:r>
    </w:p>
    <w:tbl>
      <w:tblPr>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355"/>
        <w:gridCol w:w="7357"/>
      </w:tblGrid>
      <w:tr w:rsidR="0054566F" w:rsidRPr="00457CAE" w14:paraId="488DF859" w14:textId="77777777" w:rsidTr="005C7DF7">
        <w:trPr>
          <w:cantSplit/>
          <w:tblHeader/>
        </w:trPr>
        <w:tc>
          <w:tcPr>
            <w:tcW w:w="1250" w:type="dxa"/>
          </w:tcPr>
          <w:p w14:paraId="4E64416A" w14:textId="77777777" w:rsidR="0054566F" w:rsidRPr="00B56108" w:rsidRDefault="0054566F">
            <w:pPr>
              <w:pStyle w:val="TAH"/>
            </w:pPr>
            <w:r w:rsidRPr="00B56108">
              <w:t>CPR No.</w:t>
            </w:r>
          </w:p>
        </w:tc>
        <w:tc>
          <w:tcPr>
            <w:tcW w:w="8712" w:type="dxa"/>
            <w:gridSpan w:val="2"/>
            <w:shd w:val="clear" w:color="auto" w:fill="auto"/>
          </w:tcPr>
          <w:p w14:paraId="772E5C0B" w14:textId="77777777" w:rsidR="0054566F" w:rsidRPr="00B56108" w:rsidRDefault="0054566F">
            <w:pPr>
              <w:pStyle w:val="TAH"/>
            </w:pPr>
            <w:r w:rsidRPr="00B56108">
              <w:t>Potential Requirement</w:t>
            </w:r>
          </w:p>
        </w:tc>
      </w:tr>
      <w:tr w:rsidR="0054566F" w:rsidRPr="00457CAE" w14:paraId="2B5BC63D" w14:textId="77777777" w:rsidTr="005C7DF7">
        <w:trPr>
          <w:cantSplit/>
          <w:tblHeader/>
        </w:trPr>
        <w:tc>
          <w:tcPr>
            <w:tcW w:w="1250" w:type="dxa"/>
          </w:tcPr>
          <w:p w14:paraId="097D4CF8" w14:textId="77777777" w:rsidR="0054566F" w:rsidRPr="00447078" w:rsidRDefault="0054566F">
            <w:pPr>
              <w:pStyle w:val="TAH"/>
              <w:jc w:val="left"/>
              <w:rPr>
                <w:bCs/>
              </w:rPr>
              <w:pPrChange w:id="205" w:author="Atle Monrad" w:date="2021-06-18T11:12:00Z">
                <w:pPr>
                  <w:pStyle w:val="TAH"/>
                </w:pPr>
              </w:pPrChange>
            </w:pPr>
          </w:p>
        </w:tc>
        <w:tc>
          <w:tcPr>
            <w:tcW w:w="1355" w:type="dxa"/>
            <w:shd w:val="clear" w:color="auto" w:fill="auto"/>
          </w:tcPr>
          <w:p w14:paraId="26FE8962" w14:textId="77777777" w:rsidR="0054566F" w:rsidRPr="00672DA9" w:rsidRDefault="0054566F">
            <w:pPr>
              <w:pStyle w:val="TAH"/>
              <w:jc w:val="left"/>
              <w:rPr>
                <w:bCs/>
              </w:rPr>
              <w:pPrChange w:id="206" w:author="Atle Monrad" w:date="2021-06-18T11:12:00Z">
                <w:pPr>
                  <w:pStyle w:val="TAH"/>
                </w:pPr>
              </w:pPrChange>
            </w:pPr>
            <w:r w:rsidRPr="00641973">
              <w:rPr>
                <w:bCs/>
              </w:rPr>
              <w:t>Original Potential requirement</w:t>
            </w:r>
          </w:p>
          <w:p w14:paraId="0DE92C6D" w14:textId="77777777" w:rsidR="0054566F" w:rsidRPr="00672DA9" w:rsidRDefault="0054566F">
            <w:pPr>
              <w:pStyle w:val="TAH"/>
              <w:jc w:val="left"/>
              <w:rPr>
                <w:bCs/>
              </w:rPr>
              <w:pPrChange w:id="207" w:author="Atle Monrad" w:date="2021-06-18T11:12:00Z">
                <w:pPr>
                  <w:pStyle w:val="TAH"/>
                </w:pPr>
              </w:pPrChange>
            </w:pPr>
            <w:r w:rsidRPr="00672DA9">
              <w:rPr>
                <w:bCs/>
              </w:rPr>
              <w:t>No.</w:t>
            </w:r>
          </w:p>
        </w:tc>
        <w:tc>
          <w:tcPr>
            <w:tcW w:w="7357" w:type="dxa"/>
            <w:shd w:val="clear" w:color="auto" w:fill="auto"/>
          </w:tcPr>
          <w:p w14:paraId="455A1170" w14:textId="77777777" w:rsidR="0054566F" w:rsidRPr="00672DA9" w:rsidRDefault="0054566F">
            <w:pPr>
              <w:pStyle w:val="TAH"/>
              <w:jc w:val="left"/>
              <w:rPr>
                <w:bCs/>
              </w:rPr>
            </w:pPr>
            <w:r w:rsidRPr="00672DA9">
              <w:rPr>
                <w:bCs/>
              </w:rPr>
              <w:t>Potential requirement text</w:t>
            </w:r>
          </w:p>
        </w:tc>
      </w:tr>
      <w:tr w:rsidR="0054566F" w:rsidRPr="00457CAE" w14:paraId="1D429B08" w14:textId="77777777" w:rsidTr="005C7DF7">
        <w:trPr>
          <w:cantSplit/>
        </w:trPr>
        <w:tc>
          <w:tcPr>
            <w:tcW w:w="1250" w:type="dxa"/>
          </w:tcPr>
          <w:p w14:paraId="7AD0CFBF" w14:textId="61E32C0E" w:rsidR="0054566F" w:rsidRPr="00721690" w:rsidRDefault="00C00AF2">
            <w:pPr>
              <w:pStyle w:val="TAC"/>
              <w:jc w:val="left"/>
              <w:pPrChange w:id="208" w:author="Atle Monrad" w:date="2021-06-18T11:09:00Z">
                <w:pPr>
                  <w:pStyle w:val="TAC"/>
                </w:pPr>
              </w:pPrChange>
            </w:pPr>
            <w:ins w:id="209" w:author="rapper2" w:date="2021-06-17T11:33:00Z">
              <w:r w:rsidRPr="00721690">
                <w:t>7.1-1</w:t>
              </w:r>
            </w:ins>
            <w:del w:id="210" w:author="rapper2" w:date="2021-06-17T11:33:00Z">
              <w:r w:rsidR="0054566F" w:rsidRPr="00721690" w:rsidDel="00C00AF2">
                <w:delText>TBD</w:delText>
              </w:r>
            </w:del>
          </w:p>
        </w:tc>
        <w:tc>
          <w:tcPr>
            <w:tcW w:w="1355" w:type="dxa"/>
            <w:shd w:val="clear" w:color="auto" w:fill="auto"/>
          </w:tcPr>
          <w:p w14:paraId="37BEDE6E" w14:textId="1FDBD464" w:rsidR="0054566F" w:rsidRPr="00721690" w:rsidRDefault="00B52A96">
            <w:pPr>
              <w:pStyle w:val="TAC"/>
              <w:jc w:val="left"/>
              <w:pPrChange w:id="211" w:author="Atle Monrad" w:date="2021-06-18T11:09:00Z">
                <w:pPr>
                  <w:pStyle w:val="TAC"/>
                </w:pPr>
              </w:pPrChange>
            </w:pPr>
            <w:ins w:id="212" w:author="rapper2" w:date="2021-06-16T13:45:00Z">
              <w:r w:rsidRPr="00721690">
                <w:rPr>
                  <w:rPrChange w:id="213" w:author="Atle Monrad" w:date="2021-06-18T11:09:00Z">
                    <w:rPr>
                      <w:rFonts w:ascii="Calibri" w:hAnsi="Calibri" w:cs="Calibri"/>
                      <w:color w:val="000000"/>
                      <w:sz w:val="22"/>
                      <w:szCs w:val="22"/>
                    </w:rPr>
                  </w:rPrChange>
                </w:rPr>
                <w:t>PR 5.3.6-3</w:t>
              </w:r>
            </w:ins>
            <w:del w:id="214" w:author="rapper2" w:date="2021-06-16T13:45:00Z">
              <w:r w:rsidR="0054566F" w:rsidRPr="00721690" w:rsidDel="00B52A96">
                <w:delText>TBD</w:delText>
              </w:r>
            </w:del>
          </w:p>
        </w:tc>
        <w:tc>
          <w:tcPr>
            <w:tcW w:w="7357" w:type="dxa"/>
            <w:shd w:val="clear" w:color="auto" w:fill="auto"/>
            <w:vAlign w:val="bottom"/>
          </w:tcPr>
          <w:p w14:paraId="313263E2" w14:textId="77777777" w:rsidR="0054566F" w:rsidRDefault="0008704E">
            <w:pPr>
              <w:pStyle w:val="TAC"/>
              <w:jc w:val="left"/>
              <w:rPr>
                <w:ins w:id="215" w:author="rapper4" w:date="2021-06-22T14:54:00Z"/>
              </w:rPr>
            </w:pPr>
            <w:ins w:id="216" w:author="amanda X r01" w:date="2021-06-18T09:16:00Z">
              <w:del w:id="217" w:author="Covell, Betsy (Nokia - US/Naperville)" w:date="2021-06-21T13:35:00Z">
                <w:r w:rsidDel="002A18D1">
                  <w:delText xml:space="preserve">The </w:delText>
                </w:r>
              </w:del>
            </w:ins>
            <w:ins w:id="218" w:author="amanda X r01" w:date="2021-06-18T09:14:00Z">
              <w:del w:id="219" w:author="Covell, Betsy (Nokia - US/Naperville)" w:date="2021-06-21T13:35:00Z">
                <w:r w:rsidDel="002A18D1">
                  <w:delText xml:space="preserve">5G system shall support </w:delText>
                </w:r>
              </w:del>
            </w:ins>
            <w:ins w:id="220" w:author="rapper2" w:date="2021-06-16T13:45:00Z">
              <w:del w:id="221" w:author="Covell, Betsy (Nokia - US/Naperville)" w:date="2021-06-21T13:35:00Z">
                <w:r w:rsidR="00B52A96" w:rsidRPr="00721690" w:rsidDel="002A18D1">
                  <w:delText>A PIN may include</w:delText>
                </w:r>
              </w:del>
            </w:ins>
            <w:ins w:id="222" w:author="amanda X r01" w:date="2021-06-18T09:15:00Z">
              <w:del w:id="223" w:author="Covell, Betsy (Nokia - US/Naperville)" w:date="2021-06-21T13:35:00Z">
                <w:r w:rsidDel="002A18D1">
                  <w:delText>s</w:delText>
                </w:r>
              </w:del>
            </w:ins>
            <w:ins w:id="224" w:author="rapper2" w:date="2021-06-16T13:45:00Z">
              <w:del w:id="225" w:author="Covell, Betsy (Nokia - US/Naperville)" w:date="2021-06-21T13:35:00Z">
                <w:r w:rsidR="00B52A96" w:rsidRPr="00721690" w:rsidDel="002A18D1">
                  <w:delText xml:space="preserve"> one or more PIN Elements with Gateway Capability</w:delText>
                </w:r>
              </w:del>
            </w:ins>
            <w:del w:id="226" w:author="Covell, Betsy (Nokia - US/Naperville)" w:date="2021-06-21T13:35:00Z">
              <w:r w:rsidR="0054566F" w:rsidRPr="00721690" w:rsidDel="002A18D1">
                <w:delText>TBD</w:delText>
              </w:r>
            </w:del>
          </w:p>
          <w:p w14:paraId="3067E82C" w14:textId="60BE34F5" w:rsidR="002443EE" w:rsidRPr="00721690" w:rsidRDefault="002443EE">
            <w:pPr>
              <w:pStyle w:val="TAC"/>
              <w:jc w:val="left"/>
            </w:pPr>
            <w:ins w:id="227" w:author="rapper4" w:date="2021-06-22T14:54:00Z">
              <w:r>
                <w:t>A PIN Network may include at least one PIN Element with Gateway Capability.</w:t>
              </w:r>
            </w:ins>
          </w:p>
        </w:tc>
      </w:tr>
      <w:tr w:rsidR="0095282A" w:rsidRPr="00457CAE" w14:paraId="7AF55E75" w14:textId="77777777" w:rsidTr="005C7DF7">
        <w:trPr>
          <w:cantSplit/>
          <w:ins w:id="228" w:author="rapper2" w:date="2021-06-16T15:46:00Z"/>
        </w:trPr>
        <w:tc>
          <w:tcPr>
            <w:tcW w:w="1250" w:type="dxa"/>
          </w:tcPr>
          <w:p w14:paraId="069D3368" w14:textId="77AFCEC0" w:rsidR="0095282A" w:rsidRPr="00721690" w:rsidRDefault="00C00AF2">
            <w:pPr>
              <w:pStyle w:val="TAC"/>
              <w:jc w:val="left"/>
              <w:rPr>
                <w:ins w:id="229" w:author="rapper2" w:date="2021-06-16T15:46:00Z"/>
              </w:rPr>
              <w:pPrChange w:id="230" w:author="Atle Monrad" w:date="2021-06-18T11:09:00Z">
                <w:pPr>
                  <w:pStyle w:val="TAC"/>
                </w:pPr>
              </w:pPrChange>
            </w:pPr>
            <w:ins w:id="231" w:author="rapper2" w:date="2021-06-17T11:33:00Z">
              <w:del w:id="232" w:author="amanda X r01" w:date="2021-06-18T09:20:00Z">
                <w:r w:rsidRPr="00721690" w:rsidDel="00EF70B0">
                  <w:delText>7.1-2</w:delText>
                </w:r>
              </w:del>
            </w:ins>
          </w:p>
        </w:tc>
        <w:tc>
          <w:tcPr>
            <w:tcW w:w="1355" w:type="dxa"/>
            <w:shd w:val="clear" w:color="auto" w:fill="auto"/>
          </w:tcPr>
          <w:p w14:paraId="57C9D487" w14:textId="4523563A" w:rsidR="0095282A" w:rsidRPr="00721690" w:rsidRDefault="0095282A">
            <w:pPr>
              <w:pStyle w:val="TAC"/>
              <w:jc w:val="left"/>
              <w:rPr>
                <w:ins w:id="233" w:author="rapper2" w:date="2021-06-16T15:46:00Z"/>
              </w:rPr>
            </w:pPr>
            <w:ins w:id="234" w:author="rapper2" w:date="2021-06-16T15:46:00Z">
              <w:del w:id="235" w:author="amanda X r01" w:date="2021-06-18T09:20:00Z">
                <w:r w:rsidRPr="00721690" w:rsidDel="00EF70B0">
                  <w:rPr>
                    <w:rPrChange w:id="236" w:author="Atle Monrad" w:date="2021-06-18T11:09:00Z">
                      <w:rPr>
                        <w:rFonts w:ascii="Calibri" w:hAnsi="Calibri" w:cs="Calibri"/>
                        <w:color w:val="000000"/>
                        <w:sz w:val="22"/>
                        <w:szCs w:val="22"/>
                      </w:rPr>
                    </w:rPrChange>
                  </w:rPr>
                  <w:delText>PR 5.10.6-2</w:delText>
                </w:r>
              </w:del>
            </w:ins>
          </w:p>
        </w:tc>
        <w:tc>
          <w:tcPr>
            <w:tcW w:w="7357" w:type="dxa"/>
            <w:shd w:val="clear" w:color="auto" w:fill="auto"/>
            <w:vAlign w:val="bottom"/>
          </w:tcPr>
          <w:p w14:paraId="74EB1E46" w14:textId="4C8C8050" w:rsidR="0095282A" w:rsidRPr="00721690" w:rsidRDefault="0095282A">
            <w:pPr>
              <w:pStyle w:val="TAC"/>
              <w:jc w:val="left"/>
              <w:rPr>
                <w:ins w:id="237" w:author="rapper2" w:date="2021-06-16T15:46:00Z"/>
              </w:rPr>
            </w:pPr>
            <w:ins w:id="238" w:author="rapper2" w:date="2021-06-16T15:46:00Z">
              <w:del w:id="239" w:author="amanda X r01" w:date="2021-06-18T09:20:00Z">
                <w:r w:rsidRPr="00721690" w:rsidDel="00EF70B0">
                  <w:delText xml:space="preserve">A PIN Element </w:delText>
                </w:r>
              </w:del>
              <w:del w:id="240" w:author="amanda X r01" w:date="2021-06-18T09:17:00Z">
                <w:r w:rsidRPr="00721690" w:rsidDel="0008704E">
                  <w:delText xml:space="preserve">shall be able </w:delText>
                </w:r>
              </w:del>
              <w:del w:id="241" w:author="amanda X r01" w:date="2021-06-18T09:20:00Z">
                <w:r w:rsidRPr="00721690" w:rsidDel="00EF70B0">
                  <w:delText>to detect loss of connectivity to the 5G network.</w:delText>
                </w:r>
              </w:del>
            </w:ins>
          </w:p>
        </w:tc>
      </w:tr>
      <w:tr w:rsidR="0095282A" w:rsidRPr="00457CAE" w14:paraId="5686EE01" w14:textId="77777777" w:rsidTr="005C7DF7">
        <w:trPr>
          <w:cantSplit/>
          <w:ins w:id="242" w:author="rapper2" w:date="2021-06-16T13:46:00Z"/>
        </w:trPr>
        <w:tc>
          <w:tcPr>
            <w:tcW w:w="1250" w:type="dxa"/>
          </w:tcPr>
          <w:p w14:paraId="74FA3EA4" w14:textId="708FA242" w:rsidR="0095282A" w:rsidRPr="00721690" w:rsidRDefault="00C00AF2">
            <w:pPr>
              <w:pStyle w:val="TAC"/>
              <w:jc w:val="left"/>
              <w:rPr>
                <w:ins w:id="243" w:author="rapper2" w:date="2021-06-16T13:46:00Z"/>
              </w:rPr>
              <w:pPrChange w:id="244" w:author="Atle Monrad" w:date="2021-06-18T11:09:00Z">
                <w:pPr>
                  <w:pStyle w:val="TAC"/>
                </w:pPr>
              </w:pPrChange>
            </w:pPr>
            <w:ins w:id="245" w:author="rapper2" w:date="2021-06-17T11:33:00Z">
              <w:r w:rsidRPr="00721690">
                <w:t>7.1-3</w:t>
              </w:r>
            </w:ins>
          </w:p>
        </w:tc>
        <w:tc>
          <w:tcPr>
            <w:tcW w:w="1355" w:type="dxa"/>
            <w:shd w:val="clear" w:color="auto" w:fill="auto"/>
          </w:tcPr>
          <w:p w14:paraId="2A676227" w14:textId="77777777" w:rsidR="0095282A" w:rsidRDefault="0095282A">
            <w:pPr>
              <w:pStyle w:val="TAC"/>
              <w:jc w:val="left"/>
              <w:rPr>
                <w:ins w:id="246" w:author="rapper4" w:date="2021-06-22T13:49:00Z"/>
              </w:rPr>
              <w:pPrChange w:id="247" w:author="Atle Monrad" w:date="2021-06-18T11:09:00Z">
                <w:pPr>
                  <w:pStyle w:val="TAC"/>
                </w:pPr>
              </w:pPrChange>
            </w:pPr>
            <w:ins w:id="248" w:author="rapper2" w:date="2021-06-16T13:48:00Z">
              <w:r w:rsidRPr="00721690">
                <w:rPr>
                  <w:rPrChange w:id="249" w:author="Atle Monrad" w:date="2021-06-18T11:09:00Z">
                    <w:rPr>
                      <w:rFonts w:ascii="Calibri" w:hAnsi="Calibri" w:cs="Calibri"/>
                      <w:color w:val="000000"/>
                      <w:sz w:val="22"/>
                      <w:szCs w:val="22"/>
                    </w:rPr>
                  </w:rPrChange>
                </w:rPr>
                <w:t xml:space="preserve">PR 5.9.6-1, </w:t>
              </w:r>
              <w:r w:rsidRPr="00721690">
                <w:t>PR 5.13.6-3</w:t>
              </w:r>
            </w:ins>
          </w:p>
          <w:p w14:paraId="3F42161C" w14:textId="57B8DA77" w:rsidR="00644830" w:rsidRPr="00721690" w:rsidRDefault="00644830">
            <w:pPr>
              <w:pStyle w:val="TAC"/>
              <w:jc w:val="left"/>
              <w:rPr>
                <w:ins w:id="250" w:author="rapper2" w:date="2021-06-16T13:46:00Z"/>
                <w:rPrChange w:id="251" w:author="Atle Monrad" w:date="2021-06-18T11:09:00Z">
                  <w:rPr>
                    <w:ins w:id="252" w:author="rapper2" w:date="2021-06-16T13:46:00Z"/>
                    <w:rFonts w:ascii="Calibri" w:hAnsi="Calibri" w:cs="Calibri"/>
                    <w:color w:val="000000"/>
                    <w:sz w:val="22"/>
                    <w:szCs w:val="22"/>
                  </w:rPr>
                </w:rPrChange>
              </w:rPr>
              <w:pPrChange w:id="253" w:author="Atle Monrad" w:date="2021-06-18T11:09:00Z">
                <w:pPr>
                  <w:pStyle w:val="TAC"/>
                </w:pPr>
              </w:pPrChange>
            </w:pPr>
            <w:ins w:id="254" w:author="rapper4" w:date="2021-06-22T13:49:00Z">
              <w:r>
                <w:t>PR 5.10.6-4</w:t>
              </w:r>
            </w:ins>
          </w:p>
        </w:tc>
        <w:tc>
          <w:tcPr>
            <w:tcW w:w="7357" w:type="dxa"/>
            <w:shd w:val="clear" w:color="auto" w:fill="auto"/>
            <w:vAlign w:val="bottom"/>
          </w:tcPr>
          <w:p w14:paraId="655705D0" w14:textId="10A66F57" w:rsidR="0095282A" w:rsidRPr="00721690" w:rsidRDefault="0095282A">
            <w:pPr>
              <w:pStyle w:val="TAC"/>
              <w:jc w:val="left"/>
              <w:rPr>
                <w:ins w:id="255" w:author="rapper2" w:date="2021-06-16T13:46:00Z"/>
              </w:rPr>
            </w:pPr>
            <w:ins w:id="256" w:author="rapper2" w:date="2021-06-16T13:47:00Z">
              <w:r w:rsidRPr="00721690">
                <w:t>T</w:t>
              </w:r>
            </w:ins>
            <w:ins w:id="257" w:author="rapper2" w:date="2021-06-16T13:46:00Z">
              <w:r w:rsidRPr="00721690">
                <w:rPr>
                  <w:rPrChange w:id="258" w:author="Atle Monrad" w:date="2021-06-18T11:09:00Z">
                    <w:rPr>
                      <w:color w:val="4F81BD" w:themeColor="accent1"/>
                    </w:rPr>
                  </w:rPrChange>
                </w:rPr>
                <w:t>he 5G system shall support access to the 5G network and its services for an authorized PIN Element (linked to a 3GPP subscription and provisioned with credentials) via one or more PIN Elements with gateway capability</w:t>
              </w:r>
              <w:r w:rsidRPr="00721690">
                <w:t xml:space="preserve"> or directly</w:t>
              </w:r>
              <w:r w:rsidRPr="00721690">
                <w:rPr>
                  <w:rPrChange w:id="259" w:author="Atle Monrad" w:date="2021-06-18T11:09:00Z">
                    <w:rPr>
                      <w:color w:val="4F81BD" w:themeColor="accent1"/>
                    </w:rPr>
                  </w:rPrChange>
                </w:rPr>
                <w:t>.</w:t>
              </w:r>
            </w:ins>
          </w:p>
        </w:tc>
      </w:tr>
      <w:tr w:rsidR="0095282A" w:rsidRPr="00457CAE" w14:paraId="062ACF5F" w14:textId="77777777" w:rsidTr="005C7DF7">
        <w:trPr>
          <w:cantSplit/>
          <w:ins w:id="260" w:author="rapper2" w:date="2021-06-16T13:49:00Z"/>
        </w:trPr>
        <w:tc>
          <w:tcPr>
            <w:tcW w:w="1250" w:type="dxa"/>
          </w:tcPr>
          <w:p w14:paraId="52926C38" w14:textId="0E35C97B" w:rsidR="0095282A" w:rsidRPr="00721690" w:rsidRDefault="00C00AF2">
            <w:pPr>
              <w:pStyle w:val="TAC"/>
              <w:jc w:val="left"/>
              <w:rPr>
                <w:ins w:id="261" w:author="rapper2" w:date="2021-06-16T13:49:00Z"/>
              </w:rPr>
              <w:pPrChange w:id="262" w:author="Atle Monrad" w:date="2021-06-18T11:09:00Z">
                <w:pPr>
                  <w:pStyle w:val="TAC"/>
                </w:pPr>
              </w:pPrChange>
            </w:pPr>
            <w:ins w:id="263" w:author="rapper2" w:date="2021-06-17T11:33:00Z">
              <w:r w:rsidRPr="00721690">
                <w:t>7.1-4</w:t>
              </w:r>
            </w:ins>
          </w:p>
        </w:tc>
        <w:tc>
          <w:tcPr>
            <w:tcW w:w="1355" w:type="dxa"/>
            <w:shd w:val="clear" w:color="auto" w:fill="auto"/>
          </w:tcPr>
          <w:p w14:paraId="564E7709" w14:textId="089958E1" w:rsidR="0095282A" w:rsidRPr="00721690" w:rsidRDefault="0095282A">
            <w:pPr>
              <w:pStyle w:val="TAC"/>
              <w:jc w:val="left"/>
              <w:rPr>
                <w:ins w:id="264" w:author="rapper2" w:date="2021-06-16T13:49:00Z"/>
                <w:rPrChange w:id="265" w:author="Atle Monrad" w:date="2021-06-18T11:09:00Z">
                  <w:rPr>
                    <w:ins w:id="266" w:author="rapper2" w:date="2021-06-16T13:49:00Z"/>
                    <w:rFonts w:ascii="Calibri" w:hAnsi="Calibri" w:cs="Calibri"/>
                    <w:color w:val="000000"/>
                    <w:sz w:val="22"/>
                    <w:szCs w:val="22"/>
                  </w:rPr>
                </w:rPrChange>
              </w:rPr>
              <w:pPrChange w:id="267" w:author="Atle Monrad" w:date="2021-06-18T11:09:00Z">
                <w:pPr>
                  <w:pStyle w:val="TAC"/>
                </w:pPr>
              </w:pPrChange>
            </w:pPr>
            <w:ins w:id="268" w:author="rapper2" w:date="2021-06-16T13:50:00Z">
              <w:r w:rsidRPr="00721690">
                <w:rPr>
                  <w:rPrChange w:id="269" w:author="Atle Monrad" w:date="2021-06-18T11:09:00Z">
                    <w:rPr>
                      <w:rFonts w:ascii="Calibri" w:hAnsi="Calibri" w:cs="Calibri"/>
                      <w:color w:val="000000"/>
                      <w:sz w:val="22"/>
                      <w:szCs w:val="22"/>
                    </w:rPr>
                  </w:rPrChange>
                </w:rPr>
                <w:t>PR 5.8.6-2</w:t>
              </w:r>
            </w:ins>
          </w:p>
        </w:tc>
        <w:tc>
          <w:tcPr>
            <w:tcW w:w="7357" w:type="dxa"/>
            <w:shd w:val="clear" w:color="auto" w:fill="auto"/>
            <w:vAlign w:val="bottom"/>
          </w:tcPr>
          <w:p w14:paraId="024D5852" w14:textId="77777777" w:rsidR="00470444" w:rsidRPr="00470444" w:rsidRDefault="00470444" w:rsidP="00470444">
            <w:pPr>
              <w:pStyle w:val="TAC"/>
              <w:jc w:val="left"/>
              <w:rPr>
                <w:ins w:id="270" w:author="rapper4" w:date="2021-06-22T15:00:00Z"/>
                <w:rPrChange w:id="271" w:author="rapper4" w:date="2021-06-22T15:00:00Z">
                  <w:rPr>
                    <w:ins w:id="272" w:author="rapper4" w:date="2021-06-22T15:00:00Z"/>
                    <w:color w:val="FF0000"/>
                  </w:rPr>
                </w:rPrChange>
              </w:rPr>
            </w:pPr>
            <w:ins w:id="273" w:author="rapper4" w:date="2021-06-22T15:00:00Z">
              <w:r w:rsidRPr="00470444">
                <w:rPr>
                  <w:rPrChange w:id="274" w:author="rapper4" w:date="2021-06-22T15:00:00Z">
                    <w:rPr>
                      <w:color w:val="FF0000"/>
                    </w:rPr>
                  </w:rPrChange>
                </w:rPr>
                <w:t>When a PIN Element is using direct network connection for communications with other PIN Elements, the 5G system shall support an efficient way the PIN Element to discover other PIN Elements and their capabilities when those other PIN Elements use PIN direct connections for communications.</w:t>
              </w:r>
            </w:ins>
          </w:p>
          <w:p w14:paraId="4F562BFF" w14:textId="6085A665" w:rsidR="00EF70B0" w:rsidDel="00470444" w:rsidRDefault="00EF70B0" w:rsidP="00EF70B0">
            <w:pPr>
              <w:pStyle w:val="TAC"/>
              <w:jc w:val="left"/>
              <w:rPr>
                <w:ins w:id="275" w:author="amanda X r01" w:date="2021-06-18T09:23:00Z"/>
                <w:del w:id="276" w:author="rapper4" w:date="2021-06-22T15:00:00Z"/>
                <w:rFonts w:ascii="Times New Roman" w:hAnsi="Times New Roman"/>
                <w:sz w:val="20"/>
              </w:rPr>
            </w:pPr>
            <w:ins w:id="277" w:author="amanda X r01" w:date="2021-06-18T09:23:00Z">
              <w:del w:id="278" w:author="rapper4" w:date="2021-06-22T15:00:00Z">
                <w:r w:rsidRPr="00384E19" w:rsidDel="00470444">
                  <w:rPr>
                    <w:rFonts w:ascii="Times New Roman" w:hAnsi="Times New Roman"/>
                    <w:sz w:val="20"/>
                  </w:rPr>
                  <w:delText>The 5G system shall support</w:delText>
                </w:r>
              </w:del>
            </w:ins>
            <w:ins w:id="279" w:author="Covell, Betsy (Nokia - US/Naperville)" w:date="2021-06-21T13:37:00Z">
              <w:del w:id="280" w:author="rapper4" w:date="2021-06-22T15:00:00Z">
                <w:r w:rsidR="00BC605D" w:rsidDel="00470444">
                  <w:rPr>
                    <w:rFonts w:ascii="Times New Roman" w:hAnsi="Times New Roman"/>
                    <w:sz w:val="20"/>
                  </w:rPr>
                  <w:delText xml:space="preserve"> a</w:delText>
                </w:r>
              </w:del>
            </w:ins>
            <w:ins w:id="281" w:author="amanda X r01" w:date="2021-06-18T09:23:00Z">
              <w:del w:id="282" w:author="rapper4" w:date="2021-06-22T15:00:00Z">
                <w:r w:rsidRPr="00384E19" w:rsidDel="00470444">
                  <w:rPr>
                    <w:rFonts w:ascii="Times New Roman" w:hAnsi="Times New Roman"/>
                    <w:sz w:val="20"/>
                  </w:rPr>
                  <w:delText xml:space="preserve"> mechanism</w:delText>
                </w:r>
                <w:r w:rsidDel="00470444">
                  <w:rPr>
                    <w:rFonts w:ascii="Times New Roman" w:hAnsi="Times New Roman"/>
                    <w:sz w:val="20"/>
                  </w:rPr>
                  <w:delText xml:space="preserve"> to</w:delText>
                </w:r>
                <w:r w:rsidRPr="00384E19" w:rsidDel="00470444">
                  <w:rPr>
                    <w:rFonts w:ascii="Times New Roman" w:hAnsi="Times New Roman"/>
                    <w:sz w:val="20"/>
                  </w:rPr>
                  <w:delText xml:space="preserve"> reduc</w:delText>
                </w:r>
                <w:r w:rsidDel="00470444">
                  <w:rPr>
                    <w:rFonts w:ascii="Times New Roman" w:hAnsi="Times New Roman"/>
                    <w:sz w:val="20"/>
                  </w:rPr>
                  <w:delText>e</w:delText>
                </w:r>
                <w:r w:rsidRPr="00384E19" w:rsidDel="00470444">
                  <w:rPr>
                    <w:rFonts w:ascii="Times New Roman" w:hAnsi="Times New Roman"/>
                    <w:sz w:val="20"/>
                  </w:rPr>
                  <w:delText xml:space="preserve"> the amount and frequency of</w:delText>
                </w:r>
                <w:r w:rsidDel="00470444">
                  <w:rPr>
                    <w:rFonts w:ascii="Times New Roman" w:hAnsi="Times New Roman"/>
                    <w:sz w:val="20"/>
                  </w:rPr>
                  <w:delText xml:space="preserve"> control </w:delText>
                </w:r>
                <w:r w:rsidRPr="00384E19" w:rsidDel="00470444">
                  <w:rPr>
                    <w:rFonts w:ascii="Times New Roman" w:hAnsi="Times New Roman"/>
                    <w:sz w:val="20"/>
                  </w:rPr>
                  <w:delText>messages</w:delText>
                </w:r>
                <w:r w:rsidDel="00470444">
                  <w:rPr>
                    <w:rFonts w:ascii="Times New Roman" w:hAnsi="Times New Roman"/>
                    <w:sz w:val="20"/>
                  </w:rPr>
                  <w:delText xml:space="preserve"> being used in the network for discovering other PIM elements </w:delText>
                </w:r>
              </w:del>
            </w:ins>
            <w:ins w:id="283" w:author="amanda X r01" w:date="2021-06-18T09:24:00Z">
              <w:del w:id="284" w:author="rapper4" w:date="2021-06-22T15:00:00Z">
                <w:r w:rsidDel="00470444">
                  <w:rPr>
                    <w:rFonts w:ascii="Times New Roman" w:hAnsi="Times New Roman"/>
                    <w:sz w:val="20"/>
                  </w:rPr>
                  <w:delText xml:space="preserve">including via a PIN element with Gateway capability </w:delText>
                </w:r>
              </w:del>
            </w:ins>
            <w:ins w:id="285" w:author="amanda X r01" w:date="2021-06-18T09:23:00Z">
              <w:del w:id="286" w:author="rapper4" w:date="2021-06-22T15:00:00Z">
                <w:r w:rsidDel="00470444">
                  <w:rPr>
                    <w:rFonts w:ascii="Times New Roman" w:hAnsi="Times New Roman"/>
                    <w:sz w:val="20"/>
                  </w:rPr>
                  <w:delText xml:space="preserve">in a PIM. (e.g.  </w:delText>
                </w:r>
                <w:r w:rsidRPr="00384E19" w:rsidDel="00470444">
                  <w:rPr>
                    <w:rFonts w:ascii="Times New Roman" w:hAnsi="Times New Roman"/>
                    <w:sz w:val="20"/>
                  </w:rPr>
                  <w:delText>mitigate a malicious flood of</w:delText>
                </w:r>
                <w:r w:rsidDel="00470444">
                  <w:rPr>
                    <w:rFonts w:ascii="Times New Roman" w:hAnsi="Times New Roman"/>
                    <w:sz w:val="20"/>
                  </w:rPr>
                  <w:delText xml:space="preserve"> messages related to PIN element discovery).</w:delText>
                </w:r>
              </w:del>
            </w:ins>
          </w:p>
          <w:p w14:paraId="250AB92D" w14:textId="77777777" w:rsidR="00EF70B0" w:rsidRDefault="00EF70B0">
            <w:pPr>
              <w:pStyle w:val="TAC"/>
              <w:jc w:val="left"/>
              <w:rPr>
                <w:ins w:id="287" w:author="amanda X r01" w:date="2021-06-18T09:23:00Z"/>
              </w:rPr>
            </w:pPr>
          </w:p>
          <w:p w14:paraId="1B39742E" w14:textId="187C0D2E" w:rsidR="0095282A" w:rsidRPr="00721690" w:rsidRDefault="0095282A">
            <w:pPr>
              <w:pStyle w:val="TAC"/>
              <w:jc w:val="left"/>
              <w:rPr>
                <w:ins w:id="288" w:author="rapper2" w:date="2021-06-16T13:49:00Z"/>
              </w:rPr>
            </w:pPr>
            <w:ins w:id="289" w:author="rapper2" w:date="2021-06-16T13:50:00Z">
              <w:del w:id="290" w:author="amanda X r01" w:date="2021-06-18T09:23:00Z">
                <w:r w:rsidRPr="00721690" w:rsidDel="00EF70B0">
                  <w:delText>A PIN Element with Gateway Capability shall support optimization of PIN Element service discovery (e.g., reducing the frequency of service discovery messages).</w:delText>
                </w:r>
              </w:del>
            </w:ins>
          </w:p>
        </w:tc>
      </w:tr>
    </w:tbl>
    <w:p w14:paraId="1F423A7B" w14:textId="77777777" w:rsidR="0054566F" w:rsidRDefault="0054566F" w:rsidP="0054566F"/>
    <w:p w14:paraId="4ACA397B" w14:textId="0CC79F4E" w:rsidR="0054566F" w:rsidRPr="00705B17" w:rsidRDefault="0054566F" w:rsidP="0054566F">
      <w:pPr>
        <w:pStyle w:val="Heading2"/>
      </w:pPr>
      <w:bookmarkStart w:id="291" w:name="_Toc72506656"/>
      <w:bookmarkStart w:id="292" w:name="_Toc74151747"/>
      <w:r>
        <w:lastRenderedPageBreak/>
        <w:t>7.2</w:t>
      </w:r>
      <w:r>
        <w:tab/>
      </w:r>
      <w:ins w:id="293" w:author="rapper2" w:date="2021-06-16T13:51:00Z">
        <w:r w:rsidR="00B52A96">
          <w:t xml:space="preserve">PIN Element and </w:t>
        </w:r>
      </w:ins>
      <w:r>
        <w:t>Service Discovery</w:t>
      </w:r>
      <w:bookmarkEnd w:id="291"/>
      <w:bookmarkEnd w:id="292"/>
    </w:p>
    <w:p w14:paraId="4B0BF162" w14:textId="77777777" w:rsidR="0054566F" w:rsidRDefault="0054566F" w:rsidP="0054566F">
      <w:pPr>
        <w:pStyle w:val="TH"/>
        <w:rPr>
          <w:lang w:eastAsia="ko-KR"/>
        </w:rPr>
      </w:pPr>
      <w:r>
        <w:t xml:space="preserve">Table </w:t>
      </w:r>
      <w:r>
        <w:rPr>
          <w:rFonts w:hint="eastAsia"/>
        </w:rPr>
        <w:t>7</w:t>
      </w:r>
      <w:r>
        <w:rPr>
          <w:rFonts w:eastAsia="DengXian"/>
        </w:rPr>
        <w:t>.2</w:t>
      </w:r>
      <w:r w:rsidRPr="004F7325">
        <w:rPr>
          <w:rFonts w:eastAsia="DengXian"/>
        </w:rPr>
        <w:t>-1</w:t>
      </w:r>
      <w:r>
        <w:t>– PIN Service Discovery Consolidated Requirements</w:t>
      </w:r>
    </w:p>
    <w:tbl>
      <w:tblPr>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355"/>
        <w:gridCol w:w="7357"/>
      </w:tblGrid>
      <w:tr w:rsidR="0054566F" w:rsidRPr="00457CAE" w14:paraId="52A11E5E" w14:textId="77777777" w:rsidTr="005C7DF7">
        <w:trPr>
          <w:cantSplit/>
          <w:tblHeader/>
        </w:trPr>
        <w:tc>
          <w:tcPr>
            <w:tcW w:w="1250" w:type="dxa"/>
          </w:tcPr>
          <w:p w14:paraId="2438244E" w14:textId="77777777" w:rsidR="0054566F" w:rsidRPr="00457CAE" w:rsidRDefault="0054566F" w:rsidP="005C7DF7">
            <w:pPr>
              <w:pStyle w:val="TAH"/>
            </w:pPr>
            <w:r>
              <w:t>CPR No.</w:t>
            </w:r>
          </w:p>
        </w:tc>
        <w:tc>
          <w:tcPr>
            <w:tcW w:w="8712" w:type="dxa"/>
            <w:gridSpan w:val="2"/>
            <w:shd w:val="clear" w:color="auto" w:fill="auto"/>
          </w:tcPr>
          <w:p w14:paraId="18D586CD" w14:textId="77777777" w:rsidR="0054566F" w:rsidRPr="00457CAE" w:rsidRDefault="0054566F" w:rsidP="005C7DF7">
            <w:pPr>
              <w:pStyle w:val="TAH"/>
            </w:pPr>
            <w:r>
              <w:t>Potential Requirement</w:t>
            </w:r>
          </w:p>
        </w:tc>
      </w:tr>
      <w:tr w:rsidR="0054566F" w:rsidRPr="00457CAE" w14:paraId="314ADA73" w14:textId="77777777" w:rsidTr="005C7DF7">
        <w:trPr>
          <w:cantSplit/>
          <w:tblHeader/>
        </w:trPr>
        <w:tc>
          <w:tcPr>
            <w:tcW w:w="1250" w:type="dxa"/>
          </w:tcPr>
          <w:p w14:paraId="0A16E953" w14:textId="77777777" w:rsidR="0054566F" w:rsidRPr="00457CAE" w:rsidRDefault="0054566F">
            <w:pPr>
              <w:pStyle w:val="TAC"/>
              <w:jc w:val="left"/>
              <w:pPrChange w:id="294" w:author="Atle Monrad" w:date="2021-06-18T11:12:00Z">
                <w:pPr>
                  <w:pStyle w:val="TAH"/>
                </w:pPr>
              </w:pPrChange>
            </w:pPr>
          </w:p>
        </w:tc>
        <w:tc>
          <w:tcPr>
            <w:tcW w:w="1355" w:type="dxa"/>
            <w:shd w:val="clear" w:color="auto" w:fill="auto"/>
          </w:tcPr>
          <w:p w14:paraId="2C01BB38" w14:textId="77777777" w:rsidR="0054566F" w:rsidRDefault="0054566F">
            <w:pPr>
              <w:pStyle w:val="TAC"/>
              <w:jc w:val="left"/>
              <w:pPrChange w:id="295" w:author="Atle Monrad" w:date="2021-06-18T11:12:00Z">
                <w:pPr>
                  <w:pStyle w:val="TAH"/>
                </w:pPr>
              </w:pPrChange>
            </w:pPr>
            <w:r>
              <w:t>Original Potential requirement</w:t>
            </w:r>
          </w:p>
          <w:p w14:paraId="5978114F" w14:textId="77777777" w:rsidR="0054566F" w:rsidRPr="00457CAE" w:rsidRDefault="0054566F">
            <w:pPr>
              <w:pStyle w:val="TAC"/>
              <w:jc w:val="left"/>
              <w:pPrChange w:id="296" w:author="Atle Monrad" w:date="2021-06-18T11:12:00Z">
                <w:pPr>
                  <w:pStyle w:val="TAH"/>
                </w:pPr>
              </w:pPrChange>
            </w:pPr>
            <w:r>
              <w:t>No.</w:t>
            </w:r>
          </w:p>
        </w:tc>
        <w:tc>
          <w:tcPr>
            <w:tcW w:w="7357" w:type="dxa"/>
            <w:shd w:val="clear" w:color="auto" w:fill="auto"/>
          </w:tcPr>
          <w:p w14:paraId="6E3CE5DA" w14:textId="77777777" w:rsidR="0054566F" w:rsidRPr="00457CAE" w:rsidRDefault="0054566F">
            <w:pPr>
              <w:pStyle w:val="TAC"/>
              <w:jc w:val="left"/>
              <w:pPrChange w:id="297" w:author="Atle Monrad" w:date="2021-06-18T11:12:00Z">
                <w:pPr>
                  <w:pStyle w:val="TAH"/>
                  <w:jc w:val="left"/>
                </w:pPr>
              </w:pPrChange>
            </w:pPr>
            <w:r>
              <w:t>Potential requirement text</w:t>
            </w:r>
          </w:p>
        </w:tc>
      </w:tr>
      <w:tr w:rsidR="0054566F" w:rsidRPr="00457CAE" w14:paraId="23D5B895" w14:textId="77777777" w:rsidTr="005C7DF7">
        <w:trPr>
          <w:cantSplit/>
        </w:trPr>
        <w:tc>
          <w:tcPr>
            <w:tcW w:w="1250" w:type="dxa"/>
          </w:tcPr>
          <w:p w14:paraId="1FAB4A2B" w14:textId="7902E1EA" w:rsidR="0054566F" w:rsidRPr="00672DA9" w:rsidRDefault="00C00AF2">
            <w:pPr>
              <w:pStyle w:val="TAC"/>
              <w:jc w:val="left"/>
              <w:rPr>
                <w:rFonts w:cs="Arial"/>
                <w:szCs w:val="18"/>
              </w:rPr>
              <w:pPrChange w:id="298" w:author="Atle Monrad" w:date="2021-06-18T11:16:00Z">
                <w:pPr>
                  <w:pStyle w:val="TAC"/>
                </w:pPr>
              </w:pPrChange>
            </w:pPr>
            <w:ins w:id="299" w:author="rapper2" w:date="2021-06-17T11:33:00Z">
              <w:r w:rsidRPr="00447078">
                <w:rPr>
                  <w:rFonts w:cs="Arial"/>
                  <w:szCs w:val="18"/>
                </w:rPr>
                <w:t>7.2-1</w:t>
              </w:r>
            </w:ins>
            <w:del w:id="300" w:author="rapper2" w:date="2021-06-17T11:33:00Z">
              <w:r w:rsidR="0054566F" w:rsidRPr="00672DA9" w:rsidDel="00C00AF2">
                <w:rPr>
                  <w:rFonts w:cs="Arial"/>
                  <w:szCs w:val="18"/>
                </w:rPr>
                <w:delText>TBD</w:delText>
              </w:r>
            </w:del>
          </w:p>
        </w:tc>
        <w:tc>
          <w:tcPr>
            <w:tcW w:w="1355" w:type="dxa"/>
            <w:shd w:val="clear" w:color="auto" w:fill="auto"/>
          </w:tcPr>
          <w:p w14:paraId="3A0D7A1F" w14:textId="30CDD76E" w:rsidR="0054566F" w:rsidRDefault="00D24E47">
            <w:pPr>
              <w:pStyle w:val="TAC"/>
              <w:jc w:val="left"/>
              <w:rPr>
                <w:ins w:id="301" w:author="amanda X r01" w:date="2021-06-18T09:58:00Z"/>
                <w:rFonts w:cs="Arial"/>
                <w:szCs w:val="18"/>
                <w:lang w:val="nb-NO"/>
              </w:rPr>
            </w:pPr>
            <w:ins w:id="302" w:author="rapper2" w:date="2021-06-16T13:53:00Z">
              <w:r w:rsidRPr="00672DA9">
                <w:rPr>
                  <w:rFonts w:cs="Arial"/>
                  <w:szCs w:val="18"/>
                  <w:lang w:val="nb-NO" w:eastAsia="ko-KR"/>
                </w:rPr>
                <w:t xml:space="preserve">PR.5.1.5-10, </w:t>
              </w:r>
              <w:r w:rsidRPr="00672DA9">
                <w:rPr>
                  <w:rFonts w:eastAsia="Calibri" w:cs="Arial"/>
                  <w:szCs w:val="18"/>
                  <w:lang w:val="nb-NO"/>
                </w:rPr>
                <w:t xml:space="preserve">PR 5.6.6-1, PR 5.8.6-1, </w:t>
              </w:r>
              <w:r w:rsidRPr="00672DA9">
                <w:rPr>
                  <w:rFonts w:cs="Arial"/>
                  <w:szCs w:val="18"/>
                  <w:lang w:val="nb-NO"/>
                </w:rPr>
                <w:t>PR 5.10.6-</w:t>
              </w:r>
            </w:ins>
            <w:ins w:id="303" w:author="Atle Monrad" w:date="2021-06-18T11:04:00Z">
              <w:r w:rsidR="00721690" w:rsidRPr="00672DA9">
                <w:rPr>
                  <w:rFonts w:cs="Arial"/>
                  <w:szCs w:val="18"/>
                  <w:lang w:val="nb-NO"/>
                </w:rPr>
                <w:t>2</w:t>
              </w:r>
            </w:ins>
            <w:ins w:id="304" w:author="rapper2" w:date="2021-06-16T13:53:00Z">
              <w:r w:rsidRPr="00672DA9">
                <w:rPr>
                  <w:rFonts w:cs="Arial"/>
                  <w:szCs w:val="18"/>
                  <w:lang w:val="nb-NO"/>
                </w:rPr>
                <w:t>, PR-5.10.6-</w:t>
              </w:r>
            </w:ins>
            <w:ins w:id="305" w:author="Atle Monrad" w:date="2021-06-18T11:04:00Z">
              <w:r w:rsidR="00721690" w:rsidRPr="00672DA9">
                <w:rPr>
                  <w:rFonts w:cs="Arial"/>
                  <w:szCs w:val="18"/>
                  <w:lang w:val="nb-NO"/>
                </w:rPr>
                <w:t xml:space="preserve">6, </w:t>
              </w:r>
            </w:ins>
            <w:ins w:id="306" w:author="Atle Monrad-2" w:date="2021-06-20T23:36:00Z">
              <w:r w:rsidR="007F41E3">
                <w:rPr>
                  <w:rFonts w:cs="Arial"/>
                  <w:szCs w:val="18"/>
                  <w:lang w:val="nb-NO"/>
                </w:rPr>
                <w:t xml:space="preserve">PR </w:t>
              </w:r>
            </w:ins>
            <w:ins w:id="307" w:author="Atle Monrad-2" w:date="2021-06-20T23:35:00Z">
              <w:r w:rsidR="007F41E3" w:rsidRPr="007F41E3">
                <w:rPr>
                  <w:lang w:val="nb-NO"/>
                  <w:rPrChange w:id="308" w:author="Atle Monrad-2" w:date="2021-06-20T23:35:00Z">
                    <w:rPr/>
                  </w:rPrChange>
                </w:rPr>
                <w:t>5.11.6-2</w:t>
              </w:r>
              <w:r w:rsidR="007F41E3">
                <w:rPr>
                  <w:lang w:val="nb-NO"/>
                </w:rPr>
                <w:t xml:space="preserve">, </w:t>
              </w:r>
            </w:ins>
            <w:ins w:id="309" w:author="Atle Monrad" w:date="2021-06-18T11:04:00Z">
              <w:r w:rsidR="00721690" w:rsidRPr="00672DA9">
                <w:rPr>
                  <w:rFonts w:cs="Arial"/>
                  <w:szCs w:val="18"/>
                  <w:lang w:val="nb-NO"/>
                </w:rPr>
                <w:t>PR 5.13.6-1</w:t>
              </w:r>
            </w:ins>
            <w:del w:id="310" w:author="rapper2" w:date="2021-06-16T13:53:00Z">
              <w:r w:rsidR="0054566F" w:rsidRPr="00B56108" w:rsidDel="00D24E47">
                <w:rPr>
                  <w:rFonts w:cs="Arial"/>
                  <w:szCs w:val="18"/>
                  <w:lang w:val="nb-NO"/>
                  <w:rPrChange w:id="311" w:author="Atle Monrad" w:date="2021-06-18T11:13:00Z">
                    <w:rPr/>
                  </w:rPrChange>
                </w:rPr>
                <w:delText>TBD</w:delText>
              </w:r>
            </w:del>
          </w:p>
          <w:p w14:paraId="094905AD" w14:textId="4C4FB81B" w:rsidR="00B00F66" w:rsidRPr="00B56108" w:rsidRDefault="00B00F66">
            <w:pPr>
              <w:pStyle w:val="TAC"/>
              <w:jc w:val="left"/>
              <w:rPr>
                <w:rFonts w:cs="Arial"/>
                <w:szCs w:val="18"/>
                <w:lang w:val="nb-NO"/>
                <w:rPrChange w:id="312" w:author="Atle Monrad" w:date="2021-06-18T11:13:00Z">
                  <w:rPr/>
                </w:rPrChange>
              </w:rPr>
              <w:pPrChange w:id="313" w:author="Atle Monrad" w:date="2021-06-18T11:16:00Z">
                <w:pPr>
                  <w:pStyle w:val="TAC"/>
                </w:pPr>
              </w:pPrChange>
            </w:pPr>
            <w:ins w:id="314" w:author="amanda X r01" w:date="2021-06-18T09:58:00Z">
              <w:del w:id="315" w:author="Atle Monrad-2" w:date="2021-06-20T23:35:00Z">
                <w:r w:rsidRPr="007F41E3" w:rsidDel="007F41E3">
                  <w:rPr>
                    <w:lang w:val="nb-NO"/>
                    <w:rPrChange w:id="316" w:author="Atle Monrad-2" w:date="2021-06-20T23:35:00Z">
                      <w:rPr/>
                    </w:rPrChange>
                  </w:rPr>
                  <w:delText>5.11.6-2</w:delText>
                </w:r>
              </w:del>
            </w:ins>
          </w:p>
        </w:tc>
        <w:tc>
          <w:tcPr>
            <w:tcW w:w="7357" w:type="dxa"/>
            <w:shd w:val="clear" w:color="auto" w:fill="auto"/>
            <w:vAlign w:val="bottom"/>
          </w:tcPr>
          <w:p w14:paraId="631DC522" w14:textId="5C2913E0" w:rsidR="0054566F" w:rsidRPr="00672DA9" w:rsidRDefault="00BD4A43" w:rsidP="005C7DF7">
            <w:pPr>
              <w:pStyle w:val="TAC"/>
              <w:jc w:val="left"/>
              <w:rPr>
                <w:ins w:id="317" w:author="rapper2" w:date="2021-06-16T13:51:00Z"/>
                <w:rFonts w:cs="Arial"/>
                <w:szCs w:val="18"/>
              </w:rPr>
            </w:pPr>
            <w:ins w:id="318" w:author="amanda X r01" w:date="2021-06-18T09:25:00Z">
              <w:r>
                <w:rPr>
                  <w:rFonts w:cs="Arial"/>
                  <w:szCs w:val="18"/>
                </w:rPr>
                <w:t xml:space="preserve">The 5G system shall </w:t>
              </w:r>
            </w:ins>
            <w:ins w:id="319" w:author="rapper2" w:date="2021-06-16T13:51:00Z">
              <w:del w:id="320" w:author="amanda X r01" w:date="2021-06-18T09:25:00Z">
                <w:r w:rsidR="00B52A96" w:rsidRPr="00447078" w:rsidDel="00BD4A43">
                  <w:rPr>
                    <w:rFonts w:cs="Arial"/>
                    <w:szCs w:val="18"/>
                  </w:rPr>
                  <w:delText xml:space="preserve">A PIN Element may </w:delText>
                </w:r>
              </w:del>
              <w:r w:rsidR="00B52A96" w:rsidRPr="00447078">
                <w:rPr>
                  <w:rFonts w:cs="Arial"/>
                  <w:szCs w:val="18"/>
                </w:rPr>
                <w:t>support a service discovery mechanism for</w:t>
              </w:r>
            </w:ins>
            <w:ins w:id="321" w:author="amanda X r01" w:date="2021-06-18T09:26:00Z">
              <w:r>
                <w:rPr>
                  <w:rFonts w:cs="Arial"/>
                  <w:szCs w:val="18"/>
                </w:rPr>
                <w:t xml:space="preserve"> a PIN element to dis</w:t>
              </w:r>
            </w:ins>
            <w:ins w:id="322" w:author="amanda X r01" w:date="2021-06-18T09:27:00Z">
              <w:r>
                <w:rPr>
                  <w:rFonts w:cs="Arial"/>
                  <w:szCs w:val="18"/>
                </w:rPr>
                <w:t>cover</w:t>
              </w:r>
            </w:ins>
            <w:ins w:id="323" w:author="Covell, Betsy (Nokia - US/Naperville)" w:date="2021-06-21T13:40:00Z">
              <w:r w:rsidR="00BC605D">
                <w:rPr>
                  <w:rFonts w:cs="Arial"/>
                  <w:szCs w:val="18"/>
                </w:rPr>
                <w:t xml:space="preserve"> capabilities of</w:t>
              </w:r>
            </w:ins>
            <w:ins w:id="324" w:author="rapper2" w:date="2021-06-16T13:51:00Z">
              <w:r w:rsidR="00B52A96" w:rsidRPr="00447078">
                <w:rPr>
                  <w:rFonts w:cs="Arial"/>
                  <w:szCs w:val="18"/>
                </w:rPr>
                <w:t xml:space="preserve"> other authenticated/authorized PIN Element</w:t>
              </w:r>
            </w:ins>
            <w:ins w:id="325" w:author="amanda X r01" w:date="2021-06-18T09:27:00Z">
              <w:r w:rsidRPr="00447078" w:rsidDel="00BD4A43">
                <w:rPr>
                  <w:rFonts w:cs="Arial"/>
                  <w:szCs w:val="18"/>
                </w:rPr>
                <w:t>s</w:t>
              </w:r>
            </w:ins>
            <w:ins w:id="326" w:author="rapper2" w:date="2021-06-16T13:51:00Z">
              <w:del w:id="327" w:author="amanda X r01" w:date="2021-06-18T09:27:00Z">
                <w:r w:rsidR="00B52A96" w:rsidRPr="00447078" w:rsidDel="00BD4A43">
                  <w:rPr>
                    <w:rFonts w:cs="Arial"/>
                    <w:szCs w:val="18"/>
                  </w:rPr>
                  <w:delText>s to discover</w:delText>
                </w:r>
              </w:del>
              <w:r w:rsidR="00B52A96" w:rsidRPr="00447078">
                <w:rPr>
                  <w:rFonts w:cs="Arial"/>
                  <w:szCs w:val="18"/>
                </w:rPr>
                <w:t>,</w:t>
              </w:r>
              <w:del w:id="328" w:author="rapper4" w:date="2021-06-22T15:04:00Z">
                <w:r w:rsidR="00B52A96" w:rsidRPr="00447078" w:rsidDel="006872A4">
                  <w:rPr>
                    <w:rFonts w:cs="Arial"/>
                    <w:szCs w:val="18"/>
                  </w:rPr>
                  <w:delText xml:space="preserve"> for example</w:delText>
                </w:r>
              </w:del>
              <w:r w:rsidR="00B52A96" w:rsidRPr="00447078">
                <w:rPr>
                  <w:rFonts w:cs="Arial"/>
                  <w:szCs w:val="18"/>
                </w:rPr>
                <w:t>:</w:t>
              </w:r>
            </w:ins>
            <w:del w:id="329" w:author="rapper2" w:date="2021-06-16T13:51:00Z">
              <w:r w:rsidR="0054566F" w:rsidRPr="00672DA9" w:rsidDel="00B52A96">
                <w:rPr>
                  <w:rFonts w:cs="Arial"/>
                  <w:szCs w:val="18"/>
                </w:rPr>
                <w:delText>TBD</w:delText>
              </w:r>
            </w:del>
          </w:p>
          <w:p w14:paraId="1FC63056" w14:textId="77777777" w:rsidR="00B52A96" w:rsidRPr="00B56108" w:rsidRDefault="00B52A96" w:rsidP="00B52A96">
            <w:pPr>
              <w:pStyle w:val="ListParagraph"/>
              <w:numPr>
                <w:ilvl w:val="0"/>
                <w:numId w:val="23"/>
              </w:numPr>
              <w:ind w:left="318" w:hanging="218"/>
              <w:rPr>
                <w:ins w:id="330" w:author="rapper2" w:date="2021-06-16T13:52:00Z"/>
                <w:rFonts w:ascii="Arial" w:hAnsi="Arial" w:cs="Arial"/>
                <w:sz w:val="18"/>
                <w:szCs w:val="18"/>
                <w:rPrChange w:id="331" w:author="Atle Monrad" w:date="2021-06-18T11:13:00Z">
                  <w:rPr>
                    <w:ins w:id="332" w:author="rapper2" w:date="2021-06-16T13:52:00Z"/>
                  </w:rPr>
                </w:rPrChange>
              </w:rPr>
            </w:pPr>
            <w:ins w:id="333" w:author="rapper2" w:date="2021-06-16T13:52:00Z">
              <w:r w:rsidRPr="00B56108">
                <w:rPr>
                  <w:rFonts w:ascii="Arial" w:hAnsi="Arial" w:cs="Arial"/>
                  <w:sz w:val="18"/>
                  <w:szCs w:val="18"/>
                  <w:rPrChange w:id="334" w:author="Atle Monrad" w:date="2021-06-18T11:13:00Z">
                    <w:rPr/>
                  </w:rPrChange>
                </w:rPr>
                <w:t>PIN Element capabilities and status (e.g., relay, PEMC, PEGC)</w:t>
              </w:r>
            </w:ins>
          </w:p>
          <w:p w14:paraId="113927EA" w14:textId="77777777" w:rsidR="00B52A96" w:rsidRPr="00B56108" w:rsidRDefault="00B52A96" w:rsidP="00B52A96">
            <w:pPr>
              <w:pStyle w:val="ListParagraph"/>
              <w:numPr>
                <w:ilvl w:val="0"/>
                <w:numId w:val="23"/>
              </w:numPr>
              <w:ind w:left="318" w:hanging="218"/>
              <w:rPr>
                <w:ins w:id="335" w:author="rapper2" w:date="2021-06-16T13:52:00Z"/>
                <w:rFonts w:ascii="Arial" w:hAnsi="Arial" w:cs="Arial"/>
                <w:sz w:val="18"/>
                <w:szCs w:val="18"/>
                <w:rPrChange w:id="336" w:author="Atle Monrad" w:date="2021-06-18T11:13:00Z">
                  <w:rPr>
                    <w:ins w:id="337" w:author="rapper2" w:date="2021-06-16T13:52:00Z"/>
                  </w:rPr>
                </w:rPrChange>
              </w:rPr>
            </w:pPr>
            <w:ins w:id="338" w:author="rapper2" w:date="2021-06-16T13:52:00Z">
              <w:r w:rsidRPr="00B56108">
                <w:rPr>
                  <w:rFonts w:ascii="Arial" w:hAnsi="Arial" w:cs="Arial"/>
                  <w:sz w:val="18"/>
                  <w:szCs w:val="18"/>
                  <w:rPrChange w:id="339" w:author="Atle Monrad" w:date="2021-06-18T11:13:00Z">
                    <w:rPr/>
                  </w:rPrChange>
                </w:rPr>
                <w:t>Whether a PEGC has external data network connectivity</w:t>
              </w:r>
            </w:ins>
          </w:p>
          <w:p w14:paraId="58BCF939" w14:textId="4F547FF9" w:rsidR="00B52A96" w:rsidRPr="0008704E" w:rsidRDefault="00B52A96" w:rsidP="00C47CCB">
            <w:pPr>
              <w:pStyle w:val="TAN"/>
              <w:rPr>
                <w:ins w:id="340" w:author="Atle Monrad" w:date="2021-06-18T10:51:00Z"/>
                <w:rFonts w:cs="Arial"/>
                <w:szCs w:val="18"/>
                <w:lang w:eastAsia="ko-KR"/>
              </w:rPr>
            </w:pPr>
            <w:ins w:id="341" w:author="rapper2" w:date="2021-06-16T13:52:00Z">
              <w:r w:rsidRPr="00447078">
                <w:rPr>
                  <w:rFonts w:cs="Arial"/>
                  <w:szCs w:val="18"/>
                  <w:lang w:eastAsia="ko-KR"/>
                </w:rPr>
                <w:t>NOTE 1:</w:t>
              </w:r>
              <w:r w:rsidRPr="00447078">
                <w:rPr>
                  <w:rFonts w:cs="Arial"/>
                  <w:szCs w:val="18"/>
                  <w:lang w:eastAsia="ko-KR"/>
                </w:rPr>
                <w:tab/>
              </w:r>
            </w:ins>
            <w:ins w:id="342" w:author="Atle Monrad" w:date="2021-06-18T10:58:00Z">
              <w:r w:rsidR="00C47CCB" w:rsidRPr="0008704E">
                <w:rPr>
                  <w:rFonts w:cs="Arial"/>
                  <w:szCs w:val="18"/>
                  <w:lang w:eastAsia="ko-KR"/>
                </w:rPr>
                <w:t>E</w:t>
              </w:r>
            </w:ins>
            <w:ins w:id="343" w:author="rapper2" w:date="2021-06-16T13:52:00Z">
              <w:r w:rsidRPr="0008704E">
                <w:rPr>
                  <w:rFonts w:cs="Arial"/>
                  <w:szCs w:val="18"/>
                  <w:lang w:eastAsia="ko-KR"/>
                </w:rPr>
                <w:t>xternal connectivity could be local break out or via the 5G core network.</w:t>
              </w:r>
            </w:ins>
          </w:p>
          <w:p w14:paraId="20CC672D" w14:textId="77777777" w:rsidR="00C47CCB" w:rsidRPr="00BD4A43" w:rsidRDefault="00C47CCB">
            <w:pPr>
              <w:pStyle w:val="TAN"/>
              <w:rPr>
                <w:ins w:id="344" w:author="rapper2" w:date="2021-06-16T13:52:00Z"/>
                <w:rFonts w:cs="Arial"/>
                <w:szCs w:val="18"/>
                <w:lang w:eastAsia="ko-KR"/>
              </w:rPr>
              <w:pPrChange w:id="345" w:author="Atle Monrad" w:date="2021-06-18T10:51:00Z">
                <w:pPr>
                  <w:pStyle w:val="NO"/>
                </w:pPr>
              </w:pPrChange>
            </w:pPr>
          </w:p>
          <w:p w14:paraId="64B1E8E8" w14:textId="77777777" w:rsidR="00B52A96" w:rsidRPr="00B56108" w:rsidRDefault="00B52A96" w:rsidP="00B52A96">
            <w:pPr>
              <w:pStyle w:val="ListParagraph"/>
              <w:numPr>
                <w:ilvl w:val="0"/>
                <w:numId w:val="23"/>
              </w:numPr>
              <w:ind w:left="318" w:hanging="218"/>
              <w:rPr>
                <w:ins w:id="346" w:author="rapper2" w:date="2021-06-16T13:52:00Z"/>
                <w:rFonts w:ascii="Arial" w:hAnsi="Arial" w:cs="Arial"/>
                <w:sz w:val="18"/>
                <w:szCs w:val="18"/>
                <w:rPrChange w:id="347" w:author="Atle Monrad" w:date="2021-06-18T11:13:00Z">
                  <w:rPr>
                    <w:ins w:id="348" w:author="rapper2" w:date="2021-06-16T13:52:00Z"/>
                  </w:rPr>
                </w:rPrChange>
              </w:rPr>
            </w:pPr>
            <w:ins w:id="349" w:author="rapper2" w:date="2021-06-16T13:52:00Z">
              <w:r w:rsidRPr="00B56108">
                <w:rPr>
                  <w:rFonts w:ascii="Arial" w:hAnsi="Arial" w:cs="Arial"/>
                  <w:sz w:val="18"/>
                  <w:szCs w:val="18"/>
                  <w:rPrChange w:id="350" w:author="Atle Monrad" w:date="2021-06-18T11:13:00Z">
                    <w:rPr/>
                  </w:rPrChange>
                </w:rPr>
                <w:t>Expected availability of Power (e.g., how long is remaining battery life)</w:t>
              </w:r>
            </w:ins>
          </w:p>
          <w:p w14:paraId="1840E706" w14:textId="77777777" w:rsidR="00B52A96" w:rsidRPr="00B56108" w:rsidRDefault="00B52A96" w:rsidP="00B52A96">
            <w:pPr>
              <w:pStyle w:val="ListParagraph"/>
              <w:numPr>
                <w:ilvl w:val="0"/>
                <w:numId w:val="23"/>
              </w:numPr>
              <w:ind w:left="318" w:hanging="218"/>
              <w:rPr>
                <w:ins w:id="351" w:author="rapper2" w:date="2021-06-16T13:52:00Z"/>
                <w:rFonts w:ascii="Arial" w:hAnsi="Arial" w:cs="Arial"/>
                <w:sz w:val="18"/>
                <w:szCs w:val="18"/>
                <w:rPrChange w:id="352" w:author="Atle Monrad" w:date="2021-06-18T11:13:00Z">
                  <w:rPr>
                    <w:ins w:id="353" w:author="rapper2" w:date="2021-06-16T13:52:00Z"/>
                  </w:rPr>
                </w:rPrChange>
              </w:rPr>
            </w:pPr>
            <w:ins w:id="354" w:author="rapper2" w:date="2021-06-16T13:52:00Z">
              <w:r w:rsidRPr="00B56108">
                <w:rPr>
                  <w:rFonts w:ascii="Arial" w:hAnsi="Arial" w:cs="Arial"/>
                  <w:sz w:val="18"/>
                  <w:szCs w:val="18"/>
                  <w:rPrChange w:id="355" w:author="Atle Monrad" w:date="2021-06-18T11:13:00Z">
                    <w:rPr/>
                  </w:rPrChange>
                </w:rPr>
                <w:t>Supported applications/service (e.g., UPNP)</w:t>
              </w:r>
            </w:ins>
          </w:p>
          <w:p w14:paraId="0CEB8363" w14:textId="77777777" w:rsidR="00B52A96" w:rsidRPr="00B56108" w:rsidRDefault="00B52A96" w:rsidP="00B52A96">
            <w:pPr>
              <w:pStyle w:val="ListParagraph"/>
              <w:numPr>
                <w:ilvl w:val="0"/>
                <w:numId w:val="23"/>
              </w:numPr>
              <w:ind w:left="318" w:hanging="218"/>
              <w:rPr>
                <w:ins w:id="356" w:author="rapper2" w:date="2021-06-16T13:52:00Z"/>
                <w:rFonts w:ascii="Arial" w:hAnsi="Arial" w:cs="Arial"/>
                <w:sz w:val="18"/>
                <w:szCs w:val="18"/>
                <w:rPrChange w:id="357" w:author="Atle Monrad" w:date="2021-06-18T11:13:00Z">
                  <w:rPr>
                    <w:ins w:id="358" w:author="rapper2" w:date="2021-06-16T13:52:00Z"/>
                  </w:rPr>
                </w:rPrChange>
              </w:rPr>
            </w:pPr>
            <w:ins w:id="359" w:author="rapper2" w:date="2021-06-16T13:52:00Z">
              <w:r w:rsidRPr="00B56108">
                <w:rPr>
                  <w:rFonts w:ascii="Arial" w:hAnsi="Arial" w:cs="Arial"/>
                  <w:sz w:val="18"/>
                  <w:szCs w:val="18"/>
                  <w:rPrChange w:id="360" w:author="Atle Monrad" w:date="2021-06-18T11:13:00Z">
                    <w:rPr/>
                  </w:rPrChange>
                </w:rPr>
                <w:t>Device manufacturer</w:t>
              </w:r>
            </w:ins>
          </w:p>
          <w:p w14:paraId="421C14E7" w14:textId="77777777" w:rsidR="00B52A96" w:rsidRPr="00B56108" w:rsidRDefault="00B52A96" w:rsidP="00B52A96">
            <w:pPr>
              <w:pStyle w:val="ListParagraph"/>
              <w:numPr>
                <w:ilvl w:val="0"/>
                <w:numId w:val="23"/>
              </w:numPr>
              <w:ind w:left="318" w:hanging="218"/>
              <w:rPr>
                <w:ins w:id="361" w:author="rapper2" w:date="2021-06-16T13:52:00Z"/>
                <w:rFonts w:ascii="Arial" w:hAnsi="Arial" w:cs="Arial"/>
                <w:sz w:val="18"/>
                <w:szCs w:val="18"/>
                <w:rPrChange w:id="362" w:author="Atle Monrad" w:date="2021-06-18T11:13:00Z">
                  <w:rPr>
                    <w:ins w:id="363" w:author="rapper2" w:date="2021-06-16T13:52:00Z"/>
                  </w:rPr>
                </w:rPrChange>
              </w:rPr>
            </w:pPr>
            <w:ins w:id="364" w:author="rapper2" w:date="2021-06-16T13:52:00Z">
              <w:r w:rsidRPr="00B56108">
                <w:rPr>
                  <w:rFonts w:ascii="Arial" w:hAnsi="Arial" w:cs="Arial"/>
                  <w:sz w:val="18"/>
                  <w:szCs w:val="18"/>
                  <w:rPrChange w:id="365" w:author="Atle Monrad" w:date="2021-06-18T11:13:00Z">
                    <w:rPr/>
                  </w:rPrChange>
                </w:rPr>
                <w:t>Security/encryption mechanisms available</w:t>
              </w:r>
            </w:ins>
          </w:p>
          <w:p w14:paraId="4A5AB4A3" w14:textId="1C72E05D" w:rsidR="00B52A96" w:rsidRPr="00B56108" w:rsidDel="00BC605D" w:rsidRDefault="00B52A96" w:rsidP="00B52A96">
            <w:pPr>
              <w:pStyle w:val="ListParagraph"/>
              <w:numPr>
                <w:ilvl w:val="0"/>
                <w:numId w:val="23"/>
              </w:numPr>
              <w:ind w:left="318" w:hanging="218"/>
              <w:rPr>
                <w:ins w:id="366" w:author="rapper2" w:date="2021-06-16T13:52:00Z"/>
                <w:del w:id="367" w:author="Covell, Betsy (Nokia - US/Naperville)" w:date="2021-06-21T13:41:00Z"/>
                <w:rFonts w:ascii="Arial" w:hAnsi="Arial" w:cs="Arial"/>
                <w:sz w:val="18"/>
                <w:szCs w:val="18"/>
                <w:rPrChange w:id="368" w:author="Atle Monrad" w:date="2021-06-18T11:13:00Z">
                  <w:rPr>
                    <w:ins w:id="369" w:author="rapper2" w:date="2021-06-16T13:52:00Z"/>
                    <w:del w:id="370" w:author="Covell, Betsy (Nokia - US/Naperville)" w:date="2021-06-21T13:41:00Z"/>
                  </w:rPr>
                </w:rPrChange>
              </w:rPr>
            </w:pPr>
            <w:ins w:id="371" w:author="rapper2" w:date="2021-06-16T13:52:00Z">
              <w:del w:id="372" w:author="Covell, Betsy (Nokia - US/Naperville)" w:date="2021-06-21T13:41:00Z">
                <w:r w:rsidRPr="00B56108" w:rsidDel="00BC605D">
                  <w:rPr>
                    <w:rFonts w:ascii="Arial" w:hAnsi="Arial" w:cs="Arial"/>
                    <w:sz w:val="18"/>
                    <w:szCs w:val="18"/>
                    <w:rPrChange w:id="373" w:author="Atle Monrad" w:date="2021-06-18T11:13:00Z">
                      <w:rPr/>
                    </w:rPrChange>
                  </w:rPr>
                  <w:delText>PIN Network topology</w:delText>
                </w:r>
              </w:del>
            </w:ins>
            <w:ins w:id="374" w:author="rapper4" w:date="2021-06-22T14:05:00Z">
              <w:r w:rsidR="00626F2D">
                <w:rPr>
                  <w:rFonts w:eastAsia="Times New Roman"/>
                  <w:color w:val="1F497D"/>
                </w:rPr>
                <w:t xml:space="preserve"> </w:t>
              </w:r>
              <w:r w:rsidR="00626F2D" w:rsidRPr="00626F2D">
                <w:rPr>
                  <w:rFonts w:ascii="Arial" w:hAnsi="Arial" w:cs="Arial"/>
                  <w:sz w:val="18"/>
                  <w:szCs w:val="18"/>
                  <w:rPrChange w:id="375" w:author="rapper4" w:date="2021-06-22T14:05:00Z">
                    <w:rPr>
                      <w:rFonts w:eastAsia="Times New Roman"/>
                      <w:color w:val="1F497D"/>
                    </w:rPr>
                  </w:rPrChange>
                </w:rPr>
                <w:t xml:space="preserve">if a relay allows a PIN Element to reach the desired endpoint PIN Element based on the service being </w:t>
              </w:r>
              <w:proofErr w:type="spellStart"/>
              <w:r w:rsidR="00626F2D" w:rsidRPr="00626F2D">
                <w:rPr>
                  <w:rFonts w:ascii="Arial" w:hAnsi="Arial" w:cs="Arial"/>
                  <w:sz w:val="18"/>
                  <w:szCs w:val="18"/>
                  <w:rPrChange w:id="376" w:author="rapper4" w:date="2021-06-22T14:05:00Z">
                    <w:rPr>
                      <w:rFonts w:eastAsia="Times New Roman"/>
                      <w:color w:val="1F497D"/>
                    </w:rPr>
                  </w:rPrChange>
                </w:rPr>
                <w:t>used</w:t>
              </w:r>
            </w:ins>
          </w:p>
          <w:p w14:paraId="14D0BF70" w14:textId="77777777" w:rsidR="00B52A96" w:rsidRPr="00B56108" w:rsidRDefault="00B52A96" w:rsidP="00B52A96">
            <w:pPr>
              <w:pStyle w:val="ListParagraph"/>
              <w:numPr>
                <w:ilvl w:val="0"/>
                <w:numId w:val="23"/>
              </w:numPr>
              <w:ind w:left="318" w:hanging="218"/>
              <w:rPr>
                <w:ins w:id="377" w:author="rapper2" w:date="2021-06-16T13:52:00Z"/>
                <w:rFonts w:ascii="Arial" w:hAnsi="Arial" w:cs="Arial"/>
                <w:sz w:val="18"/>
                <w:szCs w:val="18"/>
                <w:rPrChange w:id="378" w:author="Atle Monrad" w:date="2021-06-18T11:13:00Z">
                  <w:rPr>
                    <w:ins w:id="379" w:author="rapper2" w:date="2021-06-16T13:52:00Z"/>
                  </w:rPr>
                </w:rPrChange>
              </w:rPr>
            </w:pPr>
            <w:ins w:id="380" w:author="rapper2" w:date="2021-06-16T13:52:00Z">
              <w:r w:rsidRPr="00B56108">
                <w:rPr>
                  <w:rFonts w:ascii="Arial" w:hAnsi="Arial" w:cs="Arial"/>
                  <w:sz w:val="18"/>
                  <w:szCs w:val="18"/>
                  <w:lang w:eastAsia="ko-KR"/>
                  <w:rPrChange w:id="381" w:author="Atle Monrad" w:date="2021-06-18T11:13:00Z">
                    <w:rPr>
                      <w:lang w:eastAsia="ko-KR"/>
                    </w:rPr>
                  </w:rPrChange>
                </w:rPr>
                <w:t>connection</w:t>
              </w:r>
              <w:proofErr w:type="spellEnd"/>
              <w:r w:rsidRPr="00B56108">
                <w:rPr>
                  <w:rFonts w:ascii="Arial" w:hAnsi="Arial" w:cs="Arial"/>
                  <w:sz w:val="18"/>
                  <w:szCs w:val="18"/>
                  <w:lang w:eastAsia="ko-KR"/>
                  <w:rPrChange w:id="382" w:author="Atle Monrad" w:date="2021-06-18T11:13:00Z">
                    <w:rPr>
                      <w:lang w:eastAsia="ko-KR"/>
                    </w:rPr>
                  </w:rPrChange>
                </w:rPr>
                <w:t xml:space="preserve"> types support by other PIN Elements (e.g. licensed spectrum PIN direct connection, non-licensed spectrum PIN direct connection)</w:t>
              </w:r>
            </w:ins>
          </w:p>
          <w:p w14:paraId="516B7E36" w14:textId="6C1695D1" w:rsidR="00B52A96" w:rsidRPr="00447078" w:rsidRDefault="00B52A96">
            <w:pPr>
              <w:pStyle w:val="TAN"/>
              <w:rPr>
                <w:rFonts w:cs="Arial"/>
                <w:szCs w:val="18"/>
              </w:rPr>
              <w:pPrChange w:id="383" w:author="Atle Monrad" w:date="2021-06-18T10:52:00Z">
                <w:pPr>
                  <w:pStyle w:val="TAC"/>
                  <w:jc w:val="left"/>
                </w:pPr>
              </w:pPrChange>
            </w:pPr>
            <w:ins w:id="384" w:author="rapper2" w:date="2021-06-16T13:52:00Z">
              <w:del w:id="385" w:author="Covell, Betsy (Nokia - US/Naperville)" w:date="2021-06-21T13:43:00Z">
                <w:r w:rsidRPr="00B56108" w:rsidDel="00BC605D">
                  <w:rPr>
                    <w:rFonts w:cs="Arial"/>
                    <w:szCs w:val="18"/>
                    <w:lang w:eastAsia="ko-KR"/>
                    <w:rPrChange w:id="386" w:author="Atle Monrad" w:date="2021-06-18T11:13:00Z">
                      <w:rPr>
                        <w:rFonts w:ascii="Calibri" w:hAnsi="Calibri" w:cs="Calibri"/>
                        <w:color w:val="000000"/>
                        <w:sz w:val="22"/>
                        <w:szCs w:val="22"/>
                      </w:rPr>
                    </w:rPrChange>
                  </w:rPr>
                  <w:delText>NOTE 2:</w:delText>
                </w:r>
              </w:del>
            </w:ins>
            <w:ins w:id="387" w:author="Atle Monrad" w:date="2021-06-18T10:52:00Z">
              <w:del w:id="388" w:author="Covell, Betsy (Nokia - US/Naperville)" w:date="2021-06-21T13:43:00Z">
                <w:r w:rsidR="00C47CCB" w:rsidRPr="00447078" w:rsidDel="00BC605D">
                  <w:rPr>
                    <w:rFonts w:cs="Arial"/>
                    <w:szCs w:val="18"/>
                    <w:lang w:eastAsia="ko-KR"/>
                  </w:rPr>
                  <w:tab/>
                </w:r>
              </w:del>
            </w:ins>
            <w:ins w:id="389" w:author="rapper2" w:date="2021-06-16T13:52:00Z">
              <w:del w:id="390" w:author="Covell, Betsy (Nokia - US/Naperville)" w:date="2021-06-21T13:43:00Z">
                <w:r w:rsidRPr="00B56108" w:rsidDel="00BC605D">
                  <w:rPr>
                    <w:rFonts w:cs="Arial"/>
                    <w:szCs w:val="18"/>
                    <w:lang w:eastAsia="ko-KR"/>
                    <w:rPrChange w:id="391" w:author="Atle Monrad" w:date="2021-06-18T11:13:00Z">
                      <w:rPr>
                        <w:rFonts w:ascii="Calibri" w:hAnsi="Calibri" w:cs="Calibri"/>
                        <w:color w:val="000000"/>
                        <w:sz w:val="22"/>
                        <w:szCs w:val="22"/>
                      </w:rPr>
                    </w:rPrChange>
                  </w:rPr>
                  <w:delText>Any of the above may be done directly (depending on the discovery capabilities of the PIN elements) or via a PIN element with gateway capability or via a PIN with management capability e.g. when a PIN Element acting as a UE in the 5GS needs to discover a PIN Element or service behind a PEGC.</w:delText>
                </w:r>
              </w:del>
            </w:ins>
          </w:p>
        </w:tc>
      </w:tr>
    </w:tbl>
    <w:p w14:paraId="5916F33C" w14:textId="77777777" w:rsidR="0054566F" w:rsidRDefault="0054566F" w:rsidP="0054566F">
      <w:pPr>
        <w:rPr>
          <w:color w:val="FF0000"/>
        </w:rPr>
      </w:pPr>
    </w:p>
    <w:p w14:paraId="607E2D18" w14:textId="77777777" w:rsidR="0054566F" w:rsidRPr="00705B17" w:rsidRDefault="0054566F" w:rsidP="0054566F">
      <w:pPr>
        <w:pStyle w:val="Heading2"/>
      </w:pPr>
      <w:bookmarkStart w:id="392" w:name="_Toc72506657"/>
      <w:bookmarkStart w:id="393" w:name="_Toc74151748"/>
      <w:r>
        <w:t>7.3</w:t>
      </w:r>
      <w:r>
        <w:tab/>
        <w:t>Service Hosting</w:t>
      </w:r>
      <w:bookmarkEnd w:id="392"/>
      <w:bookmarkEnd w:id="393"/>
    </w:p>
    <w:p w14:paraId="6394EBED" w14:textId="77777777" w:rsidR="0054566F" w:rsidRDefault="0054566F" w:rsidP="0054566F">
      <w:pPr>
        <w:pStyle w:val="TH"/>
        <w:rPr>
          <w:lang w:eastAsia="ko-KR"/>
        </w:rPr>
      </w:pPr>
      <w:r>
        <w:t xml:space="preserve">Table </w:t>
      </w:r>
      <w:r>
        <w:rPr>
          <w:rFonts w:hint="eastAsia"/>
        </w:rPr>
        <w:t>7</w:t>
      </w:r>
      <w:r>
        <w:rPr>
          <w:rFonts w:eastAsia="DengXian"/>
        </w:rPr>
        <w:t>.3</w:t>
      </w:r>
      <w:r w:rsidRPr="004F7325">
        <w:rPr>
          <w:rFonts w:eastAsia="DengXian"/>
        </w:rPr>
        <w:t xml:space="preserve">-1 </w:t>
      </w:r>
      <w:r>
        <w:t>– PIN Service Hosting Consolidated Requirements</w:t>
      </w:r>
    </w:p>
    <w:tbl>
      <w:tblPr>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355"/>
        <w:gridCol w:w="7357"/>
      </w:tblGrid>
      <w:tr w:rsidR="0054566F" w:rsidRPr="00457CAE" w14:paraId="12C144FE" w14:textId="77777777" w:rsidTr="005C7DF7">
        <w:trPr>
          <w:cantSplit/>
          <w:tblHeader/>
        </w:trPr>
        <w:tc>
          <w:tcPr>
            <w:tcW w:w="1250" w:type="dxa"/>
          </w:tcPr>
          <w:p w14:paraId="632BC6C0" w14:textId="77777777" w:rsidR="0054566F" w:rsidRPr="00457CAE" w:rsidRDefault="0054566F" w:rsidP="005C7DF7">
            <w:pPr>
              <w:pStyle w:val="TAH"/>
            </w:pPr>
            <w:r>
              <w:t>CPR No.</w:t>
            </w:r>
          </w:p>
        </w:tc>
        <w:tc>
          <w:tcPr>
            <w:tcW w:w="8712" w:type="dxa"/>
            <w:gridSpan w:val="2"/>
            <w:shd w:val="clear" w:color="auto" w:fill="auto"/>
          </w:tcPr>
          <w:p w14:paraId="2174A3EB" w14:textId="77777777" w:rsidR="0054566F" w:rsidRPr="00457CAE" w:rsidRDefault="0054566F" w:rsidP="005C7DF7">
            <w:pPr>
              <w:pStyle w:val="TAH"/>
            </w:pPr>
            <w:r>
              <w:t>Potential Requirement</w:t>
            </w:r>
          </w:p>
        </w:tc>
      </w:tr>
      <w:tr w:rsidR="0054566F" w:rsidRPr="00457CAE" w14:paraId="4CDA3A05" w14:textId="77777777" w:rsidTr="005C7DF7">
        <w:trPr>
          <w:cantSplit/>
          <w:tblHeader/>
        </w:trPr>
        <w:tc>
          <w:tcPr>
            <w:tcW w:w="1250" w:type="dxa"/>
          </w:tcPr>
          <w:p w14:paraId="1B8076DA" w14:textId="77777777" w:rsidR="0054566F" w:rsidRPr="00447078" w:rsidRDefault="0054566F">
            <w:pPr>
              <w:pStyle w:val="TAH"/>
              <w:jc w:val="left"/>
              <w:rPr>
                <w:bCs/>
              </w:rPr>
              <w:pPrChange w:id="394" w:author="Atle Monrad" w:date="2021-06-18T11:13:00Z">
                <w:pPr>
                  <w:pStyle w:val="TAH"/>
                </w:pPr>
              </w:pPrChange>
            </w:pPr>
          </w:p>
        </w:tc>
        <w:tc>
          <w:tcPr>
            <w:tcW w:w="1355" w:type="dxa"/>
            <w:shd w:val="clear" w:color="auto" w:fill="auto"/>
          </w:tcPr>
          <w:p w14:paraId="2A5C53FA" w14:textId="77777777" w:rsidR="0054566F" w:rsidRPr="00672DA9" w:rsidRDefault="0054566F">
            <w:pPr>
              <w:pStyle w:val="TAH"/>
              <w:jc w:val="left"/>
              <w:rPr>
                <w:bCs/>
              </w:rPr>
              <w:pPrChange w:id="395" w:author="Atle Monrad" w:date="2021-06-18T11:13:00Z">
                <w:pPr>
                  <w:pStyle w:val="TAH"/>
                </w:pPr>
              </w:pPrChange>
            </w:pPr>
            <w:r w:rsidRPr="00641973">
              <w:rPr>
                <w:bCs/>
              </w:rPr>
              <w:t>Original Potential requirement</w:t>
            </w:r>
          </w:p>
          <w:p w14:paraId="330E5BF0" w14:textId="77777777" w:rsidR="0054566F" w:rsidRPr="00672DA9" w:rsidRDefault="0054566F">
            <w:pPr>
              <w:pStyle w:val="TAH"/>
              <w:jc w:val="left"/>
              <w:rPr>
                <w:bCs/>
              </w:rPr>
              <w:pPrChange w:id="396" w:author="Atle Monrad" w:date="2021-06-18T11:13:00Z">
                <w:pPr>
                  <w:pStyle w:val="TAH"/>
                </w:pPr>
              </w:pPrChange>
            </w:pPr>
            <w:r w:rsidRPr="00672DA9">
              <w:rPr>
                <w:bCs/>
              </w:rPr>
              <w:t>No.</w:t>
            </w:r>
          </w:p>
        </w:tc>
        <w:tc>
          <w:tcPr>
            <w:tcW w:w="7357" w:type="dxa"/>
            <w:shd w:val="clear" w:color="auto" w:fill="auto"/>
          </w:tcPr>
          <w:p w14:paraId="48E9CFEB" w14:textId="77777777" w:rsidR="0054566F" w:rsidRPr="00672DA9" w:rsidRDefault="0054566F">
            <w:pPr>
              <w:pStyle w:val="TAH"/>
              <w:jc w:val="left"/>
              <w:rPr>
                <w:bCs/>
              </w:rPr>
            </w:pPr>
            <w:r w:rsidRPr="00672DA9">
              <w:rPr>
                <w:bCs/>
              </w:rPr>
              <w:t>Potential requirement text</w:t>
            </w:r>
          </w:p>
        </w:tc>
      </w:tr>
      <w:tr w:rsidR="0054566F" w:rsidRPr="00457CAE" w14:paraId="5C482E78" w14:textId="77777777" w:rsidTr="005C7DF7">
        <w:trPr>
          <w:cantSplit/>
        </w:trPr>
        <w:tc>
          <w:tcPr>
            <w:tcW w:w="1250" w:type="dxa"/>
          </w:tcPr>
          <w:p w14:paraId="6AF0AEE0" w14:textId="3C2D98D3" w:rsidR="0054566F" w:rsidRPr="00457CAE" w:rsidRDefault="0054566F">
            <w:pPr>
              <w:pStyle w:val="TAC"/>
              <w:jc w:val="left"/>
              <w:pPrChange w:id="397" w:author="Atle Monrad" w:date="2021-06-18T11:13:00Z">
                <w:pPr>
                  <w:pStyle w:val="TAC"/>
                </w:pPr>
              </w:pPrChange>
            </w:pPr>
            <w:del w:id="398" w:author="Atle Monrad" w:date="2021-06-18T11:00:00Z">
              <w:r w:rsidDel="00C47CCB">
                <w:delText>TBD</w:delText>
              </w:r>
            </w:del>
            <w:ins w:id="399" w:author="Atle Monrad" w:date="2021-06-18T11:00:00Z">
              <w:r w:rsidR="00C47CCB">
                <w:t>None</w:t>
              </w:r>
            </w:ins>
          </w:p>
        </w:tc>
        <w:tc>
          <w:tcPr>
            <w:tcW w:w="1355" w:type="dxa"/>
            <w:shd w:val="clear" w:color="auto" w:fill="auto"/>
          </w:tcPr>
          <w:p w14:paraId="2E71B825" w14:textId="36A36F3E" w:rsidR="0054566F" w:rsidRPr="00457CAE" w:rsidRDefault="0054566F">
            <w:pPr>
              <w:pStyle w:val="TAC"/>
              <w:jc w:val="left"/>
              <w:pPrChange w:id="400" w:author="Atle Monrad" w:date="2021-06-18T11:13:00Z">
                <w:pPr>
                  <w:pStyle w:val="TAC"/>
                </w:pPr>
              </w:pPrChange>
            </w:pPr>
            <w:del w:id="401" w:author="Atle Monrad" w:date="2021-06-18T11:00:00Z">
              <w:r w:rsidDel="00C47CCB">
                <w:delText>TBD</w:delText>
              </w:r>
            </w:del>
            <w:ins w:id="402" w:author="Atle Monrad" w:date="2021-06-18T11:00:00Z">
              <w:r w:rsidR="00C47CCB">
                <w:t>None</w:t>
              </w:r>
            </w:ins>
          </w:p>
        </w:tc>
        <w:tc>
          <w:tcPr>
            <w:tcW w:w="7357" w:type="dxa"/>
            <w:shd w:val="clear" w:color="auto" w:fill="auto"/>
            <w:vAlign w:val="bottom"/>
          </w:tcPr>
          <w:p w14:paraId="5BB22527" w14:textId="14149120" w:rsidR="00C27FA3" w:rsidRPr="00457CAE" w:rsidRDefault="0054566F">
            <w:pPr>
              <w:pStyle w:val="TAN"/>
              <w:pPrChange w:id="403" w:author="Atle Monrad" w:date="2021-06-18T11:00:00Z">
                <w:pPr>
                  <w:pStyle w:val="TAC"/>
                  <w:jc w:val="left"/>
                </w:pPr>
              </w:pPrChange>
            </w:pPr>
            <w:del w:id="404" w:author="Atle Monrad" w:date="2021-06-18T11:00:00Z">
              <w:r w:rsidDel="00C47CCB">
                <w:delText>TBD</w:delText>
              </w:r>
            </w:del>
            <w:ins w:id="405" w:author="Atle Monrad" w:date="2021-06-18T11:00:00Z">
              <w:r w:rsidR="00721690">
                <w:t>NOTE:</w:t>
              </w:r>
              <w:r w:rsidR="00721690">
                <w:rPr>
                  <w:lang w:eastAsia="ko-KR"/>
                </w:rPr>
                <w:tab/>
                <w:t xml:space="preserve">The </w:t>
              </w:r>
              <w:r w:rsidR="00721690">
                <w:t xml:space="preserve">PRs 5.6.6-1, 5.6.6-2, 5.6.6-3, 5.6.6-4 are integrated with other potential requirements, on aspects related to discovery of, and connectivity to, application/services on PIN elements. Whether service hosting within PIN requires additional </w:t>
              </w:r>
            </w:ins>
            <w:ins w:id="406" w:author="Atle Monrad" w:date="2021-06-18T11:17:00Z">
              <w:r w:rsidR="00B56108">
                <w:t>requirements</w:t>
              </w:r>
            </w:ins>
            <w:ins w:id="407" w:author="Atle Monrad" w:date="2021-06-18T11:00:00Z">
              <w:r w:rsidR="00721690">
                <w:t xml:space="preserve"> </w:t>
              </w:r>
            </w:ins>
            <w:ins w:id="408" w:author="Atle Monrad" w:date="2021-06-18T11:18:00Z">
              <w:r w:rsidR="00B56108">
                <w:t>will be determined during the normative work</w:t>
              </w:r>
            </w:ins>
            <w:ins w:id="409" w:author="Atle Monrad" w:date="2021-06-18T11:00:00Z">
              <w:r w:rsidR="00721690">
                <w:t>.</w:t>
              </w:r>
            </w:ins>
          </w:p>
        </w:tc>
      </w:tr>
    </w:tbl>
    <w:p w14:paraId="425A1EB9" w14:textId="1412EAF4" w:rsidR="00FF4431" w:rsidDel="00C27FA3" w:rsidRDefault="00FF4431" w:rsidP="00FF4431">
      <w:pPr>
        <w:rPr>
          <w:del w:id="410" w:author="Xavier De Foy" w:date="2021-06-17T17:42:00Z"/>
        </w:rPr>
      </w:pPr>
    </w:p>
    <w:p w14:paraId="1CE3CCB8" w14:textId="47DC86EE" w:rsidR="0054566F" w:rsidRPr="00705B17" w:rsidRDefault="0054566F" w:rsidP="0054566F">
      <w:pPr>
        <w:pStyle w:val="Heading2"/>
      </w:pPr>
      <w:bookmarkStart w:id="411" w:name="_Toc72506658"/>
      <w:bookmarkStart w:id="412" w:name="_Toc74151749"/>
      <w:r>
        <w:lastRenderedPageBreak/>
        <w:t>7.4</w:t>
      </w:r>
      <w:r>
        <w:tab/>
        <w:t>Privacy</w:t>
      </w:r>
      <w:bookmarkEnd w:id="411"/>
      <w:bookmarkEnd w:id="412"/>
      <w:ins w:id="413" w:author="rapper2" w:date="2021-06-16T15:25:00Z">
        <w:r w:rsidR="007B1851">
          <w:t xml:space="preserve"> &amp; Security</w:t>
        </w:r>
      </w:ins>
    </w:p>
    <w:p w14:paraId="6A3169A9" w14:textId="77777777" w:rsidR="0054566F" w:rsidRDefault="0054566F" w:rsidP="0054566F">
      <w:pPr>
        <w:pStyle w:val="TH"/>
        <w:rPr>
          <w:lang w:eastAsia="ko-KR"/>
        </w:rPr>
      </w:pPr>
      <w:r>
        <w:t xml:space="preserve">Table </w:t>
      </w:r>
      <w:r>
        <w:rPr>
          <w:rFonts w:hint="eastAsia"/>
        </w:rPr>
        <w:t>7</w:t>
      </w:r>
      <w:r>
        <w:rPr>
          <w:rFonts w:eastAsia="DengXian"/>
        </w:rPr>
        <w:t>.4</w:t>
      </w:r>
      <w:r w:rsidRPr="004F7325">
        <w:rPr>
          <w:rFonts w:eastAsia="DengXian"/>
        </w:rPr>
        <w:t xml:space="preserve">-1 </w:t>
      </w:r>
      <w:r>
        <w:t>– PIN Privacy Consolidated Requirements</w:t>
      </w:r>
    </w:p>
    <w:tbl>
      <w:tblPr>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355"/>
        <w:gridCol w:w="7357"/>
        <w:tblGridChange w:id="414">
          <w:tblGrid>
            <w:gridCol w:w="1250"/>
            <w:gridCol w:w="1355"/>
            <w:gridCol w:w="7357"/>
          </w:tblGrid>
        </w:tblGridChange>
      </w:tblGrid>
      <w:tr w:rsidR="0054566F" w:rsidRPr="00457CAE" w14:paraId="22C0EB13" w14:textId="77777777" w:rsidTr="005C7DF7">
        <w:trPr>
          <w:cantSplit/>
          <w:tblHeader/>
        </w:trPr>
        <w:tc>
          <w:tcPr>
            <w:tcW w:w="1250" w:type="dxa"/>
          </w:tcPr>
          <w:p w14:paraId="04AF68CA" w14:textId="77777777" w:rsidR="0054566F" w:rsidRPr="00457CAE" w:rsidRDefault="0054566F" w:rsidP="005C7DF7">
            <w:pPr>
              <w:pStyle w:val="TAH"/>
            </w:pPr>
            <w:r>
              <w:t>CPR No.</w:t>
            </w:r>
          </w:p>
        </w:tc>
        <w:tc>
          <w:tcPr>
            <w:tcW w:w="8712" w:type="dxa"/>
            <w:gridSpan w:val="2"/>
            <w:shd w:val="clear" w:color="auto" w:fill="auto"/>
          </w:tcPr>
          <w:p w14:paraId="5853D28A" w14:textId="77777777" w:rsidR="0054566F" w:rsidRPr="00457CAE" w:rsidRDefault="0054566F" w:rsidP="005C7DF7">
            <w:pPr>
              <w:pStyle w:val="TAH"/>
            </w:pPr>
            <w:r>
              <w:t>Potential Requirement</w:t>
            </w:r>
          </w:p>
        </w:tc>
      </w:tr>
      <w:tr w:rsidR="0054566F" w:rsidRPr="00457CAE" w14:paraId="5220C22E" w14:textId="77777777" w:rsidTr="005C7DF7">
        <w:trPr>
          <w:cantSplit/>
          <w:tblHeader/>
        </w:trPr>
        <w:tc>
          <w:tcPr>
            <w:tcW w:w="1250" w:type="dxa"/>
          </w:tcPr>
          <w:p w14:paraId="5E0703CE" w14:textId="77777777" w:rsidR="0054566F" w:rsidRPr="00447078" w:rsidRDefault="0054566F">
            <w:pPr>
              <w:pStyle w:val="TAH"/>
              <w:jc w:val="left"/>
              <w:rPr>
                <w:bCs/>
              </w:rPr>
              <w:pPrChange w:id="415" w:author="Atle Monrad" w:date="2021-06-18T11:14:00Z">
                <w:pPr>
                  <w:pStyle w:val="TAH"/>
                </w:pPr>
              </w:pPrChange>
            </w:pPr>
          </w:p>
        </w:tc>
        <w:tc>
          <w:tcPr>
            <w:tcW w:w="1355" w:type="dxa"/>
            <w:shd w:val="clear" w:color="auto" w:fill="auto"/>
          </w:tcPr>
          <w:p w14:paraId="4E29CFC0" w14:textId="77777777" w:rsidR="0054566F" w:rsidRPr="00672DA9" w:rsidRDefault="0054566F">
            <w:pPr>
              <w:pStyle w:val="TAH"/>
              <w:jc w:val="left"/>
              <w:rPr>
                <w:bCs/>
              </w:rPr>
              <w:pPrChange w:id="416" w:author="Atle Monrad" w:date="2021-06-18T11:14:00Z">
                <w:pPr>
                  <w:pStyle w:val="TAH"/>
                </w:pPr>
              </w:pPrChange>
            </w:pPr>
            <w:r w:rsidRPr="00641973">
              <w:rPr>
                <w:bCs/>
              </w:rPr>
              <w:t>Original Potential requirement</w:t>
            </w:r>
          </w:p>
          <w:p w14:paraId="3513D164" w14:textId="77777777" w:rsidR="0054566F" w:rsidRPr="00672DA9" w:rsidRDefault="0054566F">
            <w:pPr>
              <w:pStyle w:val="TAH"/>
              <w:jc w:val="left"/>
              <w:rPr>
                <w:bCs/>
              </w:rPr>
              <w:pPrChange w:id="417" w:author="Atle Monrad" w:date="2021-06-18T11:14:00Z">
                <w:pPr>
                  <w:pStyle w:val="TAH"/>
                </w:pPr>
              </w:pPrChange>
            </w:pPr>
            <w:r w:rsidRPr="00672DA9">
              <w:rPr>
                <w:bCs/>
              </w:rPr>
              <w:t>No.</w:t>
            </w:r>
          </w:p>
        </w:tc>
        <w:tc>
          <w:tcPr>
            <w:tcW w:w="7357" w:type="dxa"/>
            <w:shd w:val="clear" w:color="auto" w:fill="auto"/>
          </w:tcPr>
          <w:p w14:paraId="5454BE98" w14:textId="77777777" w:rsidR="0054566F" w:rsidRPr="00672DA9" w:rsidRDefault="0054566F">
            <w:pPr>
              <w:pStyle w:val="TAH"/>
              <w:jc w:val="left"/>
              <w:rPr>
                <w:bCs/>
              </w:rPr>
            </w:pPr>
            <w:r w:rsidRPr="00672DA9">
              <w:rPr>
                <w:bCs/>
              </w:rPr>
              <w:t>Potential requirement text</w:t>
            </w:r>
          </w:p>
        </w:tc>
      </w:tr>
      <w:tr w:rsidR="0054566F" w:rsidRPr="00457CAE" w14:paraId="01044686" w14:textId="77777777" w:rsidTr="005C7DF7">
        <w:trPr>
          <w:cantSplit/>
        </w:trPr>
        <w:tc>
          <w:tcPr>
            <w:tcW w:w="1250" w:type="dxa"/>
          </w:tcPr>
          <w:p w14:paraId="4DC64D4E" w14:textId="03FD2851" w:rsidR="0054566F" w:rsidRPr="00457CAE" w:rsidRDefault="0054566F" w:rsidP="005C7DF7">
            <w:pPr>
              <w:pStyle w:val="TAC"/>
            </w:pPr>
            <w:del w:id="418" w:author="rapper2" w:date="2021-06-16T15:34:00Z">
              <w:r w:rsidDel="007B1851">
                <w:delText>TBD</w:delText>
              </w:r>
            </w:del>
          </w:p>
        </w:tc>
        <w:tc>
          <w:tcPr>
            <w:tcW w:w="1355" w:type="dxa"/>
            <w:shd w:val="clear" w:color="auto" w:fill="auto"/>
          </w:tcPr>
          <w:p w14:paraId="4B908712" w14:textId="1AAD4357" w:rsidR="0054566F" w:rsidRPr="00457CAE" w:rsidRDefault="0054566F" w:rsidP="005C7DF7">
            <w:pPr>
              <w:pStyle w:val="TAC"/>
            </w:pPr>
            <w:del w:id="419" w:author="rapper2" w:date="2021-06-16T15:34:00Z">
              <w:r w:rsidDel="007B1851">
                <w:delText>TBD</w:delText>
              </w:r>
            </w:del>
          </w:p>
        </w:tc>
        <w:tc>
          <w:tcPr>
            <w:tcW w:w="7357" w:type="dxa"/>
            <w:shd w:val="clear" w:color="auto" w:fill="auto"/>
            <w:vAlign w:val="bottom"/>
          </w:tcPr>
          <w:p w14:paraId="029AA04C" w14:textId="144E4B59" w:rsidR="0054566F" w:rsidRPr="00457CAE" w:rsidRDefault="0054566F" w:rsidP="005C7DF7">
            <w:pPr>
              <w:pStyle w:val="TAC"/>
              <w:jc w:val="left"/>
            </w:pPr>
            <w:del w:id="420" w:author="rapper2" w:date="2021-06-16T15:34:00Z">
              <w:r w:rsidDel="007B1851">
                <w:delText>TBD</w:delText>
              </w:r>
            </w:del>
          </w:p>
        </w:tc>
      </w:tr>
      <w:tr w:rsidR="007B1851" w:rsidRPr="00457CAE" w14:paraId="5DC1A374" w14:textId="77777777" w:rsidTr="0049521E">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21" w:author="rapper2" w:date="2021-06-16T15:26:00Z">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ins w:id="422" w:author="rapper2" w:date="2021-06-16T15:26:00Z"/>
          <w:trPrChange w:id="423" w:author="rapper2" w:date="2021-06-16T15:26:00Z">
            <w:trPr>
              <w:cantSplit/>
            </w:trPr>
          </w:trPrChange>
        </w:trPr>
        <w:tc>
          <w:tcPr>
            <w:tcW w:w="1250" w:type="dxa"/>
            <w:tcPrChange w:id="424" w:author="rapper2" w:date="2021-06-16T15:26:00Z">
              <w:tcPr>
                <w:tcW w:w="1250" w:type="dxa"/>
              </w:tcPr>
            </w:tcPrChange>
          </w:tcPr>
          <w:p w14:paraId="056FFFA2" w14:textId="42602911" w:rsidR="007B1851" w:rsidRDefault="00C00AF2">
            <w:pPr>
              <w:pStyle w:val="TAC"/>
              <w:jc w:val="left"/>
              <w:rPr>
                <w:ins w:id="425" w:author="rapper2" w:date="2021-06-16T15:26:00Z"/>
              </w:rPr>
              <w:pPrChange w:id="426" w:author="Atle Monrad" w:date="2021-06-18T11:14:00Z">
                <w:pPr>
                  <w:pStyle w:val="TAC"/>
                </w:pPr>
              </w:pPrChange>
            </w:pPr>
            <w:ins w:id="427" w:author="rapper2" w:date="2021-06-17T11:34:00Z">
              <w:r>
                <w:t>7.4-1</w:t>
              </w:r>
            </w:ins>
          </w:p>
        </w:tc>
        <w:tc>
          <w:tcPr>
            <w:tcW w:w="1355" w:type="dxa"/>
            <w:shd w:val="clear" w:color="auto" w:fill="auto"/>
            <w:tcPrChange w:id="428" w:author="rapper2" w:date="2021-06-16T15:26:00Z">
              <w:tcPr>
                <w:tcW w:w="1355" w:type="dxa"/>
                <w:shd w:val="clear" w:color="auto" w:fill="auto"/>
              </w:tcPr>
            </w:tcPrChange>
          </w:tcPr>
          <w:p w14:paraId="638DA1C9" w14:textId="77777777" w:rsidR="00721690" w:rsidRDefault="00721690">
            <w:pPr>
              <w:pStyle w:val="TAC"/>
              <w:jc w:val="left"/>
              <w:rPr>
                <w:ins w:id="429" w:author="amanda X r01" w:date="2021-06-18T09:51:00Z"/>
              </w:rPr>
            </w:pPr>
            <w:ins w:id="430" w:author="Atle Monrad" w:date="2021-06-18T11:01:00Z">
              <w:r w:rsidRPr="002B573C">
                <w:t>PR 5.6.6-</w:t>
              </w:r>
              <w:r>
                <w:t>4</w:t>
              </w:r>
            </w:ins>
            <w:ins w:id="431" w:author="Atle Monrad" w:date="2021-06-18T11:02:00Z">
              <w:r>
                <w:t xml:space="preserve">, </w:t>
              </w:r>
            </w:ins>
            <w:ins w:id="432" w:author="rapper2" w:date="2021-06-16T15:26:00Z">
              <w:r w:rsidR="007B1851" w:rsidRPr="0049521E">
                <w:rPr>
                  <w:rPrChange w:id="433" w:author="rapper2" w:date="2021-06-16T18:23:00Z">
                    <w:rPr>
                      <w:rFonts w:ascii="Calibri" w:hAnsi="Calibri" w:cs="Calibri"/>
                      <w:color w:val="000000"/>
                      <w:sz w:val="22"/>
                      <w:szCs w:val="22"/>
                    </w:rPr>
                  </w:rPrChange>
                </w:rPr>
                <w:t>PR 5.7.6-7</w:t>
              </w:r>
            </w:ins>
            <w:ins w:id="434" w:author="amanda X r01" w:date="2021-06-18T09:51:00Z">
              <w:r w:rsidR="00726567">
                <w:t>,</w:t>
              </w:r>
            </w:ins>
          </w:p>
          <w:p w14:paraId="349D20F8" w14:textId="77777777" w:rsidR="00726567" w:rsidRDefault="00644830">
            <w:pPr>
              <w:pStyle w:val="TAC"/>
              <w:jc w:val="left"/>
              <w:rPr>
                <w:ins w:id="435" w:author="rapper4" w:date="2021-06-22T13:46:00Z"/>
                <w:rFonts w:ascii="Calibri" w:hAnsi="Calibri" w:cs="Calibri"/>
                <w:color w:val="000000"/>
                <w:sz w:val="22"/>
                <w:szCs w:val="22"/>
              </w:rPr>
              <w:pPrChange w:id="436" w:author="Atle Monrad" w:date="2021-06-18T11:14:00Z">
                <w:pPr>
                  <w:pStyle w:val="TAC"/>
                </w:pPr>
              </w:pPrChange>
            </w:pPr>
            <w:ins w:id="437" w:author="rapper4" w:date="2021-06-22T13:46:00Z">
              <w:r>
                <w:rPr>
                  <w:rFonts w:ascii="Calibri" w:hAnsi="Calibri" w:cs="Calibri"/>
                  <w:color w:val="000000"/>
                  <w:sz w:val="22"/>
                  <w:szCs w:val="22"/>
                </w:rPr>
                <w:t xml:space="preserve">PR </w:t>
              </w:r>
            </w:ins>
            <w:ins w:id="438" w:author="amanda X r01" w:date="2021-06-18T09:51:00Z">
              <w:r w:rsidR="00726567" w:rsidRPr="00B44208">
                <w:rPr>
                  <w:rFonts w:ascii="Calibri" w:hAnsi="Calibri" w:cs="Calibri"/>
                  <w:color w:val="000000"/>
                  <w:sz w:val="22"/>
                  <w:szCs w:val="22"/>
                </w:rPr>
                <w:t>5.11.6-4</w:t>
              </w:r>
            </w:ins>
          </w:p>
          <w:p w14:paraId="34AEA053" w14:textId="24C074C1" w:rsidR="00644830" w:rsidRDefault="00644830">
            <w:pPr>
              <w:pStyle w:val="TAC"/>
              <w:jc w:val="left"/>
              <w:rPr>
                <w:ins w:id="439" w:author="rapper2" w:date="2021-06-16T15:26:00Z"/>
              </w:rPr>
              <w:pPrChange w:id="440" w:author="Atle Monrad" w:date="2021-06-18T11:14:00Z">
                <w:pPr>
                  <w:pStyle w:val="TAC"/>
                </w:pPr>
              </w:pPrChange>
            </w:pPr>
            <w:ins w:id="441" w:author="rapper4" w:date="2021-06-22T13:46:00Z">
              <w:r>
                <w:rPr>
                  <w:rFonts w:ascii="Calibri" w:hAnsi="Calibri" w:cs="Calibri"/>
                  <w:color w:val="000000"/>
                  <w:sz w:val="22"/>
                  <w:szCs w:val="22"/>
                </w:rPr>
                <w:t>PR 5.5.6-1</w:t>
              </w:r>
            </w:ins>
          </w:p>
        </w:tc>
        <w:tc>
          <w:tcPr>
            <w:tcW w:w="7357" w:type="dxa"/>
            <w:shd w:val="clear" w:color="auto" w:fill="auto"/>
            <w:tcPrChange w:id="442" w:author="rapper2" w:date="2021-06-16T15:26:00Z">
              <w:tcPr>
                <w:tcW w:w="7357" w:type="dxa"/>
                <w:shd w:val="clear" w:color="auto" w:fill="auto"/>
                <w:vAlign w:val="bottom"/>
              </w:tcPr>
            </w:tcPrChange>
          </w:tcPr>
          <w:p w14:paraId="7CBD8B28" w14:textId="4DEA52CB" w:rsidR="007B1851" w:rsidRDefault="007B1851">
            <w:pPr>
              <w:pStyle w:val="TAC"/>
              <w:jc w:val="left"/>
              <w:rPr>
                <w:ins w:id="443" w:author="Atle Monrad" w:date="2021-06-18T10:53:00Z"/>
              </w:rPr>
            </w:pPr>
            <w:ins w:id="444" w:author="rapper2" w:date="2021-06-16T15:26:00Z">
              <w:r w:rsidRPr="00881C10">
                <w:t>The 5G system shall be able to provide secure communications between</w:t>
              </w:r>
            </w:ins>
            <w:ins w:id="445" w:author="rapper4" w:date="2021-06-22T13:45:00Z">
              <w:r w:rsidR="00644830">
                <w:t xml:space="preserve"> two or more</w:t>
              </w:r>
            </w:ins>
            <w:ins w:id="446" w:author="rapper2" w:date="2021-06-16T15:26:00Z">
              <w:r w:rsidRPr="00881C10">
                <w:t xml:space="preserve"> PIN Elements in a PIN</w:t>
              </w:r>
            </w:ins>
            <w:ins w:id="447" w:author="amanda X r01" w:date="2021-06-18T09:50:00Z">
              <w:r w:rsidR="00726567">
                <w:t>,</w:t>
              </w:r>
            </w:ins>
            <w:ins w:id="448" w:author="amanda X r01" w:date="2021-06-18T09:56:00Z">
              <w:r w:rsidR="00726567">
                <w:t xml:space="preserve"> </w:t>
              </w:r>
              <w:del w:id="449" w:author="Covell, Betsy (Nokia - US/Naperville)" w:date="2021-06-21T13:45:00Z">
                <w:r w:rsidR="00726567" w:rsidDel="00BC605D">
                  <w:delText>and the</w:delText>
                </w:r>
              </w:del>
            </w:ins>
            <w:ins w:id="450" w:author="amanda X r01" w:date="2021-06-18T09:53:00Z">
              <w:del w:id="451" w:author="Covell, Betsy (Nokia - US/Naperville)" w:date="2021-06-21T13:45:00Z">
                <w:r w:rsidR="00726567" w:rsidDel="00BC605D">
                  <w:delText xml:space="preserve"> </w:delText>
                </w:r>
              </w:del>
            </w:ins>
            <w:ins w:id="452" w:author="amanda X r01" w:date="2021-06-18T09:50:00Z">
              <w:del w:id="453" w:author="Covell, Betsy (Nokia - US/Naperville)" w:date="2021-06-21T13:45:00Z">
                <w:r w:rsidR="00726567" w:rsidDel="00BC605D">
                  <w:delText>commun</w:delText>
                </w:r>
              </w:del>
            </w:ins>
            <w:ins w:id="454" w:author="amanda X r01" w:date="2021-06-18T09:53:00Z">
              <w:del w:id="455" w:author="Covell, Betsy (Nokia - US/Naperville)" w:date="2021-06-21T13:45:00Z">
                <w:r w:rsidR="00726567" w:rsidDel="00BC605D">
                  <w:delText>ication</w:delText>
                </w:r>
              </w:del>
            </w:ins>
            <w:ins w:id="456" w:author="amanda X r01" w:date="2021-06-18T09:56:00Z">
              <w:del w:id="457" w:author="Covell, Betsy (Nokia - US/Naperville)" w:date="2021-06-21T13:45:00Z">
                <w:r w:rsidR="00726567" w:rsidDel="00BC605D">
                  <w:delText>s</w:delText>
                </w:r>
              </w:del>
            </w:ins>
            <w:ins w:id="458" w:author="amanda X r01" w:date="2021-06-18T09:53:00Z">
              <w:del w:id="459" w:author="Covell, Betsy (Nokia - US/Naperville)" w:date="2021-06-21T13:45:00Z">
                <w:r w:rsidR="00726567" w:rsidDel="00BC605D">
                  <w:delText xml:space="preserve"> between different </w:delText>
                </w:r>
              </w:del>
            </w:ins>
            <w:ins w:id="460" w:author="amanda X r01" w:date="2021-06-18T09:54:00Z">
              <w:del w:id="461" w:author="Covell, Betsy (Nokia - US/Naperville)" w:date="2021-06-21T13:45:00Z">
                <w:r w:rsidR="00726567" w:rsidDel="00BC605D">
                  <w:delText>PIN elements</w:delText>
                </w:r>
              </w:del>
            </w:ins>
            <w:ins w:id="462" w:author="amanda X r01" w:date="2021-06-18T09:55:00Z">
              <w:del w:id="463" w:author="Covell, Betsy (Nokia - US/Naperville)" w:date="2021-06-21T13:45:00Z">
                <w:r w:rsidR="00726567" w:rsidDel="00BC605D">
                  <w:delText xml:space="preserve"> with</w:delText>
                </w:r>
              </w:del>
            </w:ins>
            <w:ins w:id="464" w:author="amanda X r01" w:date="2021-06-18T09:56:00Z">
              <w:del w:id="465" w:author="Covell, Betsy (Nokia - US/Naperville)" w:date="2021-06-21T13:45:00Z">
                <w:r w:rsidR="00726567" w:rsidDel="00BC605D">
                  <w:delText>in</w:delText>
                </w:r>
              </w:del>
            </w:ins>
            <w:ins w:id="466" w:author="amanda X r01" w:date="2021-06-18T09:55:00Z">
              <w:del w:id="467" w:author="Covell, Betsy (Nokia - US/Naperville)" w:date="2021-06-21T13:45:00Z">
                <w:r w:rsidR="00726567" w:rsidDel="00BC605D">
                  <w:delText xml:space="preserve"> the PIN</w:delText>
                </w:r>
              </w:del>
            </w:ins>
            <w:ins w:id="468" w:author="amanda X r01" w:date="2021-06-18T09:54:00Z">
              <w:del w:id="469" w:author="Covell, Betsy (Nokia - US/Naperville)" w:date="2021-06-21T13:45:00Z">
                <w:r w:rsidR="00726567" w:rsidDel="00BC605D">
                  <w:delText xml:space="preserve"> can be </w:delText>
                </w:r>
              </w:del>
            </w:ins>
            <w:ins w:id="470" w:author="amanda X r01" w:date="2021-06-18T09:56:00Z">
              <w:del w:id="471" w:author="Covell, Betsy (Nokia - US/Naperville)" w:date="2021-06-21T13:45:00Z">
                <w:r w:rsidR="00726567" w:rsidDel="00BC605D">
                  <w:delText>secured</w:delText>
                </w:r>
              </w:del>
            </w:ins>
            <w:ins w:id="472" w:author="amanda X r01" w:date="2021-06-18T09:55:00Z">
              <w:del w:id="473" w:author="Covell, Betsy (Nokia - US/Naperville)" w:date="2021-06-21T13:45:00Z">
                <w:r w:rsidR="00726567" w:rsidDel="00BC605D">
                  <w:delText xml:space="preserve"> differently</w:delText>
                </w:r>
              </w:del>
            </w:ins>
            <w:ins w:id="474" w:author="rapper2" w:date="2021-06-16T15:28:00Z">
              <w:del w:id="475" w:author="Covell, Betsy (Nokia - US/Naperville)" w:date="2021-06-21T13:45:00Z">
                <w:r w:rsidDel="00BC605D">
                  <w:delText>.</w:delText>
                </w:r>
              </w:del>
            </w:ins>
          </w:p>
          <w:p w14:paraId="5D29A1DB" w14:textId="77777777" w:rsidR="00C47CCB" w:rsidRDefault="00C47CCB">
            <w:pPr>
              <w:pStyle w:val="TAC"/>
              <w:jc w:val="left"/>
              <w:rPr>
                <w:ins w:id="476" w:author="rapper2" w:date="2021-06-16T15:26:00Z"/>
              </w:rPr>
              <w:pPrChange w:id="477" w:author="Atle Monrad" w:date="2021-06-18T11:14:00Z">
                <w:pPr/>
              </w:pPrChange>
            </w:pPr>
          </w:p>
          <w:p w14:paraId="639D0B1F" w14:textId="58D55F15" w:rsidR="007B1851" w:rsidDel="00F46C2A" w:rsidRDefault="007B1851" w:rsidP="00B56108">
            <w:pPr>
              <w:pStyle w:val="TAN"/>
              <w:rPr>
                <w:ins w:id="478" w:author="Atle Monrad" w:date="2021-06-18T11:14:00Z"/>
                <w:del w:id="479" w:author="Covell, Betsy (Nokia - US/Naperville)" w:date="2021-06-21T13:46:00Z"/>
              </w:rPr>
            </w:pPr>
            <w:ins w:id="480" w:author="rapper2" w:date="2021-06-16T15:26:00Z">
              <w:del w:id="481" w:author="Covell, Betsy (Nokia - US/Naperville)" w:date="2021-06-21T13:46:00Z">
                <w:r w:rsidRPr="0049521E" w:rsidDel="00F46C2A">
                  <w:rPr>
                    <w:rPrChange w:id="482" w:author="rapper2" w:date="2021-06-16T18:23:00Z">
                      <w:rPr>
                        <w:lang w:eastAsia="ko-KR"/>
                      </w:rPr>
                    </w:rPrChange>
                  </w:rPr>
                  <w:delText>NOTE:</w:delText>
                </w:r>
              </w:del>
            </w:ins>
            <w:ins w:id="483" w:author="Atle Monrad" w:date="2021-06-18T10:56:00Z">
              <w:del w:id="484" w:author="Covell, Betsy (Nokia - US/Naperville)" w:date="2021-06-21T13:46:00Z">
                <w:r w:rsidR="00C47CCB" w:rsidDel="00F46C2A">
                  <w:rPr>
                    <w:lang w:eastAsia="ko-KR"/>
                  </w:rPr>
                  <w:tab/>
                  <w:delText>S</w:delText>
                </w:r>
              </w:del>
            </w:ins>
            <w:ins w:id="485" w:author="rapper2" w:date="2021-06-16T15:26:00Z">
              <w:del w:id="486" w:author="Covell, Betsy (Nokia - US/Naperville)" w:date="2021-06-21T13:46:00Z">
                <w:r w:rsidRPr="0049521E" w:rsidDel="00F46C2A">
                  <w:delText>ecure</w:delText>
                </w:r>
                <w:r w:rsidRPr="0049521E" w:rsidDel="00F46C2A">
                  <w:rPr>
                    <w:rPrChange w:id="487" w:author="rapper2" w:date="2021-06-16T18:23:00Z">
                      <w:rPr>
                        <w:lang w:eastAsia="ko-KR"/>
                      </w:rPr>
                    </w:rPrChange>
                  </w:rPr>
                  <w:delText xml:space="preserve"> communications between PIN Elements can be provided </w:delText>
                </w:r>
              </w:del>
            </w:ins>
            <w:ins w:id="488" w:author="Atle Monrad-2" w:date="2021-06-20T23:24:00Z">
              <w:del w:id="489" w:author="Covell, Betsy (Nokia - US/Naperville)" w:date="2021-06-21T13:46:00Z">
                <w:r w:rsidR="00455452" w:rsidRPr="00F858AC" w:rsidDel="00F46C2A">
                  <w:rPr>
                    <w:rFonts w:cs="Arial"/>
                    <w:szCs w:val="18"/>
                    <w:lang w:eastAsia="ko-KR"/>
                  </w:rPr>
                  <w:delText>via a PIN with management capability</w:delText>
                </w:r>
                <w:r w:rsidR="00455452" w:rsidRPr="0049521E" w:rsidDel="00F46C2A">
                  <w:delText xml:space="preserve"> </w:delText>
                </w:r>
              </w:del>
            </w:ins>
            <w:ins w:id="490" w:author="rapper2" w:date="2021-06-16T15:26:00Z">
              <w:del w:id="491" w:author="Covell, Betsy (Nokia - US/Naperville)" w:date="2021-06-21T13:46:00Z">
                <w:r w:rsidRPr="0049521E" w:rsidDel="00F46C2A">
                  <w:rPr>
                    <w:rPrChange w:id="492" w:author="rapper2" w:date="2021-06-16T18:23:00Z">
                      <w:rPr>
                        <w:lang w:eastAsia="ko-KR"/>
                      </w:rPr>
                    </w:rPrChange>
                  </w:rPr>
                  <w:delText>when a PIN Element is acting as a UE in the 5GS.</w:delText>
                </w:r>
              </w:del>
            </w:ins>
          </w:p>
          <w:p w14:paraId="2A496C04" w14:textId="038D6D0C" w:rsidR="00B56108" w:rsidRPr="0049521E" w:rsidRDefault="00B56108">
            <w:pPr>
              <w:pStyle w:val="TAN"/>
              <w:rPr>
                <w:ins w:id="493" w:author="rapper2" w:date="2021-06-16T15:26:00Z"/>
              </w:rPr>
              <w:pPrChange w:id="494" w:author="Covell, Betsy (Nokia - US/Naperville)" w:date="2021-06-21T13:46:00Z">
                <w:pPr>
                  <w:pStyle w:val="TAC"/>
                  <w:jc w:val="left"/>
                </w:pPr>
              </w:pPrChange>
            </w:pPr>
          </w:p>
        </w:tc>
      </w:tr>
      <w:tr w:rsidR="007B1851" w:rsidRPr="00457CAE" w14:paraId="4E7AF622" w14:textId="77777777" w:rsidTr="0049521E">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495" w:author="rapper2" w:date="2021-06-16T15:26:00Z">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ins w:id="496" w:author="rapper2" w:date="2021-06-16T15:26:00Z"/>
          <w:trPrChange w:id="497" w:author="rapper2" w:date="2021-06-16T15:26:00Z">
            <w:trPr>
              <w:cantSplit/>
            </w:trPr>
          </w:trPrChange>
        </w:trPr>
        <w:tc>
          <w:tcPr>
            <w:tcW w:w="1250" w:type="dxa"/>
            <w:tcPrChange w:id="498" w:author="rapper2" w:date="2021-06-16T15:26:00Z">
              <w:tcPr>
                <w:tcW w:w="1250" w:type="dxa"/>
              </w:tcPr>
            </w:tcPrChange>
          </w:tcPr>
          <w:p w14:paraId="4BD4D92F" w14:textId="4B0559DD" w:rsidR="007B1851" w:rsidRDefault="00C00AF2">
            <w:pPr>
              <w:pStyle w:val="TAC"/>
              <w:jc w:val="left"/>
              <w:rPr>
                <w:ins w:id="499" w:author="rapper2" w:date="2021-06-16T15:26:00Z"/>
              </w:rPr>
              <w:pPrChange w:id="500" w:author="Atle Monrad" w:date="2021-06-18T11:14:00Z">
                <w:pPr>
                  <w:pStyle w:val="TAC"/>
                </w:pPr>
              </w:pPrChange>
            </w:pPr>
            <w:ins w:id="501" w:author="rapper2" w:date="2021-06-17T11:34:00Z">
              <w:r>
                <w:t>7.4-2</w:t>
              </w:r>
            </w:ins>
          </w:p>
        </w:tc>
        <w:tc>
          <w:tcPr>
            <w:tcW w:w="1355" w:type="dxa"/>
            <w:shd w:val="clear" w:color="auto" w:fill="auto"/>
            <w:tcPrChange w:id="502" w:author="rapper2" w:date="2021-06-16T15:26:00Z">
              <w:tcPr>
                <w:tcW w:w="1355" w:type="dxa"/>
                <w:shd w:val="clear" w:color="auto" w:fill="auto"/>
              </w:tcPr>
            </w:tcPrChange>
          </w:tcPr>
          <w:p w14:paraId="3F9CBDA9" w14:textId="5759F0DF" w:rsidR="007B1851" w:rsidRDefault="007B1851">
            <w:pPr>
              <w:pStyle w:val="TAC"/>
              <w:jc w:val="left"/>
              <w:rPr>
                <w:ins w:id="503" w:author="rapper2" w:date="2021-06-16T15:26:00Z"/>
              </w:rPr>
              <w:pPrChange w:id="504" w:author="Atle Monrad" w:date="2021-06-18T11:14:00Z">
                <w:pPr>
                  <w:pStyle w:val="TAC"/>
                </w:pPr>
              </w:pPrChange>
            </w:pPr>
            <w:ins w:id="505" w:author="rapper2" w:date="2021-06-16T15:26:00Z">
              <w:r w:rsidRPr="007B1851">
                <w:rPr>
                  <w:rPrChange w:id="506" w:author="rapper2" w:date="2021-06-16T15:27:00Z">
                    <w:rPr>
                      <w:rFonts w:eastAsia="Calibri"/>
                      <w:lang w:val="en-US"/>
                    </w:rPr>
                  </w:rPrChange>
                </w:rPr>
                <w:t>PR 5.8.6-3, PR 5.8.6-4</w:t>
              </w:r>
            </w:ins>
          </w:p>
        </w:tc>
        <w:tc>
          <w:tcPr>
            <w:tcW w:w="7357" w:type="dxa"/>
            <w:shd w:val="clear" w:color="auto" w:fill="auto"/>
            <w:tcPrChange w:id="507" w:author="rapper2" w:date="2021-06-16T15:26:00Z">
              <w:tcPr>
                <w:tcW w:w="7357" w:type="dxa"/>
                <w:shd w:val="clear" w:color="auto" w:fill="auto"/>
                <w:vAlign w:val="bottom"/>
              </w:tcPr>
            </w:tcPrChange>
          </w:tcPr>
          <w:p w14:paraId="7B24D136" w14:textId="674D0FC1" w:rsidR="007B1851" w:rsidRDefault="007B1851">
            <w:pPr>
              <w:pStyle w:val="TAC"/>
              <w:jc w:val="left"/>
              <w:rPr>
                <w:ins w:id="508" w:author="rapper2" w:date="2021-06-16T15:26:00Z"/>
              </w:rPr>
            </w:pPr>
            <w:ins w:id="509" w:author="rapper2" w:date="2021-06-16T15:26:00Z">
              <w:del w:id="510" w:author="amanda X r01" w:date="2021-06-18T09:46:00Z">
                <w:r w:rsidRPr="00FE55C0" w:rsidDel="006035F4">
                  <w:delText>The PEMC</w:delText>
                </w:r>
              </w:del>
            </w:ins>
            <w:ins w:id="511" w:author="rapper2" w:date="2021-06-16T15:29:00Z">
              <w:del w:id="512" w:author="amanda X r01" w:date="2021-06-18T09:46:00Z">
                <w:r w:rsidDel="006035F4">
                  <w:delText xml:space="preserve">, PEMG and </w:delText>
                </w:r>
              </w:del>
              <w:r>
                <w:t>5G system</w:t>
              </w:r>
            </w:ins>
            <w:ins w:id="513" w:author="rapper2" w:date="2021-06-16T15:26:00Z">
              <w:r w:rsidRPr="00FE55C0">
                <w:t xml:space="preserve"> shall support a mechanism to mitigate repeated and unauthorized attempts to access PIN Elements (e.g.  mitigate a malicious flood of messages).</w:t>
              </w:r>
            </w:ins>
          </w:p>
        </w:tc>
      </w:tr>
      <w:tr w:rsidR="007B1851" w:rsidRPr="00457CAE" w14:paraId="60F4CC0C" w14:textId="77777777" w:rsidTr="005C7DF7">
        <w:trPr>
          <w:cantSplit/>
          <w:ins w:id="514" w:author="rapper2" w:date="2021-06-16T15:26:00Z"/>
        </w:trPr>
        <w:tc>
          <w:tcPr>
            <w:tcW w:w="1250" w:type="dxa"/>
          </w:tcPr>
          <w:p w14:paraId="76DD500E" w14:textId="1218949D" w:rsidR="007B1851" w:rsidRDefault="00C00AF2">
            <w:pPr>
              <w:pStyle w:val="TAC"/>
              <w:jc w:val="left"/>
              <w:rPr>
                <w:ins w:id="515" w:author="rapper2" w:date="2021-06-16T15:26:00Z"/>
              </w:rPr>
              <w:pPrChange w:id="516" w:author="Atle Monrad" w:date="2021-06-18T11:14:00Z">
                <w:pPr>
                  <w:pStyle w:val="TAC"/>
                </w:pPr>
              </w:pPrChange>
            </w:pPr>
            <w:ins w:id="517" w:author="rapper2" w:date="2021-06-17T11:34:00Z">
              <w:r>
                <w:t>7.4-3</w:t>
              </w:r>
            </w:ins>
          </w:p>
        </w:tc>
        <w:tc>
          <w:tcPr>
            <w:tcW w:w="1355" w:type="dxa"/>
            <w:shd w:val="clear" w:color="auto" w:fill="auto"/>
          </w:tcPr>
          <w:p w14:paraId="23551E47" w14:textId="66CD2AC0" w:rsidR="007B1851" w:rsidRDefault="007B1851">
            <w:pPr>
              <w:pStyle w:val="TAC"/>
              <w:jc w:val="left"/>
              <w:rPr>
                <w:ins w:id="518" w:author="rapper2" w:date="2021-06-16T15:26:00Z"/>
              </w:rPr>
              <w:pPrChange w:id="519" w:author="Atle Monrad" w:date="2021-06-18T11:14:00Z">
                <w:pPr>
                  <w:pStyle w:val="TAC"/>
                </w:pPr>
              </w:pPrChange>
            </w:pPr>
            <w:ins w:id="520" w:author="rapper2" w:date="2021-06-16T15:26:00Z">
              <w:r w:rsidRPr="007B1851">
                <w:rPr>
                  <w:rPrChange w:id="521" w:author="rapper2" w:date="2021-06-16T15:27:00Z">
                    <w:rPr>
                      <w:rFonts w:ascii="Calibri" w:hAnsi="Calibri" w:cs="Calibri"/>
                      <w:color w:val="000000"/>
                      <w:sz w:val="22"/>
                      <w:szCs w:val="22"/>
                    </w:rPr>
                  </w:rPrChange>
                </w:rPr>
                <w:t>PR 5.1.5.-6</w:t>
              </w:r>
            </w:ins>
          </w:p>
        </w:tc>
        <w:tc>
          <w:tcPr>
            <w:tcW w:w="7357" w:type="dxa"/>
            <w:shd w:val="clear" w:color="auto" w:fill="auto"/>
            <w:vAlign w:val="bottom"/>
          </w:tcPr>
          <w:p w14:paraId="13774092" w14:textId="39E1AE98" w:rsidR="007B1851" w:rsidRDefault="007B1851">
            <w:pPr>
              <w:pStyle w:val="TAC"/>
              <w:jc w:val="left"/>
              <w:rPr>
                <w:ins w:id="522" w:author="rapper2" w:date="2021-06-16T15:26:00Z"/>
              </w:rPr>
            </w:pPr>
            <w:ins w:id="523" w:author="rapper2" w:date="2021-06-16T15:26:00Z">
              <w:r w:rsidRPr="00BB4B3E">
                <w:t>The 5G system shall support a PIN Element using non operator managed credentials (e.g. provided by a third party)</w:t>
              </w:r>
            </w:ins>
            <w:ins w:id="524" w:author="rapper2" w:date="2021-06-16T15:29:00Z">
              <w:r>
                <w:t xml:space="preserve"> for performing communications within the </w:t>
              </w:r>
            </w:ins>
            <w:ins w:id="525" w:author="rapper2" w:date="2021-06-16T15:30:00Z">
              <w:r>
                <w:t>PIN when those communications use PIN direct connections</w:t>
              </w:r>
            </w:ins>
            <w:ins w:id="526" w:author="rapper2" w:date="2021-06-16T15:26:00Z">
              <w:r>
                <w:t>.</w:t>
              </w:r>
            </w:ins>
          </w:p>
        </w:tc>
      </w:tr>
      <w:tr w:rsidR="007B1851" w:rsidRPr="00457CAE" w14:paraId="48BBF40D" w14:textId="77777777" w:rsidTr="005C7DF7">
        <w:trPr>
          <w:cantSplit/>
          <w:ins w:id="527" w:author="rapper2" w:date="2021-06-16T15:30:00Z"/>
        </w:trPr>
        <w:tc>
          <w:tcPr>
            <w:tcW w:w="1250" w:type="dxa"/>
          </w:tcPr>
          <w:p w14:paraId="0E9B25AC" w14:textId="1B5CF8F5" w:rsidR="007B1851" w:rsidRDefault="00C00AF2">
            <w:pPr>
              <w:pStyle w:val="TAC"/>
              <w:jc w:val="left"/>
              <w:rPr>
                <w:ins w:id="528" w:author="rapper2" w:date="2021-06-16T15:30:00Z"/>
              </w:rPr>
              <w:pPrChange w:id="529" w:author="Atle Monrad" w:date="2021-06-18T11:14:00Z">
                <w:pPr>
                  <w:pStyle w:val="TAC"/>
                </w:pPr>
              </w:pPrChange>
            </w:pPr>
            <w:ins w:id="530" w:author="rapper2" w:date="2021-06-17T11:34:00Z">
              <w:r>
                <w:t>7.4-4</w:t>
              </w:r>
            </w:ins>
          </w:p>
        </w:tc>
        <w:tc>
          <w:tcPr>
            <w:tcW w:w="1355" w:type="dxa"/>
            <w:shd w:val="clear" w:color="auto" w:fill="auto"/>
          </w:tcPr>
          <w:p w14:paraId="7100EDBB" w14:textId="77777777" w:rsidR="007B1851" w:rsidRPr="007B1851" w:rsidRDefault="007B1851">
            <w:pPr>
              <w:pStyle w:val="TAC"/>
              <w:jc w:val="left"/>
              <w:rPr>
                <w:ins w:id="531" w:author="rapper2" w:date="2021-06-16T15:30:00Z"/>
              </w:rPr>
            </w:pPr>
          </w:p>
        </w:tc>
        <w:tc>
          <w:tcPr>
            <w:tcW w:w="7357" w:type="dxa"/>
            <w:shd w:val="clear" w:color="auto" w:fill="auto"/>
            <w:vAlign w:val="bottom"/>
          </w:tcPr>
          <w:p w14:paraId="61D88775" w14:textId="4110B0B1" w:rsidR="007B1851" w:rsidRDefault="00CE636D">
            <w:pPr>
              <w:pStyle w:val="TAC"/>
              <w:jc w:val="left"/>
              <w:rPr>
                <w:ins w:id="532" w:author="rapper2" w:date="2021-06-16T15:32:00Z"/>
              </w:rPr>
            </w:pPr>
            <w:ins w:id="533" w:author="amanda X r01" w:date="2021-06-18T10:09:00Z">
              <w:r>
                <w:t xml:space="preserve">The 5G system shall support </w:t>
              </w:r>
            </w:ins>
            <w:ins w:id="534" w:author="rapper2" w:date="2021-06-16T15:30:00Z">
              <w:r w:rsidR="007B1851">
                <w:t>A P</w:t>
              </w:r>
            </w:ins>
            <w:ins w:id="535" w:author="rapper2" w:date="2021-06-16T15:31:00Z">
              <w:r w:rsidR="007B1851">
                <w:t xml:space="preserve">IN shall be able to use credentials that are created in the PIN to allow for the PIN to operate when the PIN has no </w:t>
              </w:r>
            </w:ins>
            <w:ins w:id="536" w:author="rapper2" w:date="2021-06-16T15:32:00Z">
              <w:r w:rsidR="007B1851">
                <w:t>external connectivity.</w:t>
              </w:r>
            </w:ins>
          </w:p>
          <w:p w14:paraId="44A2C71A" w14:textId="38575FA7" w:rsidR="007B1851" w:rsidRDefault="007B1851">
            <w:pPr>
              <w:pStyle w:val="TAC"/>
              <w:jc w:val="left"/>
              <w:rPr>
                <w:ins w:id="537" w:author="rapper2" w:date="2021-06-16T15:32:00Z"/>
              </w:rPr>
            </w:pPr>
          </w:p>
          <w:p w14:paraId="30D8D0B4" w14:textId="13695D79" w:rsidR="007B1851" w:rsidRDefault="007B1851" w:rsidP="00B56108">
            <w:pPr>
              <w:pStyle w:val="TAN"/>
              <w:rPr>
                <w:ins w:id="538" w:author="Atle Monrad" w:date="2021-06-18T11:14:00Z"/>
                <w:lang w:eastAsia="ko-KR"/>
              </w:rPr>
            </w:pPr>
            <w:ins w:id="539" w:author="rapper2" w:date="2021-06-16T15:32:00Z">
              <w:r>
                <w:rPr>
                  <w:lang w:eastAsia="ko-KR"/>
                </w:rPr>
                <w:t>NOTE:</w:t>
              </w:r>
              <w:r>
                <w:rPr>
                  <w:lang w:eastAsia="ko-KR"/>
                </w:rPr>
                <w:tab/>
              </w:r>
            </w:ins>
            <w:ins w:id="540" w:author="Atle Monrad" w:date="2021-06-18T10:56:00Z">
              <w:r w:rsidR="00C47CCB">
                <w:rPr>
                  <w:lang w:eastAsia="ko-KR"/>
                </w:rPr>
                <w:t>E</w:t>
              </w:r>
            </w:ins>
            <w:ins w:id="541" w:author="rapper2" w:date="2021-06-16T15:32:00Z">
              <w:r>
                <w:rPr>
                  <w:lang w:eastAsia="ko-KR"/>
                </w:rPr>
                <w:t>xternal connectivity could be local break out or via the 5G core network.</w:t>
              </w:r>
            </w:ins>
          </w:p>
          <w:p w14:paraId="4BAD0C41" w14:textId="0E60C100" w:rsidR="00B56108" w:rsidRPr="00BB4B3E" w:rsidRDefault="00B56108">
            <w:pPr>
              <w:pStyle w:val="TAN"/>
              <w:rPr>
                <w:ins w:id="542" w:author="rapper2" w:date="2021-06-16T15:30:00Z"/>
              </w:rPr>
              <w:pPrChange w:id="543" w:author="Covell, Betsy (Nokia - US/Naperville)" w:date="2021-06-21T13:54:00Z">
                <w:pPr>
                  <w:pStyle w:val="TAC"/>
                  <w:jc w:val="left"/>
                </w:pPr>
              </w:pPrChange>
            </w:pPr>
          </w:p>
        </w:tc>
      </w:tr>
      <w:tr w:rsidR="007B1851" w:rsidRPr="00457CAE" w14:paraId="4656A705" w14:textId="77777777" w:rsidTr="005C7DF7">
        <w:trPr>
          <w:cantSplit/>
          <w:ins w:id="544" w:author="rapper2" w:date="2021-06-16T15:26:00Z"/>
        </w:trPr>
        <w:tc>
          <w:tcPr>
            <w:tcW w:w="1250" w:type="dxa"/>
          </w:tcPr>
          <w:p w14:paraId="5EFBD593" w14:textId="2C11FF98" w:rsidR="007B1851" w:rsidRDefault="00C00AF2">
            <w:pPr>
              <w:pStyle w:val="TAC"/>
              <w:jc w:val="left"/>
              <w:rPr>
                <w:ins w:id="545" w:author="rapper2" w:date="2021-06-16T15:26:00Z"/>
              </w:rPr>
              <w:pPrChange w:id="546" w:author="Atle Monrad" w:date="2021-06-18T11:14:00Z">
                <w:pPr>
                  <w:pStyle w:val="TAC"/>
                </w:pPr>
              </w:pPrChange>
            </w:pPr>
            <w:ins w:id="547" w:author="rapper2" w:date="2021-06-17T11:34:00Z">
              <w:r>
                <w:t>7.4-5</w:t>
              </w:r>
            </w:ins>
          </w:p>
        </w:tc>
        <w:tc>
          <w:tcPr>
            <w:tcW w:w="1355" w:type="dxa"/>
            <w:shd w:val="clear" w:color="auto" w:fill="auto"/>
          </w:tcPr>
          <w:p w14:paraId="7E3D3E7E" w14:textId="2C7048EA" w:rsidR="007B1851" w:rsidRDefault="007B1851">
            <w:pPr>
              <w:pStyle w:val="TAC"/>
              <w:jc w:val="left"/>
              <w:rPr>
                <w:ins w:id="548" w:author="rapper2" w:date="2021-06-16T15:26:00Z"/>
              </w:rPr>
              <w:pPrChange w:id="549" w:author="Atle Monrad" w:date="2021-06-18T11:14:00Z">
                <w:pPr>
                  <w:pStyle w:val="TAC"/>
                </w:pPr>
              </w:pPrChange>
            </w:pPr>
            <w:ins w:id="550" w:author="rapper2" w:date="2021-06-16T15:26:00Z">
              <w:r w:rsidRPr="007B1851">
                <w:rPr>
                  <w:rPrChange w:id="551" w:author="rapper2" w:date="2021-06-16T15:27:00Z">
                    <w:rPr>
                      <w:rFonts w:ascii="Calibri" w:hAnsi="Calibri" w:cs="Calibri"/>
                      <w:color w:val="000000"/>
                      <w:sz w:val="22"/>
                      <w:szCs w:val="22"/>
                    </w:rPr>
                  </w:rPrChange>
                </w:rPr>
                <w:t>PR 5.10.6-3</w:t>
              </w:r>
            </w:ins>
            <w:ins w:id="552" w:author="rapper4" w:date="2021-06-22T14:18:00Z">
              <w:r w:rsidR="00A677CB">
                <w:t>, PR 5.5.6-2</w:t>
              </w:r>
            </w:ins>
          </w:p>
        </w:tc>
        <w:tc>
          <w:tcPr>
            <w:tcW w:w="7357" w:type="dxa"/>
            <w:shd w:val="clear" w:color="auto" w:fill="auto"/>
            <w:vAlign w:val="bottom"/>
          </w:tcPr>
          <w:p w14:paraId="542F2C38" w14:textId="77777777" w:rsidR="007B1851" w:rsidRDefault="007B1851">
            <w:pPr>
              <w:pStyle w:val="TAC"/>
              <w:jc w:val="left"/>
              <w:rPr>
                <w:ins w:id="553" w:author="rapper4" w:date="2021-06-22T14:09:00Z"/>
              </w:rPr>
            </w:pPr>
            <w:ins w:id="554" w:author="rapper2" w:date="2021-06-16T15:26:00Z">
              <w:del w:id="555" w:author="Covell, Betsy (Nokia - US/Naperville)" w:date="2021-06-21T13:56:00Z">
                <w:r w:rsidRPr="00BB4B3E" w:rsidDel="00B72636">
                  <w:delText>The 5G system shall support a PIN Element to be configured with credentials of multiple user identities.</w:delText>
                </w:r>
              </w:del>
            </w:ins>
          </w:p>
          <w:p w14:paraId="0E935CAA" w14:textId="035831D6" w:rsidR="00626F2D" w:rsidRDefault="00626F2D">
            <w:pPr>
              <w:pStyle w:val="TAC"/>
              <w:jc w:val="left"/>
              <w:rPr>
                <w:ins w:id="556" w:author="rapper2" w:date="2021-06-16T15:26:00Z"/>
              </w:rPr>
            </w:pPr>
            <w:ins w:id="557" w:author="rapper4" w:date="2021-06-22T14:09:00Z">
              <w:r>
                <w:t>Th</w:t>
              </w:r>
              <w:r w:rsidR="00836279">
                <w:t>ese</w:t>
              </w:r>
              <w:r>
                <w:t xml:space="preserve"> will be captured in descriptive text.</w:t>
              </w:r>
            </w:ins>
          </w:p>
        </w:tc>
      </w:tr>
      <w:tr w:rsidR="007B1851" w:rsidRPr="00457CAE" w14:paraId="1420561D" w14:textId="77777777" w:rsidTr="005C7DF7">
        <w:trPr>
          <w:cantSplit/>
          <w:ins w:id="558" w:author="rapper2" w:date="2021-06-16T15:26:00Z"/>
        </w:trPr>
        <w:tc>
          <w:tcPr>
            <w:tcW w:w="1250" w:type="dxa"/>
          </w:tcPr>
          <w:p w14:paraId="097DB0F5" w14:textId="307CD106" w:rsidR="007B1851" w:rsidRDefault="00C00AF2">
            <w:pPr>
              <w:pStyle w:val="TAC"/>
              <w:jc w:val="left"/>
              <w:rPr>
                <w:ins w:id="559" w:author="rapper2" w:date="2021-06-16T15:26:00Z"/>
              </w:rPr>
              <w:pPrChange w:id="560" w:author="Atle Monrad" w:date="2021-06-18T11:14:00Z">
                <w:pPr>
                  <w:pStyle w:val="TAC"/>
                </w:pPr>
              </w:pPrChange>
            </w:pPr>
            <w:ins w:id="561" w:author="rapper2" w:date="2021-06-17T11:34:00Z">
              <w:r>
                <w:t>7.4-6</w:t>
              </w:r>
            </w:ins>
          </w:p>
        </w:tc>
        <w:tc>
          <w:tcPr>
            <w:tcW w:w="1355" w:type="dxa"/>
            <w:shd w:val="clear" w:color="auto" w:fill="auto"/>
          </w:tcPr>
          <w:p w14:paraId="35FA686B" w14:textId="37945DB8" w:rsidR="007B1851" w:rsidRPr="007B1851" w:rsidRDefault="007B1851">
            <w:pPr>
              <w:pStyle w:val="TAC"/>
              <w:jc w:val="left"/>
              <w:rPr>
                <w:ins w:id="562" w:author="rapper2" w:date="2021-06-16T15:26:00Z"/>
                <w:rPrChange w:id="563" w:author="rapper2" w:date="2021-06-16T15:27:00Z">
                  <w:rPr>
                    <w:ins w:id="564" w:author="rapper2" w:date="2021-06-16T15:26:00Z"/>
                    <w:rFonts w:ascii="Calibri" w:hAnsi="Calibri" w:cs="Calibri"/>
                    <w:color w:val="000000"/>
                    <w:sz w:val="22"/>
                    <w:szCs w:val="22"/>
                  </w:rPr>
                </w:rPrChange>
              </w:rPr>
              <w:pPrChange w:id="565" w:author="Atle Monrad" w:date="2021-06-18T11:14:00Z">
                <w:pPr>
                  <w:pStyle w:val="TAC"/>
                </w:pPr>
              </w:pPrChange>
            </w:pPr>
            <w:ins w:id="566" w:author="rapper2" w:date="2021-06-16T15:26:00Z">
              <w:r w:rsidRPr="007B1851">
                <w:rPr>
                  <w:rPrChange w:id="567" w:author="rapper2" w:date="2021-06-16T15:27:00Z">
                    <w:rPr>
                      <w:rFonts w:ascii="Calibri" w:hAnsi="Calibri" w:cs="Calibri"/>
                      <w:color w:val="000000"/>
                      <w:sz w:val="22"/>
                      <w:szCs w:val="22"/>
                    </w:rPr>
                  </w:rPrChange>
                </w:rPr>
                <w:t>PR-5.11.6-3</w:t>
              </w:r>
            </w:ins>
          </w:p>
        </w:tc>
        <w:tc>
          <w:tcPr>
            <w:tcW w:w="7357" w:type="dxa"/>
            <w:shd w:val="clear" w:color="auto" w:fill="auto"/>
            <w:vAlign w:val="bottom"/>
          </w:tcPr>
          <w:p w14:paraId="5B9B32FC" w14:textId="212097EA" w:rsidR="00B72636" w:rsidRDefault="007B1851">
            <w:pPr>
              <w:pStyle w:val="TAC"/>
              <w:jc w:val="left"/>
              <w:rPr>
                <w:ins w:id="568" w:author="Covell, Betsy (Nokia - US/Naperville)" w:date="2021-06-21T13:58:00Z"/>
              </w:rPr>
            </w:pPr>
            <w:ins w:id="569" w:author="rapper2" w:date="2021-06-16T15:26:00Z">
              <w:r w:rsidRPr="00BB4B3E">
                <w:t xml:space="preserve">5G system shall be able to support </w:t>
              </w:r>
            </w:ins>
            <w:ins w:id="570" w:author="Covell, Betsy (Nokia - US/Naperville)" w:date="2021-06-21T13:58:00Z">
              <w:r w:rsidR="00B72636">
                <w:t xml:space="preserve">PINs with PIN Elements subscribed to </w:t>
              </w:r>
            </w:ins>
            <w:ins w:id="571" w:author="Covell, Betsy (Nokia - US/Naperville)" w:date="2021-06-21T13:59:00Z">
              <w:r w:rsidR="00B72636">
                <w:t>more than 1</w:t>
              </w:r>
            </w:ins>
            <w:ins w:id="572" w:author="Covell, Betsy (Nokia - US/Naperville)" w:date="2021-06-21T13:58:00Z">
              <w:r w:rsidR="00B72636">
                <w:t xml:space="preserve"> network operator.</w:t>
              </w:r>
            </w:ins>
          </w:p>
          <w:p w14:paraId="62849A4D" w14:textId="6EF75DCC" w:rsidR="007B1851" w:rsidRPr="00BB4B3E" w:rsidRDefault="007B1851">
            <w:pPr>
              <w:pStyle w:val="TAC"/>
              <w:jc w:val="left"/>
              <w:rPr>
                <w:ins w:id="573" w:author="rapper2" w:date="2021-06-16T15:26:00Z"/>
              </w:rPr>
            </w:pPr>
            <w:ins w:id="574" w:author="rapper2" w:date="2021-06-16T15:26:00Z">
              <w:del w:id="575" w:author="Covell, Betsy (Nokia - US/Naperville)" w:date="2021-06-21T13:58:00Z">
                <w:r w:rsidRPr="00BB4B3E" w:rsidDel="00B72636">
                  <w:delText xml:space="preserve">authentication </w:delText>
                </w:r>
              </w:del>
              <w:del w:id="576" w:author="Covell, Betsy (Nokia - US/Naperville)" w:date="2021-06-21T13:57:00Z">
                <w:r w:rsidRPr="00BB4B3E" w:rsidDel="00B72636">
                  <w:delText xml:space="preserve">and authorization </w:delText>
                </w:r>
              </w:del>
              <w:del w:id="577" w:author="Covell, Betsy (Nokia - US/Naperville)" w:date="2021-06-21T13:58:00Z">
                <w:r w:rsidRPr="00BB4B3E" w:rsidDel="00B72636">
                  <w:delText>of PIN elements whose subscriptions can belong to different operators to access the PIN.</w:delText>
                </w:r>
              </w:del>
            </w:ins>
          </w:p>
        </w:tc>
      </w:tr>
    </w:tbl>
    <w:p w14:paraId="1C123E07" w14:textId="77777777" w:rsidR="0054566F" w:rsidRDefault="0054566F" w:rsidP="0054566F"/>
    <w:p w14:paraId="02E257A0" w14:textId="77777777" w:rsidR="0054566F" w:rsidRPr="00705B17" w:rsidRDefault="0054566F" w:rsidP="0054566F">
      <w:pPr>
        <w:pStyle w:val="Heading2"/>
      </w:pPr>
      <w:bookmarkStart w:id="578" w:name="_Toc72506659"/>
      <w:bookmarkStart w:id="579" w:name="_Toc74151750"/>
      <w:r>
        <w:t>7.5</w:t>
      </w:r>
      <w:r>
        <w:tab/>
        <w:t>Direct Communications</w:t>
      </w:r>
      <w:bookmarkEnd w:id="578"/>
      <w:bookmarkEnd w:id="579"/>
    </w:p>
    <w:p w14:paraId="40484797" w14:textId="77777777" w:rsidR="0054566F" w:rsidRDefault="0054566F" w:rsidP="0054566F">
      <w:pPr>
        <w:pStyle w:val="TH"/>
        <w:rPr>
          <w:lang w:eastAsia="ko-KR"/>
        </w:rPr>
      </w:pPr>
      <w:r>
        <w:t xml:space="preserve">Table </w:t>
      </w:r>
      <w:r>
        <w:rPr>
          <w:rFonts w:hint="eastAsia"/>
        </w:rPr>
        <w:t>7</w:t>
      </w:r>
      <w:r>
        <w:rPr>
          <w:rFonts w:eastAsia="DengXian"/>
        </w:rPr>
        <w:t>.5</w:t>
      </w:r>
      <w:r w:rsidRPr="004F7325">
        <w:rPr>
          <w:rFonts w:eastAsia="DengXian"/>
        </w:rPr>
        <w:t xml:space="preserve">-1 </w:t>
      </w:r>
      <w:r>
        <w:t>– PIN Direct Communications Consolidated Requirements</w:t>
      </w:r>
    </w:p>
    <w:tbl>
      <w:tblPr>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355"/>
        <w:gridCol w:w="7357"/>
        <w:tblGridChange w:id="580">
          <w:tblGrid>
            <w:gridCol w:w="1250"/>
            <w:gridCol w:w="1355"/>
            <w:gridCol w:w="7357"/>
          </w:tblGrid>
        </w:tblGridChange>
      </w:tblGrid>
      <w:tr w:rsidR="0054566F" w:rsidRPr="00457CAE" w14:paraId="3627C43C" w14:textId="77777777" w:rsidTr="005C7DF7">
        <w:trPr>
          <w:cantSplit/>
          <w:tblHeader/>
        </w:trPr>
        <w:tc>
          <w:tcPr>
            <w:tcW w:w="1250" w:type="dxa"/>
          </w:tcPr>
          <w:p w14:paraId="2FEF3F5E" w14:textId="77777777" w:rsidR="0054566F" w:rsidRPr="00457CAE" w:rsidRDefault="0054566F" w:rsidP="005C7DF7">
            <w:pPr>
              <w:pStyle w:val="TAH"/>
            </w:pPr>
            <w:r>
              <w:t>CPR No.</w:t>
            </w:r>
          </w:p>
        </w:tc>
        <w:tc>
          <w:tcPr>
            <w:tcW w:w="8712" w:type="dxa"/>
            <w:gridSpan w:val="2"/>
            <w:shd w:val="clear" w:color="auto" w:fill="auto"/>
          </w:tcPr>
          <w:p w14:paraId="085EC13C" w14:textId="77777777" w:rsidR="0054566F" w:rsidRPr="00457CAE" w:rsidRDefault="0054566F" w:rsidP="005C7DF7">
            <w:pPr>
              <w:pStyle w:val="TAH"/>
            </w:pPr>
            <w:r>
              <w:t>Potential Requirement</w:t>
            </w:r>
          </w:p>
        </w:tc>
      </w:tr>
      <w:tr w:rsidR="0054566F" w:rsidRPr="00457CAE" w14:paraId="4FBE4E58" w14:textId="77777777" w:rsidTr="005C7DF7">
        <w:trPr>
          <w:cantSplit/>
          <w:tblHeader/>
        </w:trPr>
        <w:tc>
          <w:tcPr>
            <w:tcW w:w="1250" w:type="dxa"/>
          </w:tcPr>
          <w:p w14:paraId="2E9FF66F" w14:textId="77777777" w:rsidR="0054566F" w:rsidRPr="00447078" w:rsidRDefault="0054566F">
            <w:pPr>
              <w:pStyle w:val="TAH"/>
              <w:jc w:val="left"/>
              <w:rPr>
                <w:bCs/>
              </w:rPr>
              <w:pPrChange w:id="581" w:author="Atle Monrad" w:date="2021-06-18T11:14:00Z">
                <w:pPr>
                  <w:pStyle w:val="TAH"/>
                </w:pPr>
              </w:pPrChange>
            </w:pPr>
          </w:p>
        </w:tc>
        <w:tc>
          <w:tcPr>
            <w:tcW w:w="1355" w:type="dxa"/>
            <w:shd w:val="clear" w:color="auto" w:fill="auto"/>
          </w:tcPr>
          <w:p w14:paraId="49BDC27C" w14:textId="77777777" w:rsidR="0054566F" w:rsidRPr="00672DA9" w:rsidRDefault="0054566F">
            <w:pPr>
              <w:pStyle w:val="TAH"/>
              <w:jc w:val="left"/>
              <w:rPr>
                <w:bCs/>
              </w:rPr>
              <w:pPrChange w:id="582" w:author="Atle Monrad" w:date="2021-06-18T11:14:00Z">
                <w:pPr>
                  <w:pStyle w:val="TAH"/>
                </w:pPr>
              </w:pPrChange>
            </w:pPr>
            <w:r w:rsidRPr="00641973">
              <w:rPr>
                <w:bCs/>
              </w:rPr>
              <w:t>Original Potential requirement</w:t>
            </w:r>
          </w:p>
          <w:p w14:paraId="0FDAF7CD" w14:textId="77777777" w:rsidR="0054566F" w:rsidRPr="00672DA9" w:rsidRDefault="0054566F">
            <w:pPr>
              <w:pStyle w:val="TAH"/>
              <w:jc w:val="left"/>
              <w:rPr>
                <w:bCs/>
              </w:rPr>
              <w:pPrChange w:id="583" w:author="Atle Monrad" w:date="2021-06-18T11:14:00Z">
                <w:pPr>
                  <w:pStyle w:val="TAH"/>
                </w:pPr>
              </w:pPrChange>
            </w:pPr>
            <w:r w:rsidRPr="00672DA9">
              <w:rPr>
                <w:bCs/>
              </w:rPr>
              <w:t>No.</w:t>
            </w:r>
          </w:p>
        </w:tc>
        <w:tc>
          <w:tcPr>
            <w:tcW w:w="7357" w:type="dxa"/>
            <w:shd w:val="clear" w:color="auto" w:fill="auto"/>
          </w:tcPr>
          <w:p w14:paraId="5E612466" w14:textId="77777777" w:rsidR="0054566F" w:rsidRPr="00672DA9" w:rsidRDefault="0054566F">
            <w:pPr>
              <w:pStyle w:val="TAH"/>
              <w:jc w:val="left"/>
              <w:rPr>
                <w:bCs/>
              </w:rPr>
            </w:pPr>
            <w:r w:rsidRPr="00672DA9">
              <w:rPr>
                <w:bCs/>
              </w:rPr>
              <w:t>Potential requirement text</w:t>
            </w:r>
          </w:p>
        </w:tc>
      </w:tr>
      <w:tr w:rsidR="0054566F" w:rsidRPr="00457CAE" w14:paraId="247C9527" w14:textId="77777777" w:rsidTr="005C7DF7">
        <w:trPr>
          <w:cantSplit/>
        </w:trPr>
        <w:tc>
          <w:tcPr>
            <w:tcW w:w="1250" w:type="dxa"/>
          </w:tcPr>
          <w:p w14:paraId="52D07862" w14:textId="028E5525" w:rsidR="0054566F" w:rsidRPr="00457CAE" w:rsidRDefault="0054566F" w:rsidP="005C7DF7">
            <w:pPr>
              <w:pStyle w:val="TAC"/>
            </w:pPr>
            <w:del w:id="584" w:author="rapper2" w:date="2021-06-17T11:34:00Z">
              <w:r w:rsidDel="00C00AF2">
                <w:delText>TBD</w:delText>
              </w:r>
            </w:del>
          </w:p>
        </w:tc>
        <w:tc>
          <w:tcPr>
            <w:tcW w:w="1355" w:type="dxa"/>
            <w:shd w:val="clear" w:color="auto" w:fill="auto"/>
          </w:tcPr>
          <w:p w14:paraId="22A72F74" w14:textId="4C4EB54E" w:rsidR="0054566F" w:rsidRPr="00457CAE" w:rsidRDefault="0054566F" w:rsidP="005C7DF7">
            <w:pPr>
              <w:pStyle w:val="TAC"/>
            </w:pPr>
            <w:del w:id="585" w:author="rapper2" w:date="2021-06-17T11:34:00Z">
              <w:r w:rsidDel="00C00AF2">
                <w:delText>TBD</w:delText>
              </w:r>
            </w:del>
          </w:p>
        </w:tc>
        <w:tc>
          <w:tcPr>
            <w:tcW w:w="7357" w:type="dxa"/>
            <w:shd w:val="clear" w:color="auto" w:fill="auto"/>
            <w:vAlign w:val="bottom"/>
          </w:tcPr>
          <w:p w14:paraId="02D4458B" w14:textId="34B985CC" w:rsidR="0054566F" w:rsidRPr="00457CAE" w:rsidRDefault="0054566F" w:rsidP="005C7DF7">
            <w:pPr>
              <w:pStyle w:val="TAC"/>
              <w:jc w:val="left"/>
            </w:pPr>
            <w:del w:id="586" w:author="rapper2" w:date="2021-06-17T11:34:00Z">
              <w:r w:rsidDel="00C00AF2">
                <w:delText>TBD</w:delText>
              </w:r>
            </w:del>
          </w:p>
        </w:tc>
      </w:tr>
      <w:tr w:rsidR="007B1851" w:rsidRPr="00457CAE" w14:paraId="37740D49" w14:textId="77777777" w:rsidTr="0049521E">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87" w:author="rapper2" w:date="2021-06-16T15:35:00Z">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ins w:id="588" w:author="rapper2" w:date="2021-06-16T15:34:00Z"/>
          <w:trPrChange w:id="589" w:author="rapper2" w:date="2021-06-16T15:35:00Z">
            <w:trPr>
              <w:cantSplit/>
            </w:trPr>
          </w:trPrChange>
        </w:trPr>
        <w:tc>
          <w:tcPr>
            <w:tcW w:w="1250" w:type="dxa"/>
            <w:tcPrChange w:id="590" w:author="rapper2" w:date="2021-06-16T15:35:00Z">
              <w:tcPr>
                <w:tcW w:w="1250" w:type="dxa"/>
              </w:tcPr>
            </w:tcPrChange>
          </w:tcPr>
          <w:p w14:paraId="6BD424EE" w14:textId="7183A0C7" w:rsidR="007B1851" w:rsidRDefault="00C00AF2">
            <w:pPr>
              <w:pStyle w:val="TAC"/>
              <w:jc w:val="left"/>
              <w:rPr>
                <w:ins w:id="591" w:author="rapper2" w:date="2021-06-16T15:34:00Z"/>
              </w:rPr>
              <w:pPrChange w:id="592" w:author="Atle Monrad" w:date="2021-06-18T11:15:00Z">
                <w:pPr>
                  <w:pStyle w:val="TAC"/>
                </w:pPr>
              </w:pPrChange>
            </w:pPr>
            <w:ins w:id="593" w:author="rapper2" w:date="2021-06-17T11:34:00Z">
              <w:r>
                <w:t>7.5-1</w:t>
              </w:r>
            </w:ins>
          </w:p>
        </w:tc>
        <w:tc>
          <w:tcPr>
            <w:tcW w:w="1355" w:type="dxa"/>
            <w:shd w:val="clear" w:color="auto" w:fill="auto"/>
            <w:tcPrChange w:id="594" w:author="rapper2" w:date="2021-06-16T15:35:00Z">
              <w:tcPr>
                <w:tcW w:w="1355" w:type="dxa"/>
                <w:shd w:val="clear" w:color="auto" w:fill="auto"/>
              </w:tcPr>
            </w:tcPrChange>
          </w:tcPr>
          <w:p w14:paraId="43EBC5D3" w14:textId="77777777" w:rsidR="007B1851" w:rsidRDefault="007B1851">
            <w:pPr>
              <w:pStyle w:val="TAC"/>
              <w:jc w:val="left"/>
              <w:rPr>
                <w:ins w:id="595" w:author="rapper4" w:date="2021-06-22T13:42:00Z"/>
              </w:rPr>
              <w:pPrChange w:id="596" w:author="Atle Monrad" w:date="2021-06-18T11:15:00Z">
                <w:pPr>
                  <w:pStyle w:val="TAC"/>
                </w:pPr>
              </w:pPrChange>
            </w:pPr>
            <w:ins w:id="597" w:author="rapper2" w:date="2021-06-16T15:35:00Z">
              <w:r w:rsidRPr="0049521E">
                <w:rPr>
                  <w:rPrChange w:id="598" w:author="rapper2" w:date="2021-06-16T18:23:00Z">
                    <w:rPr>
                      <w:rFonts w:ascii="Calibri" w:hAnsi="Calibri" w:cs="Calibri"/>
                      <w:color w:val="000000"/>
                      <w:sz w:val="22"/>
                      <w:szCs w:val="22"/>
                    </w:rPr>
                  </w:rPrChange>
                </w:rPr>
                <w:t>PR 5.2.6-3</w:t>
              </w:r>
            </w:ins>
            <w:ins w:id="599" w:author="Atle Monrad" w:date="2021-06-18T11:05:00Z">
              <w:r w:rsidR="00721690">
                <w:t>,</w:t>
              </w:r>
            </w:ins>
            <w:ins w:id="600" w:author="rapper2" w:date="2021-06-16T15:35:00Z">
              <w:r w:rsidRPr="0049521E">
                <w:rPr>
                  <w:rPrChange w:id="601" w:author="rapper2" w:date="2021-06-16T18:23:00Z">
                    <w:rPr>
                      <w:rFonts w:ascii="Calibri" w:hAnsi="Calibri" w:cs="Calibri"/>
                      <w:color w:val="000000"/>
                      <w:sz w:val="22"/>
                      <w:szCs w:val="22"/>
                    </w:rPr>
                  </w:rPrChange>
                </w:rPr>
                <w:t xml:space="preserve"> PR 5.7.6-3</w:t>
              </w:r>
            </w:ins>
          </w:p>
          <w:p w14:paraId="4499BC91" w14:textId="6945073B" w:rsidR="00644830" w:rsidRDefault="00644830">
            <w:pPr>
              <w:pStyle w:val="TAC"/>
              <w:jc w:val="left"/>
              <w:rPr>
                <w:ins w:id="602" w:author="rapper2" w:date="2021-06-16T15:34:00Z"/>
              </w:rPr>
              <w:pPrChange w:id="603" w:author="Atle Monrad" w:date="2021-06-18T11:15:00Z">
                <w:pPr>
                  <w:pStyle w:val="TAC"/>
                </w:pPr>
              </w:pPrChange>
            </w:pPr>
            <w:ins w:id="604" w:author="rapper4" w:date="2021-06-22T13:42:00Z">
              <w:r>
                <w:t>PR 5.1.5-4</w:t>
              </w:r>
            </w:ins>
          </w:p>
        </w:tc>
        <w:tc>
          <w:tcPr>
            <w:tcW w:w="7357" w:type="dxa"/>
            <w:shd w:val="clear" w:color="auto" w:fill="auto"/>
            <w:tcPrChange w:id="605" w:author="rapper2" w:date="2021-06-16T15:35:00Z">
              <w:tcPr>
                <w:tcW w:w="7357" w:type="dxa"/>
                <w:shd w:val="clear" w:color="auto" w:fill="auto"/>
                <w:vAlign w:val="bottom"/>
              </w:tcPr>
            </w:tcPrChange>
          </w:tcPr>
          <w:p w14:paraId="58E3D520" w14:textId="7623338C" w:rsidR="007B1851" w:rsidRDefault="007B1851">
            <w:pPr>
              <w:pStyle w:val="TAC"/>
              <w:jc w:val="left"/>
              <w:rPr>
                <w:ins w:id="606" w:author="rapper2" w:date="2021-06-16T15:34:00Z"/>
              </w:rPr>
            </w:pPr>
            <w:ins w:id="607" w:author="rapper2" w:date="2021-06-16T15:35:00Z">
              <w:r>
                <w:t xml:space="preserve">The 5G system shall </w:t>
              </w:r>
              <w:r w:rsidRPr="0049521E">
                <w:t>support</w:t>
              </w:r>
              <w:r>
                <w:t xml:space="preserve"> mechanisms to provision a PIN Element to use either licensed or unlicensed spectrum (e.g., when it has no connectivity to the 5G system).</w:t>
              </w:r>
            </w:ins>
          </w:p>
        </w:tc>
      </w:tr>
      <w:tr w:rsidR="0095282A" w:rsidRPr="00457CAE" w14:paraId="7CC65780" w14:textId="77777777" w:rsidTr="0049521E">
        <w:trPr>
          <w:cantSplit/>
          <w:ins w:id="608" w:author="rapper2" w:date="2021-06-16T15:55:00Z"/>
        </w:trPr>
        <w:tc>
          <w:tcPr>
            <w:tcW w:w="1250" w:type="dxa"/>
          </w:tcPr>
          <w:p w14:paraId="0B5C15FD" w14:textId="70E507F7" w:rsidR="0095282A" w:rsidRDefault="00C00AF2">
            <w:pPr>
              <w:pStyle w:val="TAC"/>
              <w:jc w:val="left"/>
              <w:rPr>
                <w:ins w:id="609" w:author="rapper2" w:date="2021-06-16T15:55:00Z"/>
              </w:rPr>
              <w:pPrChange w:id="610" w:author="Atle Monrad" w:date="2021-06-18T11:15:00Z">
                <w:pPr>
                  <w:pStyle w:val="TAC"/>
                </w:pPr>
              </w:pPrChange>
            </w:pPr>
            <w:ins w:id="611" w:author="rapper2" w:date="2021-06-17T11:34:00Z">
              <w:r>
                <w:t>7.5-2</w:t>
              </w:r>
            </w:ins>
          </w:p>
        </w:tc>
        <w:tc>
          <w:tcPr>
            <w:tcW w:w="1355" w:type="dxa"/>
            <w:shd w:val="clear" w:color="auto" w:fill="auto"/>
          </w:tcPr>
          <w:p w14:paraId="66C430BF" w14:textId="51FC2179" w:rsidR="0095282A" w:rsidRPr="0049521E" w:rsidRDefault="0095282A">
            <w:pPr>
              <w:pStyle w:val="TAC"/>
              <w:jc w:val="left"/>
              <w:rPr>
                <w:ins w:id="612" w:author="rapper2" w:date="2021-06-16T15:55:00Z"/>
                <w:rPrChange w:id="613" w:author="rapper2" w:date="2021-06-16T18:23:00Z">
                  <w:rPr>
                    <w:ins w:id="614" w:author="rapper2" w:date="2021-06-16T15:55:00Z"/>
                    <w:rFonts w:ascii="Calibri" w:hAnsi="Calibri" w:cs="Calibri"/>
                    <w:color w:val="000000"/>
                    <w:sz w:val="22"/>
                    <w:szCs w:val="22"/>
                  </w:rPr>
                </w:rPrChange>
              </w:rPr>
              <w:pPrChange w:id="615" w:author="Atle Monrad" w:date="2021-06-18T11:15:00Z">
                <w:pPr>
                  <w:pStyle w:val="TAC"/>
                </w:pPr>
              </w:pPrChange>
            </w:pPr>
            <w:ins w:id="616" w:author="rapper2" w:date="2021-06-16T15:55:00Z">
              <w:r w:rsidRPr="0049521E">
                <w:rPr>
                  <w:rPrChange w:id="617" w:author="rapper2" w:date="2021-06-16T18:23:00Z">
                    <w:rPr>
                      <w:rFonts w:ascii="Calibri" w:hAnsi="Calibri" w:cs="Calibri"/>
                      <w:color w:val="000000"/>
                      <w:sz w:val="22"/>
                      <w:szCs w:val="22"/>
                    </w:rPr>
                  </w:rPrChange>
                </w:rPr>
                <w:t>PR 5.4.6-1</w:t>
              </w:r>
            </w:ins>
          </w:p>
        </w:tc>
        <w:tc>
          <w:tcPr>
            <w:tcW w:w="7357" w:type="dxa"/>
            <w:shd w:val="clear" w:color="auto" w:fill="auto"/>
          </w:tcPr>
          <w:p w14:paraId="0F8F052D" w14:textId="336E6E94" w:rsidR="0095282A" w:rsidRDefault="008241C0" w:rsidP="00672DA9">
            <w:pPr>
              <w:pStyle w:val="TAC"/>
              <w:jc w:val="left"/>
              <w:rPr>
                <w:ins w:id="618" w:author="rapper2" w:date="2021-06-16T15:55:00Z"/>
              </w:rPr>
            </w:pPr>
            <w:ins w:id="619" w:author="amanda X r01" w:date="2021-06-18T09:30:00Z">
              <w:r>
                <w:t xml:space="preserve">The 5G system </w:t>
              </w:r>
            </w:ins>
            <w:ins w:id="620" w:author="amanda X r01" w:date="2021-06-18T09:31:00Z">
              <w:r>
                <w:t xml:space="preserve">shall support </w:t>
              </w:r>
            </w:ins>
            <w:ins w:id="621" w:author="rapper2" w:date="2021-06-16T15:55:00Z">
              <w:del w:id="622" w:author="Covell, Betsy (Nokia - US/Naperville)" w:date="2021-06-21T14:00:00Z">
                <w:r w:rsidR="0095282A" w:rsidRPr="0049521E" w:rsidDel="00B72636">
                  <w:rPr>
                    <w:rPrChange w:id="623" w:author="rapper2" w:date="2021-06-16T18:23:00Z">
                      <w:rPr>
                        <w:color w:val="000000"/>
                      </w:rPr>
                    </w:rPrChange>
                  </w:rPr>
                  <w:delText>A PIN Element</w:delText>
                </w:r>
              </w:del>
            </w:ins>
            <w:ins w:id="624" w:author="amanda X r01" w:date="2021-06-18T09:31:00Z">
              <w:del w:id="625" w:author="Covell, Betsy (Nokia - US/Naperville)" w:date="2021-06-21T14:00:00Z">
                <w:r w:rsidDel="00B72636">
                  <w:delText xml:space="preserve"> </w:delText>
                </w:r>
              </w:del>
            </w:ins>
            <w:ins w:id="626" w:author="rapper2" w:date="2021-06-16T15:55:00Z">
              <w:del w:id="627" w:author="Covell, Betsy (Nokia - US/Naperville)" w:date="2021-06-21T14:00:00Z">
                <w:r w:rsidR="0095282A" w:rsidRPr="0049521E" w:rsidDel="00B72636">
                  <w:rPr>
                    <w:rPrChange w:id="628" w:author="rapper2" w:date="2021-06-16T18:23:00Z">
                      <w:rPr>
                        <w:color w:val="000000"/>
                      </w:rPr>
                    </w:rPrChange>
                  </w:rPr>
                  <w:delText xml:space="preserve"> shall be able </w:delText>
                </w:r>
              </w:del>
            </w:ins>
            <w:ins w:id="629" w:author="rapper2" w:date="2021-06-16T16:43:00Z">
              <w:del w:id="630" w:author="Covell, Betsy (Nokia - US/Naperville)" w:date="2021-06-21T14:00:00Z">
                <w:r w:rsidR="002F4C0C" w:rsidRPr="0049521E" w:rsidDel="00B72636">
                  <w:rPr>
                    <w:rPrChange w:id="631" w:author="rapper2" w:date="2021-06-16T18:23:00Z">
                      <w:rPr>
                        <w:color w:val="000000"/>
                      </w:rPr>
                    </w:rPrChange>
                  </w:rPr>
                  <w:delText xml:space="preserve">to </w:delText>
                </w:r>
              </w:del>
            </w:ins>
            <w:ins w:id="632" w:author="rapper2" w:date="2021-06-16T15:55:00Z">
              <w:del w:id="633" w:author="Covell, Betsy (Nokia - US/Naperville)" w:date="2021-06-21T14:00:00Z">
                <w:r w:rsidR="0095282A" w:rsidRPr="0049521E" w:rsidDel="00B72636">
                  <w:rPr>
                    <w:rPrChange w:id="634" w:author="rapper2" w:date="2021-06-16T18:23:00Z">
                      <w:rPr>
                        <w:color w:val="000000"/>
                      </w:rPr>
                    </w:rPrChange>
                  </w:rPr>
                  <w:delText>act upon user and operator preferences</w:delText>
                </w:r>
              </w:del>
            </w:ins>
            <w:ins w:id="635" w:author="Covell, Betsy (Nokia - US/Naperville)" w:date="2021-06-21T14:00:00Z">
              <w:r w:rsidR="00B72636">
                <w:t>mechanisms</w:t>
              </w:r>
            </w:ins>
            <w:ins w:id="636" w:author="rapper2" w:date="2021-06-16T15:55:00Z">
              <w:r w:rsidR="0095282A" w:rsidRPr="0049521E">
                <w:rPr>
                  <w:rPrChange w:id="637" w:author="rapper2" w:date="2021-06-16T18:23:00Z">
                    <w:rPr>
                      <w:color w:val="000000"/>
                    </w:rPr>
                  </w:rPrChange>
                </w:rPr>
                <w:t xml:space="preserve"> to aggregate, switch or split the service between non-3GPP RAT and </w:t>
              </w:r>
              <w:del w:id="638" w:author="rapper3" w:date="2021-06-18T10:48:00Z">
                <w:r w:rsidR="0095282A" w:rsidRPr="0049521E" w:rsidDel="00672DA9">
                  <w:rPr>
                    <w:rPrChange w:id="639" w:author="rapper2" w:date="2021-06-16T18:23:00Z">
                      <w:rPr>
                        <w:color w:val="000000"/>
                      </w:rPr>
                    </w:rPrChange>
                  </w:rPr>
                  <w:delText xml:space="preserve">operator managed </w:delText>
                </w:r>
              </w:del>
              <w:r w:rsidR="0095282A" w:rsidRPr="0049521E">
                <w:rPr>
                  <w:rPrChange w:id="640" w:author="rapper2" w:date="2021-06-16T18:23:00Z">
                    <w:rPr>
                      <w:color w:val="000000"/>
                    </w:rPr>
                  </w:rPrChange>
                </w:rPr>
                <w:t>PIN direct connections</w:t>
              </w:r>
            </w:ins>
            <w:ins w:id="641" w:author="rapper3" w:date="2021-06-18T10:48:00Z">
              <w:r w:rsidR="00672DA9">
                <w:t xml:space="preserve"> </w:t>
              </w:r>
              <w:del w:id="642" w:author="Covell, Betsy (Nokia - US/Naperville)" w:date="2021-06-21T14:00:00Z">
                <w:r w:rsidR="00672DA9" w:rsidDel="00B72636">
                  <w:delText xml:space="preserve">that </w:delText>
                </w:r>
              </w:del>
              <w:r w:rsidR="00672DA9">
                <w:t>us</w:t>
              </w:r>
            </w:ins>
            <w:ins w:id="643" w:author="Covell, Betsy (Nokia - US/Naperville)" w:date="2021-06-21T14:00:00Z">
              <w:r w:rsidR="00B72636">
                <w:t>ing</w:t>
              </w:r>
            </w:ins>
            <w:ins w:id="644" w:author="rapper3" w:date="2021-06-18T10:48:00Z">
              <w:del w:id="645" w:author="Covell, Betsy (Nokia - US/Naperville)" w:date="2021-06-21T14:00:00Z">
                <w:r w:rsidR="00672DA9" w:rsidDel="00B72636">
                  <w:delText>e</w:delText>
                </w:r>
              </w:del>
              <w:r w:rsidR="00672DA9">
                <w:t xml:space="preserve"> licensed spectrum</w:t>
              </w:r>
            </w:ins>
            <w:ins w:id="646" w:author="rapper2" w:date="2021-06-16T15:55:00Z">
              <w:r w:rsidR="0095282A" w:rsidRPr="0049521E">
                <w:rPr>
                  <w:rPrChange w:id="647" w:author="rapper2" w:date="2021-06-16T18:23:00Z">
                    <w:rPr>
                      <w:color w:val="000000"/>
                    </w:rPr>
                  </w:rPrChange>
                </w:rPr>
                <w:t>.</w:t>
              </w:r>
            </w:ins>
          </w:p>
        </w:tc>
      </w:tr>
      <w:tr w:rsidR="00E55068" w:rsidRPr="00457CAE" w14:paraId="63B25100" w14:textId="77777777" w:rsidTr="0049521E">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48" w:author="rapper2" w:date="2021-06-16T17:08:00Z">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ins w:id="649" w:author="rapper2" w:date="2021-06-16T17:08:00Z"/>
          <w:trPrChange w:id="650" w:author="rapper2" w:date="2021-06-16T17:08:00Z">
            <w:trPr>
              <w:cantSplit/>
            </w:trPr>
          </w:trPrChange>
        </w:trPr>
        <w:tc>
          <w:tcPr>
            <w:tcW w:w="1250" w:type="dxa"/>
            <w:tcPrChange w:id="651" w:author="rapper2" w:date="2021-06-16T17:08:00Z">
              <w:tcPr>
                <w:tcW w:w="1250" w:type="dxa"/>
              </w:tcPr>
            </w:tcPrChange>
          </w:tcPr>
          <w:p w14:paraId="3B7B04A6" w14:textId="194298DB" w:rsidR="00E55068" w:rsidRDefault="00C00AF2">
            <w:pPr>
              <w:pStyle w:val="TAC"/>
              <w:jc w:val="left"/>
              <w:rPr>
                <w:ins w:id="652" w:author="rapper2" w:date="2021-06-16T17:08:00Z"/>
              </w:rPr>
              <w:pPrChange w:id="653" w:author="Atle Monrad" w:date="2021-06-18T11:15:00Z">
                <w:pPr>
                  <w:pStyle w:val="TAC"/>
                </w:pPr>
              </w:pPrChange>
            </w:pPr>
            <w:ins w:id="654" w:author="rapper2" w:date="2021-06-17T11:34:00Z">
              <w:r>
                <w:t>7.5-3</w:t>
              </w:r>
            </w:ins>
          </w:p>
        </w:tc>
        <w:tc>
          <w:tcPr>
            <w:tcW w:w="1355" w:type="dxa"/>
            <w:shd w:val="clear" w:color="auto" w:fill="auto"/>
            <w:tcPrChange w:id="655" w:author="rapper2" w:date="2021-06-16T17:08:00Z">
              <w:tcPr>
                <w:tcW w:w="1355" w:type="dxa"/>
                <w:shd w:val="clear" w:color="auto" w:fill="auto"/>
              </w:tcPr>
            </w:tcPrChange>
          </w:tcPr>
          <w:p w14:paraId="796E1843" w14:textId="79E80F4A" w:rsidR="00E55068" w:rsidRPr="0049521E" w:rsidRDefault="00E55068">
            <w:pPr>
              <w:pStyle w:val="TAC"/>
              <w:jc w:val="left"/>
              <w:rPr>
                <w:ins w:id="656" w:author="rapper2" w:date="2021-06-16T17:08:00Z"/>
                <w:rPrChange w:id="657" w:author="rapper2" w:date="2021-06-16T18:23:00Z">
                  <w:rPr>
                    <w:ins w:id="658" w:author="rapper2" w:date="2021-06-16T17:08:00Z"/>
                    <w:rFonts w:ascii="Calibri" w:hAnsi="Calibri" w:cs="Calibri"/>
                    <w:color w:val="000000"/>
                    <w:sz w:val="22"/>
                    <w:szCs w:val="22"/>
                  </w:rPr>
                </w:rPrChange>
              </w:rPr>
              <w:pPrChange w:id="659" w:author="Atle Monrad" w:date="2021-06-18T11:15:00Z">
                <w:pPr>
                  <w:pStyle w:val="TAC"/>
                </w:pPr>
              </w:pPrChange>
            </w:pPr>
            <w:ins w:id="660" w:author="rapper2" w:date="2021-06-16T17:08:00Z">
              <w:r w:rsidRPr="0049521E">
                <w:rPr>
                  <w:rPrChange w:id="661" w:author="rapper2" w:date="2021-06-16T18:23:00Z">
                    <w:rPr>
                      <w:rFonts w:ascii="Calibri" w:hAnsi="Calibri" w:cs="Calibri"/>
                      <w:color w:val="000000"/>
                      <w:sz w:val="22"/>
                      <w:szCs w:val="22"/>
                    </w:rPr>
                  </w:rPrChange>
                </w:rPr>
                <w:t>PR 5.7.6-5</w:t>
              </w:r>
            </w:ins>
          </w:p>
        </w:tc>
        <w:tc>
          <w:tcPr>
            <w:tcW w:w="7357" w:type="dxa"/>
            <w:shd w:val="clear" w:color="auto" w:fill="auto"/>
            <w:vAlign w:val="bottom"/>
            <w:tcPrChange w:id="662" w:author="rapper2" w:date="2021-06-16T17:08:00Z">
              <w:tcPr>
                <w:tcW w:w="7357" w:type="dxa"/>
                <w:shd w:val="clear" w:color="auto" w:fill="auto"/>
              </w:tcPr>
            </w:tcPrChange>
          </w:tcPr>
          <w:p w14:paraId="0FA5B8E1" w14:textId="615F05FF" w:rsidR="00E55068" w:rsidRPr="0049521E" w:rsidRDefault="00E55068">
            <w:pPr>
              <w:pStyle w:val="TAC"/>
              <w:jc w:val="left"/>
              <w:rPr>
                <w:ins w:id="663" w:author="rapper2" w:date="2021-06-16T17:08:00Z"/>
                <w:rPrChange w:id="664" w:author="rapper2" w:date="2021-06-16T18:23:00Z">
                  <w:rPr>
                    <w:ins w:id="665" w:author="rapper2" w:date="2021-06-16T17:08:00Z"/>
                    <w:color w:val="000000"/>
                  </w:rPr>
                </w:rPrChange>
              </w:rPr>
            </w:pPr>
            <w:ins w:id="666" w:author="rapper2" w:date="2021-06-16T17:08:00Z">
              <w:r w:rsidRPr="0049521E">
                <w:rPr>
                  <w:rPrChange w:id="667" w:author="rapper2" w:date="2021-06-16T18:23:00Z">
                    <w:rPr>
                      <w:rFonts w:ascii="Calibri" w:hAnsi="Calibri" w:cs="Calibri"/>
                      <w:color w:val="000000"/>
                      <w:sz w:val="22"/>
                      <w:szCs w:val="22"/>
                    </w:rPr>
                  </w:rPrChange>
                </w:rPr>
                <w:t xml:space="preserve">The 5G system shall be able to support </w:t>
              </w:r>
              <w:del w:id="668" w:author="Covell, Betsy (Nokia - US/Naperville)" w:date="2021-06-21T14:01:00Z">
                <w:r w:rsidRPr="0049521E" w:rsidDel="00B72636">
                  <w:rPr>
                    <w:rPrChange w:id="669" w:author="rapper2" w:date="2021-06-16T18:23:00Z">
                      <w:rPr>
                        <w:rFonts w:ascii="Calibri" w:hAnsi="Calibri" w:cs="Calibri"/>
                        <w:color w:val="000000"/>
                        <w:sz w:val="22"/>
                        <w:szCs w:val="22"/>
                      </w:rPr>
                    </w:rPrChange>
                  </w:rPr>
                  <w:delText xml:space="preserve">a PIN Element shall be able to </w:delText>
                </w:r>
              </w:del>
              <w:r w:rsidRPr="0049521E">
                <w:rPr>
                  <w:rPrChange w:id="670" w:author="rapper2" w:date="2021-06-16T18:23:00Z">
                    <w:rPr>
                      <w:rFonts w:ascii="Calibri" w:hAnsi="Calibri" w:cs="Calibri"/>
                      <w:color w:val="000000"/>
                      <w:sz w:val="22"/>
                      <w:szCs w:val="22"/>
                    </w:rPr>
                  </w:rPrChange>
                </w:rPr>
                <w:t>concurrent</w:t>
              </w:r>
              <w:del w:id="671" w:author="Covell, Betsy (Nokia - US/Naperville)" w:date="2021-06-21T14:01:00Z">
                <w:r w:rsidRPr="0049521E" w:rsidDel="00B72636">
                  <w:rPr>
                    <w:rPrChange w:id="672" w:author="rapper2" w:date="2021-06-16T18:23:00Z">
                      <w:rPr>
                        <w:rFonts w:ascii="Calibri" w:hAnsi="Calibri" w:cs="Calibri"/>
                        <w:color w:val="000000"/>
                        <w:sz w:val="22"/>
                        <w:szCs w:val="22"/>
                      </w:rPr>
                    </w:rPrChange>
                  </w:rPr>
                  <w:delText>ly</w:delText>
                </w:r>
              </w:del>
              <w:r w:rsidRPr="0049521E">
                <w:rPr>
                  <w:rPrChange w:id="673" w:author="rapper2" w:date="2021-06-16T18:23:00Z">
                    <w:rPr>
                      <w:rFonts w:ascii="Calibri" w:hAnsi="Calibri" w:cs="Calibri"/>
                      <w:color w:val="000000"/>
                      <w:sz w:val="22"/>
                      <w:szCs w:val="22"/>
                    </w:rPr>
                  </w:rPrChange>
                </w:rPr>
                <w:t xml:space="preserve"> use </w:t>
              </w:r>
            </w:ins>
            <w:ins w:id="674" w:author="Covell, Betsy (Nokia - US/Naperville)" w:date="2021-06-21T14:02:00Z">
              <w:r w:rsidR="00B72636">
                <w:t xml:space="preserve">of </w:t>
              </w:r>
            </w:ins>
            <w:ins w:id="675" w:author="rapper2" w:date="2021-06-16T17:08:00Z">
              <w:r w:rsidRPr="0049521E">
                <w:rPr>
                  <w:rPrChange w:id="676" w:author="rapper2" w:date="2021-06-16T18:23:00Z">
                    <w:rPr>
                      <w:rFonts w:ascii="Calibri" w:hAnsi="Calibri" w:cs="Calibri"/>
                      <w:color w:val="000000"/>
                      <w:sz w:val="22"/>
                      <w:szCs w:val="22"/>
                    </w:rPr>
                  </w:rPrChange>
                </w:rPr>
                <w:t xml:space="preserve">both </w:t>
              </w:r>
            </w:ins>
            <w:ins w:id="677" w:author="rapper3" w:date="2021-06-18T10:49:00Z">
              <w:r w:rsidR="00672DA9">
                <w:t xml:space="preserve">licenced spectrum and non-licensed spectrum </w:t>
              </w:r>
            </w:ins>
            <w:ins w:id="678" w:author="rapper2" w:date="2021-06-16T17:08:00Z">
              <w:del w:id="679" w:author="rapper3" w:date="2021-06-18T10:49:00Z">
                <w:r w:rsidRPr="0049521E" w:rsidDel="00672DA9">
                  <w:rPr>
                    <w:rPrChange w:id="680" w:author="rapper2" w:date="2021-06-16T18:23:00Z">
                      <w:rPr>
                        <w:rFonts w:ascii="Calibri" w:hAnsi="Calibri" w:cs="Calibri"/>
                        <w:color w:val="000000"/>
                        <w:sz w:val="22"/>
                        <w:szCs w:val="22"/>
                      </w:rPr>
                    </w:rPrChange>
                  </w:rPr>
                  <w:delText xml:space="preserve">operator managed and non-operator managed </w:delText>
                </w:r>
              </w:del>
              <w:r w:rsidRPr="0049521E">
                <w:rPr>
                  <w:rPrChange w:id="681" w:author="rapper2" w:date="2021-06-16T18:23:00Z">
                    <w:rPr>
                      <w:rFonts w:ascii="Calibri" w:hAnsi="Calibri" w:cs="Calibri"/>
                      <w:color w:val="000000"/>
                      <w:sz w:val="22"/>
                      <w:szCs w:val="22"/>
                    </w:rPr>
                  </w:rPrChange>
                </w:rPr>
                <w:t xml:space="preserve">PIN direct connectivity </w:t>
              </w:r>
              <w:del w:id="682" w:author="Covell, Betsy (Nokia - US/Naperville)" w:date="2021-06-21T14:02:00Z">
                <w:r w:rsidRPr="0049521E" w:rsidDel="00B72636">
                  <w:rPr>
                    <w:rPrChange w:id="683" w:author="rapper2" w:date="2021-06-16T18:23:00Z">
                      <w:rPr>
                        <w:rFonts w:ascii="Calibri" w:hAnsi="Calibri" w:cs="Calibri"/>
                        <w:color w:val="000000"/>
                        <w:sz w:val="22"/>
                        <w:szCs w:val="22"/>
                      </w:rPr>
                    </w:rPrChange>
                  </w:rPr>
                  <w:delText>with another</w:delText>
                </w:r>
              </w:del>
            </w:ins>
            <w:ins w:id="684" w:author="Covell, Betsy (Nokia - US/Naperville)" w:date="2021-06-21T14:02:00Z">
              <w:r w:rsidR="00B72636">
                <w:t>between</w:t>
              </w:r>
            </w:ins>
            <w:ins w:id="685" w:author="rapper2" w:date="2021-06-16T17:08:00Z">
              <w:r w:rsidRPr="0049521E">
                <w:rPr>
                  <w:rPrChange w:id="686" w:author="rapper2" w:date="2021-06-16T18:23:00Z">
                    <w:rPr>
                      <w:rFonts w:ascii="Calibri" w:hAnsi="Calibri" w:cs="Calibri"/>
                      <w:color w:val="000000"/>
                      <w:sz w:val="22"/>
                      <w:szCs w:val="22"/>
                    </w:rPr>
                  </w:rPrChange>
                </w:rPr>
                <w:t xml:space="preserve"> PIN Element</w:t>
              </w:r>
            </w:ins>
            <w:ins w:id="687" w:author="Covell, Betsy (Nokia - US/Naperville)" w:date="2021-06-21T14:02:00Z">
              <w:r w:rsidR="00B72636">
                <w:t>s</w:t>
              </w:r>
            </w:ins>
            <w:ins w:id="688" w:author="rapper2" w:date="2021-06-16T17:08:00Z">
              <w:r w:rsidRPr="0049521E">
                <w:rPr>
                  <w:rPrChange w:id="689" w:author="rapper2" w:date="2021-06-16T18:23:00Z">
                    <w:rPr>
                      <w:rFonts w:ascii="Calibri" w:hAnsi="Calibri" w:cs="Calibri"/>
                      <w:color w:val="000000"/>
                      <w:sz w:val="22"/>
                      <w:szCs w:val="22"/>
                    </w:rPr>
                  </w:rPrChange>
                </w:rPr>
                <w:t>.</w:t>
              </w:r>
            </w:ins>
          </w:p>
        </w:tc>
      </w:tr>
      <w:tr w:rsidR="00E55068" w:rsidRPr="00457CAE" w14:paraId="44FF5ED7" w14:textId="77777777" w:rsidTr="0049521E">
        <w:trPr>
          <w:cantSplit/>
          <w:ins w:id="690" w:author="rapper2" w:date="2021-06-16T17:09:00Z"/>
        </w:trPr>
        <w:tc>
          <w:tcPr>
            <w:tcW w:w="1250" w:type="dxa"/>
          </w:tcPr>
          <w:p w14:paraId="31F766A7" w14:textId="19D541FD" w:rsidR="00E55068" w:rsidRDefault="00C00AF2">
            <w:pPr>
              <w:pStyle w:val="TAC"/>
              <w:jc w:val="left"/>
              <w:rPr>
                <w:ins w:id="691" w:author="rapper2" w:date="2021-06-16T17:09:00Z"/>
              </w:rPr>
              <w:pPrChange w:id="692" w:author="Atle Monrad" w:date="2021-06-18T11:15:00Z">
                <w:pPr>
                  <w:pStyle w:val="TAC"/>
                </w:pPr>
              </w:pPrChange>
            </w:pPr>
            <w:ins w:id="693" w:author="rapper2" w:date="2021-06-17T11:34:00Z">
              <w:r>
                <w:t>7.5-4</w:t>
              </w:r>
            </w:ins>
          </w:p>
        </w:tc>
        <w:tc>
          <w:tcPr>
            <w:tcW w:w="1355" w:type="dxa"/>
            <w:shd w:val="clear" w:color="auto" w:fill="auto"/>
          </w:tcPr>
          <w:p w14:paraId="7B29E24A" w14:textId="77ABEEA9" w:rsidR="00E55068" w:rsidRPr="0049521E" w:rsidRDefault="00E55068">
            <w:pPr>
              <w:pStyle w:val="TAC"/>
              <w:jc w:val="left"/>
              <w:rPr>
                <w:ins w:id="694" w:author="rapper2" w:date="2021-06-16T17:09:00Z"/>
                <w:rPrChange w:id="695" w:author="rapper2" w:date="2021-06-16T18:23:00Z">
                  <w:rPr>
                    <w:ins w:id="696" w:author="rapper2" w:date="2021-06-16T17:09:00Z"/>
                    <w:rFonts w:ascii="Calibri" w:hAnsi="Calibri" w:cs="Calibri"/>
                    <w:color w:val="000000"/>
                    <w:sz w:val="22"/>
                    <w:szCs w:val="22"/>
                  </w:rPr>
                </w:rPrChange>
              </w:rPr>
              <w:pPrChange w:id="697" w:author="Atle Monrad" w:date="2021-06-18T11:15:00Z">
                <w:pPr>
                  <w:pStyle w:val="TAC"/>
                </w:pPr>
              </w:pPrChange>
            </w:pPr>
            <w:ins w:id="698" w:author="rapper2" w:date="2021-06-16T17:09:00Z">
              <w:r w:rsidRPr="0049521E">
                <w:rPr>
                  <w:rPrChange w:id="699" w:author="rapper2" w:date="2021-06-16T18:23:00Z">
                    <w:rPr>
                      <w:rFonts w:ascii="Calibri" w:hAnsi="Calibri" w:cs="Calibri"/>
                      <w:color w:val="000000"/>
                      <w:sz w:val="22"/>
                      <w:szCs w:val="22"/>
                    </w:rPr>
                  </w:rPrChange>
                </w:rPr>
                <w:t>PR 5.3.6-2</w:t>
              </w:r>
            </w:ins>
          </w:p>
        </w:tc>
        <w:tc>
          <w:tcPr>
            <w:tcW w:w="7357" w:type="dxa"/>
            <w:shd w:val="clear" w:color="auto" w:fill="auto"/>
            <w:vAlign w:val="bottom"/>
          </w:tcPr>
          <w:p w14:paraId="10DB37FB" w14:textId="1B13D669" w:rsidR="00E55068" w:rsidRPr="0049521E" w:rsidRDefault="00641973">
            <w:pPr>
              <w:pStyle w:val="TAC"/>
              <w:jc w:val="left"/>
              <w:rPr>
                <w:ins w:id="700" w:author="rapper2" w:date="2021-06-16T17:09:00Z"/>
                <w:rPrChange w:id="701" w:author="rapper2" w:date="2021-06-16T18:23:00Z">
                  <w:rPr>
                    <w:ins w:id="702" w:author="rapper2" w:date="2021-06-16T17:09:00Z"/>
                    <w:rFonts w:ascii="Calibri" w:hAnsi="Calibri" w:cs="Calibri"/>
                    <w:color w:val="000000"/>
                    <w:sz w:val="22"/>
                    <w:szCs w:val="22"/>
                  </w:rPr>
                </w:rPrChange>
              </w:rPr>
            </w:pPr>
            <w:ins w:id="703" w:author="amanda X r01" w:date="2021-06-18T10:08:00Z">
              <w:r>
                <w:t xml:space="preserve">The 5G system shall support </w:t>
              </w:r>
            </w:ins>
            <w:ins w:id="704" w:author="rapper2" w:date="2021-06-16T17:09:00Z">
              <w:del w:id="705" w:author="amanda X r01" w:date="2021-06-18T10:08:00Z">
                <w:r w:rsidR="00E55068" w:rsidRPr="0049521E" w:rsidDel="00641973">
                  <w:rPr>
                    <w:rPrChange w:id="706" w:author="rapper2" w:date="2021-06-16T18:23:00Z">
                      <w:rPr>
                        <w:rFonts w:ascii="Calibri" w:hAnsi="Calibri" w:cs="Calibri"/>
                        <w:color w:val="000000"/>
                        <w:sz w:val="22"/>
                        <w:szCs w:val="22"/>
                      </w:rPr>
                    </w:rPrChange>
                  </w:rPr>
                  <w:delText xml:space="preserve">A PIN Element shall support </w:delText>
                </w:r>
              </w:del>
              <w:r w:rsidR="00E55068" w:rsidRPr="0049521E">
                <w:rPr>
                  <w:rPrChange w:id="707" w:author="rapper2" w:date="2021-06-16T18:23:00Z">
                    <w:rPr>
                      <w:rFonts w:ascii="Calibri" w:hAnsi="Calibri" w:cs="Calibri"/>
                      <w:color w:val="000000"/>
                      <w:sz w:val="22"/>
                      <w:szCs w:val="22"/>
                    </w:rPr>
                  </w:rPrChange>
                </w:rPr>
                <w:t>service continuity when a PIN Element changes the communication path from one PIN Element to another PIN Element. The communication path between PIN devices may include both 3GPP and non-3GPP access.</w:t>
              </w:r>
            </w:ins>
          </w:p>
        </w:tc>
      </w:tr>
    </w:tbl>
    <w:p w14:paraId="5A72C0BA" w14:textId="77777777" w:rsidR="0054566F" w:rsidRDefault="0054566F" w:rsidP="0054566F"/>
    <w:p w14:paraId="7F587BF4" w14:textId="1B91626C" w:rsidR="0054566F" w:rsidRPr="00705B17" w:rsidRDefault="0054566F" w:rsidP="0054566F">
      <w:pPr>
        <w:pStyle w:val="Heading2"/>
      </w:pPr>
      <w:bookmarkStart w:id="708" w:name="_Toc72506660"/>
      <w:bookmarkStart w:id="709" w:name="_Toc74151751"/>
      <w:r>
        <w:lastRenderedPageBreak/>
        <w:t>7.6</w:t>
      </w:r>
      <w:r>
        <w:tab/>
      </w:r>
      <w:r w:rsidRPr="00E06A4A">
        <w:t xml:space="preserve">Connectivity - </w:t>
      </w:r>
      <w:proofErr w:type="spellStart"/>
      <w:r w:rsidRPr="00E06A4A">
        <w:t>QoS</w:t>
      </w:r>
      <w:proofErr w:type="spellEnd"/>
      <w:r w:rsidRPr="00E06A4A">
        <w:t xml:space="preserve"> </w:t>
      </w:r>
      <w:del w:id="710" w:author="rapper2" w:date="2021-06-16T18:20:00Z">
        <w:r w:rsidRPr="00E06A4A" w:rsidDel="0049521E">
          <w:delText>- charging</w:delText>
        </w:r>
      </w:del>
      <w:bookmarkEnd w:id="708"/>
      <w:bookmarkEnd w:id="709"/>
    </w:p>
    <w:p w14:paraId="00983E6C" w14:textId="3D43203D" w:rsidR="0054566F" w:rsidRDefault="0054566F" w:rsidP="0054566F">
      <w:pPr>
        <w:pStyle w:val="TH"/>
        <w:rPr>
          <w:lang w:eastAsia="ko-KR"/>
        </w:rPr>
      </w:pPr>
      <w:r>
        <w:t xml:space="preserve">Table </w:t>
      </w:r>
      <w:r>
        <w:rPr>
          <w:rFonts w:hint="eastAsia"/>
        </w:rPr>
        <w:t>7</w:t>
      </w:r>
      <w:r>
        <w:rPr>
          <w:rFonts w:eastAsia="DengXian"/>
        </w:rPr>
        <w:t>.6</w:t>
      </w:r>
      <w:r w:rsidRPr="004F7325">
        <w:rPr>
          <w:rFonts w:eastAsia="DengXian"/>
        </w:rPr>
        <w:t xml:space="preserve">-1 </w:t>
      </w:r>
      <w:r>
        <w:t>– PIN Connectivity</w:t>
      </w:r>
      <w:ins w:id="711" w:author="Atle Monrad" w:date="2021-06-18T11:27:00Z">
        <w:r w:rsidR="00933DC2">
          <w:t xml:space="preserve"> -</w:t>
        </w:r>
      </w:ins>
      <w:del w:id="712" w:author="Atle Monrad" w:date="2021-06-18T11:26:00Z">
        <w:r w:rsidDel="00933DC2">
          <w:delText>,</w:delText>
        </w:r>
      </w:del>
      <w:r>
        <w:t xml:space="preserve"> </w:t>
      </w:r>
      <w:proofErr w:type="spellStart"/>
      <w:r>
        <w:t>QoS</w:t>
      </w:r>
      <w:proofErr w:type="spellEnd"/>
      <w:r>
        <w:t xml:space="preserve"> </w:t>
      </w:r>
      <w:del w:id="713" w:author="Atle Monrad" w:date="2021-06-18T11:26:00Z">
        <w:r w:rsidDel="00933DC2">
          <w:delText xml:space="preserve">and Charging </w:delText>
        </w:r>
      </w:del>
      <w:r>
        <w:t>Consolidated Requirements</w:t>
      </w:r>
    </w:p>
    <w:tbl>
      <w:tblPr>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355"/>
        <w:gridCol w:w="7357"/>
        <w:tblGridChange w:id="714">
          <w:tblGrid>
            <w:gridCol w:w="1250"/>
            <w:gridCol w:w="1355"/>
            <w:gridCol w:w="7357"/>
          </w:tblGrid>
        </w:tblGridChange>
      </w:tblGrid>
      <w:tr w:rsidR="0054566F" w:rsidRPr="00457CAE" w14:paraId="4B655281" w14:textId="77777777" w:rsidTr="005C7DF7">
        <w:trPr>
          <w:cantSplit/>
          <w:tblHeader/>
        </w:trPr>
        <w:tc>
          <w:tcPr>
            <w:tcW w:w="1250" w:type="dxa"/>
          </w:tcPr>
          <w:p w14:paraId="6B9F7598" w14:textId="77777777" w:rsidR="0054566F" w:rsidRPr="00457CAE" w:rsidRDefault="0054566F" w:rsidP="005C7DF7">
            <w:pPr>
              <w:pStyle w:val="TAH"/>
            </w:pPr>
            <w:r>
              <w:t>CPR No.</w:t>
            </w:r>
          </w:p>
        </w:tc>
        <w:tc>
          <w:tcPr>
            <w:tcW w:w="8712" w:type="dxa"/>
            <w:gridSpan w:val="2"/>
            <w:shd w:val="clear" w:color="auto" w:fill="auto"/>
          </w:tcPr>
          <w:p w14:paraId="5F6F498B" w14:textId="77777777" w:rsidR="0054566F" w:rsidRPr="00457CAE" w:rsidRDefault="0054566F" w:rsidP="005C7DF7">
            <w:pPr>
              <w:pStyle w:val="TAH"/>
            </w:pPr>
            <w:r>
              <w:t>Potential Requirement</w:t>
            </w:r>
          </w:p>
        </w:tc>
      </w:tr>
      <w:tr w:rsidR="0054566F" w:rsidRPr="00457CAE" w14:paraId="5C605CB3" w14:textId="77777777" w:rsidTr="005C7DF7">
        <w:trPr>
          <w:cantSplit/>
          <w:tblHeader/>
        </w:trPr>
        <w:tc>
          <w:tcPr>
            <w:tcW w:w="1250" w:type="dxa"/>
          </w:tcPr>
          <w:p w14:paraId="091B061E" w14:textId="77777777" w:rsidR="0054566F" w:rsidRPr="00447078" w:rsidRDefault="0054566F">
            <w:pPr>
              <w:pStyle w:val="TAH"/>
              <w:jc w:val="left"/>
              <w:rPr>
                <w:bCs/>
              </w:rPr>
              <w:pPrChange w:id="715" w:author="Atle Monrad" w:date="2021-06-18T11:15:00Z">
                <w:pPr>
                  <w:pStyle w:val="TAH"/>
                </w:pPr>
              </w:pPrChange>
            </w:pPr>
          </w:p>
        </w:tc>
        <w:tc>
          <w:tcPr>
            <w:tcW w:w="1355" w:type="dxa"/>
            <w:shd w:val="clear" w:color="auto" w:fill="auto"/>
          </w:tcPr>
          <w:p w14:paraId="6CC66BE9" w14:textId="77777777" w:rsidR="0054566F" w:rsidRPr="00672DA9" w:rsidRDefault="0054566F">
            <w:pPr>
              <w:pStyle w:val="TAH"/>
              <w:jc w:val="left"/>
              <w:rPr>
                <w:bCs/>
              </w:rPr>
              <w:pPrChange w:id="716" w:author="Atle Monrad" w:date="2021-06-18T11:15:00Z">
                <w:pPr>
                  <w:pStyle w:val="TAH"/>
                </w:pPr>
              </w:pPrChange>
            </w:pPr>
            <w:r w:rsidRPr="00641973">
              <w:rPr>
                <w:bCs/>
              </w:rPr>
              <w:t>Original Potential requirement</w:t>
            </w:r>
          </w:p>
          <w:p w14:paraId="1326C0A2" w14:textId="77777777" w:rsidR="0054566F" w:rsidRPr="00672DA9" w:rsidRDefault="0054566F">
            <w:pPr>
              <w:pStyle w:val="TAH"/>
              <w:jc w:val="left"/>
              <w:rPr>
                <w:bCs/>
              </w:rPr>
              <w:pPrChange w:id="717" w:author="Atle Monrad" w:date="2021-06-18T11:15:00Z">
                <w:pPr>
                  <w:pStyle w:val="TAH"/>
                </w:pPr>
              </w:pPrChange>
            </w:pPr>
            <w:r w:rsidRPr="00672DA9">
              <w:rPr>
                <w:bCs/>
              </w:rPr>
              <w:t>No.</w:t>
            </w:r>
          </w:p>
        </w:tc>
        <w:tc>
          <w:tcPr>
            <w:tcW w:w="7357" w:type="dxa"/>
            <w:shd w:val="clear" w:color="auto" w:fill="auto"/>
          </w:tcPr>
          <w:p w14:paraId="50B8CB69" w14:textId="77777777" w:rsidR="0054566F" w:rsidRPr="00672DA9" w:rsidRDefault="0054566F">
            <w:pPr>
              <w:pStyle w:val="TAH"/>
              <w:jc w:val="left"/>
              <w:rPr>
                <w:bCs/>
              </w:rPr>
            </w:pPr>
            <w:r w:rsidRPr="00672DA9">
              <w:rPr>
                <w:bCs/>
              </w:rPr>
              <w:t>Potential requirement text</w:t>
            </w:r>
          </w:p>
        </w:tc>
      </w:tr>
      <w:tr w:rsidR="0054566F" w:rsidRPr="00457CAE" w14:paraId="3561BB71" w14:textId="77777777" w:rsidTr="005C7DF7">
        <w:trPr>
          <w:cantSplit/>
        </w:trPr>
        <w:tc>
          <w:tcPr>
            <w:tcW w:w="1250" w:type="dxa"/>
          </w:tcPr>
          <w:p w14:paraId="77D12BE5" w14:textId="0B767DE1" w:rsidR="0054566F" w:rsidRPr="00457CAE" w:rsidRDefault="0054566F" w:rsidP="005C7DF7">
            <w:pPr>
              <w:pStyle w:val="TAC"/>
            </w:pPr>
            <w:del w:id="718" w:author="rapper2" w:date="2021-06-17T11:34:00Z">
              <w:r w:rsidDel="00C00AF2">
                <w:delText>TBD</w:delText>
              </w:r>
            </w:del>
          </w:p>
        </w:tc>
        <w:tc>
          <w:tcPr>
            <w:tcW w:w="1355" w:type="dxa"/>
            <w:shd w:val="clear" w:color="auto" w:fill="auto"/>
          </w:tcPr>
          <w:p w14:paraId="2E8DED79" w14:textId="6B2F2A4B" w:rsidR="0054566F" w:rsidRPr="00457CAE" w:rsidRDefault="0054566F" w:rsidP="005C7DF7">
            <w:pPr>
              <w:pStyle w:val="TAC"/>
            </w:pPr>
            <w:del w:id="719" w:author="rapper2" w:date="2021-06-17T11:34:00Z">
              <w:r w:rsidDel="00C00AF2">
                <w:delText>TBD</w:delText>
              </w:r>
            </w:del>
          </w:p>
        </w:tc>
        <w:tc>
          <w:tcPr>
            <w:tcW w:w="7357" w:type="dxa"/>
            <w:shd w:val="clear" w:color="auto" w:fill="auto"/>
            <w:vAlign w:val="bottom"/>
          </w:tcPr>
          <w:p w14:paraId="15DC0969" w14:textId="0C8BD320" w:rsidR="0054566F" w:rsidRPr="00457CAE" w:rsidRDefault="0054566F" w:rsidP="005C7DF7">
            <w:pPr>
              <w:pStyle w:val="TAC"/>
              <w:jc w:val="left"/>
            </w:pPr>
            <w:del w:id="720" w:author="rapper2" w:date="2021-06-17T11:34:00Z">
              <w:r w:rsidDel="00C00AF2">
                <w:delText>TBD</w:delText>
              </w:r>
            </w:del>
          </w:p>
        </w:tc>
      </w:tr>
      <w:tr w:rsidR="007B1851" w:rsidRPr="00457CAE" w14:paraId="7A510B85" w14:textId="77777777" w:rsidTr="0049521E">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21" w:author="rapper2" w:date="2021-06-16T15:35:00Z">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ins w:id="722" w:author="rapper2" w:date="2021-06-16T15:35:00Z"/>
          <w:trPrChange w:id="723" w:author="rapper2" w:date="2021-06-16T15:35:00Z">
            <w:trPr>
              <w:cantSplit/>
            </w:trPr>
          </w:trPrChange>
        </w:trPr>
        <w:tc>
          <w:tcPr>
            <w:tcW w:w="1250" w:type="dxa"/>
            <w:tcPrChange w:id="724" w:author="rapper2" w:date="2021-06-16T15:35:00Z">
              <w:tcPr>
                <w:tcW w:w="1250" w:type="dxa"/>
              </w:tcPr>
            </w:tcPrChange>
          </w:tcPr>
          <w:p w14:paraId="152E3062" w14:textId="4822CE65" w:rsidR="007B1851" w:rsidRDefault="00C00AF2">
            <w:pPr>
              <w:pStyle w:val="TAC"/>
              <w:jc w:val="left"/>
              <w:rPr>
                <w:ins w:id="725" w:author="rapper2" w:date="2021-06-16T15:35:00Z"/>
              </w:rPr>
              <w:pPrChange w:id="726" w:author="Atle Monrad" w:date="2021-06-18T11:15:00Z">
                <w:pPr>
                  <w:pStyle w:val="TAC"/>
                </w:pPr>
              </w:pPrChange>
            </w:pPr>
            <w:ins w:id="727" w:author="rapper2" w:date="2021-06-17T11:35:00Z">
              <w:r>
                <w:t>7.6-1</w:t>
              </w:r>
            </w:ins>
          </w:p>
        </w:tc>
        <w:tc>
          <w:tcPr>
            <w:tcW w:w="1355" w:type="dxa"/>
            <w:shd w:val="clear" w:color="auto" w:fill="auto"/>
            <w:tcPrChange w:id="728" w:author="rapper2" w:date="2021-06-16T15:35:00Z">
              <w:tcPr>
                <w:tcW w:w="1355" w:type="dxa"/>
                <w:shd w:val="clear" w:color="auto" w:fill="auto"/>
              </w:tcPr>
            </w:tcPrChange>
          </w:tcPr>
          <w:p w14:paraId="46A8C54B" w14:textId="56D66E80" w:rsidR="0049521E" w:rsidRPr="0049521E" w:rsidRDefault="0049521E">
            <w:pPr>
              <w:pStyle w:val="TAC"/>
              <w:jc w:val="left"/>
              <w:rPr>
                <w:ins w:id="729" w:author="rapper2" w:date="2021-06-16T18:21:00Z"/>
                <w:rPrChange w:id="730" w:author="rapper2" w:date="2021-06-16T18:24:00Z">
                  <w:rPr>
                    <w:ins w:id="731" w:author="rapper2" w:date="2021-06-16T18:21:00Z"/>
                    <w:rFonts w:ascii="Calibri" w:hAnsi="Calibri" w:cs="Calibri"/>
                    <w:color w:val="000000"/>
                    <w:sz w:val="22"/>
                    <w:szCs w:val="22"/>
                  </w:rPr>
                </w:rPrChange>
              </w:rPr>
              <w:pPrChange w:id="732" w:author="Atle Monrad" w:date="2021-06-18T11:15:00Z">
                <w:pPr>
                  <w:pStyle w:val="TAC"/>
                </w:pPr>
              </w:pPrChange>
            </w:pPr>
            <w:ins w:id="733" w:author="rapper2" w:date="2021-06-16T18:21:00Z">
              <w:r w:rsidRPr="0049521E">
                <w:rPr>
                  <w:rPrChange w:id="734" w:author="rapper2" w:date="2021-06-16T18:24:00Z">
                    <w:rPr>
                      <w:rFonts w:ascii="Calibri" w:hAnsi="Calibri" w:cs="Calibri"/>
                      <w:color w:val="000000"/>
                      <w:sz w:val="22"/>
                      <w:szCs w:val="22"/>
                    </w:rPr>
                  </w:rPrChange>
                </w:rPr>
                <w:t>PR 5.6.6-2</w:t>
              </w:r>
            </w:ins>
            <w:ins w:id="735" w:author="Atle Monrad" w:date="2021-06-18T11:05:00Z">
              <w:r w:rsidR="00721690">
                <w:t>,</w:t>
              </w:r>
            </w:ins>
            <w:ins w:id="736" w:author="Atle Monrad" w:date="2021-06-18T11:06:00Z">
              <w:r w:rsidR="00721690">
                <w:t xml:space="preserve"> </w:t>
              </w:r>
            </w:ins>
          </w:p>
          <w:p w14:paraId="2802E390" w14:textId="7B5A0946" w:rsidR="007B1851" w:rsidRDefault="007B1851">
            <w:pPr>
              <w:pStyle w:val="TAC"/>
              <w:jc w:val="left"/>
              <w:rPr>
                <w:ins w:id="737" w:author="rapper2" w:date="2021-06-16T15:35:00Z"/>
              </w:rPr>
              <w:pPrChange w:id="738" w:author="Atle Monrad" w:date="2021-06-18T11:15:00Z">
                <w:pPr>
                  <w:pStyle w:val="TAC"/>
                </w:pPr>
              </w:pPrChange>
            </w:pPr>
            <w:ins w:id="739" w:author="rapper2" w:date="2021-06-16T15:35:00Z">
              <w:r w:rsidRPr="0049521E">
                <w:rPr>
                  <w:rPrChange w:id="740" w:author="rapper2" w:date="2021-06-16T18:24:00Z">
                    <w:rPr>
                      <w:rFonts w:ascii="Calibri" w:hAnsi="Calibri" w:cs="Calibri"/>
                      <w:color w:val="000000"/>
                      <w:sz w:val="22"/>
                      <w:szCs w:val="22"/>
                    </w:rPr>
                  </w:rPrChange>
                </w:rPr>
                <w:t>PR 5.6.6-3</w:t>
              </w:r>
            </w:ins>
          </w:p>
        </w:tc>
        <w:tc>
          <w:tcPr>
            <w:tcW w:w="7357" w:type="dxa"/>
            <w:shd w:val="clear" w:color="auto" w:fill="auto"/>
            <w:tcPrChange w:id="741" w:author="rapper2" w:date="2021-06-16T15:35:00Z">
              <w:tcPr>
                <w:tcW w:w="7357" w:type="dxa"/>
                <w:shd w:val="clear" w:color="auto" w:fill="auto"/>
                <w:vAlign w:val="bottom"/>
              </w:tcPr>
            </w:tcPrChange>
          </w:tcPr>
          <w:p w14:paraId="0CE8D580" w14:textId="512C4962" w:rsidR="007B1851" w:rsidRDefault="007B1851">
            <w:pPr>
              <w:pStyle w:val="TAC"/>
              <w:jc w:val="left"/>
              <w:rPr>
                <w:ins w:id="742" w:author="Atle Monrad" w:date="2021-06-18T10:53:00Z"/>
              </w:rPr>
            </w:pPr>
            <w:ins w:id="743" w:author="rapper2" w:date="2021-06-16T15:35:00Z">
              <w:r w:rsidRPr="0049521E">
                <w:rPr>
                  <w:rPrChange w:id="744" w:author="rapper2" w:date="2021-06-16T18:24:00Z">
                    <w:rPr>
                      <w:rFonts w:eastAsia="Calibri"/>
                      <w:lang w:val="en-US"/>
                    </w:rPr>
                  </w:rPrChange>
                </w:rPr>
                <w:t xml:space="preserve">The 5G system shall support a mechanism to manage </w:t>
              </w:r>
              <w:proofErr w:type="spellStart"/>
              <w:r w:rsidRPr="0049521E">
                <w:rPr>
                  <w:rPrChange w:id="745" w:author="rapper2" w:date="2021-06-16T18:24:00Z">
                    <w:rPr>
                      <w:rFonts w:eastAsia="Calibri"/>
                      <w:lang w:val="en-US"/>
                    </w:rPr>
                  </w:rPrChange>
                </w:rPr>
                <w:t>QoS</w:t>
              </w:r>
              <w:proofErr w:type="spellEnd"/>
              <w:r w:rsidRPr="0049521E">
                <w:rPr>
                  <w:rPrChange w:id="746" w:author="rapper2" w:date="2021-06-16T18:24:00Z">
                    <w:rPr>
                      <w:rFonts w:eastAsia="Calibri"/>
                      <w:lang w:val="en-US"/>
                    </w:rPr>
                  </w:rPrChange>
                </w:rPr>
                <w:t xml:space="preserve"> for communications between PIN Elements when </w:t>
              </w:r>
            </w:ins>
            <w:ins w:id="747" w:author="Atle Monrad-2" w:date="2021-06-20T23:32:00Z">
              <w:r w:rsidR="007F41E3">
                <w:t>supported by the access technology</w:t>
              </w:r>
            </w:ins>
            <w:ins w:id="748" w:author="rapper2" w:date="2021-06-16T15:35:00Z">
              <w:del w:id="749" w:author="Atle Monrad-2" w:date="2021-06-20T23:32:00Z">
                <w:r w:rsidRPr="0049521E" w:rsidDel="007F41E3">
                  <w:rPr>
                    <w:rPrChange w:id="750" w:author="rapper2" w:date="2021-06-16T18:24:00Z">
                      <w:rPr>
                        <w:rFonts w:eastAsia="Calibri"/>
                        <w:lang w:val="en-US"/>
                      </w:rPr>
                    </w:rPrChange>
                  </w:rPr>
                  <w:delText>using 3GPP access</w:delText>
                </w:r>
              </w:del>
              <w:r w:rsidRPr="0049521E">
                <w:rPr>
                  <w:rPrChange w:id="751" w:author="rapper2" w:date="2021-06-16T18:24:00Z">
                    <w:rPr>
                      <w:rFonts w:eastAsia="Calibri"/>
                      <w:lang w:val="en-US"/>
                    </w:rPr>
                  </w:rPrChange>
                </w:rPr>
                <w:t>.</w:t>
              </w:r>
            </w:ins>
          </w:p>
          <w:p w14:paraId="0BE16C23" w14:textId="26E9D15D" w:rsidR="00C47CCB" w:rsidRPr="0049521E" w:rsidRDefault="00C47CCB">
            <w:pPr>
              <w:pStyle w:val="TAC"/>
              <w:jc w:val="left"/>
              <w:rPr>
                <w:ins w:id="752" w:author="rapper2" w:date="2021-06-16T18:21:00Z"/>
                <w:rPrChange w:id="753" w:author="rapper2" w:date="2021-06-16T18:24:00Z">
                  <w:rPr>
                    <w:ins w:id="754" w:author="rapper2" w:date="2021-06-16T18:21:00Z"/>
                    <w:rFonts w:eastAsia="Calibri"/>
                    <w:lang w:val="en-US"/>
                  </w:rPr>
                </w:rPrChange>
              </w:rPr>
            </w:pPr>
          </w:p>
          <w:p w14:paraId="11E0DB7D" w14:textId="06364F12" w:rsidR="0049521E" w:rsidRPr="0049521E" w:rsidRDefault="0049521E">
            <w:pPr>
              <w:pStyle w:val="TAN"/>
              <w:rPr>
                <w:ins w:id="755" w:author="rapper2" w:date="2021-06-16T15:35:00Z"/>
              </w:rPr>
              <w:pPrChange w:id="756" w:author="Atle Monrad" w:date="2021-06-18T11:15:00Z">
                <w:pPr>
                  <w:pStyle w:val="TAC"/>
                  <w:jc w:val="left"/>
                </w:pPr>
              </w:pPrChange>
            </w:pPr>
            <w:ins w:id="757" w:author="rapper2" w:date="2021-06-16T18:21:00Z">
              <w:del w:id="758" w:author="Covell, Betsy (Nokia - US/Naperville)" w:date="2021-06-21T14:08:00Z">
                <w:r w:rsidRPr="0049521E" w:rsidDel="009A3F42">
                  <w:delText>NOTE:</w:delText>
                </w:r>
              </w:del>
            </w:ins>
            <w:ins w:id="759" w:author="Atle Monrad" w:date="2021-06-18T10:53:00Z">
              <w:del w:id="760" w:author="Covell, Betsy (Nokia - US/Naperville)" w:date="2021-06-21T14:08:00Z">
                <w:r w:rsidR="00C47CCB" w:rsidDel="009A3F42">
                  <w:rPr>
                    <w:lang w:eastAsia="ko-KR"/>
                  </w:rPr>
                  <w:tab/>
                  <w:delText>T</w:delText>
                </w:r>
              </w:del>
            </w:ins>
            <w:ins w:id="761" w:author="rapper2" w:date="2021-06-16T18:21:00Z">
              <w:del w:id="762" w:author="Covell, Betsy (Nokia - US/Naperville)" w:date="2021-06-21T14:08:00Z">
                <w:r w:rsidRPr="0049521E" w:rsidDel="009A3F42">
                  <w:delText xml:space="preserve">he above mechanism to manage QoS can be used </w:delText>
                </w:r>
              </w:del>
            </w:ins>
            <w:ins w:id="763" w:author="Atle Monrad-2" w:date="2021-06-20T23:32:00Z">
              <w:del w:id="764" w:author="Covell, Betsy (Nokia - US/Naperville)" w:date="2021-06-21T14:08:00Z">
                <w:r w:rsidR="007F41E3" w:rsidRPr="00F858AC" w:rsidDel="009A3F42">
                  <w:rPr>
                    <w:rFonts w:cs="Arial"/>
                    <w:szCs w:val="18"/>
                    <w:lang w:eastAsia="ko-KR"/>
                  </w:rPr>
                  <w:delText>via a PIN with management capability</w:delText>
                </w:r>
                <w:r w:rsidR="007F41E3" w:rsidRPr="0049521E" w:rsidDel="009A3F42">
                  <w:delText xml:space="preserve"> </w:delText>
                </w:r>
              </w:del>
            </w:ins>
            <w:ins w:id="765" w:author="rapper2" w:date="2021-06-16T18:21:00Z">
              <w:del w:id="766" w:author="Covell, Betsy (Nokia - US/Naperville)" w:date="2021-06-21T14:08:00Z">
                <w:r w:rsidRPr="0049521E" w:rsidDel="009A3F42">
                  <w:delText xml:space="preserve">when a PIN Element is </w:delText>
                </w:r>
                <w:r w:rsidRPr="0049521E" w:rsidDel="009A3F42">
                  <w:rPr>
                    <w:rPrChange w:id="767" w:author="rapper2" w:date="2021-06-16T18:24:00Z">
                      <w:rPr>
                        <w:rFonts w:eastAsia="Calibri"/>
                        <w:lang w:val="en-US"/>
                      </w:rPr>
                    </w:rPrChange>
                  </w:rPr>
                  <w:delText>acting as a UE in the 5GS.</w:delText>
                </w:r>
              </w:del>
            </w:ins>
          </w:p>
        </w:tc>
      </w:tr>
    </w:tbl>
    <w:p w14:paraId="01609DAB" w14:textId="77777777" w:rsidR="0054566F" w:rsidRDefault="0054566F" w:rsidP="0054566F"/>
    <w:p w14:paraId="728D64C3" w14:textId="17530C8E" w:rsidR="0054566F" w:rsidRPr="00705B17" w:rsidRDefault="0054566F" w:rsidP="0054566F">
      <w:pPr>
        <w:pStyle w:val="Heading2"/>
      </w:pPr>
      <w:bookmarkStart w:id="768" w:name="_Toc72506661"/>
      <w:bookmarkStart w:id="769" w:name="_Toc74151752"/>
      <w:r>
        <w:t>7.7</w:t>
      </w:r>
      <w:r>
        <w:tab/>
      </w:r>
      <w:del w:id="770" w:author="rapper2" w:date="2021-06-16T15:35:00Z">
        <w:r w:rsidDel="007B1851">
          <w:delText>Provisioning</w:delText>
        </w:r>
      </w:del>
      <w:bookmarkEnd w:id="768"/>
      <w:bookmarkEnd w:id="769"/>
      <w:ins w:id="771" w:author="rapper2" w:date="2021-06-16T15:35:00Z">
        <w:r w:rsidR="007B1851">
          <w:t>PIN Management</w:t>
        </w:r>
      </w:ins>
    </w:p>
    <w:p w14:paraId="355F7D29" w14:textId="7024364A" w:rsidR="0054566F" w:rsidRDefault="0054566F" w:rsidP="0054566F">
      <w:pPr>
        <w:pStyle w:val="TH"/>
        <w:rPr>
          <w:lang w:eastAsia="ko-KR"/>
        </w:rPr>
      </w:pPr>
      <w:r>
        <w:t xml:space="preserve">Table </w:t>
      </w:r>
      <w:r>
        <w:rPr>
          <w:rFonts w:hint="eastAsia"/>
        </w:rPr>
        <w:t>7</w:t>
      </w:r>
      <w:r>
        <w:rPr>
          <w:rFonts w:eastAsia="DengXian"/>
        </w:rPr>
        <w:t>.7</w:t>
      </w:r>
      <w:r w:rsidRPr="004F7325">
        <w:rPr>
          <w:rFonts w:eastAsia="DengXian"/>
        </w:rPr>
        <w:t xml:space="preserve">-1 </w:t>
      </w:r>
      <w:r>
        <w:t xml:space="preserve">– PIN </w:t>
      </w:r>
      <w:del w:id="772" w:author="Covell, Betsy (Nokia - US/Naperville)" w:date="2021-06-21T14:12:00Z">
        <w:r w:rsidDel="009A3F42">
          <w:delText xml:space="preserve">Provisioning </w:delText>
        </w:r>
      </w:del>
      <w:ins w:id="773" w:author="Covell, Betsy (Nokia - US/Naperville)" w:date="2021-06-21T14:12:00Z">
        <w:r w:rsidR="009A3F42">
          <w:t xml:space="preserve">Management </w:t>
        </w:r>
      </w:ins>
      <w:r>
        <w:t>Consolidated Requirements</w:t>
      </w:r>
    </w:p>
    <w:tbl>
      <w:tblPr>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355"/>
        <w:gridCol w:w="7357"/>
        <w:tblGridChange w:id="774">
          <w:tblGrid>
            <w:gridCol w:w="1250"/>
            <w:gridCol w:w="1355"/>
            <w:gridCol w:w="7357"/>
          </w:tblGrid>
        </w:tblGridChange>
      </w:tblGrid>
      <w:tr w:rsidR="0054566F" w:rsidRPr="00457CAE" w14:paraId="54BC46E1" w14:textId="77777777" w:rsidTr="005C7DF7">
        <w:trPr>
          <w:cantSplit/>
          <w:tblHeader/>
        </w:trPr>
        <w:tc>
          <w:tcPr>
            <w:tcW w:w="1250" w:type="dxa"/>
          </w:tcPr>
          <w:p w14:paraId="2B5157B3" w14:textId="77777777" w:rsidR="0054566F" w:rsidRPr="00457CAE" w:rsidRDefault="0054566F" w:rsidP="005C7DF7">
            <w:pPr>
              <w:pStyle w:val="TAH"/>
            </w:pPr>
            <w:r>
              <w:t>CPR No.</w:t>
            </w:r>
          </w:p>
        </w:tc>
        <w:tc>
          <w:tcPr>
            <w:tcW w:w="8712" w:type="dxa"/>
            <w:gridSpan w:val="2"/>
            <w:shd w:val="clear" w:color="auto" w:fill="auto"/>
          </w:tcPr>
          <w:p w14:paraId="6A9E44A4" w14:textId="77777777" w:rsidR="0054566F" w:rsidRPr="00457CAE" w:rsidRDefault="0054566F" w:rsidP="005C7DF7">
            <w:pPr>
              <w:pStyle w:val="TAH"/>
            </w:pPr>
            <w:r>
              <w:t>Potential Requirement</w:t>
            </w:r>
          </w:p>
        </w:tc>
      </w:tr>
      <w:tr w:rsidR="0054566F" w:rsidRPr="00457CAE" w14:paraId="4186265C" w14:textId="77777777" w:rsidTr="005C7DF7">
        <w:trPr>
          <w:cantSplit/>
          <w:tblHeader/>
        </w:trPr>
        <w:tc>
          <w:tcPr>
            <w:tcW w:w="1250" w:type="dxa"/>
          </w:tcPr>
          <w:p w14:paraId="55F816E1" w14:textId="77777777" w:rsidR="0054566F" w:rsidRPr="00457CAE" w:rsidRDefault="0054566F">
            <w:pPr>
              <w:pStyle w:val="TAH"/>
              <w:jc w:val="left"/>
              <w:pPrChange w:id="775" w:author="Atle Monrad-2" w:date="2021-06-20T23:34:00Z">
                <w:pPr>
                  <w:pStyle w:val="TAH"/>
                </w:pPr>
              </w:pPrChange>
            </w:pPr>
          </w:p>
        </w:tc>
        <w:tc>
          <w:tcPr>
            <w:tcW w:w="1355" w:type="dxa"/>
            <w:shd w:val="clear" w:color="auto" w:fill="auto"/>
          </w:tcPr>
          <w:p w14:paraId="29929A38" w14:textId="77777777" w:rsidR="0054566F" w:rsidRDefault="0054566F">
            <w:pPr>
              <w:pStyle w:val="TAH"/>
              <w:jc w:val="left"/>
              <w:pPrChange w:id="776" w:author="Atle Monrad-2" w:date="2021-06-20T23:34:00Z">
                <w:pPr>
                  <w:pStyle w:val="TAH"/>
                </w:pPr>
              </w:pPrChange>
            </w:pPr>
            <w:r>
              <w:t>Original Potential requirement</w:t>
            </w:r>
          </w:p>
          <w:p w14:paraId="78332012" w14:textId="77777777" w:rsidR="0054566F" w:rsidRPr="00457CAE" w:rsidRDefault="0054566F">
            <w:pPr>
              <w:pStyle w:val="TAH"/>
              <w:jc w:val="left"/>
              <w:pPrChange w:id="777" w:author="Atle Monrad-2" w:date="2021-06-20T23:34:00Z">
                <w:pPr>
                  <w:pStyle w:val="TAH"/>
                </w:pPr>
              </w:pPrChange>
            </w:pPr>
            <w:r>
              <w:t>No.</w:t>
            </w:r>
          </w:p>
        </w:tc>
        <w:tc>
          <w:tcPr>
            <w:tcW w:w="7357" w:type="dxa"/>
            <w:shd w:val="clear" w:color="auto" w:fill="auto"/>
          </w:tcPr>
          <w:p w14:paraId="5C62488D" w14:textId="77777777" w:rsidR="0054566F" w:rsidRPr="00457CAE" w:rsidRDefault="0054566F" w:rsidP="005C7DF7">
            <w:pPr>
              <w:pStyle w:val="TAH"/>
              <w:jc w:val="left"/>
            </w:pPr>
            <w:r>
              <w:t>Potential requirement text</w:t>
            </w:r>
          </w:p>
        </w:tc>
      </w:tr>
      <w:tr w:rsidR="001742D8" w:rsidRPr="00457CAE" w14:paraId="24976300" w14:textId="77777777" w:rsidTr="005C7DF7">
        <w:trPr>
          <w:cantSplit/>
        </w:trPr>
        <w:tc>
          <w:tcPr>
            <w:tcW w:w="1250" w:type="dxa"/>
          </w:tcPr>
          <w:p w14:paraId="527A68CB" w14:textId="7A151407" w:rsidR="001742D8" w:rsidRPr="00457CAE" w:rsidRDefault="00C00AF2">
            <w:pPr>
              <w:pStyle w:val="TAC"/>
              <w:jc w:val="left"/>
              <w:pPrChange w:id="778" w:author="Atle Monrad" w:date="2021-06-18T11:16:00Z">
                <w:pPr>
                  <w:pStyle w:val="TAC"/>
                </w:pPr>
              </w:pPrChange>
            </w:pPr>
            <w:ins w:id="779" w:author="rapper2" w:date="2021-06-17T11:35:00Z">
              <w:r>
                <w:t>7.7-1</w:t>
              </w:r>
            </w:ins>
            <w:del w:id="780" w:author="rapper2" w:date="2021-06-17T11:35:00Z">
              <w:r w:rsidR="001742D8" w:rsidDel="00C00AF2">
                <w:delText>TBD</w:delText>
              </w:r>
            </w:del>
          </w:p>
        </w:tc>
        <w:tc>
          <w:tcPr>
            <w:tcW w:w="1355" w:type="dxa"/>
            <w:shd w:val="clear" w:color="auto" w:fill="auto"/>
          </w:tcPr>
          <w:p w14:paraId="3D1317A0" w14:textId="0CFE1F71" w:rsidR="001742D8" w:rsidRPr="00457CAE" w:rsidRDefault="001742D8">
            <w:pPr>
              <w:pStyle w:val="TAC"/>
              <w:jc w:val="left"/>
              <w:pPrChange w:id="781" w:author="Atle Monrad" w:date="2021-06-18T11:16:00Z">
                <w:pPr>
                  <w:pStyle w:val="TAC"/>
                </w:pPr>
              </w:pPrChange>
            </w:pPr>
            <w:ins w:id="782" w:author="rapper2" w:date="2021-06-16T15:40:00Z">
              <w:r w:rsidRPr="0049521E">
                <w:rPr>
                  <w:rPrChange w:id="783" w:author="rapper2" w:date="2021-06-16T18:24:00Z">
                    <w:rPr>
                      <w:rFonts w:ascii="Calibri" w:hAnsi="Calibri" w:cs="Calibri"/>
                      <w:color w:val="000000"/>
                      <w:sz w:val="22"/>
                      <w:szCs w:val="22"/>
                    </w:rPr>
                  </w:rPrChange>
                </w:rPr>
                <w:t>PR.5.1.5-8</w:t>
              </w:r>
            </w:ins>
            <w:del w:id="784" w:author="rapper2" w:date="2021-06-16T15:40:00Z">
              <w:r w:rsidDel="004D41EF">
                <w:delText>TBD</w:delText>
              </w:r>
            </w:del>
          </w:p>
        </w:tc>
        <w:tc>
          <w:tcPr>
            <w:tcW w:w="7357" w:type="dxa"/>
            <w:shd w:val="clear" w:color="auto" w:fill="auto"/>
            <w:vAlign w:val="bottom"/>
          </w:tcPr>
          <w:p w14:paraId="207E33D6" w14:textId="7B16CF08" w:rsidR="001742D8" w:rsidRPr="00457CAE" w:rsidRDefault="008241C0" w:rsidP="001742D8">
            <w:pPr>
              <w:pStyle w:val="TAC"/>
              <w:jc w:val="left"/>
            </w:pPr>
            <w:ins w:id="785" w:author="amanda X r01" w:date="2021-06-18T09:34:00Z">
              <w:r>
                <w:t xml:space="preserve">The 5G system shall support </w:t>
              </w:r>
              <w:proofErr w:type="spellStart"/>
              <w:r>
                <w:t>a</w:t>
              </w:r>
            </w:ins>
            <w:ins w:id="786" w:author="rapper2" w:date="2021-06-16T15:40:00Z">
              <w:r w:rsidR="001742D8">
                <w:t>A</w:t>
              </w:r>
              <w:proofErr w:type="spellEnd"/>
              <w:r w:rsidR="001742D8">
                <w:t xml:space="preserve"> PIN </w:t>
              </w:r>
            </w:ins>
            <w:ins w:id="787" w:author="amanda X r01" w:date="2021-06-18T09:34:00Z">
              <w:r>
                <w:t xml:space="preserve">to </w:t>
              </w:r>
            </w:ins>
            <w:ins w:id="788" w:author="rapper2" w:date="2021-06-16T15:40:00Z">
              <w:r w:rsidR="001742D8">
                <w:t>may contain one or more PIN Elements with Management Capability</w:t>
              </w:r>
            </w:ins>
            <w:del w:id="789" w:author="rapper4" w:date="2021-06-22T14:12:00Z">
              <w:r w:rsidR="001742D8" w:rsidDel="00626F2D">
                <w:delText>TBD</w:delText>
              </w:r>
            </w:del>
          </w:p>
        </w:tc>
      </w:tr>
      <w:tr w:rsidR="001742D8" w:rsidRPr="00457CAE" w14:paraId="5EF69464" w14:textId="77777777" w:rsidTr="0049521E">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790" w:author="rapper2" w:date="2021-06-16T15:36:00Z">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ins w:id="791" w:author="rapper2" w:date="2021-06-16T15:35:00Z"/>
          <w:trPrChange w:id="792" w:author="rapper2" w:date="2021-06-16T15:36:00Z">
            <w:trPr>
              <w:cantSplit/>
            </w:trPr>
          </w:trPrChange>
        </w:trPr>
        <w:tc>
          <w:tcPr>
            <w:tcW w:w="1250" w:type="dxa"/>
            <w:tcPrChange w:id="793" w:author="rapper2" w:date="2021-06-16T15:36:00Z">
              <w:tcPr>
                <w:tcW w:w="1250" w:type="dxa"/>
              </w:tcPr>
            </w:tcPrChange>
          </w:tcPr>
          <w:p w14:paraId="51E07868" w14:textId="7F8A850D" w:rsidR="001742D8" w:rsidRDefault="00C00AF2">
            <w:pPr>
              <w:pStyle w:val="TAC"/>
              <w:jc w:val="left"/>
              <w:rPr>
                <w:ins w:id="794" w:author="rapper2" w:date="2021-06-16T15:35:00Z"/>
              </w:rPr>
              <w:pPrChange w:id="795" w:author="Atle Monrad" w:date="2021-06-18T11:16:00Z">
                <w:pPr>
                  <w:pStyle w:val="TAC"/>
                </w:pPr>
              </w:pPrChange>
            </w:pPr>
            <w:ins w:id="796" w:author="rapper2" w:date="2021-06-17T11:35:00Z">
              <w:r>
                <w:t>7.7-2</w:t>
              </w:r>
            </w:ins>
          </w:p>
        </w:tc>
        <w:tc>
          <w:tcPr>
            <w:tcW w:w="1355" w:type="dxa"/>
            <w:shd w:val="clear" w:color="auto" w:fill="auto"/>
            <w:tcPrChange w:id="797" w:author="rapper2" w:date="2021-06-16T15:36:00Z">
              <w:tcPr>
                <w:tcW w:w="1355" w:type="dxa"/>
                <w:shd w:val="clear" w:color="auto" w:fill="auto"/>
              </w:tcPr>
            </w:tcPrChange>
          </w:tcPr>
          <w:p w14:paraId="6BB13DF3" w14:textId="77777777" w:rsidR="00644830" w:rsidRDefault="001742D8">
            <w:pPr>
              <w:pStyle w:val="TAC"/>
              <w:jc w:val="left"/>
              <w:rPr>
                <w:ins w:id="798" w:author="rapper4" w:date="2021-06-22T13:41:00Z"/>
                <w:lang w:val="nb-NO"/>
              </w:rPr>
              <w:pPrChange w:id="799" w:author="Atle Monrad" w:date="2021-06-18T11:16:00Z">
                <w:pPr>
                  <w:pStyle w:val="TAC"/>
                </w:pPr>
              </w:pPrChange>
            </w:pPr>
            <w:ins w:id="800" w:author="rapper2" w:date="2021-06-16T15:36:00Z">
              <w:r w:rsidRPr="00604F05">
                <w:rPr>
                  <w:lang w:val="nb-NO"/>
                  <w:rPrChange w:id="801" w:author="Atle Monrad" w:date="2021-06-20T23:15:00Z">
                    <w:rPr>
                      <w:rFonts w:ascii="Calibri" w:hAnsi="Calibri" w:cs="Calibri"/>
                      <w:color w:val="000000"/>
                      <w:sz w:val="22"/>
                      <w:szCs w:val="22"/>
                    </w:rPr>
                  </w:rPrChange>
                </w:rPr>
                <w:t>PR 5.1.5-1</w:t>
              </w:r>
            </w:ins>
          </w:p>
          <w:p w14:paraId="63821757" w14:textId="77777777" w:rsidR="00644830" w:rsidRDefault="00644830">
            <w:pPr>
              <w:pStyle w:val="TAC"/>
              <w:jc w:val="left"/>
              <w:rPr>
                <w:ins w:id="802" w:author="rapper4" w:date="2021-06-22T13:41:00Z"/>
                <w:lang w:val="nb-NO"/>
              </w:rPr>
              <w:pPrChange w:id="803" w:author="Atle Monrad" w:date="2021-06-18T11:16:00Z">
                <w:pPr>
                  <w:pStyle w:val="TAC"/>
                </w:pPr>
              </w:pPrChange>
            </w:pPr>
            <w:ins w:id="804" w:author="rapper4" w:date="2021-06-22T13:41:00Z">
              <w:r>
                <w:rPr>
                  <w:lang w:val="nb-NO"/>
                </w:rPr>
                <w:t>PR 5.2.6-2</w:t>
              </w:r>
            </w:ins>
            <w:ins w:id="805" w:author="rapper2" w:date="2021-06-16T15:36:00Z">
              <w:r w:rsidR="001742D8" w:rsidRPr="00604F05">
                <w:rPr>
                  <w:lang w:val="nb-NO"/>
                  <w:rPrChange w:id="806" w:author="Atle Monrad" w:date="2021-06-20T23:15:00Z">
                    <w:rPr>
                      <w:rFonts w:ascii="Calibri" w:hAnsi="Calibri" w:cs="Calibri"/>
                      <w:color w:val="000000"/>
                      <w:sz w:val="22"/>
                      <w:szCs w:val="22"/>
                    </w:rPr>
                  </w:rPrChange>
                </w:rPr>
                <w:t>,</w:t>
              </w:r>
            </w:ins>
          </w:p>
          <w:p w14:paraId="6478672B" w14:textId="77777777" w:rsidR="00644830" w:rsidRDefault="00644830">
            <w:pPr>
              <w:pStyle w:val="TAC"/>
              <w:jc w:val="left"/>
              <w:rPr>
                <w:ins w:id="807" w:author="rapper4" w:date="2021-06-22T13:41:00Z"/>
                <w:lang w:val="nb-NO"/>
              </w:rPr>
              <w:pPrChange w:id="808" w:author="Atle Monrad" w:date="2021-06-18T11:16:00Z">
                <w:pPr>
                  <w:pStyle w:val="TAC"/>
                </w:pPr>
              </w:pPrChange>
            </w:pPr>
            <w:ins w:id="809" w:author="rapper4" w:date="2021-06-22T13:41:00Z">
              <w:r>
                <w:rPr>
                  <w:lang w:val="nb-NO"/>
                </w:rPr>
                <w:t>PR</w:t>
              </w:r>
              <w:r>
                <w:rPr>
                  <w:lang w:val="nb-NO"/>
                </w:rPr>
                <w:t xml:space="preserve"> 5.7</w:t>
              </w:r>
              <w:r>
                <w:rPr>
                  <w:lang w:val="nb-NO"/>
                </w:rPr>
                <w:t>.6-2</w:t>
              </w:r>
            </w:ins>
          </w:p>
          <w:p w14:paraId="25A463CB" w14:textId="7A977CBD" w:rsidR="001742D8" w:rsidRPr="00604F05" w:rsidRDefault="00644830">
            <w:pPr>
              <w:pStyle w:val="TAC"/>
              <w:jc w:val="left"/>
              <w:rPr>
                <w:ins w:id="810" w:author="rapper3" w:date="2021-06-18T10:51:00Z"/>
                <w:lang w:val="nb-NO"/>
                <w:rPrChange w:id="811" w:author="Atle Monrad" w:date="2021-06-20T23:15:00Z">
                  <w:rPr>
                    <w:ins w:id="812" w:author="rapper3" w:date="2021-06-18T10:51:00Z"/>
                    <w:rFonts w:ascii="Calibri" w:hAnsi="Calibri" w:cs="Calibri"/>
                    <w:color w:val="000000"/>
                    <w:sz w:val="22"/>
                    <w:szCs w:val="22"/>
                  </w:rPr>
                </w:rPrChange>
              </w:rPr>
              <w:pPrChange w:id="813" w:author="Atle Monrad" w:date="2021-06-18T11:16:00Z">
                <w:pPr>
                  <w:pStyle w:val="TAC"/>
                </w:pPr>
              </w:pPrChange>
            </w:pPr>
            <w:ins w:id="814" w:author="rapper4" w:date="2021-06-22T13:41:00Z">
              <w:r>
                <w:rPr>
                  <w:lang w:val="nb-NO"/>
                </w:rPr>
                <w:t>PR 5.13.5-2</w:t>
              </w:r>
            </w:ins>
            <w:ins w:id="815" w:author="rapper2" w:date="2021-06-16T15:36:00Z">
              <w:r w:rsidR="001742D8" w:rsidRPr="00604F05">
                <w:rPr>
                  <w:lang w:val="nb-NO"/>
                  <w:rPrChange w:id="816" w:author="Atle Monrad" w:date="2021-06-20T23:15:00Z">
                    <w:rPr>
                      <w:rFonts w:ascii="Calibri" w:hAnsi="Calibri" w:cs="Calibri"/>
                      <w:color w:val="000000"/>
                      <w:sz w:val="22"/>
                      <w:szCs w:val="22"/>
                    </w:rPr>
                  </w:rPrChange>
                </w:rPr>
                <w:t xml:space="preserve"> PR 5.8.6-1a, </w:t>
              </w:r>
            </w:ins>
            <w:ins w:id="817" w:author="amanda X r01" w:date="2021-06-18T09:42:00Z">
              <w:r w:rsidR="008E03E6" w:rsidRPr="00604F05">
                <w:rPr>
                  <w:lang w:val="nb-NO"/>
                  <w:rPrChange w:id="818" w:author="Atle Monrad" w:date="2021-06-20T23:15:00Z">
                    <w:rPr>
                      <w:rFonts w:ascii="Calibri" w:hAnsi="Calibri" w:cs="Calibri"/>
                      <w:color w:val="000000"/>
                      <w:sz w:val="22"/>
                      <w:szCs w:val="22"/>
                    </w:rPr>
                  </w:rPrChange>
                </w:rPr>
                <w:t>5.11.6-1</w:t>
              </w:r>
            </w:ins>
          </w:p>
          <w:p w14:paraId="323A5F26" w14:textId="77777777" w:rsidR="00672DA9" w:rsidRPr="00604F05" w:rsidRDefault="00672DA9">
            <w:pPr>
              <w:pStyle w:val="TAC"/>
              <w:jc w:val="left"/>
              <w:rPr>
                <w:ins w:id="819" w:author="rapper3" w:date="2021-06-18T10:51:00Z"/>
                <w:lang w:val="nb-NO"/>
                <w:rPrChange w:id="820" w:author="Atle Monrad" w:date="2021-06-20T23:15:00Z">
                  <w:rPr>
                    <w:ins w:id="821" w:author="rapper3" w:date="2021-06-18T10:51:00Z"/>
                  </w:rPr>
                </w:rPrChange>
              </w:rPr>
              <w:pPrChange w:id="822" w:author="Atle Monrad" w:date="2021-06-18T11:16:00Z">
                <w:pPr>
                  <w:pStyle w:val="TAC"/>
                </w:pPr>
              </w:pPrChange>
            </w:pPr>
            <w:ins w:id="823" w:author="rapper3" w:date="2021-06-18T10:51:00Z">
              <w:r w:rsidRPr="00604F05">
                <w:rPr>
                  <w:lang w:val="nb-NO"/>
                  <w:rPrChange w:id="824" w:author="Atle Monrad" w:date="2021-06-20T23:15:00Z">
                    <w:rPr/>
                  </w:rPrChange>
                </w:rPr>
                <w:t>PR 5.11.6-7</w:t>
              </w:r>
            </w:ins>
          </w:p>
          <w:p w14:paraId="2B78163C" w14:textId="04610CED" w:rsidR="00672DA9" w:rsidRPr="00604F05" w:rsidRDefault="00672DA9">
            <w:pPr>
              <w:pStyle w:val="TAC"/>
              <w:jc w:val="left"/>
              <w:rPr>
                <w:ins w:id="825" w:author="rapper2" w:date="2021-06-16T15:35:00Z"/>
                <w:lang w:val="nb-NO"/>
                <w:rPrChange w:id="826" w:author="Atle Monrad" w:date="2021-06-20T23:15:00Z">
                  <w:rPr>
                    <w:ins w:id="827" w:author="rapper2" w:date="2021-06-16T15:35:00Z"/>
                  </w:rPr>
                </w:rPrChange>
              </w:rPr>
              <w:pPrChange w:id="828" w:author="Atle Monrad" w:date="2021-06-18T11:16:00Z">
                <w:pPr>
                  <w:pStyle w:val="TAC"/>
                </w:pPr>
              </w:pPrChange>
            </w:pPr>
            <w:ins w:id="829" w:author="rapper3" w:date="2021-06-18T10:51:00Z">
              <w:r w:rsidRPr="00604F05">
                <w:rPr>
                  <w:lang w:val="nb-NO"/>
                  <w:rPrChange w:id="830" w:author="Atle Monrad" w:date="2021-06-20T23:15:00Z">
                    <w:rPr/>
                  </w:rPrChange>
                </w:rPr>
                <w:t>PR 5.x.6-1</w:t>
              </w:r>
            </w:ins>
          </w:p>
        </w:tc>
        <w:tc>
          <w:tcPr>
            <w:tcW w:w="7357" w:type="dxa"/>
            <w:shd w:val="clear" w:color="auto" w:fill="auto"/>
            <w:tcPrChange w:id="831" w:author="rapper2" w:date="2021-06-16T15:36:00Z">
              <w:tcPr>
                <w:tcW w:w="7357" w:type="dxa"/>
                <w:shd w:val="clear" w:color="auto" w:fill="auto"/>
                <w:vAlign w:val="bottom"/>
              </w:tcPr>
            </w:tcPrChange>
          </w:tcPr>
          <w:p w14:paraId="5F6B2932" w14:textId="16629BE6" w:rsidR="001742D8" w:rsidRDefault="001742D8" w:rsidP="001742D8">
            <w:pPr>
              <w:pStyle w:val="TAC"/>
              <w:jc w:val="left"/>
              <w:rPr>
                <w:ins w:id="832" w:author="rapper2" w:date="2021-06-16T15:36:00Z"/>
              </w:rPr>
            </w:pPr>
            <w:ins w:id="833" w:author="rapper2" w:date="2021-06-16T15:36:00Z">
              <w:del w:id="834" w:author="amanda X r01" w:date="2021-06-18T09:36:00Z">
                <w:r w:rsidDel="008241C0">
                  <w:delText>The PEMC</w:delText>
                </w:r>
              </w:del>
            </w:ins>
            <w:ins w:id="835" w:author="rapper2" w:date="2021-06-16T15:37:00Z">
              <w:del w:id="836" w:author="amanda X r01" w:date="2021-06-18T09:36:00Z">
                <w:r w:rsidDel="008241C0">
                  <w:delText>, 5GS and xxxx</w:delText>
                </w:r>
              </w:del>
            </w:ins>
            <w:ins w:id="837" w:author="amanda X r01" w:date="2021-06-18T09:36:00Z">
              <w:r w:rsidR="008241C0">
                <w:t xml:space="preserve">The 5G system </w:t>
              </w:r>
            </w:ins>
            <w:ins w:id="838" w:author="rapper2" w:date="2021-06-16T15:36:00Z">
              <w:del w:id="839" w:author="amanda X r01" w:date="2021-06-18T09:45:00Z">
                <w:r w:rsidDel="00E36282">
                  <w:delText xml:space="preserve"> </w:delText>
                </w:r>
              </w:del>
              <w:r>
                <w:t>shall support mechanisms for a network operator or authorized 3</w:t>
              </w:r>
              <w:r w:rsidRPr="0049521E">
                <w:rPr>
                  <w:rPrChange w:id="840" w:author="rapper2" w:date="2021-06-16T18:24:00Z">
                    <w:rPr>
                      <w:vertAlign w:val="superscript"/>
                      <w:lang w:eastAsia="ko-KR"/>
                    </w:rPr>
                  </w:rPrChange>
                </w:rPr>
                <w:t>rd</w:t>
              </w:r>
              <w:r>
                <w:t xml:space="preserve"> party to create and manage a PIN, including:</w:t>
              </w:r>
            </w:ins>
          </w:p>
          <w:p w14:paraId="2D184279" w14:textId="72DBC522" w:rsidR="001742D8" w:rsidRDefault="001742D8" w:rsidP="001742D8">
            <w:pPr>
              <w:pStyle w:val="TAC"/>
              <w:numPr>
                <w:ilvl w:val="0"/>
                <w:numId w:val="24"/>
              </w:numPr>
              <w:ind w:left="318" w:hanging="218"/>
              <w:jc w:val="left"/>
              <w:rPr>
                <w:ins w:id="841" w:author="rapper2" w:date="2021-06-16T15:36:00Z"/>
              </w:rPr>
            </w:pPr>
            <w:ins w:id="842" w:author="rapper2" w:date="2021-06-16T15:36:00Z">
              <w:r>
                <w:t>Authorizing/</w:t>
              </w:r>
              <w:proofErr w:type="spellStart"/>
              <w:r>
                <w:t>deauthorizing</w:t>
              </w:r>
              <w:proofErr w:type="spellEnd"/>
              <w:r>
                <w:t xml:space="preserve"> </w:t>
              </w:r>
            </w:ins>
            <w:ins w:id="843" w:author="rapper4" w:date="2021-06-22T13:43:00Z">
              <w:r w:rsidR="00644830">
                <w:t xml:space="preserve">and adding and removing </w:t>
              </w:r>
            </w:ins>
            <w:ins w:id="844" w:author="rapper2" w:date="2021-06-16T15:36:00Z">
              <w:r>
                <w:t>PIN Elements</w:t>
              </w:r>
            </w:ins>
          </w:p>
          <w:p w14:paraId="16BAF799" w14:textId="79899EFD" w:rsidR="001742D8" w:rsidRDefault="001742D8" w:rsidP="001742D8">
            <w:pPr>
              <w:pStyle w:val="TAC"/>
              <w:numPr>
                <w:ilvl w:val="0"/>
                <w:numId w:val="24"/>
              </w:numPr>
              <w:ind w:left="318" w:hanging="218"/>
              <w:jc w:val="left"/>
              <w:rPr>
                <w:ins w:id="845" w:author="rapper2" w:date="2021-06-16T15:36:00Z"/>
              </w:rPr>
            </w:pPr>
            <w:ins w:id="846" w:author="rapper2" w:date="2021-06-16T15:36:00Z">
              <w:r>
                <w:t>Authorizing/</w:t>
              </w:r>
              <w:proofErr w:type="spellStart"/>
              <w:r>
                <w:t>deauthorizing</w:t>
              </w:r>
              <w:proofErr w:type="spellEnd"/>
              <w:r>
                <w:t xml:space="preserve"> </w:t>
              </w:r>
            </w:ins>
            <w:ins w:id="847" w:author="rapper4" w:date="2021-06-22T13:43:00Z">
              <w:r w:rsidR="00644830">
                <w:t xml:space="preserve">and adding and removing </w:t>
              </w:r>
            </w:ins>
            <w:ins w:id="848" w:author="rapper2" w:date="2021-06-16T15:36:00Z">
              <w:r>
                <w:t>PIN Elements with Management Capability</w:t>
              </w:r>
            </w:ins>
          </w:p>
          <w:p w14:paraId="1DB961AE" w14:textId="76929845" w:rsidR="001742D8" w:rsidRDefault="001742D8" w:rsidP="001742D8">
            <w:pPr>
              <w:pStyle w:val="TAC"/>
              <w:numPr>
                <w:ilvl w:val="0"/>
                <w:numId w:val="24"/>
              </w:numPr>
              <w:ind w:left="318" w:hanging="218"/>
              <w:jc w:val="left"/>
              <w:rPr>
                <w:ins w:id="849" w:author="rapper2" w:date="2021-06-16T15:36:00Z"/>
              </w:rPr>
            </w:pPr>
            <w:ins w:id="850" w:author="rapper2" w:date="2021-06-16T15:36:00Z">
              <w:r>
                <w:t>Authorizing/</w:t>
              </w:r>
              <w:proofErr w:type="spellStart"/>
              <w:r>
                <w:t>deauthorizing</w:t>
              </w:r>
              <w:proofErr w:type="spellEnd"/>
              <w:r>
                <w:t xml:space="preserve"> </w:t>
              </w:r>
            </w:ins>
            <w:ins w:id="851" w:author="rapper4" w:date="2021-06-22T13:43:00Z">
              <w:r w:rsidR="00644830">
                <w:t xml:space="preserve">and adding and removing </w:t>
              </w:r>
            </w:ins>
            <w:ins w:id="852" w:author="rapper2" w:date="2021-06-16T15:36:00Z">
              <w:r>
                <w:t>PIN Elements with Gateway Capability</w:t>
              </w:r>
            </w:ins>
          </w:p>
          <w:p w14:paraId="03B03EEE" w14:textId="57D61CCC" w:rsidR="001742D8" w:rsidRDefault="001742D8">
            <w:pPr>
              <w:pStyle w:val="TAC"/>
              <w:numPr>
                <w:ilvl w:val="0"/>
                <w:numId w:val="24"/>
              </w:numPr>
              <w:ind w:left="318" w:hanging="218"/>
              <w:jc w:val="left"/>
              <w:rPr>
                <w:ins w:id="853" w:author="amanda X r01" w:date="2021-06-18T09:39:00Z"/>
              </w:rPr>
            </w:pPr>
            <w:ins w:id="854" w:author="rapper2" w:date="2021-06-16T15:36:00Z">
              <w:r>
                <w:t>Establishing duration of the PIN</w:t>
              </w:r>
            </w:ins>
          </w:p>
          <w:p w14:paraId="4C1BA104" w14:textId="622C53C4" w:rsidR="008241C0" w:rsidDel="009A3F42" w:rsidRDefault="008241C0">
            <w:pPr>
              <w:pStyle w:val="TAC"/>
              <w:numPr>
                <w:ilvl w:val="0"/>
                <w:numId w:val="24"/>
              </w:numPr>
              <w:ind w:left="318" w:hanging="218"/>
              <w:jc w:val="left"/>
              <w:rPr>
                <w:ins w:id="855" w:author="rapper2" w:date="2021-06-16T15:36:00Z"/>
                <w:del w:id="856" w:author="Covell, Betsy (Nokia - US/Naperville)" w:date="2021-06-21T14:15:00Z"/>
              </w:rPr>
              <w:pPrChange w:id="857" w:author="rapper2" w:date="2021-06-16T15:36:00Z">
                <w:pPr>
                  <w:pStyle w:val="TAC"/>
                  <w:jc w:val="left"/>
                </w:pPr>
              </w:pPrChange>
            </w:pPr>
            <w:ins w:id="858" w:author="amanda X r01" w:date="2021-06-18T09:39:00Z">
              <w:del w:id="859" w:author="Covell, Betsy (Nokia - US/Naperville)" w:date="2021-06-21T14:15:00Z">
                <w:r w:rsidDel="009A3F42">
                  <w:delText>Terminati</w:delText>
                </w:r>
              </w:del>
            </w:ins>
            <w:ins w:id="860" w:author="amanda X r01" w:date="2021-06-18T09:41:00Z">
              <w:del w:id="861" w:author="Covell, Betsy (Nokia - US/Naperville)" w:date="2021-06-21T14:15:00Z">
                <w:r w:rsidR="008E03E6" w:rsidDel="009A3F42">
                  <w:delText>on</w:delText>
                </w:r>
              </w:del>
            </w:ins>
            <w:ins w:id="862" w:author="amanda X r01" w:date="2021-06-18T09:39:00Z">
              <w:del w:id="863" w:author="Covell, Betsy (Nokia - US/Naperville)" w:date="2021-06-21T14:15:00Z">
                <w:r w:rsidDel="009A3F42">
                  <w:delText xml:space="preserve"> / modif</w:delText>
                </w:r>
              </w:del>
            </w:ins>
            <w:ins w:id="864" w:author="amanda X r01" w:date="2021-06-18T09:41:00Z">
              <w:del w:id="865" w:author="Covell, Betsy (Nokia - US/Naperville)" w:date="2021-06-21T14:15:00Z">
                <w:r w:rsidR="008E03E6" w:rsidDel="009A3F42">
                  <w:delText>ication of</w:delText>
                </w:r>
              </w:del>
            </w:ins>
            <w:ins w:id="866" w:author="amanda X r01" w:date="2021-06-18T09:39:00Z">
              <w:del w:id="867" w:author="Covell, Betsy (Nokia - US/Naperville)" w:date="2021-06-21T14:15:00Z">
                <w:r w:rsidDel="009A3F42">
                  <w:delText xml:space="preserve"> the PIN </w:delText>
                </w:r>
              </w:del>
            </w:ins>
          </w:p>
          <w:p w14:paraId="06A4D918" w14:textId="77777777" w:rsidR="001742D8" w:rsidRDefault="001742D8">
            <w:pPr>
              <w:pStyle w:val="TAC"/>
              <w:numPr>
                <w:ilvl w:val="0"/>
                <w:numId w:val="24"/>
              </w:numPr>
              <w:ind w:left="318" w:hanging="218"/>
              <w:jc w:val="left"/>
              <w:rPr>
                <w:ins w:id="868" w:author="rapper2" w:date="2021-06-16T15:40:00Z"/>
              </w:rPr>
              <w:pPrChange w:id="869" w:author="rapper2" w:date="2021-06-16T15:36:00Z">
                <w:pPr>
                  <w:pStyle w:val="TAC"/>
                  <w:jc w:val="left"/>
                </w:pPr>
              </w:pPrChange>
            </w:pPr>
            <w:ins w:id="870" w:author="rapper2" w:date="2021-06-16T15:36:00Z">
              <w:r>
                <w:t>Configure PIN Elements to enable service discovery of other PIN Elements</w:t>
              </w:r>
            </w:ins>
          </w:p>
          <w:p w14:paraId="79875CFF" w14:textId="5BDA39AA" w:rsidR="001742D8" w:rsidRDefault="001742D8">
            <w:pPr>
              <w:pStyle w:val="TAC"/>
              <w:numPr>
                <w:ilvl w:val="0"/>
                <w:numId w:val="24"/>
              </w:numPr>
              <w:ind w:left="318" w:hanging="218"/>
              <w:jc w:val="left"/>
              <w:rPr>
                <w:ins w:id="871" w:author="rapper2" w:date="2021-06-16T15:41:00Z"/>
              </w:rPr>
              <w:pPrChange w:id="872" w:author="rapper2" w:date="2021-06-16T15:36:00Z">
                <w:pPr>
                  <w:pStyle w:val="TAC"/>
                  <w:jc w:val="left"/>
                </w:pPr>
              </w:pPrChange>
            </w:pPr>
            <w:ins w:id="873" w:author="rapper2" w:date="2021-06-16T15:40:00Z">
              <w:r>
                <w:t>Authorize</w:t>
              </w:r>
            </w:ins>
            <w:ins w:id="874" w:author="rapper2" w:date="2021-06-16T15:41:00Z">
              <w:r>
                <w:t>/</w:t>
              </w:r>
              <w:proofErr w:type="spellStart"/>
              <w:r>
                <w:t>deauthorise</w:t>
              </w:r>
            </w:ins>
            <w:proofErr w:type="spellEnd"/>
            <w:ins w:id="875" w:author="rapper2" w:date="2021-06-16T15:40:00Z">
              <w:r>
                <w:t xml:space="preserve"> if a PIN Element can use a P</w:t>
              </w:r>
            </w:ins>
            <w:ins w:id="876" w:author="rapper2" w:date="2021-06-16T15:41:00Z">
              <w:r>
                <w:t>EGC to communicate with the 5GS.</w:t>
              </w:r>
            </w:ins>
          </w:p>
          <w:p w14:paraId="32FC7ADA" w14:textId="77777777" w:rsidR="001742D8" w:rsidRDefault="001742D8">
            <w:pPr>
              <w:pStyle w:val="TAC"/>
              <w:numPr>
                <w:ilvl w:val="0"/>
                <w:numId w:val="24"/>
              </w:numPr>
              <w:ind w:left="318" w:hanging="218"/>
              <w:jc w:val="left"/>
              <w:rPr>
                <w:ins w:id="877" w:author="rapper2" w:date="2021-06-16T15:52:00Z"/>
              </w:rPr>
              <w:pPrChange w:id="878" w:author="rapper2" w:date="2021-06-16T15:36:00Z">
                <w:pPr>
                  <w:pStyle w:val="TAC"/>
                  <w:jc w:val="left"/>
                </w:pPr>
              </w:pPrChange>
            </w:pPr>
            <w:ins w:id="879" w:author="rapper2" w:date="2021-06-16T15:41:00Z">
              <w:r>
                <w:t>Authorize/</w:t>
              </w:r>
              <w:proofErr w:type="spellStart"/>
              <w:r>
                <w:t>deauthorise</w:t>
              </w:r>
              <w:proofErr w:type="spellEnd"/>
              <w:r>
                <w:t xml:space="preserve"> which PIN Element another PIN Element may communicate with or use as relay </w:t>
              </w:r>
            </w:ins>
            <w:ins w:id="880" w:author="rapper2" w:date="2021-06-16T15:42:00Z">
              <w:r>
                <w:t>PIN Element.</w:t>
              </w:r>
            </w:ins>
          </w:p>
          <w:p w14:paraId="3A500A80" w14:textId="04B69A54" w:rsidR="0095282A" w:rsidRDefault="0095282A">
            <w:pPr>
              <w:pStyle w:val="TAC"/>
              <w:numPr>
                <w:ilvl w:val="0"/>
                <w:numId w:val="24"/>
              </w:numPr>
              <w:ind w:left="318" w:hanging="218"/>
              <w:jc w:val="left"/>
              <w:rPr>
                <w:ins w:id="881" w:author="rapper3" w:date="2021-06-18T10:55:00Z"/>
              </w:rPr>
            </w:pPr>
            <w:ins w:id="882" w:author="rapper2" w:date="2021-06-16T15:52:00Z">
              <w:r>
                <w:t>Authorize/</w:t>
              </w:r>
              <w:proofErr w:type="spellStart"/>
              <w:r>
                <w:t>deauthorise</w:t>
              </w:r>
              <w:proofErr w:type="spellEnd"/>
              <w:r>
                <w:t xml:space="preserve"> which PIN Element when using </w:t>
              </w:r>
            </w:ins>
            <w:ins w:id="883" w:author="rapper2" w:date="2021-06-16T15:53:00Z">
              <w:r>
                <w:t xml:space="preserve">the </w:t>
              </w:r>
            </w:ins>
            <w:ins w:id="884" w:author="rapper2" w:date="2021-06-16T15:52:00Z">
              <w:r>
                <w:t xml:space="preserve">5GS can perform service discovery </w:t>
              </w:r>
            </w:ins>
            <w:ins w:id="885" w:author="rapper2" w:date="2021-06-16T15:53:00Z">
              <w:r>
                <w:t>of other PIN Elements in the PIN.</w:t>
              </w:r>
            </w:ins>
          </w:p>
          <w:p w14:paraId="397AE0D7" w14:textId="49AA3459" w:rsidR="00672DA9" w:rsidDel="00B955DC" w:rsidRDefault="00505934">
            <w:pPr>
              <w:pStyle w:val="TAC"/>
              <w:numPr>
                <w:ilvl w:val="0"/>
                <w:numId w:val="24"/>
              </w:numPr>
              <w:ind w:left="318" w:hanging="218"/>
              <w:jc w:val="left"/>
              <w:rPr>
                <w:ins w:id="886" w:author="rapper3" w:date="2021-06-18T10:55:00Z"/>
                <w:del w:id="887" w:author="rapper4" w:date="2021-06-22T15:08:00Z"/>
              </w:rPr>
              <w:pPrChange w:id="888" w:author="rapper2" w:date="2021-06-16T15:36:00Z">
                <w:pPr>
                  <w:pStyle w:val="TAC"/>
                  <w:jc w:val="left"/>
                </w:pPr>
              </w:pPrChange>
            </w:pPr>
            <w:ins w:id="889" w:author="Covell, Betsy (Nokia - US/Naperville)" w:date="2021-06-21T14:27:00Z">
              <w:del w:id="890" w:author="rapper4" w:date="2021-06-22T15:08:00Z">
                <w:r w:rsidDel="00B955DC">
                  <w:delText xml:space="preserve">Configure </w:delText>
                </w:r>
              </w:del>
            </w:ins>
            <w:ins w:id="891" w:author="rapper3" w:date="2021-06-18T10:55:00Z">
              <w:del w:id="892" w:author="rapper4" w:date="2021-06-22T15:08:00Z">
                <w:r w:rsidR="00672DA9" w:rsidDel="00B955DC">
                  <w:delText>Connectivity type a PIN Element shall</w:delText>
                </w:r>
              </w:del>
            </w:ins>
            <w:ins w:id="893" w:author="Covell, Betsy (Nokia - US/Naperville)" w:date="2021-06-21T14:14:00Z">
              <w:del w:id="894" w:author="rapper4" w:date="2021-06-22T15:08:00Z">
                <w:r w:rsidR="009A3F42" w:rsidDel="00B955DC">
                  <w:delText>can</w:delText>
                </w:r>
              </w:del>
            </w:ins>
            <w:ins w:id="895" w:author="rapper3" w:date="2021-06-18T10:55:00Z">
              <w:del w:id="896" w:author="rapper4" w:date="2021-06-22T15:08:00Z">
                <w:r w:rsidR="00672DA9" w:rsidDel="00B955DC">
                  <w:delText xml:space="preserve"> use.</w:delText>
                </w:r>
              </w:del>
            </w:ins>
          </w:p>
          <w:p w14:paraId="6C4B29EE" w14:textId="5E7C83EA" w:rsidR="00672DA9" w:rsidRDefault="00505934" w:rsidP="00672DA9">
            <w:pPr>
              <w:pStyle w:val="TAC"/>
              <w:numPr>
                <w:ilvl w:val="0"/>
                <w:numId w:val="24"/>
              </w:numPr>
              <w:ind w:left="318" w:hanging="218"/>
              <w:jc w:val="left"/>
              <w:rPr>
                <w:ins w:id="897" w:author="amanda X r01" w:date="2021-06-18T09:43:00Z"/>
              </w:rPr>
            </w:pPr>
            <w:ins w:id="898" w:author="Covell, Betsy (Nokia - US/Naperville)" w:date="2021-06-21T14:27:00Z">
              <w:r>
                <w:t xml:space="preserve">Configure </w:t>
              </w:r>
            </w:ins>
            <w:ins w:id="899" w:author="rapper3" w:date="2021-06-18T10:55:00Z">
              <w:del w:id="900" w:author="Covell, Betsy (Nokia - US/Naperville)" w:date="2021-06-21T14:27:00Z">
                <w:r w:rsidR="00672DA9" w:rsidDel="00505934">
                  <w:delText>If</w:delText>
                </w:r>
              </w:del>
              <w:r w:rsidR="00672DA9">
                <w:t xml:space="preserve"> a PIN Element </w:t>
              </w:r>
              <w:del w:id="901" w:author="Covell, Betsy (Nokia - US/Naperville)" w:date="2021-06-21T14:27:00Z">
                <w:r w:rsidR="00672DA9" w:rsidDel="00505934">
                  <w:delText>is allowed</w:delText>
                </w:r>
              </w:del>
            </w:ins>
            <w:ins w:id="902" w:author="Covell, Betsy (Nokia - US/Naperville)" w:date="2021-06-21T14:27:00Z">
              <w:r>
                <w:t>for</w:t>
              </w:r>
            </w:ins>
            <w:ins w:id="903" w:author="rapper3" w:date="2021-06-18T10:55:00Z">
              <w:r w:rsidR="00672DA9">
                <w:t xml:space="preserve"> external connectivity </w:t>
              </w:r>
            </w:ins>
            <w:ins w:id="904" w:author="Covell, Betsy (Nokia - US/Naperville)" w:date="2021-06-21T14:27:00Z">
              <w:r>
                <w:t xml:space="preserve">e.g., </w:t>
              </w:r>
            </w:ins>
            <w:ins w:id="905" w:author="rapper3" w:date="2021-06-18T10:55:00Z">
              <w:del w:id="906" w:author="Covell, Betsy (Nokia - US/Naperville)" w:date="2021-06-21T14:27:00Z">
                <w:r w:rsidR="00672DA9" w:rsidDel="00505934">
                  <w:delText xml:space="preserve">and if that is </w:delText>
                </w:r>
              </w:del>
              <w:r w:rsidR="00672DA9">
                <w:t>Local Break Out (LBO) or via 5GS.</w:t>
              </w:r>
            </w:ins>
          </w:p>
          <w:p w14:paraId="440C273E" w14:textId="77777777" w:rsidR="008E03E6" w:rsidRDefault="008E03E6">
            <w:pPr>
              <w:pStyle w:val="TAN"/>
              <w:rPr>
                <w:ins w:id="907" w:author="rapper4" w:date="2021-06-22T15:07:00Z"/>
              </w:rPr>
              <w:pPrChange w:id="908" w:author="rapper3" w:date="2021-06-18T10:55:00Z">
                <w:pPr>
                  <w:pStyle w:val="TAC"/>
                  <w:jc w:val="left"/>
                </w:pPr>
              </w:pPrChange>
            </w:pPr>
            <w:proofErr w:type="spellStart"/>
            <w:ins w:id="909" w:author="amanda X r01" w:date="2021-06-18T09:43:00Z">
              <w:r>
                <w:t>N</w:t>
              </w:r>
            </w:ins>
            <w:ins w:id="910" w:author="rapper3" w:date="2021-06-18T10:55:00Z">
              <w:r w:rsidR="00672DA9">
                <w:t>OTE</w:t>
              </w:r>
            </w:ins>
            <w:ins w:id="911" w:author="amanda X r01" w:date="2021-06-18T09:43:00Z">
              <w:del w:id="912" w:author="rapper3" w:date="2021-06-18T10:55:00Z">
                <w:r w:rsidDel="00672DA9">
                  <w:delText>o</w:delText>
                </w:r>
              </w:del>
              <w:r>
                <w:t>te</w:t>
              </w:r>
              <w:proofErr w:type="spellEnd"/>
              <w:r>
                <w:t xml:space="preserve">: </w:t>
              </w:r>
              <w:del w:id="913" w:author="Atle Monrad-2" w:date="2021-06-20T23:33:00Z">
                <w:r w:rsidDel="007F41E3">
                  <w:delText>t</w:delText>
                </w:r>
              </w:del>
            </w:ins>
            <w:ins w:id="914" w:author="Atle Monrad-2" w:date="2021-06-20T23:33:00Z">
              <w:r w:rsidR="007F41E3">
                <w:t>T</w:t>
              </w:r>
            </w:ins>
            <w:ins w:id="915" w:author="amanda X r01" w:date="2021-06-18T09:43:00Z">
              <w:r>
                <w:t xml:space="preserve">he authorization may </w:t>
              </w:r>
            </w:ins>
            <w:ins w:id="916" w:author="amanda X r01" w:date="2021-06-18T09:44:00Z">
              <w:r>
                <w:t xml:space="preserve">include the consideration of the location and time of the PIN and </w:t>
              </w:r>
            </w:ins>
            <w:ins w:id="917" w:author="amanda X r01" w:date="2021-06-18T09:45:00Z">
              <w:r w:rsidR="00E36282">
                <w:t>its</w:t>
              </w:r>
            </w:ins>
            <w:ins w:id="918" w:author="amanda X r01" w:date="2021-06-18T09:44:00Z">
              <w:r>
                <w:t xml:space="preserve"> PIN elements.</w:t>
              </w:r>
              <w:del w:id="919" w:author="Atle Monrad-2" w:date="2021-06-20T23:33:00Z">
                <w:r w:rsidDel="007F41E3">
                  <w:delText xml:space="preserve"> </w:delText>
                </w:r>
              </w:del>
            </w:ins>
          </w:p>
          <w:p w14:paraId="38F9B737" w14:textId="63C834B8" w:rsidR="00B955DC" w:rsidRDefault="00B955DC" w:rsidP="00B955DC">
            <w:pPr>
              <w:pStyle w:val="TAC"/>
              <w:jc w:val="left"/>
              <w:rPr>
                <w:ins w:id="920" w:author="rapper2" w:date="2021-06-16T15:35:00Z"/>
              </w:rPr>
            </w:pPr>
          </w:p>
        </w:tc>
      </w:tr>
      <w:tr w:rsidR="00B955DC" w:rsidRPr="00457CAE" w14:paraId="16512CDC" w14:textId="77777777" w:rsidTr="0049521E">
        <w:trPr>
          <w:cantSplit/>
          <w:ins w:id="921" w:author="rapper4" w:date="2021-06-22T15:07:00Z"/>
        </w:trPr>
        <w:tc>
          <w:tcPr>
            <w:tcW w:w="1250" w:type="dxa"/>
          </w:tcPr>
          <w:p w14:paraId="3E9A8F67" w14:textId="77777777" w:rsidR="00B955DC" w:rsidRDefault="00B955DC">
            <w:pPr>
              <w:pStyle w:val="TAC"/>
              <w:jc w:val="left"/>
              <w:rPr>
                <w:ins w:id="922" w:author="rapper4" w:date="2021-06-22T15:07:00Z"/>
              </w:rPr>
            </w:pPr>
          </w:p>
        </w:tc>
        <w:tc>
          <w:tcPr>
            <w:tcW w:w="1355" w:type="dxa"/>
            <w:shd w:val="clear" w:color="auto" w:fill="auto"/>
          </w:tcPr>
          <w:p w14:paraId="4A7C2BB3" w14:textId="77777777" w:rsidR="00B955DC" w:rsidRPr="00B955DC" w:rsidRDefault="00B955DC">
            <w:pPr>
              <w:pStyle w:val="TAC"/>
              <w:jc w:val="left"/>
              <w:rPr>
                <w:ins w:id="923" w:author="rapper4" w:date="2021-06-22T15:07:00Z"/>
                <w:lang w:val="nb-NO"/>
              </w:rPr>
            </w:pPr>
          </w:p>
        </w:tc>
        <w:tc>
          <w:tcPr>
            <w:tcW w:w="7357" w:type="dxa"/>
            <w:shd w:val="clear" w:color="auto" w:fill="auto"/>
          </w:tcPr>
          <w:p w14:paraId="7CFD530D" w14:textId="77777777" w:rsidR="00B955DC" w:rsidRDefault="00B955DC" w:rsidP="00B955DC">
            <w:pPr>
              <w:pStyle w:val="TAC"/>
              <w:jc w:val="left"/>
              <w:rPr>
                <w:ins w:id="924" w:author="rapper4" w:date="2021-06-22T15:08:00Z"/>
              </w:rPr>
            </w:pPr>
            <w:bookmarkStart w:id="925" w:name="_GoBack"/>
            <w:ins w:id="926" w:author="rapper4" w:date="2021-06-22T15:07:00Z">
              <w:r>
                <w:t xml:space="preserve">The 5G </w:t>
              </w:r>
              <w:r>
                <w:rPr>
                  <w:lang w:eastAsia="ko-KR"/>
                </w:rPr>
                <w:t>system</w:t>
              </w:r>
              <w:r>
                <w:t xml:space="preserve"> shall support mechanisms for a network operator</w:t>
              </w:r>
            </w:ins>
            <w:ins w:id="927" w:author="rapper4" w:date="2021-06-22T15:08:00Z">
              <w:r>
                <w:t xml:space="preserve"> to configure the following policies in a PIN: </w:t>
              </w:r>
            </w:ins>
          </w:p>
          <w:p w14:paraId="21A7299A" w14:textId="77777777" w:rsidR="00B955DC" w:rsidRDefault="00B955DC" w:rsidP="00B955DC">
            <w:pPr>
              <w:pStyle w:val="TAC"/>
              <w:numPr>
                <w:ilvl w:val="0"/>
                <w:numId w:val="24"/>
              </w:numPr>
              <w:ind w:left="318" w:hanging="218"/>
              <w:jc w:val="left"/>
              <w:rPr>
                <w:ins w:id="928" w:author="rapper4" w:date="2021-06-22T15:08:00Z"/>
              </w:rPr>
            </w:pPr>
            <w:ins w:id="929" w:author="rapper4" w:date="2021-06-22T15:08:00Z">
              <w:r>
                <w:t>Configure Connectivity type (e.g. licensed or unlicensed PIN direct connection) a PIN Element can use.</w:t>
              </w:r>
            </w:ins>
          </w:p>
          <w:bookmarkEnd w:id="925"/>
          <w:p w14:paraId="18A53E3B" w14:textId="675D2FBD" w:rsidR="00B955DC" w:rsidDel="008241C0" w:rsidRDefault="00B955DC" w:rsidP="00B955DC">
            <w:pPr>
              <w:pStyle w:val="TAC"/>
              <w:jc w:val="left"/>
              <w:rPr>
                <w:ins w:id="930" w:author="rapper4" w:date="2021-06-22T15:07:00Z"/>
              </w:rPr>
            </w:pPr>
          </w:p>
        </w:tc>
      </w:tr>
      <w:tr w:rsidR="00E55068" w:rsidRPr="00457CAE" w14:paraId="47178F6C" w14:textId="77777777" w:rsidTr="0049521E">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31" w:author="rapper2" w:date="2021-06-16T17:10:00Z">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ins w:id="932" w:author="rapper2" w:date="2021-06-16T15:40:00Z"/>
          <w:trPrChange w:id="933" w:author="rapper2" w:date="2021-06-16T17:10:00Z">
            <w:trPr>
              <w:cantSplit/>
            </w:trPr>
          </w:trPrChange>
        </w:trPr>
        <w:tc>
          <w:tcPr>
            <w:tcW w:w="1250" w:type="dxa"/>
            <w:tcPrChange w:id="934" w:author="rapper2" w:date="2021-06-16T17:10:00Z">
              <w:tcPr>
                <w:tcW w:w="1250" w:type="dxa"/>
              </w:tcPr>
            </w:tcPrChange>
          </w:tcPr>
          <w:p w14:paraId="208F21DC" w14:textId="22BD463B" w:rsidR="00E55068" w:rsidRDefault="00C00AF2">
            <w:pPr>
              <w:pStyle w:val="TAC"/>
              <w:jc w:val="left"/>
              <w:rPr>
                <w:ins w:id="935" w:author="rapper2" w:date="2021-06-16T15:40:00Z"/>
              </w:rPr>
              <w:pPrChange w:id="936" w:author="Atle Monrad" w:date="2021-06-18T11:16:00Z">
                <w:pPr>
                  <w:pStyle w:val="TAC"/>
                </w:pPr>
              </w:pPrChange>
            </w:pPr>
            <w:ins w:id="937" w:author="rapper2" w:date="2021-06-17T11:35:00Z">
              <w:r>
                <w:t>7.</w:t>
              </w:r>
            </w:ins>
            <w:ins w:id="938" w:author="Quang Ly" w:date="2021-06-18T11:24:00Z">
              <w:r w:rsidR="00E3771F">
                <w:t>7</w:t>
              </w:r>
            </w:ins>
            <w:ins w:id="939" w:author="rapper2" w:date="2021-06-17T11:35:00Z">
              <w:del w:id="940" w:author="Quang Ly" w:date="2021-06-18T11:24:00Z">
                <w:r w:rsidDel="00E3771F">
                  <w:delText>5</w:delText>
                </w:r>
              </w:del>
              <w:r>
                <w:t>-3</w:t>
              </w:r>
            </w:ins>
          </w:p>
        </w:tc>
        <w:tc>
          <w:tcPr>
            <w:tcW w:w="1355" w:type="dxa"/>
            <w:shd w:val="clear" w:color="auto" w:fill="auto"/>
            <w:tcPrChange w:id="941" w:author="rapper2" w:date="2021-06-16T17:10:00Z">
              <w:tcPr>
                <w:tcW w:w="1355" w:type="dxa"/>
                <w:shd w:val="clear" w:color="auto" w:fill="auto"/>
              </w:tcPr>
            </w:tcPrChange>
          </w:tcPr>
          <w:p w14:paraId="2E12B729" w14:textId="251D0430" w:rsidR="00E55068" w:rsidRPr="00007B92" w:rsidRDefault="00E55068">
            <w:pPr>
              <w:pStyle w:val="TAC"/>
              <w:jc w:val="left"/>
              <w:rPr>
                <w:ins w:id="942" w:author="rapper2" w:date="2021-06-16T15:40:00Z"/>
                <w:rPrChange w:id="943" w:author="rapper2" w:date="2021-06-16T18:09:00Z">
                  <w:rPr>
                    <w:ins w:id="944" w:author="rapper2" w:date="2021-06-16T15:40:00Z"/>
                    <w:rFonts w:ascii="Calibri" w:hAnsi="Calibri" w:cs="Calibri"/>
                    <w:color w:val="000000"/>
                    <w:sz w:val="22"/>
                    <w:szCs w:val="22"/>
                  </w:rPr>
                </w:rPrChange>
              </w:rPr>
              <w:pPrChange w:id="945" w:author="Atle Monrad" w:date="2021-06-18T11:16:00Z">
                <w:pPr>
                  <w:pStyle w:val="TAC"/>
                </w:pPr>
              </w:pPrChange>
            </w:pPr>
            <w:ins w:id="946" w:author="rapper2" w:date="2021-06-16T17:10:00Z">
              <w:r w:rsidRPr="00007B92">
                <w:rPr>
                  <w:rPrChange w:id="947" w:author="rapper2" w:date="2021-06-16T18:09:00Z">
                    <w:rPr>
                      <w:rFonts w:ascii="Calibri" w:hAnsi="Calibri" w:cs="Calibri"/>
                      <w:color w:val="000000"/>
                      <w:sz w:val="22"/>
                      <w:szCs w:val="22"/>
                    </w:rPr>
                  </w:rPrChange>
                </w:rPr>
                <w:t>PR.5.1.5-9</w:t>
              </w:r>
            </w:ins>
          </w:p>
        </w:tc>
        <w:tc>
          <w:tcPr>
            <w:tcW w:w="7357" w:type="dxa"/>
            <w:shd w:val="clear" w:color="auto" w:fill="auto"/>
            <w:vAlign w:val="bottom"/>
            <w:tcPrChange w:id="948" w:author="rapper2" w:date="2021-06-16T17:10:00Z">
              <w:tcPr>
                <w:tcW w:w="7357" w:type="dxa"/>
                <w:shd w:val="clear" w:color="auto" w:fill="auto"/>
              </w:tcPr>
            </w:tcPrChange>
          </w:tcPr>
          <w:p w14:paraId="1F096940" w14:textId="31928613" w:rsidR="00E55068" w:rsidRDefault="00E55068" w:rsidP="00007B92">
            <w:pPr>
              <w:pStyle w:val="TAC"/>
              <w:jc w:val="left"/>
              <w:rPr>
                <w:ins w:id="949" w:author="rapper2" w:date="2021-06-16T15:40:00Z"/>
                <w:lang w:eastAsia="ko-KR"/>
              </w:rPr>
            </w:pPr>
            <w:ins w:id="950" w:author="rapper2" w:date="2021-06-16T17:10:00Z">
              <w:r w:rsidRPr="00007B92">
                <w:rPr>
                  <w:lang w:eastAsia="ko-KR"/>
                  <w:rPrChange w:id="951" w:author="rapper2" w:date="2021-06-16T18:09:00Z">
                    <w:rPr>
                      <w:rFonts w:ascii="Calibri" w:hAnsi="Calibri" w:cs="Calibri"/>
                      <w:color w:val="000000"/>
                      <w:sz w:val="22"/>
                      <w:szCs w:val="22"/>
                    </w:rPr>
                  </w:rPrChange>
                </w:rPr>
                <w:t xml:space="preserve">The 5G network shall be able to provide backup of management data for </w:t>
              </w:r>
            </w:ins>
            <w:ins w:id="952" w:author="rapper2" w:date="2021-06-16T18:09:00Z">
              <w:r w:rsidR="00007B92" w:rsidRPr="00007B92">
                <w:rPr>
                  <w:lang w:eastAsia="ko-KR"/>
                  <w:rPrChange w:id="953" w:author="rapper2" w:date="2021-06-16T18:09:00Z">
                    <w:rPr>
                      <w:rFonts w:ascii="Calibri" w:hAnsi="Calibri" w:cs="Calibri"/>
                      <w:color w:val="000000"/>
                      <w:sz w:val="22"/>
                      <w:szCs w:val="22"/>
                    </w:rPr>
                  </w:rPrChange>
                </w:rPr>
                <w:t>a PEMC</w:t>
              </w:r>
            </w:ins>
            <w:ins w:id="954" w:author="rapper2" w:date="2021-06-16T17:10:00Z">
              <w:r w:rsidRPr="00007B92">
                <w:rPr>
                  <w:lang w:eastAsia="ko-KR"/>
                  <w:rPrChange w:id="955" w:author="rapper2" w:date="2021-06-16T18:09:00Z">
                    <w:rPr>
                      <w:rFonts w:ascii="Calibri" w:hAnsi="Calibri" w:cs="Calibri"/>
                      <w:color w:val="000000"/>
                      <w:sz w:val="22"/>
                      <w:szCs w:val="22"/>
                    </w:rPr>
                  </w:rPrChange>
                </w:rPr>
                <w:t xml:space="preserve"> based on operator’s policy and local regulations.</w:t>
              </w:r>
            </w:ins>
          </w:p>
        </w:tc>
      </w:tr>
      <w:tr w:rsidR="00E3771F" w:rsidRPr="00457CAE" w14:paraId="36D29093" w14:textId="77777777" w:rsidTr="0049521E">
        <w:trPr>
          <w:cantSplit/>
          <w:ins w:id="956" w:author="Quang Ly" w:date="2021-06-18T11:23:00Z"/>
        </w:trPr>
        <w:tc>
          <w:tcPr>
            <w:tcW w:w="1250" w:type="dxa"/>
          </w:tcPr>
          <w:p w14:paraId="61051707" w14:textId="592BBEB1" w:rsidR="00E3771F" w:rsidRDefault="00E3771F" w:rsidP="00E3771F">
            <w:pPr>
              <w:pStyle w:val="TAC"/>
              <w:jc w:val="left"/>
              <w:rPr>
                <w:ins w:id="957" w:author="Quang Ly" w:date="2021-06-18T11:23:00Z"/>
              </w:rPr>
            </w:pPr>
            <w:ins w:id="958" w:author="Quang Ly" w:date="2021-06-18T11:24:00Z">
              <w:r>
                <w:t>7.7-4</w:t>
              </w:r>
            </w:ins>
          </w:p>
        </w:tc>
        <w:tc>
          <w:tcPr>
            <w:tcW w:w="1355" w:type="dxa"/>
            <w:shd w:val="clear" w:color="auto" w:fill="auto"/>
          </w:tcPr>
          <w:p w14:paraId="1B5149C7" w14:textId="7E3F75F2" w:rsidR="00E3771F" w:rsidRPr="00007B92" w:rsidRDefault="00E3771F" w:rsidP="00E3771F">
            <w:pPr>
              <w:pStyle w:val="TAC"/>
              <w:jc w:val="left"/>
              <w:rPr>
                <w:ins w:id="959" w:author="Quang Ly" w:date="2021-06-18T11:23:00Z"/>
              </w:rPr>
            </w:pPr>
            <w:ins w:id="960" w:author="Quang Ly" w:date="2021-06-18T11:24:00Z">
              <w:r w:rsidRPr="00A57B03">
                <w:t>PR 5.10.6-5</w:t>
              </w:r>
            </w:ins>
          </w:p>
        </w:tc>
        <w:tc>
          <w:tcPr>
            <w:tcW w:w="7357" w:type="dxa"/>
            <w:shd w:val="clear" w:color="auto" w:fill="auto"/>
            <w:vAlign w:val="bottom"/>
          </w:tcPr>
          <w:p w14:paraId="18880FCB" w14:textId="3355E7A6" w:rsidR="00E3771F" w:rsidRPr="00007B92" w:rsidRDefault="00641973" w:rsidP="00E3771F">
            <w:pPr>
              <w:pStyle w:val="TAC"/>
              <w:jc w:val="left"/>
              <w:rPr>
                <w:ins w:id="961" w:author="Quang Ly" w:date="2021-06-18T11:23:00Z"/>
                <w:lang w:eastAsia="ko-KR"/>
              </w:rPr>
            </w:pPr>
            <w:ins w:id="962" w:author="amanda X r01" w:date="2021-06-18T10:06:00Z">
              <w:del w:id="963" w:author="Covell, Betsy (Nokia - US/Naperville)" w:date="2021-06-21T14:22:00Z">
                <w:r w:rsidDel="00904738">
                  <w:rPr>
                    <w:lang w:eastAsia="ko-KR"/>
                  </w:rPr>
                  <w:delText xml:space="preserve">The 5G system shall support </w:delText>
                </w:r>
              </w:del>
            </w:ins>
            <w:ins w:id="964" w:author="Quang Ly" w:date="2021-06-18T11:24:00Z">
              <w:del w:id="965" w:author="Covell, Betsy (Nokia - US/Naperville)" w:date="2021-06-21T14:22:00Z">
                <w:r w:rsidR="00E3771F" w:rsidRPr="007B3301" w:rsidDel="00904738">
                  <w:rPr>
                    <w:lang w:eastAsia="ko-KR"/>
                  </w:rPr>
                  <w:delText>A PIN Element with Management Capability shall be able to assist a PIN Element that lost its connection to the 5G network in establishing a connection to another PIN Element with Gateway Capability.</w:delText>
                </w:r>
              </w:del>
            </w:ins>
          </w:p>
        </w:tc>
      </w:tr>
      <w:tr w:rsidR="008241C0" w:rsidRPr="00457CAE" w14:paraId="78C02181" w14:textId="77777777" w:rsidTr="00B72636">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966" w:author="amanda X r01" w:date="2021-06-18T09:36:00Z">
            <w:tblPrEx>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ins w:id="967" w:author="amanda X r01" w:date="2021-06-18T09:36:00Z"/>
          <w:trPrChange w:id="968" w:author="amanda X r01" w:date="2021-06-18T09:36:00Z">
            <w:trPr>
              <w:cantSplit/>
            </w:trPr>
          </w:trPrChange>
        </w:trPr>
        <w:tc>
          <w:tcPr>
            <w:tcW w:w="1250" w:type="dxa"/>
            <w:tcPrChange w:id="969" w:author="amanda X r01" w:date="2021-06-18T09:36:00Z">
              <w:tcPr>
                <w:tcW w:w="1250" w:type="dxa"/>
              </w:tcPr>
            </w:tcPrChange>
          </w:tcPr>
          <w:p w14:paraId="390A72BB" w14:textId="31B9B6F9" w:rsidR="008241C0" w:rsidRDefault="008241C0" w:rsidP="008241C0">
            <w:pPr>
              <w:pStyle w:val="TAC"/>
              <w:jc w:val="left"/>
              <w:rPr>
                <w:ins w:id="970" w:author="amanda X r01" w:date="2021-06-18T09:36:00Z"/>
              </w:rPr>
            </w:pPr>
            <w:ins w:id="971" w:author="amanda X r01" w:date="2021-06-18T09:37:00Z">
              <w:r>
                <w:t>7.7-5</w:t>
              </w:r>
            </w:ins>
          </w:p>
        </w:tc>
        <w:tc>
          <w:tcPr>
            <w:tcW w:w="1355" w:type="dxa"/>
            <w:shd w:val="clear" w:color="auto" w:fill="auto"/>
            <w:tcPrChange w:id="972" w:author="amanda X r01" w:date="2021-06-18T09:36:00Z">
              <w:tcPr>
                <w:tcW w:w="1355" w:type="dxa"/>
                <w:shd w:val="clear" w:color="auto" w:fill="auto"/>
              </w:tcPr>
            </w:tcPrChange>
          </w:tcPr>
          <w:p w14:paraId="60E04C65" w14:textId="7C55961D" w:rsidR="008241C0" w:rsidRPr="00A57B03" w:rsidRDefault="008241C0" w:rsidP="008241C0">
            <w:pPr>
              <w:pStyle w:val="TAC"/>
              <w:jc w:val="left"/>
              <w:rPr>
                <w:ins w:id="973" w:author="amanda X r01" w:date="2021-06-18T09:36:00Z"/>
              </w:rPr>
            </w:pPr>
            <w:ins w:id="974" w:author="amanda X r01" w:date="2021-06-18T09:36:00Z">
              <w:r w:rsidRPr="00090F39">
                <w:rPr>
                  <w:rFonts w:ascii="Calibri" w:hAnsi="Calibri" w:cs="Calibri"/>
                  <w:color w:val="000000"/>
                  <w:sz w:val="22"/>
                  <w:szCs w:val="22"/>
                </w:rPr>
                <w:t>PR-5.11.6-5</w:t>
              </w:r>
            </w:ins>
          </w:p>
        </w:tc>
        <w:tc>
          <w:tcPr>
            <w:tcW w:w="7357" w:type="dxa"/>
            <w:shd w:val="clear" w:color="auto" w:fill="auto"/>
            <w:tcPrChange w:id="975" w:author="amanda X r01" w:date="2021-06-18T09:36:00Z">
              <w:tcPr>
                <w:tcW w:w="7357" w:type="dxa"/>
                <w:shd w:val="clear" w:color="auto" w:fill="auto"/>
                <w:vAlign w:val="bottom"/>
              </w:tcPr>
            </w:tcPrChange>
          </w:tcPr>
          <w:p w14:paraId="17DF9E14" w14:textId="2E66C040" w:rsidR="008241C0" w:rsidRPr="007B3301" w:rsidRDefault="008241C0" w:rsidP="008241C0">
            <w:pPr>
              <w:pStyle w:val="TAC"/>
              <w:jc w:val="left"/>
              <w:rPr>
                <w:ins w:id="976" w:author="amanda X r01" w:date="2021-06-18T09:36:00Z"/>
                <w:lang w:eastAsia="ko-KR"/>
              </w:rPr>
            </w:pPr>
            <w:bookmarkStart w:id="977" w:name="OLE_LINK30"/>
            <w:ins w:id="978" w:author="amanda X r01" w:date="2021-06-18T09:36:00Z">
              <w:del w:id="979" w:author="Covell, Betsy (Nokia - US/Naperville)" w:date="2021-06-21T14:24:00Z">
                <w:r w:rsidRPr="0009235E" w:rsidDel="00904738">
                  <w:rPr>
                    <w:lang w:eastAsia="ko-KR"/>
                    <w:rPrChange w:id="980" w:author="amanda X r01" w:date="2021-06-18T09:45:00Z">
                      <w:rPr>
                        <w:rFonts w:ascii="Calibri" w:hAnsi="Calibri" w:cs="Calibri"/>
                        <w:color w:val="000000"/>
                        <w:sz w:val="22"/>
                        <w:szCs w:val="22"/>
                      </w:rPr>
                    </w:rPrChange>
                  </w:rPr>
                  <w:delText>5G system shall be able to support mechanism to provide life span information of the PIN to the authorized 3rd party or the PIN elements when the PIN is created for limited time span</w:delText>
                </w:r>
              </w:del>
              <w:bookmarkEnd w:id="977"/>
            </w:ins>
          </w:p>
        </w:tc>
      </w:tr>
    </w:tbl>
    <w:p w14:paraId="5EBDAAB3" w14:textId="77777777" w:rsidR="0054566F" w:rsidRDefault="0054566F" w:rsidP="0054566F"/>
    <w:p w14:paraId="2D4A7B9B" w14:textId="77777777" w:rsidR="0054566F" w:rsidRPr="00705B17" w:rsidRDefault="0054566F" w:rsidP="0054566F">
      <w:pPr>
        <w:pStyle w:val="Heading2"/>
      </w:pPr>
      <w:bookmarkStart w:id="981" w:name="_Toc72506662"/>
      <w:bookmarkStart w:id="982" w:name="_Toc74151753"/>
      <w:r>
        <w:lastRenderedPageBreak/>
        <w:t>7.8</w:t>
      </w:r>
      <w:r>
        <w:tab/>
        <w:t>Positioning</w:t>
      </w:r>
      <w:bookmarkEnd w:id="981"/>
      <w:bookmarkEnd w:id="982"/>
    </w:p>
    <w:p w14:paraId="1D74B656" w14:textId="77777777" w:rsidR="0054566F" w:rsidRDefault="0054566F" w:rsidP="0054566F">
      <w:pPr>
        <w:pStyle w:val="TH"/>
        <w:rPr>
          <w:lang w:eastAsia="ko-KR"/>
        </w:rPr>
      </w:pPr>
      <w:r>
        <w:t xml:space="preserve">Table </w:t>
      </w:r>
      <w:r>
        <w:rPr>
          <w:rFonts w:hint="eastAsia"/>
        </w:rPr>
        <w:t>7</w:t>
      </w:r>
      <w:r>
        <w:rPr>
          <w:rFonts w:eastAsia="DengXian"/>
        </w:rPr>
        <w:t>.8</w:t>
      </w:r>
      <w:r w:rsidRPr="004F7325">
        <w:rPr>
          <w:rFonts w:eastAsia="DengXian"/>
        </w:rPr>
        <w:t xml:space="preserve">-1 </w:t>
      </w:r>
      <w:r>
        <w:t>– PIN Positioning Consolidated Requirements</w:t>
      </w:r>
    </w:p>
    <w:tbl>
      <w:tblPr>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355"/>
        <w:gridCol w:w="7357"/>
      </w:tblGrid>
      <w:tr w:rsidR="0054566F" w:rsidRPr="00457CAE" w14:paraId="0E4328AC" w14:textId="77777777" w:rsidTr="005C7DF7">
        <w:trPr>
          <w:cantSplit/>
          <w:tblHeader/>
        </w:trPr>
        <w:tc>
          <w:tcPr>
            <w:tcW w:w="1250" w:type="dxa"/>
          </w:tcPr>
          <w:p w14:paraId="2183D098" w14:textId="77777777" w:rsidR="0054566F" w:rsidRPr="00457CAE" w:rsidRDefault="0054566F" w:rsidP="005C7DF7">
            <w:pPr>
              <w:pStyle w:val="TAH"/>
            </w:pPr>
            <w:r>
              <w:t>CPR No.</w:t>
            </w:r>
          </w:p>
        </w:tc>
        <w:tc>
          <w:tcPr>
            <w:tcW w:w="8712" w:type="dxa"/>
            <w:gridSpan w:val="2"/>
            <w:shd w:val="clear" w:color="auto" w:fill="auto"/>
          </w:tcPr>
          <w:p w14:paraId="58E61868" w14:textId="77777777" w:rsidR="0054566F" w:rsidRPr="00457CAE" w:rsidRDefault="0054566F" w:rsidP="005C7DF7">
            <w:pPr>
              <w:pStyle w:val="TAH"/>
            </w:pPr>
            <w:r>
              <w:t>Potential Requirement</w:t>
            </w:r>
          </w:p>
        </w:tc>
      </w:tr>
      <w:tr w:rsidR="0054566F" w:rsidRPr="00457CAE" w14:paraId="254A0FE5" w14:textId="77777777" w:rsidTr="005C7DF7">
        <w:trPr>
          <w:cantSplit/>
          <w:tblHeader/>
        </w:trPr>
        <w:tc>
          <w:tcPr>
            <w:tcW w:w="1250" w:type="dxa"/>
          </w:tcPr>
          <w:p w14:paraId="417C0EA0" w14:textId="77777777" w:rsidR="0054566F" w:rsidRPr="00457CAE" w:rsidRDefault="0054566F">
            <w:pPr>
              <w:pStyle w:val="TAH"/>
              <w:jc w:val="left"/>
              <w:pPrChange w:id="983" w:author="Atle Monrad-2" w:date="2021-06-20T23:34:00Z">
                <w:pPr>
                  <w:pStyle w:val="TAH"/>
                </w:pPr>
              </w:pPrChange>
            </w:pPr>
          </w:p>
        </w:tc>
        <w:tc>
          <w:tcPr>
            <w:tcW w:w="1355" w:type="dxa"/>
            <w:shd w:val="clear" w:color="auto" w:fill="auto"/>
          </w:tcPr>
          <w:p w14:paraId="4F49D62F" w14:textId="77777777" w:rsidR="0054566F" w:rsidRDefault="0054566F">
            <w:pPr>
              <w:pStyle w:val="TAH"/>
              <w:jc w:val="left"/>
              <w:pPrChange w:id="984" w:author="Atle Monrad-2" w:date="2021-06-20T23:34:00Z">
                <w:pPr>
                  <w:pStyle w:val="TAH"/>
                </w:pPr>
              </w:pPrChange>
            </w:pPr>
            <w:r>
              <w:t>Original Potential requirement</w:t>
            </w:r>
          </w:p>
          <w:p w14:paraId="5EAA9C8B" w14:textId="77777777" w:rsidR="0054566F" w:rsidRPr="00457CAE" w:rsidRDefault="0054566F">
            <w:pPr>
              <w:pStyle w:val="TAH"/>
              <w:jc w:val="left"/>
              <w:pPrChange w:id="985" w:author="Atle Monrad-2" w:date="2021-06-20T23:34:00Z">
                <w:pPr>
                  <w:pStyle w:val="TAH"/>
                </w:pPr>
              </w:pPrChange>
            </w:pPr>
            <w:r>
              <w:t>No.</w:t>
            </w:r>
          </w:p>
        </w:tc>
        <w:tc>
          <w:tcPr>
            <w:tcW w:w="7357" w:type="dxa"/>
            <w:shd w:val="clear" w:color="auto" w:fill="auto"/>
          </w:tcPr>
          <w:p w14:paraId="524467AC" w14:textId="77777777" w:rsidR="0054566F" w:rsidRPr="00457CAE" w:rsidRDefault="0054566F" w:rsidP="005C7DF7">
            <w:pPr>
              <w:pStyle w:val="TAH"/>
              <w:jc w:val="left"/>
            </w:pPr>
            <w:r>
              <w:t>Potential requirement text</w:t>
            </w:r>
          </w:p>
        </w:tc>
      </w:tr>
      <w:tr w:rsidR="0054566F" w:rsidRPr="00457CAE" w14:paraId="4C8943F8" w14:textId="77777777" w:rsidTr="005C7DF7">
        <w:trPr>
          <w:cantSplit/>
        </w:trPr>
        <w:tc>
          <w:tcPr>
            <w:tcW w:w="1250" w:type="dxa"/>
          </w:tcPr>
          <w:p w14:paraId="255098F0" w14:textId="77777777" w:rsidR="0054566F" w:rsidRPr="00457CAE" w:rsidRDefault="0054566F">
            <w:pPr>
              <w:pStyle w:val="TAC"/>
              <w:jc w:val="left"/>
              <w:pPrChange w:id="986" w:author="Atle Monrad" w:date="2021-06-18T11:16:00Z">
                <w:pPr>
                  <w:pStyle w:val="TAC"/>
                </w:pPr>
              </w:pPrChange>
            </w:pPr>
            <w:r>
              <w:t>TBD</w:t>
            </w:r>
          </w:p>
        </w:tc>
        <w:tc>
          <w:tcPr>
            <w:tcW w:w="1355" w:type="dxa"/>
            <w:shd w:val="clear" w:color="auto" w:fill="auto"/>
          </w:tcPr>
          <w:p w14:paraId="2007F360" w14:textId="77777777" w:rsidR="0054566F" w:rsidRPr="00457CAE" w:rsidRDefault="0054566F">
            <w:pPr>
              <w:pStyle w:val="TAC"/>
              <w:jc w:val="left"/>
              <w:pPrChange w:id="987" w:author="Atle Monrad" w:date="2021-06-18T11:16:00Z">
                <w:pPr>
                  <w:pStyle w:val="TAC"/>
                </w:pPr>
              </w:pPrChange>
            </w:pPr>
            <w:r>
              <w:t>TBD</w:t>
            </w:r>
          </w:p>
        </w:tc>
        <w:tc>
          <w:tcPr>
            <w:tcW w:w="7357" w:type="dxa"/>
            <w:shd w:val="clear" w:color="auto" w:fill="auto"/>
            <w:vAlign w:val="bottom"/>
          </w:tcPr>
          <w:p w14:paraId="6C106896" w14:textId="77777777" w:rsidR="0054566F" w:rsidRPr="00457CAE" w:rsidRDefault="0054566F">
            <w:pPr>
              <w:pStyle w:val="TAC"/>
              <w:jc w:val="left"/>
            </w:pPr>
            <w:r>
              <w:t>TBD</w:t>
            </w:r>
          </w:p>
        </w:tc>
      </w:tr>
    </w:tbl>
    <w:p w14:paraId="49015623" w14:textId="67904A3B" w:rsidR="0054566F" w:rsidRDefault="0054566F" w:rsidP="0054566F">
      <w:pPr>
        <w:rPr>
          <w:ins w:id="988" w:author="rapper2" w:date="2021-06-16T18:11:00Z"/>
        </w:rPr>
      </w:pPr>
    </w:p>
    <w:p w14:paraId="257CA435" w14:textId="4B2D8D0D" w:rsidR="00007B92" w:rsidRDefault="00007B92">
      <w:pPr>
        <w:pStyle w:val="Heading2"/>
        <w:rPr>
          <w:ins w:id="989" w:author="rapper2" w:date="2021-06-16T18:11:00Z"/>
        </w:rPr>
        <w:pPrChange w:id="990" w:author="rapper2" w:date="2021-06-16T18:12:00Z">
          <w:pPr/>
        </w:pPrChange>
      </w:pPr>
      <w:ins w:id="991" w:author="rapper2" w:date="2021-06-16T18:11:00Z">
        <w:r>
          <w:t>7.8A</w:t>
        </w:r>
        <w:r>
          <w:tab/>
          <w:t>Charging</w:t>
        </w:r>
      </w:ins>
    </w:p>
    <w:p w14:paraId="0C3759BC" w14:textId="70470625" w:rsidR="00007B92" w:rsidRDefault="00007B92" w:rsidP="00007B92">
      <w:pPr>
        <w:pStyle w:val="TH"/>
        <w:rPr>
          <w:ins w:id="992" w:author="rapper2" w:date="2021-06-16T18:11:00Z"/>
          <w:lang w:eastAsia="ko-KR"/>
        </w:rPr>
      </w:pPr>
      <w:ins w:id="993" w:author="rapper2" w:date="2021-06-16T18:11:00Z">
        <w:r>
          <w:t xml:space="preserve">Table </w:t>
        </w:r>
        <w:r>
          <w:rPr>
            <w:rFonts w:hint="eastAsia"/>
          </w:rPr>
          <w:t>7</w:t>
        </w:r>
        <w:r>
          <w:rPr>
            <w:rFonts w:eastAsia="DengXian"/>
          </w:rPr>
          <w:t>.8A</w:t>
        </w:r>
        <w:r w:rsidRPr="004F7325">
          <w:rPr>
            <w:rFonts w:eastAsia="DengXian"/>
          </w:rPr>
          <w:t xml:space="preserve">-1 </w:t>
        </w:r>
        <w:r>
          <w:t>– Charging Consolidated Requirements</w:t>
        </w:r>
      </w:ins>
    </w:p>
    <w:tbl>
      <w:tblPr>
        <w:tblW w:w="99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355"/>
        <w:gridCol w:w="7357"/>
      </w:tblGrid>
      <w:tr w:rsidR="00007B92" w:rsidRPr="00457CAE" w14:paraId="2F6A3EB3" w14:textId="77777777" w:rsidTr="0049521E">
        <w:trPr>
          <w:cantSplit/>
          <w:tblHeader/>
          <w:ins w:id="994" w:author="rapper2" w:date="2021-06-16T18:11:00Z"/>
        </w:trPr>
        <w:tc>
          <w:tcPr>
            <w:tcW w:w="1250" w:type="dxa"/>
          </w:tcPr>
          <w:p w14:paraId="427A4033" w14:textId="77777777" w:rsidR="00007B92" w:rsidRPr="00457CAE" w:rsidRDefault="00007B92" w:rsidP="0049521E">
            <w:pPr>
              <w:pStyle w:val="TAH"/>
              <w:rPr>
                <w:ins w:id="995" w:author="rapper2" w:date="2021-06-16T18:11:00Z"/>
              </w:rPr>
            </w:pPr>
            <w:ins w:id="996" w:author="rapper2" w:date="2021-06-16T18:11:00Z">
              <w:r>
                <w:t>CPR No.</w:t>
              </w:r>
            </w:ins>
          </w:p>
        </w:tc>
        <w:tc>
          <w:tcPr>
            <w:tcW w:w="8712" w:type="dxa"/>
            <w:gridSpan w:val="2"/>
            <w:shd w:val="clear" w:color="auto" w:fill="auto"/>
          </w:tcPr>
          <w:p w14:paraId="66FDBDE1" w14:textId="77777777" w:rsidR="00007B92" w:rsidRPr="00457CAE" w:rsidRDefault="00007B92" w:rsidP="0049521E">
            <w:pPr>
              <w:pStyle w:val="TAH"/>
              <w:rPr>
                <w:ins w:id="997" w:author="rapper2" w:date="2021-06-16T18:11:00Z"/>
              </w:rPr>
            </w:pPr>
            <w:ins w:id="998" w:author="rapper2" w:date="2021-06-16T18:11:00Z">
              <w:r>
                <w:t>Potential Requirement</w:t>
              </w:r>
            </w:ins>
          </w:p>
        </w:tc>
      </w:tr>
      <w:tr w:rsidR="00007B92" w:rsidRPr="00457CAE" w14:paraId="38493FE0" w14:textId="77777777" w:rsidTr="0049521E">
        <w:trPr>
          <w:cantSplit/>
          <w:tblHeader/>
          <w:ins w:id="999" w:author="rapper2" w:date="2021-06-16T18:11:00Z"/>
        </w:trPr>
        <w:tc>
          <w:tcPr>
            <w:tcW w:w="1250" w:type="dxa"/>
          </w:tcPr>
          <w:p w14:paraId="19F42A54" w14:textId="77777777" w:rsidR="00007B92" w:rsidRPr="00457CAE" w:rsidRDefault="00007B92">
            <w:pPr>
              <w:pStyle w:val="TAH"/>
              <w:jc w:val="left"/>
              <w:rPr>
                <w:ins w:id="1000" w:author="rapper2" w:date="2021-06-16T18:11:00Z"/>
              </w:rPr>
              <w:pPrChange w:id="1001" w:author="Atle Monrad-2" w:date="2021-06-20T23:34:00Z">
                <w:pPr>
                  <w:pStyle w:val="TAH"/>
                </w:pPr>
              </w:pPrChange>
            </w:pPr>
          </w:p>
        </w:tc>
        <w:tc>
          <w:tcPr>
            <w:tcW w:w="1355" w:type="dxa"/>
            <w:shd w:val="clear" w:color="auto" w:fill="auto"/>
          </w:tcPr>
          <w:p w14:paraId="47088F10" w14:textId="77777777" w:rsidR="00007B92" w:rsidRDefault="00007B92">
            <w:pPr>
              <w:pStyle w:val="TAH"/>
              <w:jc w:val="left"/>
              <w:rPr>
                <w:ins w:id="1002" w:author="rapper2" w:date="2021-06-16T18:11:00Z"/>
              </w:rPr>
              <w:pPrChange w:id="1003" w:author="Atle Monrad-2" w:date="2021-06-20T23:34:00Z">
                <w:pPr>
                  <w:pStyle w:val="TAH"/>
                </w:pPr>
              </w:pPrChange>
            </w:pPr>
            <w:ins w:id="1004" w:author="rapper2" w:date="2021-06-16T18:11:00Z">
              <w:r>
                <w:t>Original Potential requirement</w:t>
              </w:r>
            </w:ins>
          </w:p>
          <w:p w14:paraId="2E653BA5" w14:textId="77777777" w:rsidR="00007B92" w:rsidRPr="00457CAE" w:rsidRDefault="00007B92">
            <w:pPr>
              <w:pStyle w:val="TAH"/>
              <w:jc w:val="left"/>
              <w:rPr>
                <w:ins w:id="1005" w:author="rapper2" w:date="2021-06-16T18:11:00Z"/>
              </w:rPr>
              <w:pPrChange w:id="1006" w:author="Atle Monrad-2" w:date="2021-06-20T23:34:00Z">
                <w:pPr>
                  <w:pStyle w:val="TAH"/>
                </w:pPr>
              </w:pPrChange>
            </w:pPr>
            <w:ins w:id="1007" w:author="rapper2" w:date="2021-06-16T18:11:00Z">
              <w:r>
                <w:t>No.</w:t>
              </w:r>
            </w:ins>
          </w:p>
        </w:tc>
        <w:tc>
          <w:tcPr>
            <w:tcW w:w="7357" w:type="dxa"/>
            <w:shd w:val="clear" w:color="auto" w:fill="auto"/>
          </w:tcPr>
          <w:p w14:paraId="7CADF2D1" w14:textId="77777777" w:rsidR="00007B92" w:rsidRPr="00457CAE" w:rsidRDefault="00007B92" w:rsidP="0049521E">
            <w:pPr>
              <w:pStyle w:val="TAH"/>
              <w:jc w:val="left"/>
              <w:rPr>
                <w:ins w:id="1008" w:author="rapper2" w:date="2021-06-16T18:11:00Z"/>
              </w:rPr>
            </w:pPr>
            <w:ins w:id="1009" w:author="rapper2" w:date="2021-06-16T18:11:00Z">
              <w:r>
                <w:t>Potential requirement text</w:t>
              </w:r>
            </w:ins>
          </w:p>
        </w:tc>
      </w:tr>
      <w:tr w:rsidR="00007B92" w:rsidRPr="00457CAE" w14:paraId="06A60D4C" w14:textId="77777777" w:rsidTr="0049521E">
        <w:trPr>
          <w:cantSplit/>
          <w:ins w:id="1010" w:author="rapper2" w:date="2021-06-16T18:11:00Z"/>
        </w:trPr>
        <w:tc>
          <w:tcPr>
            <w:tcW w:w="1250" w:type="dxa"/>
          </w:tcPr>
          <w:p w14:paraId="6D244944" w14:textId="5AD22884" w:rsidR="00007B92" w:rsidRPr="00457CAE" w:rsidRDefault="00C00AF2">
            <w:pPr>
              <w:pStyle w:val="TAC"/>
              <w:jc w:val="left"/>
              <w:rPr>
                <w:ins w:id="1011" w:author="rapper2" w:date="2021-06-16T18:11:00Z"/>
              </w:rPr>
              <w:pPrChange w:id="1012" w:author="Atle Monrad-2" w:date="2021-06-20T23:34:00Z">
                <w:pPr>
                  <w:pStyle w:val="TAC"/>
                </w:pPr>
              </w:pPrChange>
            </w:pPr>
            <w:ins w:id="1013" w:author="rapper2" w:date="2021-06-17T11:35:00Z">
              <w:r>
                <w:t>7.8A-1</w:t>
              </w:r>
            </w:ins>
          </w:p>
        </w:tc>
        <w:tc>
          <w:tcPr>
            <w:tcW w:w="1355" w:type="dxa"/>
            <w:shd w:val="clear" w:color="auto" w:fill="auto"/>
          </w:tcPr>
          <w:p w14:paraId="052F16B1" w14:textId="77777777" w:rsidR="00007B92" w:rsidRDefault="00007B92">
            <w:pPr>
              <w:pStyle w:val="TAC"/>
              <w:jc w:val="left"/>
              <w:rPr>
                <w:ins w:id="1014" w:author="rapper4" w:date="2021-06-22T13:44:00Z"/>
                <w:rFonts w:ascii="Calibri" w:hAnsi="Calibri" w:cs="Calibri"/>
                <w:color w:val="000000"/>
                <w:sz w:val="22"/>
                <w:szCs w:val="22"/>
              </w:rPr>
              <w:pPrChange w:id="1015" w:author="Atle Monrad-2" w:date="2021-06-20T23:34:00Z">
                <w:pPr>
                  <w:pStyle w:val="TAC"/>
                </w:pPr>
              </w:pPrChange>
            </w:pPr>
            <w:ins w:id="1016" w:author="rapper2" w:date="2021-06-16T18:11:00Z">
              <w:r w:rsidRPr="00B44208">
                <w:rPr>
                  <w:rFonts w:ascii="Calibri" w:hAnsi="Calibri" w:cs="Calibri"/>
                  <w:color w:val="000000"/>
                  <w:sz w:val="22"/>
                  <w:szCs w:val="22"/>
                </w:rPr>
                <w:t>PR.5.1.5-5</w:t>
              </w:r>
            </w:ins>
          </w:p>
          <w:p w14:paraId="241BAE31" w14:textId="3FB2B440" w:rsidR="00644830" w:rsidRPr="00457CAE" w:rsidRDefault="00644830">
            <w:pPr>
              <w:pStyle w:val="TAC"/>
              <w:jc w:val="left"/>
              <w:rPr>
                <w:ins w:id="1017" w:author="rapper2" w:date="2021-06-16T18:11:00Z"/>
              </w:rPr>
              <w:pPrChange w:id="1018" w:author="Atle Monrad-2" w:date="2021-06-20T23:34:00Z">
                <w:pPr>
                  <w:pStyle w:val="TAC"/>
                </w:pPr>
              </w:pPrChange>
            </w:pPr>
            <w:ins w:id="1019" w:author="rapper4" w:date="2021-06-22T13:44:00Z">
              <w:r>
                <w:rPr>
                  <w:rFonts w:ascii="Calibri" w:hAnsi="Calibri" w:cs="Calibri"/>
                  <w:color w:val="000000"/>
                  <w:sz w:val="22"/>
                  <w:szCs w:val="22"/>
                </w:rPr>
                <w:t>PR 5.4.6-2</w:t>
              </w:r>
            </w:ins>
          </w:p>
        </w:tc>
        <w:tc>
          <w:tcPr>
            <w:tcW w:w="7357" w:type="dxa"/>
            <w:shd w:val="clear" w:color="auto" w:fill="auto"/>
            <w:vAlign w:val="bottom"/>
          </w:tcPr>
          <w:p w14:paraId="54F64446" w14:textId="7880E843" w:rsidR="00007B92" w:rsidRPr="00457CAE" w:rsidRDefault="00007B92" w:rsidP="00007B92">
            <w:pPr>
              <w:pStyle w:val="TAC"/>
              <w:jc w:val="left"/>
              <w:rPr>
                <w:ins w:id="1020" w:author="rapper2" w:date="2021-06-16T18:11:00Z"/>
              </w:rPr>
            </w:pPr>
            <w:ins w:id="1021" w:author="rapper2" w:date="2021-06-16T18:11:00Z">
              <w:r>
                <w:rPr>
                  <w:lang w:eastAsia="ko-KR"/>
                </w:rPr>
                <w:t>The 5G system shall support mechanisms to collect charging information on PIN Element communications (e.g., start and stop of communications, amount of data transmitted, radio resources used) when 3GPP access is used.</w:t>
              </w:r>
            </w:ins>
          </w:p>
        </w:tc>
      </w:tr>
    </w:tbl>
    <w:p w14:paraId="2D8915E6" w14:textId="77777777" w:rsidR="00007B92" w:rsidRDefault="00007B92" w:rsidP="0054566F"/>
    <w:sectPr w:rsidR="00007B92" w:rsidSect="007A2380">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1AB93A" w14:textId="77777777" w:rsidR="00477F6E" w:rsidRDefault="00477F6E">
      <w:r>
        <w:separator/>
      </w:r>
    </w:p>
  </w:endnote>
  <w:endnote w:type="continuationSeparator" w:id="0">
    <w:p w14:paraId="2D91278A" w14:textId="77777777" w:rsidR="00477F6E" w:rsidRDefault="00477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PMingLiU">
    <w:altName w:val="Microsoft JhengHei UI"/>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Batang">
    <w:altName w:val="Malgun Gothic Semilight"/>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urierNew">
    <w:altName w:val="Courier New"/>
    <w:panose1 w:val="00000000000000000000"/>
    <w:charset w:val="00"/>
    <w:family w:val="roman"/>
    <w:notTrueType/>
    <w:pitch w:val="default"/>
  </w:font>
  <w:font w:name="DengXian">
    <w:altName w:val="SimSu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A5859" w14:textId="77777777" w:rsidR="00B72636" w:rsidRDefault="00B72636">
    <w:pPr>
      <w:pStyle w:val="Footer"/>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DA58EC" w14:textId="77777777" w:rsidR="00477F6E" w:rsidRDefault="00477F6E">
      <w:r>
        <w:separator/>
      </w:r>
    </w:p>
  </w:footnote>
  <w:footnote w:type="continuationSeparator" w:id="0">
    <w:p w14:paraId="1C87BA7E" w14:textId="77777777" w:rsidR="00477F6E" w:rsidRDefault="00477F6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FA764" w14:textId="06D05435" w:rsidR="00B72636" w:rsidRDefault="00B72636">
    <w:pPr>
      <w:pStyle w:val="Header"/>
      <w:framePr w:wrap="auto" w:vAnchor="text" w:hAnchor="margin" w:xAlign="right" w:y="1"/>
      <w:widowControl/>
    </w:pPr>
    <w:r>
      <w:fldChar w:fldCharType="begin"/>
    </w:r>
    <w:r>
      <w:instrText xml:space="preserve"> STYLEREF ZA </w:instrText>
    </w:r>
    <w:r>
      <w:fldChar w:fldCharType="separate"/>
    </w:r>
    <w:r w:rsidR="00B955DC">
      <w:rPr>
        <w:b w:val="0"/>
        <w:bCs/>
        <w:lang w:val="en-US"/>
      </w:rPr>
      <w:t>Error! No text of specified style in document.</w:t>
    </w:r>
    <w:r>
      <w:fldChar w:fldCharType="end"/>
    </w:r>
  </w:p>
  <w:p w14:paraId="54B575B4" w14:textId="555162B5" w:rsidR="00B72636" w:rsidRDefault="00B72636">
    <w:pPr>
      <w:pStyle w:val="Header"/>
      <w:framePr w:wrap="auto" w:vAnchor="text" w:hAnchor="margin" w:xAlign="center" w:y="1"/>
      <w:widowControl/>
    </w:pPr>
    <w:r>
      <w:fldChar w:fldCharType="begin"/>
    </w:r>
    <w:r>
      <w:instrText xml:space="preserve"> PAGE </w:instrText>
    </w:r>
    <w:r>
      <w:fldChar w:fldCharType="separate"/>
    </w:r>
    <w:r w:rsidR="00B955DC">
      <w:t>5</w:t>
    </w:r>
    <w:r>
      <w:fldChar w:fldCharType="end"/>
    </w:r>
  </w:p>
  <w:p w14:paraId="50715414" w14:textId="4E8767B9" w:rsidR="00B72636" w:rsidRDefault="00B72636">
    <w:pPr>
      <w:pStyle w:val="Header"/>
      <w:framePr w:wrap="auto" w:vAnchor="text" w:hAnchor="margin" w:y="1"/>
      <w:widowControl/>
    </w:pPr>
    <w:r>
      <w:fldChar w:fldCharType="begin"/>
    </w:r>
    <w:r>
      <w:instrText xml:space="preserve"> STYLEREF ZGSM </w:instrText>
    </w:r>
    <w:r>
      <w:fldChar w:fldCharType="separate"/>
    </w:r>
    <w:r w:rsidR="00B955DC">
      <w:rPr>
        <w:b w:val="0"/>
        <w:bCs/>
        <w:lang w:val="en-US"/>
      </w:rPr>
      <w:t>Error! No text of specified style in document.</w:t>
    </w:r>
    <w:r>
      <w:fldChar w:fldCharType="end"/>
    </w:r>
  </w:p>
  <w:p w14:paraId="26B36D5E" w14:textId="77777777" w:rsidR="00B72636" w:rsidRDefault="00B7263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D094BE7"/>
    <w:multiLevelType w:val="hybridMultilevel"/>
    <w:tmpl w:val="2F46F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F6299D"/>
    <w:multiLevelType w:val="hybridMultilevel"/>
    <w:tmpl w:val="CF1AD0C8"/>
    <w:lvl w:ilvl="0" w:tplc="30D6C9E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085C46"/>
    <w:multiLevelType w:val="hybridMultilevel"/>
    <w:tmpl w:val="BCD2530A"/>
    <w:lvl w:ilvl="0" w:tplc="F51A95D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90675A"/>
    <w:multiLevelType w:val="hybridMultilevel"/>
    <w:tmpl w:val="FF2E228E"/>
    <w:lvl w:ilvl="0" w:tplc="2B4097FC">
      <w:numFmt w:val="bullet"/>
      <w:lvlText w:val="-"/>
      <w:lvlJc w:val="left"/>
      <w:pPr>
        <w:ind w:left="720" w:hanging="360"/>
      </w:pPr>
      <w:rPr>
        <w:rFonts w:ascii="Calibri" w:eastAsia="PMingLiU" w:hAnsi="Calibri" w:cs="Calibri"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29208D"/>
    <w:multiLevelType w:val="hybridMultilevel"/>
    <w:tmpl w:val="EE361E92"/>
    <w:lvl w:ilvl="0" w:tplc="E50ED0C6">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2845A4"/>
    <w:multiLevelType w:val="hybridMultilevel"/>
    <w:tmpl w:val="D0F8742A"/>
    <w:lvl w:ilvl="0" w:tplc="B99C10A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2D7B47"/>
    <w:multiLevelType w:val="hybridMultilevel"/>
    <w:tmpl w:val="E9D0914E"/>
    <w:lvl w:ilvl="0" w:tplc="640CB18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376D07"/>
    <w:multiLevelType w:val="hybridMultilevel"/>
    <w:tmpl w:val="F5EAD26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09F0072"/>
    <w:multiLevelType w:val="hybridMultilevel"/>
    <w:tmpl w:val="3258D324"/>
    <w:lvl w:ilvl="0" w:tplc="28A8F8CC">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F92E0F"/>
    <w:multiLevelType w:val="hybridMultilevel"/>
    <w:tmpl w:val="44920878"/>
    <w:lvl w:ilvl="0" w:tplc="21BEF24A">
      <w:start w:val="10"/>
      <w:numFmt w:val="bullet"/>
      <w:lvlText w:val="-"/>
      <w:lvlJc w:val="left"/>
      <w:pPr>
        <w:ind w:left="1004" w:hanging="360"/>
      </w:pPr>
      <w:rPr>
        <w:rFonts w:ascii="Times New Roman" w:eastAsia="SimSu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38F56081"/>
    <w:multiLevelType w:val="hybridMultilevel"/>
    <w:tmpl w:val="E5BC07BE"/>
    <w:lvl w:ilvl="0" w:tplc="21BEF24A">
      <w:start w:val="10"/>
      <w:numFmt w:val="bullet"/>
      <w:lvlText w:val="-"/>
      <w:lvlJc w:val="left"/>
      <w:pPr>
        <w:ind w:left="2610" w:hanging="360"/>
      </w:pPr>
      <w:rPr>
        <w:rFonts w:ascii="Times New Roman" w:eastAsia="SimSu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45E820FD"/>
    <w:multiLevelType w:val="hybridMultilevel"/>
    <w:tmpl w:val="119E477E"/>
    <w:lvl w:ilvl="0" w:tplc="ECE803CC">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1765DB"/>
    <w:multiLevelType w:val="hybridMultilevel"/>
    <w:tmpl w:val="AFA249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F391495"/>
    <w:multiLevelType w:val="hybridMultilevel"/>
    <w:tmpl w:val="06D21006"/>
    <w:lvl w:ilvl="0" w:tplc="58B218D4">
      <w:start w:val="1"/>
      <w:numFmt w:val="decimal"/>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16" w15:restartNumberingAfterBreak="0">
    <w:nsid w:val="52765055"/>
    <w:multiLevelType w:val="hybridMultilevel"/>
    <w:tmpl w:val="17D82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8E27B7"/>
    <w:multiLevelType w:val="hybridMultilevel"/>
    <w:tmpl w:val="E488CCF6"/>
    <w:lvl w:ilvl="0" w:tplc="E50ED0C6">
      <w:start w:val="5"/>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557D8D"/>
    <w:multiLevelType w:val="hybridMultilevel"/>
    <w:tmpl w:val="D74E824A"/>
    <w:lvl w:ilvl="0" w:tplc="5540EC7C">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8753D09"/>
    <w:multiLevelType w:val="hybridMultilevel"/>
    <w:tmpl w:val="BF0A908A"/>
    <w:lvl w:ilvl="0" w:tplc="91EA26CC">
      <w:start w:val="1"/>
      <w:numFmt w:val="lowerLetter"/>
      <w:lvlText w:val="%1)"/>
      <w:lvlJc w:val="left"/>
      <w:pPr>
        <w:ind w:left="927" w:hanging="360"/>
      </w:pPr>
      <w:rPr>
        <w:rFonts w:hint="default"/>
      </w:rPr>
    </w:lvl>
    <w:lvl w:ilvl="1" w:tplc="04140019" w:tentative="1">
      <w:start w:val="1"/>
      <w:numFmt w:val="lowerLetter"/>
      <w:lvlText w:val="%2."/>
      <w:lvlJc w:val="left"/>
      <w:pPr>
        <w:ind w:left="1647" w:hanging="360"/>
      </w:pPr>
    </w:lvl>
    <w:lvl w:ilvl="2" w:tplc="0414001B" w:tentative="1">
      <w:start w:val="1"/>
      <w:numFmt w:val="lowerRoman"/>
      <w:lvlText w:val="%3."/>
      <w:lvlJc w:val="right"/>
      <w:pPr>
        <w:ind w:left="2367" w:hanging="180"/>
      </w:pPr>
    </w:lvl>
    <w:lvl w:ilvl="3" w:tplc="0414000F" w:tentative="1">
      <w:start w:val="1"/>
      <w:numFmt w:val="decimal"/>
      <w:lvlText w:val="%4."/>
      <w:lvlJc w:val="left"/>
      <w:pPr>
        <w:ind w:left="3087" w:hanging="360"/>
      </w:pPr>
    </w:lvl>
    <w:lvl w:ilvl="4" w:tplc="04140019" w:tentative="1">
      <w:start w:val="1"/>
      <w:numFmt w:val="lowerLetter"/>
      <w:lvlText w:val="%5."/>
      <w:lvlJc w:val="left"/>
      <w:pPr>
        <w:ind w:left="3807" w:hanging="360"/>
      </w:pPr>
    </w:lvl>
    <w:lvl w:ilvl="5" w:tplc="0414001B" w:tentative="1">
      <w:start w:val="1"/>
      <w:numFmt w:val="lowerRoman"/>
      <w:lvlText w:val="%6."/>
      <w:lvlJc w:val="right"/>
      <w:pPr>
        <w:ind w:left="4527" w:hanging="180"/>
      </w:pPr>
    </w:lvl>
    <w:lvl w:ilvl="6" w:tplc="0414000F" w:tentative="1">
      <w:start w:val="1"/>
      <w:numFmt w:val="decimal"/>
      <w:lvlText w:val="%7."/>
      <w:lvlJc w:val="left"/>
      <w:pPr>
        <w:ind w:left="5247" w:hanging="360"/>
      </w:pPr>
    </w:lvl>
    <w:lvl w:ilvl="7" w:tplc="04140019" w:tentative="1">
      <w:start w:val="1"/>
      <w:numFmt w:val="lowerLetter"/>
      <w:lvlText w:val="%8."/>
      <w:lvlJc w:val="left"/>
      <w:pPr>
        <w:ind w:left="5967" w:hanging="360"/>
      </w:pPr>
    </w:lvl>
    <w:lvl w:ilvl="8" w:tplc="0414001B" w:tentative="1">
      <w:start w:val="1"/>
      <w:numFmt w:val="lowerRoman"/>
      <w:lvlText w:val="%9."/>
      <w:lvlJc w:val="right"/>
      <w:pPr>
        <w:ind w:left="6687" w:hanging="180"/>
      </w:pPr>
    </w:lvl>
  </w:abstractNum>
  <w:abstractNum w:abstractNumId="20" w15:restartNumberingAfterBreak="0">
    <w:nsid w:val="5C2C5E41"/>
    <w:multiLevelType w:val="hybridMultilevel"/>
    <w:tmpl w:val="3C923DEC"/>
    <w:lvl w:ilvl="0" w:tplc="04070019">
      <w:start w:val="1"/>
      <w:numFmt w:val="lowerLetter"/>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5D681CE9"/>
    <w:multiLevelType w:val="hybridMultilevel"/>
    <w:tmpl w:val="8A289D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4B64AF"/>
    <w:multiLevelType w:val="hybridMultilevel"/>
    <w:tmpl w:val="D034D7F2"/>
    <w:lvl w:ilvl="0" w:tplc="77AC660A">
      <w:start w:val="1"/>
      <w:numFmt w:val="bullet"/>
      <w:lvlText w:val="–"/>
      <w:lvlJc w:val="left"/>
      <w:pPr>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743C99"/>
    <w:multiLevelType w:val="hybridMultilevel"/>
    <w:tmpl w:val="14405070"/>
    <w:lvl w:ilvl="0" w:tplc="B99C10A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5A655C"/>
    <w:multiLevelType w:val="hybridMultilevel"/>
    <w:tmpl w:val="DBFC1380"/>
    <w:lvl w:ilvl="0" w:tplc="CACC8D0E">
      <w:start w:val="1"/>
      <w:numFmt w:val="bullet"/>
      <w:lvlText w:val="-"/>
      <w:lvlJc w:val="left"/>
      <w:pPr>
        <w:ind w:left="720" w:hanging="360"/>
      </w:pPr>
      <w:rPr>
        <w:rFonts w:ascii="Microsoft JhengHei" w:eastAsia="Microsoft JhengHei" w:hAnsi="Microsoft JhengHei" w:cs="Microsoft JhengHe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
  </w:num>
  <w:num w:numId="5">
    <w:abstractNumId w:val="20"/>
  </w:num>
  <w:num w:numId="6">
    <w:abstractNumId w:val="7"/>
  </w:num>
  <w:num w:numId="7">
    <w:abstractNumId w:val="13"/>
  </w:num>
  <w:num w:numId="8">
    <w:abstractNumId w:val="3"/>
  </w:num>
  <w:num w:numId="9">
    <w:abstractNumId w:val="17"/>
  </w:num>
  <w:num w:numId="10">
    <w:abstractNumId w:val="10"/>
  </w:num>
  <w:num w:numId="11">
    <w:abstractNumId w:val="5"/>
  </w:num>
  <w:num w:numId="12">
    <w:abstractNumId w:val="8"/>
  </w:num>
  <w:num w:numId="13">
    <w:abstractNumId w:val="24"/>
  </w:num>
  <w:num w:numId="14">
    <w:abstractNumId w:val="4"/>
  </w:num>
  <w:num w:numId="15">
    <w:abstractNumId w:val="16"/>
  </w:num>
  <w:num w:numId="16">
    <w:abstractNumId w:val="6"/>
  </w:num>
  <w:num w:numId="17">
    <w:abstractNumId w:val="15"/>
  </w:num>
  <w:num w:numId="18">
    <w:abstractNumId w:val="19"/>
  </w:num>
  <w:num w:numId="19">
    <w:abstractNumId w:val="18"/>
  </w:num>
  <w:num w:numId="20">
    <w:abstractNumId w:val="21"/>
  </w:num>
  <w:num w:numId="21">
    <w:abstractNumId w:val="23"/>
  </w:num>
  <w:num w:numId="22">
    <w:abstractNumId w:val="22"/>
  </w:num>
  <w:num w:numId="23">
    <w:abstractNumId w:val="11"/>
  </w:num>
  <w:num w:numId="24">
    <w:abstractNumId w:val="12"/>
  </w:num>
  <w:num w:numId="25">
    <w:abstractNumId w:val="14"/>
  </w:num>
  <w:num w:numId="26">
    <w:abstractNumId w:val="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er2">
    <w15:presenceInfo w15:providerId="None" w15:userId="rapper2"/>
  </w15:person>
  <w15:person w15:author="Atle Monrad">
    <w15:presenceInfo w15:providerId="None" w15:userId="Atle Monrad"/>
  </w15:person>
  <w15:person w15:author="rapper3">
    <w15:presenceInfo w15:providerId="None" w15:userId="rapper3"/>
  </w15:person>
  <w15:person w15:author="amanda X r01">
    <w15:presenceInfo w15:providerId="None" w15:userId="amanda X r01"/>
  </w15:person>
  <w15:person w15:author="Covell, Betsy (Nokia - US/Naperville)">
    <w15:presenceInfo w15:providerId="AD" w15:userId="S::betsy.covell@nokia.com::3b5b6b30-fb95-4bee-92f8-707cb157b53d"/>
  </w15:person>
  <w15:person w15:author="rapper4">
    <w15:presenceInfo w15:providerId="None" w15:userId="rapper4"/>
  </w15:person>
  <w15:person w15:author="Atle Monrad-2">
    <w15:presenceInfo w15:providerId="None" w15:userId="Atle Monrad-2"/>
  </w15:person>
  <w15:person w15:author="Xavier De Foy">
    <w15:presenceInfo w15:providerId="AD" w15:userId="S::defoyxx@InterDigital.com::9d533688-a7d8-4794-b844-be6799a9b01a"/>
  </w15:person>
  <w15:person w15:author="Quang Ly">
    <w15:presenceInfo w15:providerId="None" w15:userId="Quang L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98D"/>
    <w:rsid w:val="00007528"/>
    <w:rsid w:val="00007B92"/>
    <w:rsid w:val="0001192F"/>
    <w:rsid w:val="0002191D"/>
    <w:rsid w:val="000266A0"/>
    <w:rsid w:val="00027375"/>
    <w:rsid w:val="000319FE"/>
    <w:rsid w:val="00031C1D"/>
    <w:rsid w:val="0004576B"/>
    <w:rsid w:val="000513A2"/>
    <w:rsid w:val="00066B19"/>
    <w:rsid w:val="000718A1"/>
    <w:rsid w:val="0007447A"/>
    <w:rsid w:val="00085221"/>
    <w:rsid w:val="000855C8"/>
    <w:rsid w:val="0008704E"/>
    <w:rsid w:val="0009235E"/>
    <w:rsid w:val="00093E7E"/>
    <w:rsid w:val="000952AB"/>
    <w:rsid w:val="00095702"/>
    <w:rsid w:val="000B205E"/>
    <w:rsid w:val="000B5913"/>
    <w:rsid w:val="000D6CFC"/>
    <w:rsid w:val="000F5AEA"/>
    <w:rsid w:val="00113A9D"/>
    <w:rsid w:val="001439FA"/>
    <w:rsid w:val="00153528"/>
    <w:rsid w:val="00165CB2"/>
    <w:rsid w:val="001742D8"/>
    <w:rsid w:val="0019451C"/>
    <w:rsid w:val="00197990"/>
    <w:rsid w:val="001A08AA"/>
    <w:rsid w:val="001A1CB2"/>
    <w:rsid w:val="001A3120"/>
    <w:rsid w:val="001C3A35"/>
    <w:rsid w:val="001D6589"/>
    <w:rsid w:val="001E2922"/>
    <w:rsid w:val="001F789C"/>
    <w:rsid w:val="00212373"/>
    <w:rsid w:val="00212EC5"/>
    <w:rsid w:val="002138EA"/>
    <w:rsid w:val="00214FBD"/>
    <w:rsid w:val="0021649B"/>
    <w:rsid w:val="00222897"/>
    <w:rsid w:val="00235394"/>
    <w:rsid w:val="002443EE"/>
    <w:rsid w:val="00246CE1"/>
    <w:rsid w:val="00250EA9"/>
    <w:rsid w:val="0025425E"/>
    <w:rsid w:val="0026179F"/>
    <w:rsid w:val="00274E1A"/>
    <w:rsid w:val="00282213"/>
    <w:rsid w:val="00283F33"/>
    <w:rsid w:val="00290458"/>
    <w:rsid w:val="002A18D1"/>
    <w:rsid w:val="002A6E15"/>
    <w:rsid w:val="002B20A3"/>
    <w:rsid w:val="002D271C"/>
    <w:rsid w:val="002E1EAC"/>
    <w:rsid w:val="002F4093"/>
    <w:rsid w:val="002F4473"/>
    <w:rsid w:val="002F4C0C"/>
    <w:rsid w:val="002F6641"/>
    <w:rsid w:val="0030171F"/>
    <w:rsid w:val="00302AC9"/>
    <w:rsid w:val="00302EB0"/>
    <w:rsid w:val="003313F4"/>
    <w:rsid w:val="00331FC2"/>
    <w:rsid w:val="003360E1"/>
    <w:rsid w:val="00337714"/>
    <w:rsid w:val="00343E39"/>
    <w:rsid w:val="00351F51"/>
    <w:rsid w:val="00352F31"/>
    <w:rsid w:val="00353A7A"/>
    <w:rsid w:val="003545E5"/>
    <w:rsid w:val="00356702"/>
    <w:rsid w:val="00360514"/>
    <w:rsid w:val="0036175A"/>
    <w:rsid w:val="00367724"/>
    <w:rsid w:val="00372EE9"/>
    <w:rsid w:val="00376944"/>
    <w:rsid w:val="00377486"/>
    <w:rsid w:val="0038712D"/>
    <w:rsid w:val="003D7224"/>
    <w:rsid w:val="00403944"/>
    <w:rsid w:val="00423490"/>
    <w:rsid w:val="00441B5A"/>
    <w:rsid w:val="00444225"/>
    <w:rsid w:val="004459EB"/>
    <w:rsid w:val="00446248"/>
    <w:rsid w:val="00447078"/>
    <w:rsid w:val="00450ADA"/>
    <w:rsid w:val="00455452"/>
    <w:rsid w:val="00470444"/>
    <w:rsid w:val="0047516E"/>
    <w:rsid w:val="00477F6E"/>
    <w:rsid w:val="004817C5"/>
    <w:rsid w:val="00483551"/>
    <w:rsid w:val="00487E20"/>
    <w:rsid w:val="004941CD"/>
    <w:rsid w:val="0049521E"/>
    <w:rsid w:val="004A17C7"/>
    <w:rsid w:val="004A36DB"/>
    <w:rsid w:val="004A632E"/>
    <w:rsid w:val="004B5C7B"/>
    <w:rsid w:val="004B649B"/>
    <w:rsid w:val="004C230B"/>
    <w:rsid w:val="004D0315"/>
    <w:rsid w:val="004D6C3B"/>
    <w:rsid w:val="004D6E7C"/>
    <w:rsid w:val="004E6251"/>
    <w:rsid w:val="004E73BA"/>
    <w:rsid w:val="004F2944"/>
    <w:rsid w:val="004F2F10"/>
    <w:rsid w:val="004F67C7"/>
    <w:rsid w:val="004F7A3D"/>
    <w:rsid w:val="00505934"/>
    <w:rsid w:val="00505BFA"/>
    <w:rsid w:val="005157A8"/>
    <w:rsid w:val="00523E0A"/>
    <w:rsid w:val="00544D39"/>
    <w:rsid w:val="0054566F"/>
    <w:rsid w:val="00555A18"/>
    <w:rsid w:val="0057491E"/>
    <w:rsid w:val="00580A86"/>
    <w:rsid w:val="00594650"/>
    <w:rsid w:val="005C2811"/>
    <w:rsid w:val="005C68DC"/>
    <w:rsid w:val="005C7DF7"/>
    <w:rsid w:val="005C7F7D"/>
    <w:rsid w:val="005D2481"/>
    <w:rsid w:val="005D4A43"/>
    <w:rsid w:val="005D500A"/>
    <w:rsid w:val="005E265E"/>
    <w:rsid w:val="005E2CA8"/>
    <w:rsid w:val="006035F4"/>
    <w:rsid w:val="00604F05"/>
    <w:rsid w:val="00617347"/>
    <w:rsid w:val="00626F2D"/>
    <w:rsid w:val="006275F9"/>
    <w:rsid w:val="00631594"/>
    <w:rsid w:val="00636366"/>
    <w:rsid w:val="00641973"/>
    <w:rsid w:val="00644830"/>
    <w:rsid w:val="00645857"/>
    <w:rsid w:val="00655BA6"/>
    <w:rsid w:val="0066094E"/>
    <w:rsid w:val="00672DA9"/>
    <w:rsid w:val="00673C03"/>
    <w:rsid w:val="00682BC3"/>
    <w:rsid w:val="006856E5"/>
    <w:rsid w:val="006872A4"/>
    <w:rsid w:val="006A0A6D"/>
    <w:rsid w:val="006B0D02"/>
    <w:rsid w:val="006B2CB3"/>
    <w:rsid w:val="006B7E10"/>
    <w:rsid w:val="006C09B0"/>
    <w:rsid w:val="006D7613"/>
    <w:rsid w:val="006E4F22"/>
    <w:rsid w:val="006F2616"/>
    <w:rsid w:val="006F542D"/>
    <w:rsid w:val="007002ED"/>
    <w:rsid w:val="00705B17"/>
    <w:rsid w:val="0070646B"/>
    <w:rsid w:val="007066FA"/>
    <w:rsid w:val="00707941"/>
    <w:rsid w:val="00712027"/>
    <w:rsid w:val="007122C1"/>
    <w:rsid w:val="00721690"/>
    <w:rsid w:val="007222F7"/>
    <w:rsid w:val="007253AE"/>
    <w:rsid w:val="00726567"/>
    <w:rsid w:val="00734B09"/>
    <w:rsid w:val="0075000C"/>
    <w:rsid w:val="00751C51"/>
    <w:rsid w:val="00781B9E"/>
    <w:rsid w:val="007A182C"/>
    <w:rsid w:val="007A2380"/>
    <w:rsid w:val="007B1851"/>
    <w:rsid w:val="007C3852"/>
    <w:rsid w:val="007D6048"/>
    <w:rsid w:val="007D6514"/>
    <w:rsid w:val="007E7472"/>
    <w:rsid w:val="007F0E1E"/>
    <w:rsid w:val="007F377A"/>
    <w:rsid w:val="007F3E72"/>
    <w:rsid w:val="007F41E3"/>
    <w:rsid w:val="007F62EA"/>
    <w:rsid w:val="008241C0"/>
    <w:rsid w:val="00824D95"/>
    <w:rsid w:val="00831C39"/>
    <w:rsid w:val="00836279"/>
    <w:rsid w:val="00836C44"/>
    <w:rsid w:val="008574D6"/>
    <w:rsid w:val="00860649"/>
    <w:rsid w:val="00863885"/>
    <w:rsid w:val="008716C1"/>
    <w:rsid w:val="008736CA"/>
    <w:rsid w:val="0087637D"/>
    <w:rsid w:val="0088070D"/>
    <w:rsid w:val="00881732"/>
    <w:rsid w:val="0089007F"/>
    <w:rsid w:val="00893454"/>
    <w:rsid w:val="008B2644"/>
    <w:rsid w:val="008B266F"/>
    <w:rsid w:val="008B6A07"/>
    <w:rsid w:val="008C60E9"/>
    <w:rsid w:val="008D050B"/>
    <w:rsid w:val="008E03E6"/>
    <w:rsid w:val="008E168C"/>
    <w:rsid w:val="008E1A41"/>
    <w:rsid w:val="008E401D"/>
    <w:rsid w:val="008F0A4D"/>
    <w:rsid w:val="008F13CF"/>
    <w:rsid w:val="008F2806"/>
    <w:rsid w:val="008F7D93"/>
    <w:rsid w:val="00904738"/>
    <w:rsid w:val="009055B8"/>
    <w:rsid w:val="00911A0A"/>
    <w:rsid w:val="009246C1"/>
    <w:rsid w:val="00931702"/>
    <w:rsid w:val="0093171D"/>
    <w:rsid w:val="00933DC2"/>
    <w:rsid w:val="0094047C"/>
    <w:rsid w:val="00941DCE"/>
    <w:rsid w:val="00943492"/>
    <w:rsid w:val="00944FEC"/>
    <w:rsid w:val="0095282A"/>
    <w:rsid w:val="00957287"/>
    <w:rsid w:val="00966989"/>
    <w:rsid w:val="009701F7"/>
    <w:rsid w:val="00983910"/>
    <w:rsid w:val="009A1783"/>
    <w:rsid w:val="009A3F42"/>
    <w:rsid w:val="009B3071"/>
    <w:rsid w:val="009B4180"/>
    <w:rsid w:val="009C0727"/>
    <w:rsid w:val="009C43DB"/>
    <w:rsid w:val="009E56AE"/>
    <w:rsid w:val="009E5EB3"/>
    <w:rsid w:val="009E7498"/>
    <w:rsid w:val="009F1D85"/>
    <w:rsid w:val="009F554C"/>
    <w:rsid w:val="00A06500"/>
    <w:rsid w:val="00A10B70"/>
    <w:rsid w:val="00A14E4E"/>
    <w:rsid w:val="00A16CF7"/>
    <w:rsid w:val="00A17573"/>
    <w:rsid w:val="00A527B9"/>
    <w:rsid w:val="00A64063"/>
    <w:rsid w:val="00A65439"/>
    <w:rsid w:val="00A66ED2"/>
    <w:rsid w:val="00A677CB"/>
    <w:rsid w:val="00A72864"/>
    <w:rsid w:val="00A76DFB"/>
    <w:rsid w:val="00A77896"/>
    <w:rsid w:val="00A81B15"/>
    <w:rsid w:val="00A85DBC"/>
    <w:rsid w:val="00A941C7"/>
    <w:rsid w:val="00AB3F85"/>
    <w:rsid w:val="00AB7B7F"/>
    <w:rsid w:val="00AC1E9D"/>
    <w:rsid w:val="00AD18A8"/>
    <w:rsid w:val="00AF1398"/>
    <w:rsid w:val="00AF39FD"/>
    <w:rsid w:val="00AF70DC"/>
    <w:rsid w:val="00B00F66"/>
    <w:rsid w:val="00B04059"/>
    <w:rsid w:val="00B16DFB"/>
    <w:rsid w:val="00B2662F"/>
    <w:rsid w:val="00B42EA5"/>
    <w:rsid w:val="00B52A96"/>
    <w:rsid w:val="00B53A49"/>
    <w:rsid w:val="00B56108"/>
    <w:rsid w:val="00B623BE"/>
    <w:rsid w:val="00B72636"/>
    <w:rsid w:val="00B75F79"/>
    <w:rsid w:val="00B760B8"/>
    <w:rsid w:val="00B8446C"/>
    <w:rsid w:val="00B955DC"/>
    <w:rsid w:val="00BA0F42"/>
    <w:rsid w:val="00BB11A8"/>
    <w:rsid w:val="00BB2531"/>
    <w:rsid w:val="00BB437D"/>
    <w:rsid w:val="00BC0306"/>
    <w:rsid w:val="00BC605D"/>
    <w:rsid w:val="00BD4A43"/>
    <w:rsid w:val="00BE0499"/>
    <w:rsid w:val="00BF0E91"/>
    <w:rsid w:val="00BF133C"/>
    <w:rsid w:val="00BF5A50"/>
    <w:rsid w:val="00C00AF2"/>
    <w:rsid w:val="00C17040"/>
    <w:rsid w:val="00C178B7"/>
    <w:rsid w:val="00C27FA3"/>
    <w:rsid w:val="00C31FC1"/>
    <w:rsid w:val="00C47CCB"/>
    <w:rsid w:val="00C65883"/>
    <w:rsid w:val="00C74EAD"/>
    <w:rsid w:val="00C8702D"/>
    <w:rsid w:val="00C9267F"/>
    <w:rsid w:val="00CB29FB"/>
    <w:rsid w:val="00CB2C2C"/>
    <w:rsid w:val="00CC40C6"/>
    <w:rsid w:val="00CD00EE"/>
    <w:rsid w:val="00CD7107"/>
    <w:rsid w:val="00CE3D5D"/>
    <w:rsid w:val="00CE636D"/>
    <w:rsid w:val="00CF2E2D"/>
    <w:rsid w:val="00CF2EF5"/>
    <w:rsid w:val="00D05E25"/>
    <w:rsid w:val="00D22ABA"/>
    <w:rsid w:val="00D24E47"/>
    <w:rsid w:val="00D32228"/>
    <w:rsid w:val="00D43876"/>
    <w:rsid w:val="00D47035"/>
    <w:rsid w:val="00D520E4"/>
    <w:rsid w:val="00D52D7A"/>
    <w:rsid w:val="00D57DFA"/>
    <w:rsid w:val="00D7175A"/>
    <w:rsid w:val="00D756B6"/>
    <w:rsid w:val="00D87EF7"/>
    <w:rsid w:val="00DA0028"/>
    <w:rsid w:val="00DB59E3"/>
    <w:rsid w:val="00DC3CCB"/>
    <w:rsid w:val="00DD0C2C"/>
    <w:rsid w:val="00DE5020"/>
    <w:rsid w:val="00DE53AD"/>
    <w:rsid w:val="00E02505"/>
    <w:rsid w:val="00E26A9F"/>
    <w:rsid w:val="00E36282"/>
    <w:rsid w:val="00E3771F"/>
    <w:rsid w:val="00E42DAB"/>
    <w:rsid w:val="00E55068"/>
    <w:rsid w:val="00E55ABC"/>
    <w:rsid w:val="00E57B74"/>
    <w:rsid w:val="00E62920"/>
    <w:rsid w:val="00E73593"/>
    <w:rsid w:val="00E750F9"/>
    <w:rsid w:val="00E8629F"/>
    <w:rsid w:val="00E93B8F"/>
    <w:rsid w:val="00EA3C24"/>
    <w:rsid w:val="00EA6F36"/>
    <w:rsid w:val="00EB278F"/>
    <w:rsid w:val="00EB36D7"/>
    <w:rsid w:val="00EB3BDE"/>
    <w:rsid w:val="00EB7998"/>
    <w:rsid w:val="00EC0173"/>
    <w:rsid w:val="00ED293D"/>
    <w:rsid w:val="00EF1A33"/>
    <w:rsid w:val="00EF1EA0"/>
    <w:rsid w:val="00EF70B0"/>
    <w:rsid w:val="00F072D8"/>
    <w:rsid w:val="00F21237"/>
    <w:rsid w:val="00F2461A"/>
    <w:rsid w:val="00F46C2A"/>
    <w:rsid w:val="00F47B86"/>
    <w:rsid w:val="00F61892"/>
    <w:rsid w:val="00F7014B"/>
    <w:rsid w:val="00F90E35"/>
    <w:rsid w:val="00F91F2D"/>
    <w:rsid w:val="00F94E05"/>
    <w:rsid w:val="00FA1AF6"/>
    <w:rsid w:val="00FA2994"/>
    <w:rsid w:val="00FA5799"/>
    <w:rsid w:val="00FB3D7B"/>
    <w:rsid w:val="00FB3EE3"/>
    <w:rsid w:val="00FC051F"/>
    <w:rsid w:val="00FC330E"/>
    <w:rsid w:val="00FE2DDE"/>
    <w:rsid w:val="00FE7A88"/>
    <w:rsid w:val="00FF4431"/>
    <w:rsid w:val="00FF4EEB"/>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EE18D6"/>
  <w15:docId w15:val="{93FF49FD-8E95-48AD-9648-DA5F6C401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2380"/>
    <w:pPr>
      <w:spacing w:after="180"/>
    </w:pPr>
    <w:rPr>
      <w:lang w:val="en-GB" w:eastAsia="en-US"/>
    </w:rPr>
  </w:style>
  <w:style w:type="paragraph" w:styleId="Heading1">
    <w:name w:val="heading 1"/>
    <w:next w:val="Normal"/>
    <w:link w:val="Heading1Char"/>
    <w:qFormat/>
    <w:rsid w:val="007A2380"/>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7A2380"/>
    <w:pPr>
      <w:pBdr>
        <w:top w:val="none" w:sz="0" w:space="0" w:color="auto"/>
      </w:pBdr>
      <w:spacing w:before="180"/>
      <w:outlineLvl w:val="1"/>
    </w:pPr>
    <w:rPr>
      <w:sz w:val="32"/>
    </w:rPr>
  </w:style>
  <w:style w:type="paragraph" w:styleId="Heading3">
    <w:name w:val="heading 3"/>
    <w:basedOn w:val="Heading2"/>
    <w:next w:val="Normal"/>
    <w:link w:val="Heading3Char"/>
    <w:qFormat/>
    <w:rsid w:val="007A2380"/>
    <w:pPr>
      <w:spacing w:before="120"/>
      <w:outlineLvl w:val="2"/>
    </w:pPr>
    <w:rPr>
      <w:sz w:val="28"/>
    </w:rPr>
  </w:style>
  <w:style w:type="paragraph" w:styleId="Heading4">
    <w:name w:val="heading 4"/>
    <w:basedOn w:val="Heading3"/>
    <w:next w:val="Normal"/>
    <w:qFormat/>
    <w:rsid w:val="007A2380"/>
    <w:pPr>
      <w:ind w:left="1418" w:hanging="1418"/>
      <w:outlineLvl w:val="3"/>
    </w:pPr>
    <w:rPr>
      <w:sz w:val="24"/>
    </w:rPr>
  </w:style>
  <w:style w:type="paragraph" w:styleId="Heading5">
    <w:name w:val="heading 5"/>
    <w:basedOn w:val="Heading4"/>
    <w:next w:val="Normal"/>
    <w:qFormat/>
    <w:rsid w:val="007A2380"/>
    <w:pPr>
      <w:ind w:left="1701" w:hanging="1701"/>
      <w:outlineLvl w:val="4"/>
    </w:pPr>
    <w:rPr>
      <w:sz w:val="22"/>
    </w:rPr>
  </w:style>
  <w:style w:type="paragraph" w:styleId="Heading6">
    <w:name w:val="heading 6"/>
    <w:basedOn w:val="H6"/>
    <w:next w:val="Normal"/>
    <w:qFormat/>
    <w:rsid w:val="007A2380"/>
    <w:pPr>
      <w:outlineLvl w:val="5"/>
    </w:pPr>
  </w:style>
  <w:style w:type="paragraph" w:styleId="Heading7">
    <w:name w:val="heading 7"/>
    <w:basedOn w:val="H6"/>
    <w:next w:val="Normal"/>
    <w:qFormat/>
    <w:rsid w:val="007A2380"/>
    <w:pPr>
      <w:outlineLvl w:val="6"/>
    </w:pPr>
  </w:style>
  <w:style w:type="paragraph" w:styleId="Heading8">
    <w:name w:val="heading 8"/>
    <w:basedOn w:val="Heading1"/>
    <w:next w:val="Normal"/>
    <w:qFormat/>
    <w:rsid w:val="007A2380"/>
    <w:pPr>
      <w:ind w:left="0" w:firstLine="0"/>
      <w:outlineLvl w:val="7"/>
    </w:pPr>
  </w:style>
  <w:style w:type="paragraph" w:styleId="Heading9">
    <w:name w:val="heading 9"/>
    <w:basedOn w:val="Heading8"/>
    <w:next w:val="Normal"/>
    <w:qFormat/>
    <w:rsid w:val="007A23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A2380"/>
    <w:pPr>
      <w:ind w:left="1985" w:hanging="1985"/>
      <w:outlineLvl w:val="9"/>
    </w:pPr>
    <w:rPr>
      <w:sz w:val="20"/>
    </w:rPr>
  </w:style>
  <w:style w:type="paragraph" w:styleId="TOC9">
    <w:name w:val="toc 9"/>
    <w:basedOn w:val="TOC8"/>
    <w:uiPriority w:val="39"/>
    <w:rsid w:val="007A2380"/>
    <w:pPr>
      <w:ind w:left="1418" w:hanging="1418"/>
    </w:pPr>
  </w:style>
  <w:style w:type="paragraph" w:styleId="TOC8">
    <w:name w:val="toc 8"/>
    <w:basedOn w:val="TOC1"/>
    <w:semiHidden/>
    <w:rsid w:val="007A2380"/>
    <w:pPr>
      <w:spacing w:before="180"/>
      <w:ind w:left="2693" w:hanging="2693"/>
    </w:pPr>
    <w:rPr>
      <w:b/>
    </w:rPr>
  </w:style>
  <w:style w:type="paragraph" w:styleId="TOC1">
    <w:name w:val="toc 1"/>
    <w:uiPriority w:val="39"/>
    <w:rsid w:val="007A2380"/>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rsid w:val="007A2380"/>
    <w:pPr>
      <w:keepLines/>
      <w:tabs>
        <w:tab w:val="center" w:pos="4536"/>
        <w:tab w:val="right" w:pos="9072"/>
      </w:tabs>
    </w:pPr>
    <w:rPr>
      <w:noProof/>
    </w:rPr>
  </w:style>
  <w:style w:type="character" w:customStyle="1" w:styleId="ZGSM">
    <w:name w:val="ZGSM"/>
    <w:rsid w:val="007A2380"/>
  </w:style>
  <w:style w:type="paragraph" w:styleId="Header">
    <w:name w:val="header"/>
    <w:rsid w:val="007A2380"/>
    <w:pPr>
      <w:widowControl w:val="0"/>
    </w:pPr>
    <w:rPr>
      <w:rFonts w:ascii="Arial" w:hAnsi="Arial"/>
      <w:b/>
      <w:noProof/>
      <w:sz w:val="18"/>
      <w:lang w:val="en-GB" w:eastAsia="en-US"/>
    </w:rPr>
  </w:style>
  <w:style w:type="paragraph" w:customStyle="1" w:styleId="ZD">
    <w:name w:val="ZD"/>
    <w:rsid w:val="007A2380"/>
    <w:pPr>
      <w:framePr w:wrap="notBeside" w:vAnchor="page" w:hAnchor="margin" w:y="15764"/>
      <w:widowControl w:val="0"/>
    </w:pPr>
    <w:rPr>
      <w:rFonts w:ascii="Arial" w:hAnsi="Arial"/>
      <w:noProof/>
      <w:sz w:val="32"/>
      <w:lang w:val="en-GB" w:eastAsia="en-US"/>
    </w:rPr>
  </w:style>
  <w:style w:type="paragraph" w:styleId="TOC5">
    <w:name w:val="toc 5"/>
    <w:basedOn w:val="TOC4"/>
    <w:semiHidden/>
    <w:rsid w:val="007A2380"/>
    <w:pPr>
      <w:ind w:left="1701" w:hanging="1701"/>
    </w:pPr>
  </w:style>
  <w:style w:type="paragraph" w:styleId="TOC4">
    <w:name w:val="toc 4"/>
    <w:basedOn w:val="TOC3"/>
    <w:uiPriority w:val="39"/>
    <w:rsid w:val="007A2380"/>
    <w:pPr>
      <w:ind w:left="1418" w:hanging="1418"/>
    </w:pPr>
  </w:style>
  <w:style w:type="paragraph" w:styleId="TOC3">
    <w:name w:val="toc 3"/>
    <w:basedOn w:val="TOC2"/>
    <w:uiPriority w:val="39"/>
    <w:rsid w:val="007A2380"/>
    <w:pPr>
      <w:ind w:left="1134" w:hanging="1134"/>
    </w:pPr>
  </w:style>
  <w:style w:type="paragraph" w:styleId="TOC2">
    <w:name w:val="toc 2"/>
    <w:basedOn w:val="TOC1"/>
    <w:uiPriority w:val="39"/>
    <w:rsid w:val="007A2380"/>
    <w:pPr>
      <w:keepNext w:val="0"/>
      <w:spacing w:before="0"/>
      <w:ind w:left="851" w:hanging="851"/>
    </w:pPr>
    <w:rPr>
      <w:sz w:val="20"/>
    </w:rPr>
  </w:style>
  <w:style w:type="paragraph" w:styleId="Index1">
    <w:name w:val="index 1"/>
    <w:basedOn w:val="Normal"/>
    <w:semiHidden/>
    <w:rsid w:val="007A2380"/>
    <w:pPr>
      <w:keepLines/>
      <w:spacing w:after="0"/>
    </w:pPr>
  </w:style>
  <w:style w:type="paragraph" w:styleId="Index2">
    <w:name w:val="index 2"/>
    <w:basedOn w:val="Index1"/>
    <w:semiHidden/>
    <w:rsid w:val="007A2380"/>
    <w:pPr>
      <w:ind w:left="284"/>
    </w:pPr>
  </w:style>
  <w:style w:type="paragraph" w:customStyle="1" w:styleId="TT">
    <w:name w:val="TT"/>
    <w:basedOn w:val="Heading1"/>
    <w:next w:val="Normal"/>
    <w:rsid w:val="007A2380"/>
    <w:pPr>
      <w:outlineLvl w:val="9"/>
    </w:pPr>
  </w:style>
  <w:style w:type="paragraph" w:styleId="Footer">
    <w:name w:val="footer"/>
    <w:basedOn w:val="Header"/>
    <w:rsid w:val="007A2380"/>
    <w:pPr>
      <w:jc w:val="center"/>
    </w:pPr>
    <w:rPr>
      <w:i/>
    </w:rPr>
  </w:style>
  <w:style w:type="character" w:styleId="FootnoteReference">
    <w:name w:val="footnote reference"/>
    <w:rsid w:val="007A2380"/>
    <w:rPr>
      <w:b/>
      <w:position w:val="6"/>
      <w:sz w:val="16"/>
    </w:rPr>
  </w:style>
  <w:style w:type="paragraph" w:styleId="FootnoteText">
    <w:name w:val="footnote text"/>
    <w:basedOn w:val="Normal"/>
    <w:link w:val="FootnoteTextChar"/>
    <w:rsid w:val="007A2380"/>
    <w:pPr>
      <w:keepLines/>
      <w:spacing w:after="0"/>
      <w:ind w:left="454" w:hanging="454"/>
    </w:pPr>
    <w:rPr>
      <w:sz w:val="16"/>
    </w:rPr>
  </w:style>
  <w:style w:type="paragraph" w:customStyle="1" w:styleId="NF">
    <w:name w:val="NF"/>
    <w:basedOn w:val="NO"/>
    <w:rsid w:val="007A2380"/>
    <w:pPr>
      <w:keepNext/>
      <w:spacing w:after="0"/>
    </w:pPr>
    <w:rPr>
      <w:rFonts w:ascii="Arial" w:hAnsi="Arial"/>
      <w:sz w:val="18"/>
    </w:rPr>
  </w:style>
  <w:style w:type="paragraph" w:customStyle="1" w:styleId="NO">
    <w:name w:val="NO"/>
    <w:basedOn w:val="Normal"/>
    <w:link w:val="NOChar"/>
    <w:qFormat/>
    <w:rsid w:val="007A2380"/>
    <w:pPr>
      <w:keepLines/>
      <w:ind w:left="1135" w:hanging="851"/>
    </w:pPr>
  </w:style>
  <w:style w:type="paragraph" w:customStyle="1" w:styleId="PL">
    <w:name w:val="PL"/>
    <w:rsid w:val="007A23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7A2380"/>
    <w:pPr>
      <w:jc w:val="right"/>
    </w:pPr>
  </w:style>
  <w:style w:type="paragraph" w:customStyle="1" w:styleId="TAL">
    <w:name w:val="TAL"/>
    <w:basedOn w:val="Normal"/>
    <w:rsid w:val="007A2380"/>
    <w:pPr>
      <w:keepNext/>
      <w:keepLines/>
      <w:spacing w:after="0"/>
    </w:pPr>
    <w:rPr>
      <w:rFonts w:ascii="Arial" w:hAnsi="Arial"/>
      <w:sz w:val="18"/>
    </w:rPr>
  </w:style>
  <w:style w:type="paragraph" w:styleId="ListNumber2">
    <w:name w:val="List Number 2"/>
    <w:basedOn w:val="ListNumber"/>
    <w:rsid w:val="007A2380"/>
    <w:pPr>
      <w:ind w:left="851"/>
    </w:pPr>
  </w:style>
  <w:style w:type="paragraph" w:styleId="ListNumber">
    <w:name w:val="List Number"/>
    <w:basedOn w:val="List"/>
    <w:rsid w:val="007A2380"/>
  </w:style>
  <w:style w:type="paragraph" w:styleId="List">
    <w:name w:val="List"/>
    <w:basedOn w:val="Normal"/>
    <w:rsid w:val="007A2380"/>
    <w:pPr>
      <w:ind w:left="568" w:hanging="284"/>
    </w:pPr>
  </w:style>
  <w:style w:type="paragraph" w:customStyle="1" w:styleId="TAH">
    <w:name w:val="TAH"/>
    <w:basedOn w:val="TAC"/>
    <w:rsid w:val="007A2380"/>
    <w:rPr>
      <w:b/>
    </w:rPr>
  </w:style>
  <w:style w:type="paragraph" w:customStyle="1" w:styleId="TAC">
    <w:name w:val="TAC"/>
    <w:basedOn w:val="TAL"/>
    <w:rsid w:val="007A2380"/>
    <w:pPr>
      <w:jc w:val="center"/>
    </w:pPr>
  </w:style>
  <w:style w:type="paragraph" w:customStyle="1" w:styleId="LD">
    <w:name w:val="LD"/>
    <w:rsid w:val="007A2380"/>
    <w:pPr>
      <w:keepNext/>
      <w:keepLines/>
      <w:spacing w:line="180" w:lineRule="exact"/>
    </w:pPr>
    <w:rPr>
      <w:rFonts w:ascii="Courier New" w:hAnsi="Courier New"/>
      <w:noProof/>
      <w:lang w:val="en-GB" w:eastAsia="en-US"/>
    </w:rPr>
  </w:style>
  <w:style w:type="paragraph" w:customStyle="1" w:styleId="EX">
    <w:name w:val="EX"/>
    <w:basedOn w:val="Normal"/>
    <w:rsid w:val="007A2380"/>
    <w:pPr>
      <w:keepLines/>
      <w:ind w:left="1702" w:hanging="1418"/>
    </w:pPr>
  </w:style>
  <w:style w:type="paragraph" w:customStyle="1" w:styleId="FP">
    <w:name w:val="FP"/>
    <w:basedOn w:val="Normal"/>
    <w:rsid w:val="007A2380"/>
    <w:pPr>
      <w:spacing w:after="0"/>
    </w:pPr>
  </w:style>
  <w:style w:type="paragraph" w:customStyle="1" w:styleId="NW">
    <w:name w:val="NW"/>
    <w:basedOn w:val="NO"/>
    <w:rsid w:val="007A2380"/>
    <w:pPr>
      <w:spacing w:after="0"/>
    </w:pPr>
  </w:style>
  <w:style w:type="paragraph" w:customStyle="1" w:styleId="EW">
    <w:name w:val="EW"/>
    <w:basedOn w:val="EX"/>
    <w:rsid w:val="007A2380"/>
    <w:pPr>
      <w:spacing w:after="0"/>
    </w:pPr>
  </w:style>
  <w:style w:type="paragraph" w:customStyle="1" w:styleId="B1">
    <w:name w:val="B1"/>
    <w:basedOn w:val="List"/>
    <w:link w:val="B1Char"/>
    <w:qFormat/>
    <w:rsid w:val="007A2380"/>
  </w:style>
  <w:style w:type="paragraph" w:styleId="TOC6">
    <w:name w:val="toc 6"/>
    <w:basedOn w:val="TOC5"/>
    <w:next w:val="Normal"/>
    <w:semiHidden/>
    <w:rsid w:val="007A2380"/>
    <w:pPr>
      <w:ind w:left="1985" w:hanging="1985"/>
    </w:pPr>
  </w:style>
  <w:style w:type="paragraph" w:styleId="TOC7">
    <w:name w:val="toc 7"/>
    <w:basedOn w:val="TOC6"/>
    <w:next w:val="Normal"/>
    <w:semiHidden/>
    <w:rsid w:val="007A2380"/>
    <w:pPr>
      <w:ind w:left="2268" w:hanging="2268"/>
    </w:pPr>
  </w:style>
  <w:style w:type="paragraph" w:styleId="ListBullet2">
    <w:name w:val="List Bullet 2"/>
    <w:basedOn w:val="ListBullet"/>
    <w:rsid w:val="007A2380"/>
    <w:pPr>
      <w:ind w:left="851"/>
    </w:pPr>
  </w:style>
  <w:style w:type="paragraph" w:styleId="ListBullet">
    <w:name w:val="List Bullet"/>
    <w:basedOn w:val="List"/>
    <w:rsid w:val="007A2380"/>
  </w:style>
  <w:style w:type="paragraph" w:customStyle="1" w:styleId="EditorsNote">
    <w:name w:val="Editor's Note"/>
    <w:aliases w:val="EN"/>
    <w:basedOn w:val="NO"/>
    <w:link w:val="EditorsNoteChar"/>
    <w:qFormat/>
    <w:rsid w:val="007A2380"/>
    <w:rPr>
      <w:color w:val="FF0000"/>
    </w:rPr>
  </w:style>
  <w:style w:type="paragraph" w:customStyle="1" w:styleId="TH">
    <w:name w:val="TH"/>
    <w:basedOn w:val="Normal"/>
    <w:link w:val="THZchn"/>
    <w:rsid w:val="007A2380"/>
    <w:pPr>
      <w:keepNext/>
      <w:keepLines/>
      <w:spacing w:before="60"/>
      <w:jc w:val="center"/>
    </w:pPr>
    <w:rPr>
      <w:rFonts w:ascii="Arial" w:hAnsi="Arial"/>
      <w:b/>
    </w:rPr>
  </w:style>
  <w:style w:type="paragraph" w:customStyle="1" w:styleId="ZA">
    <w:name w:val="ZA"/>
    <w:rsid w:val="007A2380"/>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7A2380"/>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7A2380"/>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7A2380"/>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rsid w:val="007A2380"/>
    <w:pPr>
      <w:ind w:left="851" w:hanging="851"/>
    </w:pPr>
  </w:style>
  <w:style w:type="paragraph" w:customStyle="1" w:styleId="ZH">
    <w:name w:val="ZH"/>
    <w:rsid w:val="007A2380"/>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7A2380"/>
    <w:pPr>
      <w:keepNext w:val="0"/>
      <w:spacing w:before="0" w:after="240"/>
    </w:pPr>
  </w:style>
  <w:style w:type="paragraph" w:customStyle="1" w:styleId="ZG">
    <w:name w:val="ZG"/>
    <w:rsid w:val="007A2380"/>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rsid w:val="007A2380"/>
    <w:pPr>
      <w:ind w:left="1135"/>
    </w:pPr>
  </w:style>
  <w:style w:type="paragraph" w:styleId="List2">
    <w:name w:val="List 2"/>
    <w:basedOn w:val="List"/>
    <w:uiPriority w:val="99"/>
    <w:rsid w:val="007A2380"/>
    <w:pPr>
      <w:ind w:left="851"/>
    </w:pPr>
  </w:style>
  <w:style w:type="paragraph" w:styleId="List3">
    <w:name w:val="List 3"/>
    <w:basedOn w:val="List2"/>
    <w:rsid w:val="007A2380"/>
    <w:pPr>
      <w:ind w:left="1135"/>
    </w:pPr>
  </w:style>
  <w:style w:type="paragraph" w:styleId="List4">
    <w:name w:val="List 4"/>
    <w:basedOn w:val="List3"/>
    <w:rsid w:val="007A2380"/>
    <w:pPr>
      <w:ind w:left="1418"/>
    </w:pPr>
  </w:style>
  <w:style w:type="paragraph" w:styleId="List5">
    <w:name w:val="List 5"/>
    <w:basedOn w:val="List4"/>
    <w:rsid w:val="007A2380"/>
    <w:pPr>
      <w:ind w:left="1702"/>
    </w:pPr>
  </w:style>
  <w:style w:type="paragraph" w:styleId="ListBullet4">
    <w:name w:val="List Bullet 4"/>
    <w:basedOn w:val="ListBullet3"/>
    <w:rsid w:val="007A2380"/>
    <w:pPr>
      <w:ind w:left="1418"/>
    </w:pPr>
  </w:style>
  <w:style w:type="paragraph" w:styleId="ListBullet5">
    <w:name w:val="List Bullet 5"/>
    <w:basedOn w:val="ListBullet4"/>
    <w:rsid w:val="007A2380"/>
    <w:pPr>
      <w:ind w:left="1702"/>
    </w:pPr>
  </w:style>
  <w:style w:type="paragraph" w:customStyle="1" w:styleId="B2">
    <w:name w:val="B2"/>
    <w:basedOn w:val="List2"/>
    <w:link w:val="B2Char"/>
    <w:rsid w:val="007A2380"/>
  </w:style>
  <w:style w:type="paragraph" w:customStyle="1" w:styleId="B3">
    <w:name w:val="B3"/>
    <w:basedOn w:val="List3"/>
    <w:rsid w:val="007A2380"/>
  </w:style>
  <w:style w:type="paragraph" w:customStyle="1" w:styleId="B4">
    <w:name w:val="B4"/>
    <w:basedOn w:val="List4"/>
    <w:rsid w:val="007A2380"/>
  </w:style>
  <w:style w:type="paragraph" w:customStyle="1" w:styleId="B5">
    <w:name w:val="B5"/>
    <w:basedOn w:val="List5"/>
    <w:rsid w:val="007A2380"/>
  </w:style>
  <w:style w:type="paragraph" w:customStyle="1" w:styleId="ZTD">
    <w:name w:val="ZTD"/>
    <w:basedOn w:val="ZB"/>
    <w:rsid w:val="007A2380"/>
    <w:pPr>
      <w:framePr w:hRule="auto" w:wrap="notBeside" w:y="852"/>
    </w:pPr>
    <w:rPr>
      <w:i w:val="0"/>
      <w:sz w:val="40"/>
    </w:rPr>
  </w:style>
  <w:style w:type="paragraph" w:customStyle="1" w:styleId="ZV">
    <w:name w:val="ZV"/>
    <w:basedOn w:val="ZU"/>
    <w:rsid w:val="007A2380"/>
    <w:pPr>
      <w:framePr w:wrap="notBeside" w:y="16161"/>
    </w:pPr>
  </w:style>
  <w:style w:type="paragraph" w:styleId="IndexHeading">
    <w:name w:val="index heading"/>
    <w:basedOn w:val="Normal"/>
    <w:next w:val="Normal"/>
    <w:semiHidden/>
    <w:rsid w:val="007A2380"/>
    <w:pPr>
      <w:pBdr>
        <w:top w:val="single" w:sz="12" w:space="0" w:color="auto"/>
      </w:pBdr>
      <w:spacing w:before="360" w:after="240"/>
    </w:pPr>
    <w:rPr>
      <w:b/>
      <w:i/>
      <w:sz w:val="26"/>
    </w:rPr>
  </w:style>
  <w:style w:type="paragraph" w:customStyle="1" w:styleId="INDENT1">
    <w:name w:val="INDENT1"/>
    <w:basedOn w:val="Normal"/>
    <w:rsid w:val="007A2380"/>
    <w:pPr>
      <w:ind w:left="851"/>
    </w:pPr>
  </w:style>
  <w:style w:type="paragraph" w:customStyle="1" w:styleId="INDENT2">
    <w:name w:val="INDENT2"/>
    <w:basedOn w:val="Normal"/>
    <w:rsid w:val="007A2380"/>
    <w:pPr>
      <w:ind w:left="1135" w:hanging="284"/>
    </w:pPr>
  </w:style>
  <w:style w:type="paragraph" w:customStyle="1" w:styleId="INDENT3">
    <w:name w:val="INDENT3"/>
    <w:basedOn w:val="Normal"/>
    <w:rsid w:val="007A2380"/>
    <w:pPr>
      <w:ind w:left="1701" w:hanging="567"/>
    </w:pPr>
  </w:style>
  <w:style w:type="paragraph" w:customStyle="1" w:styleId="FigureTitle">
    <w:name w:val="Figure_Title"/>
    <w:basedOn w:val="Normal"/>
    <w:next w:val="Normal"/>
    <w:rsid w:val="007A2380"/>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7A2380"/>
    <w:pPr>
      <w:keepNext/>
      <w:keepLines/>
    </w:pPr>
    <w:rPr>
      <w:b/>
    </w:rPr>
  </w:style>
  <w:style w:type="paragraph" w:customStyle="1" w:styleId="enumlev2">
    <w:name w:val="enumlev2"/>
    <w:basedOn w:val="Normal"/>
    <w:rsid w:val="007A2380"/>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7A2380"/>
    <w:pPr>
      <w:keepNext/>
      <w:keepLines/>
      <w:spacing w:before="240"/>
      <w:ind w:left="1418"/>
    </w:pPr>
    <w:rPr>
      <w:rFonts w:ascii="Arial" w:hAnsi="Arial"/>
      <w:b/>
      <w:sz w:val="36"/>
      <w:lang w:val="en-US"/>
    </w:rPr>
  </w:style>
  <w:style w:type="paragraph" w:styleId="Caption">
    <w:name w:val="caption"/>
    <w:basedOn w:val="Normal"/>
    <w:next w:val="Normal"/>
    <w:qFormat/>
    <w:rsid w:val="007A2380"/>
    <w:pPr>
      <w:spacing w:before="120" w:after="120"/>
    </w:pPr>
    <w:rPr>
      <w:b/>
    </w:rPr>
  </w:style>
  <w:style w:type="character" w:styleId="Hyperlink">
    <w:name w:val="Hyperlink"/>
    <w:rsid w:val="007A2380"/>
    <w:rPr>
      <w:color w:val="0000FF"/>
      <w:u w:val="single"/>
    </w:rPr>
  </w:style>
  <w:style w:type="character" w:styleId="FollowedHyperlink">
    <w:name w:val="FollowedHyperlink"/>
    <w:rsid w:val="007A2380"/>
    <w:rPr>
      <w:color w:val="800080"/>
      <w:u w:val="single"/>
    </w:rPr>
  </w:style>
  <w:style w:type="paragraph" w:styleId="DocumentMap">
    <w:name w:val="Document Map"/>
    <w:basedOn w:val="Normal"/>
    <w:semiHidden/>
    <w:rsid w:val="007A2380"/>
    <w:pPr>
      <w:shd w:val="clear" w:color="auto" w:fill="000080"/>
    </w:pPr>
    <w:rPr>
      <w:rFonts w:ascii="Tahoma" w:hAnsi="Tahoma"/>
    </w:rPr>
  </w:style>
  <w:style w:type="paragraph" w:styleId="PlainText">
    <w:name w:val="Plain Text"/>
    <w:basedOn w:val="Normal"/>
    <w:rsid w:val="007A2380"/>
    <w:rPr>
      <w:rFonts w:ascii="Courier New" w:hAnsi="Courier New"/>
      <w:lang w:val="nb-NO"/>
    </w:rPr>
  </w:style>
  <w:style w:type="paragraph" w:customStyle="1" w:styleId="TAJ">
    <w:name w:val="TAJ"/>
    <w:basedOn w:val="TH"/>
    <w:rsid w:val="007A2380"/>
  </w:style>
  <w:style w:type="paragraph" w:styleId="BodyText">
    <w:name w:val="Body Text"/>
    <w:basedOn w:val="Normal"/>
    <w:rsid w:val="007A2380"/>
  </w:style>
  <w:style w:type="character" w:styleId="CommentReference">
    <w:name w:val="annotation reference"/>
    <w:rsid w:val="007A2380"/>
    <w:rPr>
      <w:sz w:val="16"/>
    </w:rPr>
  </w:style>
  <w:style w:type="paragraph" w:customStyle="1" w:styleId="Guidance">
    <w:name w:val="Guidance"/>
    <w:basedOn w:val="Normal"/>
    <w:rsid w:val="007A2380"/>
    <w:rPr>
      <w:i/>
      <w:color w:val="0000FF"/>
    </w:rPr>
  </w:style>
  <w:style w:type="paragraph" w:styleId="CommentText">
    <w:name w:val="annotation text"/>
    <w:basedOn w:val="Normal"/>
    <w:link w:val="CommentTextChar"/>
    <w:rsid w:val="007A2380"/>
  </w:style>
  <w:style w:type="paragraph" w:styleId="BalloonText">
    <w:name w:val="Balloon Text"/>
    <w:basedOn w:val="Normal"/>
    <w:link w:val="BalloonTextChar"/>
    <w:rsid w:val="007222F7"/>
    <w:pPr>
      <w:spacing w:after="0"/>
    </w:pPr>
    <w:rPr>
      <w:rFonts w:ascii="Tahoma" w:hAnsi="Tahoma" w:cs="Tahoma"/>
      <w:sz w:val="16"/>
      <w:szCs w:val="16"/>
    </w:rPr>
  </w:style>
  <w:style w:type="character" w:customStyle="1" w:styleId="BalloonTextChar">
    <w:name w:val="Balloon Text Char"/>
    <w:basedOn w:val="DefaultParagraphFont"/>
    <w:link w:val="BalloonText"/>
    <w:rsid w:val="007222F7"/>
    <w:rPr>
      <w:rFonts w:ascii="Tahoma" w:hAnsi="Tahoma" w:cs="Tahoma"/>
      <w:sz w:val="16"/>
      <w:szCs w:val="16"/>
      <w:lang w:val="en-GB" w:eastAsia="en-US"/>
    </w:rPr>
  </w:style>
  <w:style w:type="paragraph" w:styleId="ListParagraph">
    <w:name w:val="List Paragraph"/>
    <w:basedOn w:val="Normal"/>
    <w:uiPriority w:val="34"/>
    <w:qFormat/>
    <w:rsid w:val="005157A8"/>
    <w:pPr>
      <w:ind w:left="720"/>
      <w:contextualSpacing/>
    </w:pPr>
  </w:style>
  <w:style w:type="paragraph" w:styleId="CommentSubject">
    <w:name w:val="annotation subject"/>
    <w:basedOn w:val="CommentText"/>
    <w:next w:val="CommentText"/>
    <w:link w:val="CommentSubjectChar"/>
    <w:rsid w:val="0000098D"/>
    <w:rPr>
      <w:b/>
      <w:bCs/>
    </w:rPr>
  </w:style>
  <w:style w:type="character" w:customStyle="1" w:styleId="CommentTextChar">
    <w:name w:val="Comment Text Char"/>
    <w:basedOn w:val="DefaultParagraphFont"/>
    <w:link w:val="CommentText"/>
    <w:rsid w:val="0000098D"/>
    <w:rPr>
      <w:lang w:val="en-GB" w:eastAsia="en-US"/>
    </w:rPr>
  </w:style>
  <w:style w:type="character" w:customStyle="1" w:styleId="CommentSubjectChar">
    <w:name w:val="Comment Subject Char"/>
    <w:basedOn w:val="CommentTextChar"/>
    <w:link w:val="CommentSubject"/>
    <w:rsid w:val="0000098D"/>
    <w:rPr>
      <w:lang w:val="en-GB" w:eastAsia="en-US"/>
    </w:rPr>
  </w:style>
  <w:style w:type="character" w:customStyle="1" w:styleId="EditorsNoteChar">
    <w:name w:val="Editor's Note Char"/>
    <w:aliases w:val="EN Char"/>
    <w:link w:val="EditorsNote"/>
    <w:rsid w:val="00AF70DC"/>
    <w:rPr>
      <w:color w:val="FF0000"/>
      <w:lang w:val="en-GB" w:eastAsia="en-US"/>
    </w:rPr>
  </w:style>
  <w:style w:type="character" w:customStyle="1" w:styleId="B1Char">
    <w:name w:val="B1 Char"/>
    <w:link w:val="B1"/>
    <w:qFormat/>
    <w:rsid w:val="00AF70DC"/>
    <w:rPr>
      <w:lang w:val="en-GB" w:eastAsia="en-US"/>
    </w:rPr>
  </w:style>
  <w:style w:type="character" w:customStyle="1" w:styleId="NOChar">
    <w:name w:val="NO Char"/>
    <w:link w:val="NO"/>
    <w:rsid w:val="00AF70DC"/>
    <w:rPr>
      <w:lang w:val="en-GB" w:eastAsia="en-US"/>
    </w:rPr>
  </w:style>
  <w:style w:type="paragraph" w:styleId="NormalWeb">
    <w:name w:val="Normal (Web)"/>
    <w:basedOn w:val="Normal"/>
    <w:uiPriority w:val="99"/>
    <w:unhideWhenUsed/>
    <w:rsid w:val="00AF70DC"/>
    <w:pPr>
      <w:spacing w:before="100" w:beforeAutospacing="1" w:after="100" w:afterAutospacing="1"/>
    </w:pPr>
    <w:rPr>
      <w:rFonts w:eastAsia="Times New Roman"/>
      <w:sz w:val="24"/>
      <w:szCs w:val="24"/>
      <w:lang w:val="nl-NL" w:eastAsia="nl-NL"/>
    </w:rPr>
  </w:style>
  <w:style w:type="character" w:customStyle="1" w:styleId="FootnoteTextChar">
    <w:name w:val="Footnote Text Char"/>
    <w:basedOn w:val="DefaultParagraphFont"/>
    <w:link w:val="FootnoteText"/>
    <w:rsid w:val="00AF70DC"/>
    <w:rPr>
      <w:sz w:val="16"/>
      <w:lang w:val="en-GB" w:eastAsia="en-US"/>
    </w:rPr>
  </w:style>
  <w:style w:type="character" w:customStyle="1" w:styleId="TFChar">
    <w:name w:val="TF Char"/>
    <w:link w:val="TF"/>
    <w:rsid w:val="00AF70DC"/>
    <w:rPr>
      <w:rFonts w:ascii="Arial" w:hAnsi="Arial"/>
      <w:b/>
      <w:lang w:val="en-GB" w:eastAsia="en-US"/>
    </w:rPr>
  </w:style>
  <w:style w:type="paragraph" w:styleId="Revision">
    <w:name w:val="Revision"/>
    <w:hidden/>
    <w:uiPriority w:val="99"/>
    <w:semiHidden/>
    <w:rsid w:val="008736CA"/>
    <w:rPr>
      <w:lang w:val="en-GB" w:eastAsia="en-US"/>
    </w:rPr>
  </w:style>
  <w:style w:type="character" w:customStyle="1" w:styleId="Heading1Char">
    <w:name w:val="Heading 1 Char"/>
    <w:basedOn w:val="DefaultParagraphFont"/>
    <w:link w:val="Heading1"/>
    <w:rsid w:val="004A36DB"/>
    <w:rPr>
      <w:rFonts w:ascii="Arial" w:hAnsi="Arial"/>
      <w:sz w:val="36"/>
      <w:lang w:val="en-GB" w:eastAsia="en-US"/>
    </w:rPr>
  </w:style>
  <w:style w:type="character" w:customStyle="1" w:styleId="Heading2Char">
    <w:name w:val="Heading 2 Char"/>
    <w:basedOn w:val="DefaultParagraphFont"/>
    <w:link w:val="Heading2"/>
    <w:rsid w:val="004A36DB"/>
    <w:rPr>
      <w:rFonts w:ascii="Arial" w:hAnsi="Arial"/>
      <w:sz w:val="32"/>
      <w:lang w:val="en-GB" w:eastAsia="en-US"/>
    </w:rPr>
  </w:style>
  <w:style w:type="character" w:customStyle="1" w:styleId="Heading3Char">
    <w:name w:val="Heading 3 Char"/>
    <w:basedOn w:val="DefaultParagraphFont"/>
    <w:link w:val="Heading3"/>
    <w:rsid w:val="004A36DB"/>
    <w:rPr>
      <w:rFonts w:ascii="Arial" w:hAnsi="Arial"/>
      <w:sz w:val="28"/>
      <w:lang w:val="en-GB" w:eastAsia="en-US"/>
    </w:rPr>
  </w:style>
  <w:style w:type="character" w:customStyle="1" w:styleId="fontstyle01">
    <w:name w:val="fontstyle01"/>
    <w:rsid w:val="004A36DB"/>
    <w:rPr>
      <w:rFonts w:ascii="Calibri" w:hAnsi="Calibri" w:cs="Calibri" w:hint="default"/>
      <w:b w:val="0"/>
      <w:bCs w:val="0"/>
      <w:i w:val="0"/>
      <w:iCs w:val="0"/>
      <w:color w:val="000000"/>
      <w:sz w:val="22"/>
      <w:szCs w:val="22"/>
    </w:rPr>
  </w:style>
  <w:style w:type="character" w:customStyle="1" w:styleId="fontstyle21">
    <w:name w:val="fontstyle21"/>
    <w:rsid w:val="004A36DB"/>
    <w:rPr>
      <w:rFonts w:ascii="CourierNew" w:hAnsi="CourierNew" w:hint="default"/>
      <w:b w:val="0"/>
      <w:bCs w:val="0"/>
      <w:i w:val="0"/>
      <w:iCs w:val="0"/>
      <w:color w:val="000000"/>
      <w:sz w:val="22"/>
      <w:szCs w:val="22"/>
    </w:rPr>
  </w:style>
  <w:style w:type="character" w:customStyle="1" w:styleId="B2Char">
    <w:name w:val="B2 Char"/>
    <w:link w:val="B2"/>
    <w:rsid w:val="004A36DB"/>
    <w:rPr>
      <w:lang w:val="en-GB" w:eastAsia="en-US"/>
    </w:rPr>
  </w:style>
  <w:style w:type="character" w:customStyle="1" w:styleId="THZchn">
    <w:name w:val="TH Zchn"/>
    <w:link w:val="TH"/>
    <w:rsid w:val="00AC1E9D"/>
    <w:rPr>
      <w:rFonts w:ascii="Arial" w:hAnsi="Arial"/>
      <w:b/>
      <w:lang w:val="en-GB" w:eastAsia="en-US"/>
    </w:rPr>
  </w:style>
  <w:style w:type="paragraph" w:styleId="HTMLPreformatted">
    <w:name w:val="HTML Preformatted"/>
    <w:basedOn w:val="Normal"/>
    <w:link w:val="HTMLPreformattedChar"/>
    <w:uiPriority w:val="99"/>
    <w:unhideWhenUsed/>
    <w:rsid w:val="00C178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rPr>
  </w:style>
  <w:style w:type="character" w:customStyle="1" w:styleId="HTMLPreformattedChar">
    <w:name w:val="HTML Preformatted Char"/>
    <w:basedOn w:val="DefaultParagraphFont"/>
    <w:link w:val="HTMLPreformatted"/>
    <w:uiPriority w:val="99"/>
    <w:rsid w:val="00C178B7"/>
    <w:rPr>
      <w:rFonts w:ascii="Courier New" w:eastAsia="Times New Roman" w:hAnsi="Courier New" w:cs="Courier New"/>
      <w:lang w:val="en-US" w:eastAsia="en-US"/>
    </w:rPr>
  </w:style>
  <w:style w:type="paragraph" w:customStyle="1" w:styleId="CRCoverPage">
    <w:name w:val="CR Cover Page"/>
    <w:rsid w:val="00B52A96"/>
    <w:pPr>
      <w:spacing w:after="120"/>
    </w:pPr>
    <w:rPr>
      <w:rFonts w:ascii="Arial" w:eastAsia="Times New Roma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3gpp_70</Template>
  <TotalTime>4</TotalTime>
  <Pages>6</Pages>
  <Words>2059</Words>
  <Characters>11738</Characters>
  <Application>Microsoft Office Word</Application>
  <DocSecurity>0</DocSecurity>
  <Lines>97</Lines>
  <Paragraphs>27</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3GPP TR ab.cde</vt:lpstr>
      <vt:lpstr>3GPP TR ab.cde</vt:lpstr>
      <vt:lpstr>3GPP TR ab.cde</vt:lpstr>
    </vt:vector>
  </TitlesOfParts>
  <Company>ETSI</Company>
  <LinksUpToDate>false</LinksUpToDate>
  <CharactersWithSpaces>13770</CharactersWithSpaces>
  <SharedDoc>false</SharedDoc>
  <HyperlinkBase/>
  <HLinks>
    <vt:vector size="6" baseType="variant">
      <vt:variant>
        <vt:i4>4128872</vt:i4>
      </vt:variant>
      <vt:variant>
        <vt:i4>63</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SungDuck Chun</dc:creator>
  <cp:keywords>&lt;keyword[, keyword]&gt;, CTPClassification=CTP_NT</cp:keywords>
  <cp:lastModifiedBy>rapper4</cp:lastModifiedBy>
  <cp:revision>3</cp:revision>
  <dcterms:created xsi:type="dcterms:W3CDTF">2021-06-22T22:03:00Z</dcterms:created>
  <dcterms:modified xsi:type="dcterms:W3CDTF">2021-06-22T22:14:00Z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de75fb01-e835-449c-816c-b1c02f3190b5</vt:lpwstr>
  </property>
  <property fmtid="{D5CDD505-2E9C-101B-9397-08002B2CF9AE}" pid="3" name="CTP_TimeStamp">
    <vt:lpwstr>2019-02-22 09:32:19Z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1623860103</vt:lpwstr>
  </property>
</Properties>
</file>