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22B" w:rsidRPr="006C2B57" w:rsidRDefault="00A2722B" w:rsidP="00A2722B">
      <w:pPr>
        <w:pStyle w:val="a4"/>
        <w:rPr>
          <w:rFonts w:eastAsia="SimSun"/>
          <w:sz w:val="22"/>
          <w:szCs w:val="22"/>
          <w:lang w:val="en-GB" w:eastAsia="zh-CN"/>
        </w:rPr>
      </w:pPr>
      <w:r w:rsidRPr="006C2B57">
        <w:rPr>
          <w:rFonts w:eastAsia="SimSun"/>
          <w:sz w:val="22"/>
          <w:szCs w:val="22"/>
          <w:lang w:val="en-GB" w:eastAsia="zh-CN"/>
        </w:rPr>
        <w:t>3GPP TSG-RAN WG2 #</w:t>
      </w:r>
      <w:r>
        <w:rPr>
          <w:rFonts w:eastAsia="SimSun" w:hint="eastAsia"/>
          <w:sz w:val="22"/>
          <w:szCs w:val="22"/>
          <w:lang w:val="en-GB" w:eastAsia="zh-CN"/>
        </w:rPr>
        <w:t>99</w:t>
      </w:r>
      <w:r w:rsidR="00A11EB5">
        <w:rPr>
          <w:rFonts w:eastAsia="SimSun" w:hint="eastAsia"/>
          <w:sz w:val="22"/>
          <w:szCs w:val="22"/>
          <w:lang w:val="en-GB" w:eastAsia="zh-CN"/>
        </w:rPr>
        <w:t>bis</w:t>
      </w:r>
      <w:r w:rsidRPr="006C2B57">
        <w:rPr>
          <w:rFonts w:eastAsia="SimSun"/>
          <w:sz w:val="22"/>
          <w:szCs w:val="22"/>
          <w:lang w:val="en-GB" w:eastAsia="zh-CN"/>
        </w:rPr>
        <w:t>                                               </w:t>
      </w:r>
      <w:r w:rsidRPr="006C2B57">
        <w:rPr>
          <w:rFonts w:eastAsia="SimSun" w:hint="eastAsia"/>
          <w:sz w:val="22"/>
          <w:szCs w:val="22"/>
          <w:lang w:val="en-GB" w:eastAsia="zh-CN"/>
        </w:rPr>
        <w:t xml:space="preserve">  </w:t>
      </w:r>
      <w:r>
        <w:rPr>
          <w:rFonts w:eastAsia="SimSun" w:hint="eastAsia"/>
          <w:sz w:val="22"/>
          <w:szCs w:val="22"/>
          <w:lang w:val="en-GB" w:eastAsia="zh-CN"/>
        </w:rPr>
        <w:t xml:space="preserve">                       </w:t>
      </w:r>
      <w:r w:rsidRPr="006C2B57">
        <w:rPr>
          <w:rFonts w:eastAsia="SimSun" w:hint="eastAsia"/>
          <w:sz w:val="22"/>
          <w:szCs w:val="22"/>
          <w:lang w:val="en-GB" w:eastAsia="zh-CN"/>
        </w:rPr>
        <w:t xml:space="preserve">     </w:t>
      </w:r>
      <w:r>
        <w:rPr>
          <w:rFonts w:eastAsia="SimSun" w:hint="eastAsia"/>
          <w:sz w:val="22"/>
          <w:szCs w:val="22"/>
          <w:lang w:val="en-GB" w:eastAsia="zh-CN"/>
        </w:rPr>
        <w:t xml:space="preserve"> </w:t>
      </w:r>
      <w:r w:rsidRPr="006C2B57">
        <w:rPr>
          <w:rFonts w:eastAsia="SimSun"/>
          <w:sz w:val="22"/>
          <w:szCs w:val="22"/>
          <w:lang w:val="en-GB" w:eastAsia="zh-CN"/>
        </w:rPr>
        <w:t>R2-17</w:t>
      </w:r>
      <w:r>
        <w:rPr>
          <w:rFonts w:eastAsia="SimSun" w:hint="eastAsia"/>
          <w:sz w:val="22"/>
          <w:szCs w:val="22"/>
          <w:lang w:val="en-GB" w:eastAsia="zh-CN"/>
        </w:rPr>
        <w:t>10725</w:t>
      </w:r>
    </w:p>
    <w:p w:rsidR="008C5FD1" w:rsidRPr="006C2B57" w:rsidRDefault="00A2722B" w:rsidP="008C5FD1">
      <w:pPr>
        <w:pStyle w:val="a4"/>
        <w:rPr>
          <w:rFonts w:eastAsia="SimSun"/>
          <w:sz w:val="22"/>
          <w:szCs w:val="22"/>
          <w:lang w:val="en-GB" w:eastAsia="zh-CN"/>
        </w:rPr>
      </w:pPr>
      <w:r w:rsidRPr="005A0EA1">
        <w:rPr>
          <w:rFonts w:eastAsia="SimSun"/>
          <w:sz w:val="22"/>
          <w:szCs w:val="22"/>
          <w:lang w:val="en-GB" w:eastAsia="zh-CN"/>
        </w:rPr>
        <w:t>Prague, Czech Republic, October 9 – 13, 2017</w:t>
      </w:r>
    </w:p>
    <w:p w:rsidR="004F7999" w:rsidRPr="006C2B57" w:rsidRDefault="004F7999" w:rsidP="004F7999">
      <w:pPr>
        <w:pStyle w:val="a4"/>
        <w:tabs>
          <w:tab w:val="clear" w:pos="4536"/>
          <w:tab w:val="left" w:pos="1800"/>
        </w:tabs>
        <w:ind w:left="1800" w:hanging="1800"/>
        <w:jc w:val="both"/>
        <w:rPr>
          <w:rFonts w:eastAsia="SimSun" w:cs="Arial"/>
          <w:sz w:val="22"/>
          <w:szCs w:val="22"/>
          <w:lang w:val="en-GB" w:eastAsia="zh-CN"/>
        </w:rPr>
      </w:pPr>
    </w:p>
    <w:p w:rsidR="00B87FBC" w:rsidRPr="00403E6F" w:rsidRDefault="00B87FBC" w:rsidP="00403E6F">
      <w:pPr>
        <w:pStyle w:val="a4"/>
        <w:tabs>
          <w:tab w:val="clear" w:pos="4536"/>
          <w:tab w:val="left" w:pos="1843"/>
          <w:tab w:val="left" w:pos="5103"/>
        </w:tabs>
        <w:ind w:left="1840" w:hangingChars="833" w:hanging="1840"/>
        <w:jc w:val="both"/>
        <w:rPr>
          <w:rFonts w:cs="Arial"/>
          <w:sz w:val="22"/>
          <w:szCs w:val="22"/>
        </w:rPr>
      </w:pPr>
      <w:r w:rsidRPr="006C2B57">
        <w:rPr>
          <w:rFonts w:cs="Arial"/>
          <w:sz w:val="22"/>
          <w:szCs w:val="22"/>
        </w:rPr>
        <w:t>Source:</w:t>
      </w:r>
      <w:r w:rsidRPr="006C2B57">
        <w:rPr>
          <w:rFonts w:cs="Arial"/>
          <w:sz w:val="22"/>
          <w:szCs w:val="22"/>
        </w:rPr>
        <w:tab/>
      </w:r>
      <w:r w:rsidR="00AF764A" w:rsidRPr="00403E6F">
        <w:rPr>
          <w:rFonts w:cs="Arial"/>
          <w:sz w:val="22"/>
          <w:szCs w:val="22"/>
        </w:rPr>
        <w:t>CATT</w:t>
      </w:r>
    </w:p>
    <w:p w:rsidR="00AE0042" w:rsidRPr="00F8606B" w:rsidRDefault="00B87FBC" w:rsidP="00403E6F">
      <w:pPr>
        <w:pStyle w:val="a4"/>
        <w:tabs>
          <w:tab w:val="clear" w:pos="4536"/>
          <w:tab w:val="left" w:pos="1843"/>
          <w:tab w:val="left" w:pos="5103"/>
        </w:tabs>
        <w:ind w:left="1840" w:hangingChars="833" w:hanging="1840"/>
        <w:jc w:val="both"/>
        <w:rPr>
          <w:rFonts w:eastAsiaTheme="minorEastAsia"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A2722B" w:rsidRPr="00A2722B">
        <w:rPr>
          <w:rFonts w:eastAsiaTheme="minorEastAsia" w:cs="Arial"/>
          <w:sz w:val="22"/>
          <w:szCs w:val="22"/>
          <w:lang w:eastAsia="zh-CN"/>
        </w:rPr>
        <w:t>Initial Consideration on Pre-defined Dictionary for UDC</w:t>
      </w:r>
    </w:p>
    <w:p w:rsidR="00B87FBC" w:rsidRPr="00566915" w:rsidRDefault="00B87FBC" w:rsidP="00403E6F">
      <w:pPr>
        <w:pStyle w:val="a4"/>
        <w:tabs>
          <w:tab w:val="clear" w:pos="4536"/>
          <w:tab w:val="left" w:pos="1843"/>
          <w:tab w:val="left" w:pos="5103"/>
        </w:tabs>
        <w:ind w:left="1840" w:hangingChars="833" w:hanging="1840"/>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412085" w:rsidRPr="00403E6F">
        <w:rPr>
          <w:rFonts w:cs="Arial" w:hint="eastAsia"/>
          <w:sz w:val="22"/>
          <w:szCs w:val="22"/>
        </w:rPr>
        <w:t>9.</w:t>
      </w:r>
      <w:r w:rsidR="000301D3">
        <w:rPr>
          <w:rFonts w:eastAsiaTheme="minorEastAsia" w:cs="Arial" w:hint="eastAsia"/>
          <w:sz w:val="22"/>
          <w:szCs w:val="22"/>
          <w:lang w:eastAsia="zh-CN"/>
        </w:rPr>
        <w:t>16</w:t>
      </w:r>
    </w:p>
    <w:p w:rsidR="00B87FBC" w:rsidRPr="00403E6F" w:rsidRDefault="00B87FBC" w:rsidP="00403E6F">
      <w:pPr>
        <w:pStyle w:val="a4"/>
        <w:tabs>
          <w:tab w:val="clear" w:pos="4536"/>
          <w:tab w:val="left" w:pos="1843"/>
          <w:tab w:val="left" w:pos="5103"/>
        </w:tabs>
        <w:ind w:left="1840" w:hangingChars="833" w:hanging="1840"/>
        <w:jc w:val="both"/>
        <w:rPr>
          <w:rFonts w:cs="Arial"/>
          <w:sz w:val="22"/>
          <w:szCs w:val="22"/>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403E6F">
        <w:rPr>
          <w:rFonts w:cs="Arial"/>
          <w:sz w:val="22"/>
          <w:szCs w:val="22"/>
        </w:rPr>
        <w:t>n</w:t>
      </w:r>
      <w:r w:rsidR="00B74DAA" w:rsidRPr="00403E6F">
        <w:rPr>
          <w:rFonts w:cs="Arial" w:hint="eastAsia"/>
          <w:sz w:val="22"/>
          <w:szCs w:val="22"/>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22726C" w:rsidRDefault="00AC407C" w:rsidP="008F3D9E">
      <w:pPr>
        <w:pStyle w:val="a0"/>
        <w:spacing w:beforeLines="50"/>
        <w:rPr>
          <w:rFonts w:eastAsiaTheme="minorEastAsia"/>
          <w:lang w:eastAsia="zh-CN"/>
        </w:rPr>
      </w:pPr>
      <w:r>
        <w:rPr>
          <w:rFonts w:eastAsiaTheme="minorEastAsia"/>
          <w:lang w:eastAsia="zh-CN"/>
        </w:rPr>
        <w:t>I</w:t>
      </w:r>
      <w:r>
        <w:rPr>
          <w:rFonts w:eastAsiaTheme="minorEastAsia" w:hint="eastAsia"/>
          <w:lang w:eastAsia="zh-CN"/>
        </w:rPr>
        <w:t xml:space="preserve">n RAN2 #98 meeting, it was </w:t>
      </w:r>
      <w:r>
        <w:rPr>
          <w:rFonts w:eastAsiaTheme="minorEastAsia"/>
          <w:lang w:eastAsia="zh-CN"/>
        </w:rPr>
        <w:t>agreed</w:t>
      </w:r>
      <w:r>
        <w:rPr>
          <w:rFonts w:eastAsiaTheme="minorEastAsia" w:hint="eastAsia"/>
          <w:lang w:eastAsia="zh-CN"/>
        </w:rPr>
        <w:t xml:space="preserve"> that </w:t>
      </w:r>
      <w:r w:rsidRPr="00AC407C">
        <w:rPr>
          <w:rFonts w:eastAsiaTheme="minorEastAsia" w:hint="eastAsia"/>
          <w:i/>
          <w:lang w:eastAsia="zh-CN"/>
        </w:rPr>
        <w:t>p</w:t>
      </w:r>
      <w:r w:rsidRPr="00AC407C">
        <w:rPr>
          <w:rFonts w:eastAsiaTheme="minorEastAsia"/>
          <w:i/>
          <w:lang w:eastAsia="zh-CN"/>
        </w:rPr>
        <w:t xml:space="preserve">re-defined dictionary could be used for SIP </w:t>
      </w:r>
      <w:proofErr w:type="spellStart"/>
      <w:r w:rsidRPr="00AC407C">
        <w:rPr>
          <w:rFonts w:eastAsiaTheme="minorEastAsia"/>
          <w:i/>
          <w:lang w:eastAsia="zh-CN"/>
        </w:rPr>
        <w:t>signalling</w:t>
      </w:r>
      <w:proofErr w:type="spellEnd"/>
      <w:r w:rsidRPr="00AC407C">
        <w:rPr>
          <w:rFonts w:eastAsiaTheme="minorEastAsia"/>
          <w:i/>
          <w:lang w:eastAsia="zh-CN"/>
        </w:rPr>
        <w:t xml:space="preserve"> compression in UDC</w:t>
      </w:r>
      <w:r w:rsidRPr="00AC407C">
        <w:rPr>
          <w:rFonts w:eastAsiaTheme="minorEastAsia"/>
          <w:lang w:eastAsia="zh-CN"/>
        </w:rPr>
        <w:t>.</w:t>
      </w:r>
      <w:r w:rsidR="00101382">
        <w:rPr>
          <w:rFonts w:eastAsiaTheme="minorEastAsia"/>
          <w:lang w:eastAsia="zh-CN"/>
        </w:rPr>
        <w:t xml:space="preserve"> </w:t>
      </w:r>
      <w:r w:rsidR="00FA5EFC">
        <w:rPr>
          <w:rFonts w:eastAsiaTheme="minorEastAsia" w:hint="eastAsia"/>
          <w:lang w:eastAsia="zh-CN"/>
        </w:rPr>
        <w:t xml:space="preserve">In RAN </w:t>
      </w:r>
      <w:r w:rsidR="00FF5574">
        <w:rPr>
          <w:rFonts w:eastAsiaTheme="minorEastAsia" w:hint="eastAsia"/>
          <w:lang w:eastAsia="zh-CN"/>
        </w:rPr>
        <w:t>#</w:t>
      </w:r>
      <w:r w:rsidR="00AF5F85">
        <w:rPr>
          <w:rFonts w:eastAsiaTheme="minorEastAsia" w:hint="eastAsia"/>
          <w:lang w:eastAsia="zh-CN"/>
        </w:rPr>
        <w:t>77</w:t>
      </w:r>
      <w:r w:rsidR="00FA5EFC">
        <w:rPr>
          <w:rFonts w:eastAsiaTheme="minorEastAsia" w:hint="eastAsia"/>
          <w:lang w:eastAsia="zh-CN"/>
        </w:rPr>
        <w:t xml:space="preserve">meeting, </w:t>
      </w:r>
      <w:r w:rsidR="00AF5F85">
        <w:rPr>
          <w:rFonts w:eastAsiaTheme="minorEastAsia" w:hint="eastAsia"/>
          <w:lang w:eastAsia="zh-CN"/>
        </w:rPr>
        <w:t>UDC WID was approved and it was</w:t>
      </w:r>
      <w:r w:rsidR="00FF5574">
        <w:rPr>
          <w:rFonts w:eastAsiaTheme="minorEastAsia" w:hint="eastAsia"/>
          <w:lang w:eastAsia="zh-CN"/>
        </w:rPr>
        <w:t xml:space="preserve"> agreed </w:t>
      </w:r>
      <w:r w:rsidR="00AF5F85" w:rsidRPr="00AF5F85">
        <w:rPr>
          <w:rFonts w:eastAsiaTheme="minorEastAsia" w:hint="eastAsia"/>
          <w:i/>
          <w:lang w:eastAsia="zh-CN"/>
        </w:rPr>
        <w:t>t</w:t>
      </w:r>
      <w:r w:rsidR="00AF5F85" w:rsidRPr="00AF5F85">
        <w:rPr>
          <w:i/>
          <w:lang w:eastAsia="zh-CN"/>
        </w:rPr>
        <w:t>o a</w:t>
      </w:r>
      <w:r w:rsidR="00AF5F85" w:rsidRPr="00AF5F85">
        <w:rPr>
          <w:rFonts w:hint="eastAsia"/>
          <w:i/>
          <w:lang w:eastAsia="zh-CN"/>
        </w:rPr>
        <w:t>naly</w:t>
      </w:r>
      <w:r w:rsidR="00AF5F85" w:rsidRPr="00AF5F85">
        <w:rPr>
          <w:i/>
          <w:lang w:eastAsia="zh-CN"/>
        </w:rPr>
        <w:t>ze</w:t>
      </w:r>
      <w:r w:rsidR="00101382">
        <w:rPr>
          <w:i/>
          <w:lang w:eastAsia="zh-CN"/>
        </w:rPr>
        <w:t xml:space="preserve"> </w:t>
      </w:r>
      <w:r w:rsidR="00AF5F85" w:rsidRPr="00AF5F85">
        <w:rPr>
          <w:i/>
          <w:lang w:eastAsia="zh-CN"/>
        </w:rPr>
        <w:t>impact of buffer size and authentication when using pre-defined dictionary</w:t>
      </w:r>
      <w:r w:rsidR="00AF5F85" w:rsidRPr="00AF5F85">
        <w:rPr>
          <w:rFonts w:hint="eastAsia"/>
          <w:i/>
          <w:lang w:eastAsia="zh-CN"/>
        </w:rPr>
        <w:t>.</w:t>
      </w:r>
    </w:p>
    <w:p w:rsidR="006A456F" w:rsidRDefault="006A456F" w:rsidP="008F3D9E">
      <w:pPr>
        <w:pStyle w:val="a0"/>
        <w:spacing w:beforeLines="50"/>
        <w:rPr>
          <w:rFonts w:eastAsiaTheme="minorEastAsia"/>
          <w:lang w:eastAsia="zh-CN"/>
        </w:rPr>
      </w:pPr>
      <w:r>
        <w:rPr>
          <w:rFonts w:eastAsiaTheme="minorEastAsia" w:hint="eastAsia"/>
          <w:lang w:eastAsia="zh-CN"/>
        </w:rPr>
        <w:t xml:space="preserve">This </w:t>
      </w:r>
      <w:r w:rsidR="00403E6F">
        <w:rPr>
          <w:rFonts w:eastAsiaTheme="minorEastAsia" w:hint="eastAsia"/>
          <w:lang w:eastAsia="zh-CN"/>
        </w:rPr>
        <w:t>contribution</w:t>
      </w:r>
      <w:r>
        <w:rPr>
          <w:rFonts w:eastAsiaTheme="minorEastAsia" w:hint="eastAsia"/>
          <w:lang w:eastAsia="zh-CN"/>
        </w:rPr>
        <w:t xml:space="preserve"> provides </w:t>
      </w:r>
      <w:r w:rsidR="00AF5F85">
        <w:rPr>
          <w:rFonts w:eastAsiaTheme="minorEastAsia" w:hint="eastAsia"/>
          <w:lang w:eastAsia="zh-CN"/>
        </w:rPr>
        <w:t>our considerations on how to use the pre-defined dictionary</w:t>
      </w:r>
      <w:r w:rsidR="006E6CA3">
        <w:rPr>
          <w:rFonts w:eastAsiaTheme="minorEastAsia" w:hint="eastAsia"/>
          <w:lang w:eastAsia="zh-CN"/>
        </w:rPr>
        <w:t>.</w:t>
      </w:r>
    </w:p>
    <w:p w:rsidR="00BE38BD" w:rsidRPr="00E0579C" w:rsidRDefault="00B81B31" w:rsidP="000909F5">
      <w:pPr>
        <w:pStyle w:val="1"/>
        <w:jc w:val="both"/>
        <w:rPr>
          <w:szCs w:val="28"/>
        </w:rPr>
      </w:pPr>
      <w:r w:rsidRPr="00E0579C">
        <w:rPr>
          <w:rFonts w:hint="eastAsia"/>
          <w:szCs w:val="28"/>
        </w:rPr>
        <w:t>Discussion</w:t>
      </w:r>
    </w:p>
    <w:p w:rsidR="00417888" w:rsidRDefault="009C5005" w:rsidP="008F3D9E">
      <w:pPr>
        <w:pStyle w:val="a0"/>
        <w:spacing w:beforeLines="50"/>
        <w:rPr>
          <w:rFonts w:eastAsia="SimSun"/>
          <w:lang w:eastAsia="zh-CN"/>
        </w:rPr>
      </w:pPr>
      <w:bookmarkStart w:id="3" w:name="OLE_LINK78"/>
      <w:bookmarkStart w:id="4" w:name="OLE_LINK79"/>
      <w:r>
        <w:rPr>
          <w:rFonts w:eastAsiaTheme="minorEastAsia" w:hint="eastAsia"/>
          <w:lang w:eastAsia="zh-CN"/>
        </w:rPr>
        <w:t>I</w:t>
      </w:r>
      <w:r w:rsidRPr="009B6E03">
        <w:rPr>
          <w:lang w:eastAsia="zh-CN"/>
        </w:rPr>
        <w:t>n UDC</w:t>
      </w:r>
      <w:r>
        <w:rPr>
          <w:lang w:eastAsia="zh-CN"/>
        </w:rPr>
        <w:t>, cross-packet</w:t>
      </w:r>
      <w:r w:rsidRPr="009B6E03">
        <w:rPr>
          <w:lang w:eastAsia="zh-CN"/>
        </w:rPr>
        <w:t xml:space="preserve"> compression </w:t>
      </w:r>
      <w:r>
        <w:rPr>
          <w:rFonts w:eastAsiaTheme="minorEastAsia" w:hint="eastAsia"/>
          <w:lang w:eastAsia="zh-CN"/>
        </w:rPr>
        <w:t>is</w:t>
      </w:r>
      <w:r w:rsidRPr="009B6E03">
        <w:rPr>
          <w:lang w:eastAsia="zh-CN"/>
        </w:rPr>
        <w:t xml:space="preserve"> used </w:t>
      </w:r>
      <w:r>
        <w:rPr>
          <w:rFonts w:eastAsiaTheme="minorEastAsia" w:hint="eastAsia"/>
          <w:lang w:eastAsia="zh-CN"/>
        </w:rPr>
        <w:t xml:space="preserve">to improve the compression efficiency by matching the current packet content with the previous packets content. </w:t>
      </w:r>
      <w:r>
        <w:rPr>
          <w:rFonts w:eastAsiaTheme="minorEastAsia"/>
          <w:lang w:eastAsia="zh-CN"/>
        </w:rPr>
        <w:t>H</w:t>
      </w:r>
      <w:r>
        <w:rPr>
          <w:rFonts w:eastAsiaTheme="minorEastAsia" w:hint="eastAsia"/>
          <w:lang w:eastAsia="zh-CN"/>
        </w:rPr>
        <w:t xml:space="preserve">owever, </w:t>
      </w:r>
      <w:r w:rsidR="00353978">
        <w:rPr>
          <w:rFonts w:eastAsiaTheme="minorEastAsia" w:hint="eastAsia"/>
          <w:lang w:eastAsia="zh-CN"/>
        </w:rPr>
        <w:t xml:space="preserve">as analyzed in [1], </w:t>
      </w:r>
      <w:r>
        <w:rPr>
          <w:rFonts w:eastAsia="SimSun" w:hint="eastAsia"/>
          <w:lang w:eastAsia="zh-CN"/>
        </w:rPr>
        <w:t xml:space="preserve">for the first packet of current bearer, e.g. the initial IMS registration related SIP </w:t>
      </w:r>
      <w:proofErr w:type="spellStart"/>
      <w:r>
        <w:rPr>
          <w:rFonts w:eastAsia="SimSun" w:hint="eastAsia"/>
          <w:lang w:eastAsia="zh-CN"/>
        </w:rPr>
        <w:t>signallings</w:t>
      </w:r>
      <w:proofErr w:type="spellEnd"/>
      <w:r>
        <w:rPr>
          <w:rFonts w:eastAsia="SimSun" w:hint="eastAsia"/>
          <w:lang w:eastAsia="zh-CN"/>
        </w:rPr>
        <w:t xml:space="preserve"> and the first message of a </w:t>
      </w:r>
      <w:proofErr w:type="spellStart"/>
      <w:r>
        <w:rPr>
          <w:rFonts w:eastAsia="SimSun" w:hint="eastAsia"/>
          <w:lang w:eastAsia="zh-CN"/>
        </w:rPr>
        <w:t>VoLTE</w:t>
      </w:r>
      <w:proofErr w:type="spellEnd"/>
      <w:r>
        <w:rPr>
          <w:rFonts w:eastAsia="SimSun" w:hint="eastAsia"/>
          <w:lang w:eastAsia="zh-CN"/>
        </w:rPr>
        <w:t xml:space="preserve"> session, it could not be highly compressed. </w:t>
      </w:r>
    </w:p>
    <w:p w:rsidR="00371118" w:rsidRPr="00CB50B3" w:rsidRDefault="00371118" w:rsidP="008F3D9E">
      <w:pPr>
        <w:pStyle w:val="a0"/>
        <w:spacing w:beforeLines="50"/>
        <w:rPr>
          <w:rFonts w:eastAsiaTheme="minorEastAsia"/>
          <w:lang w:eastAsia="zh-CN"/>
        </w:rPr>
      </w:pPr>
      <w:r>
        <w:rPr>
          <w:rFonts w:eastAsia="SimSun" w:hint="eastAsia"/>
          <w:lang w:eastAsia="zh-CN"/>
        </w:rPr>
        <w:t xml:space="preserve">After checking the details of </w:t>
      </w:r>
      <w:proofErr w:type="spellStart"/>
      <w:r>
        <w:rPr>
          <w:rFonts w:eastAsia="SimSun" w:hint="eastAsia"/>
          <w:lang w:eastAsia="zh-CN"/>
        </w:rPr>
        <w:t>SigComp</w:t>
      </w:r>
      <w:proofErr w:type="spellEnd"/>
      <w:r>
        <w:rPr>
          <w:rFonts w:eastAsia="SimSun" w:hint="eastAsia"/>
          <w:lang w:eastAsia="zh-CN"/>
        </w:rPr>
        <w:t xml:space="preserve"> protocol</w:t>
      </w:r>
      <w:r w:rsidR="002D6B97">
        <w:rPr>
          <w:rFonts w:eastAsia="SimSun" w:hint="eastAsia"/>
          <w:lang w:eastAsia="zh-CN"/>
        </w:rPr>
        <w:t xml:space="preserve"> [5]</w:t>
      </w:r>
      <w:r>
        <w:rPr>
          <w:rFonts w:eastAsia="SimSun" w:hint="eastAsia"/>
          <w:lang w:eastAsia="zh-CN"/>
        </w:rPr>
        <w:t xml:space="preserve">, it is found that </w:t>
      </w:r>
      <w:proofErr w:type="spellStart"/>
      <w:r>
        <w:rPr>
          <w:rFonts w:eastAsia="SimSun" w:hint="eastAsia"/>
          <w:lang w:eastAsia="zh-CN"/>
        </w:rPr>
        <w:t>SigComp</w:t>
      </w:r>
      <w:proofErr w:type="spellEnd"/>
      <w:r>
        <w:rPr>
          <w:rFonts w:eastAsia="SimSun" w:hint="eastAsia"/>
          <w:lang w:eastAsia="zh-CN"/>
        </w:rPr>
        <w:t xml:space="preserve"> also supports the stat</w:t>
      </w:r>
      <w:r w:rsidR="00CB50B3">
        <w:rPr>
          <w:rFonts w:eastAsia="SimSun" w:hint="eastAsia"/>
          <w:lang w:eastAsia="zh-CN"/>
        </w:rPr>
        <w:t xml:space="preserve">ic dictionary </w:t>
      </w:r>
      <w:proofErr w:type="gramStart"/>
      <w:r w:rsidR="00CB50B3">
        <w:rPr>
          <w:rFonts w:eastAsia="SimSun" w:hint="eastAsia"/>
          <w:lang w:eastAsia="zh-CN"/>
        </w:rPr>
        <w:t>compression</w:t>
      </w:r>
      <w:proofErr w:type="gramEnd"/>
      <w:r w:rsidR="00CB50B3">
        <w:rPr>
          <w:rFonts w:eastAsia="SimSun" w:hint="eastAsia"/>
          <w:lang w:eastAsia="zh-CN"/>
        </w:rPr>
        <w:t xml:space="preserve">, e.g. </w:t>
      </w:r>
      <w:r w:rsidR="00CB50B3" w:rsidRPr="00C617BA">
        <w:rPr>
          <w:rFonts w:eastAsia="SimSun"/>
          <w:lang w:eastAsia="zh-CN"/>
        </w:rPr>
        <w:t>SIP/SDP-specific static</w:t>
      </w:r>
      <w:r w:rsidR="008C23BF">
        <w:rPr>
          <w:rFonts w:eastAsia="SimSun"/>
          <w:lang w:eastAsia="zh-CN"/>
        </w:rPr>
        <w:t xml:space="preserve"> </w:t>
      </w:r>
      <w:r w:rsidR="00CB50B3" w:rsidRPr="00C617BA">
        <w:rPr>
          <w:rFonts w:eastAsia="SimSun"/>
          <w:lang w:eastAsia="zh-CN"/>
        </w:rPr>
        <w:t>dictionary</w:t>
      </w:r>
      <w:r w:rsidR="00CB50B3">
        <w:rPr>
          <w:rFonts w:eastAsia="SimSun" w:hint="eastAsia"/>
          <w:lang w:eastAsia="zh-CN"/>
        </w:rPr>
        <w:t xml:space="preserve"> as </w:t>
      </w:r>
      <w:r w:rsidR="00CB50B3">
        <w:rPr>
          <w:rFonts w:eastAsia="SimSun"/>
          <w:lang w:eastAsia="zh-CN"/>
        </w:rPr>
        <w:t>following</w:t>
      </w:r>
      <w:r w:rsidR="00CB50B3">
        <w:rPr>
          <w:rFonts w:eastAsia="SimSun" w:hint="eastAsia"/>
          <w:lang w:eastAsia="zh-CN"/>
        </w:rPr>
        <w:t xml:space="preserve"> example. </w:t>
      </w:r>
      <w:r w:rsidR="00CB50B3">
        <w:rPr>
          <w:rFonts w:eastAsiaTheme="minorEastAsia" w:hint="eastAsia"/>
          <w:lang w:eastAsia="zh-CN"/>
        </w:rPr>
        <w:t>I</w:t>
      </w:r>
      <w:r w:rsidR="00CB50B3" w:rsidRPr="009B6E03">
        <w:rPr>
          <w:lang w:eastAsia="zh-CN"/>
        </w:rPr>
        <w:t>t lists the SIP input strings that were used in generating the dictionary, as well as a priority value, the offset of the string in the generated dictionary, and the length of the string</w:t>
      </w:r>
      <w:r w:rsidR="00CB50B3">
        <w:rPr>
          <w:rFonts w:eastAsiaTheme="minorEastAsia" w:hint="eastAsia"/>
          <w:lang w:eastAsia="zh-CN"/>
        </w:rPr>
        <w:t>.</w:t>
      </w:r>
    </w:p>
    <w:p w:rsidR="00CB50B3" w:rsidRPr="00AD1760" w:rsidRDefault="00CB50B3" w:rsidP="00CB50B3">
      <w:pPr>
        <w:pStyle w:val="a0"/>
        <w:spacing w:after="144"/>
        <w:jc w:val="center"/>
        <w:rPr>
          <w:rFonts w:eastAsia="SimSun"/>
          <w:lang w:eastAsia="zh-CN"/>
        </w:rPr>
      </w:pPr>
      <w:r>
        <w:rPr>
          <w:rFonts w:eastAsia="SimSun" w:hint="eastAsia"/>
          <w:lang w:eastAsia="zh-CN"/>
        </w:rPr>
        <w:t>Table 1: part of static dictionary defined in RFC 3485 [5]</w:t>
      </w:r>
    </w:p>
    <w:tbl>
      <w:tblPr>
        <w:tblW w:w="7359" w:type="dxa"/>
        <w:jc w:val="center"/>
        <w:tblInd w:w="534" w:type="dxa"/>
        <w:tblBorders>
          <w:top w:val="single" w:sz="4" w:space="0" w:color="auto"/>
          <w:left w:val="single" w:sz="4" w:space="0" w:color="auto"/>
          <w:bottom w:val="single" w:sz="4" w:space="0" w:color="auto"/>
          <w:right w:val="single" w:sz="4" w:space="0" w:color="auto"/>
        </w:tblBorders>
        <w:tblLook w:val="04A0"/>
      </w:tblPr>
      <w:tblGrid>
        <w:gridCol w:w="2551"/>
        <w:gridCol w:w="1602"/>
        <w:gridCol w:w="1603"/>
        <w:gridCol w:w="1603"/>
      </w:tblGrid>
      <w:tr w:rsidR="00163BC7" w:rsidRPr="0028583C" w:rsidTr="00163BC7">
        <w:trPr>
          <w:jc w:val="center"/>
        </w:trPr>
        <w:tc>
          <w:tcPr>
            <w:tcW w:w="2551" w:type="dxa"/>
          </w:tcPr>
          <w:p w:rsidR="00163BC7" w:rsidRPr="0028583C" w:rsidRDefault="00163BC7" w:rsidP="004D66C9">
            <w:pPr>
              <w:pStyle w:val="a0"/>
              <w:spacing w:after="144"/>
              <w:rPr>
                <w:rFonts w:eastAsia="SimSun"/>
                <w:lang w:eastAsia="zh-CN"/>
              </w:rPr>
            </w:pPr>
            <w:r w:rsidRPr="0028583C">
              <w:rPr>
                <w:rFonts w:eastAsia="SimSun"/>
                <w:lang w:eastAsia="zh-CN"/>
              </w:rPr>
              <w:t>String</w:t>
            </w:r>
          </w:p>
        </w:tc>
        <w:tc>
          <w:tcPr>
            <w:tcW w:w="1602" w:type="dxa"/>
          </w:tcPr>
          <w:p w:rsidR="00163BC7" w:rsidRPr="0028583C" w:rsidRDefault="00163BC7" w:rsidP="004D66C9">
            <w:pPr>
              <w:pStyle w:val="a0"/>
              <w:spacing w:after="144"/>
              <w:rPr>
                <w:rFonts w:eastAsia="SimSun"/>
                <w:lang w:eastAsia="zh-CN"/>
              </w:rPr>
            </w:pPr>
            <w:r w:rsidRPr="0028583C">
              <w:rPr>
                <w:rFonts w:eastAsia="SimSun"/>
                <w:lang w:eastAsia="zh-CN"/>
              </w:rPr>
              <w:t>Pr</w:t>
            </w:r>
          </w:p>
        </w:tc>
        <w:tc>
          <w:tcPr>
            <w:tcW w:w="1603" w:type="dxa"/>
          </w:tcPr>
          <w:p w:rsidR="00163BC7" w:rsidRPr="0028583C" w:rsidRDefault="00163BC7" w:rsidP="004D66C9">
            <w:pPr>
              <w:pStyle w:val="a0"/>
              <w:spacing w:after="144"/>
              <w:rPr>
                <w:rFonts w:eastAsia="SimSun"/>
                <w:lang w:eastAsia="zh-CN"/>
              </w:rPr>
            </w:pPr>
            <w:r w:rsidRPr="0028583C">
              <w:rPr>
                <w:rFonts w:eastAsia="SimSun"/>
                <w:lang w:eastAsia="zh-CN"/>
              </w:rPr>
              <w:t>Off</w:t>
            </w:r>
          </w:p>
        </w:tc>
        <w:tc>
          <w:tcPr>
            <w:tcW w:w="1603" w:type="dxa"/>
          </w:tcPr>
          <w:p w:rsidR="00163BC7" w:rsidRPr="0028583C" w:rsidRDefault="00163BC7" w:rsidP="004D66C9">
            <w:pPr>
              <w:pStyle w:val="a0"/>
              <w:spacing w:after="144"/>
              <w:rPr>
                <w:rFonts w:eastAsia="SimSun"/>
                <w:lang w:eastAsia="zh-CN"/>
              </w:rPr>
            </w:pPr>
            <w:r w:rsidRPr="0028583C">
              <w:rPr>
                <w:rFonts w:eastAsia="SimSun"/>
                <w:lang w:eastAsia="zh-CN"/>
              </w:rPr>
              <w:t>Len</w:t>
            </w:r>
          </w:p>
        </w:tc>
      </w:tr>
      <w:tr w:rsidR="00163BC7" w:rsidRPr="0028583C" w:rsidTr="00163BC7">
        <w:trPr>
          <w:jc w:val="center"/>
        </w:trPr>
        <w:tc>
          <w:tcPr>
            <w:tcW w:w="2551" w:type="dxa"/>
          </w:tcPr>
          <w:p w:rsidR="00163BC7" w:rsidRPr="0028583C" w:rsidRDefault="00163BC7" w:rsidP="004D66C9">
            <w:pPr>
              <w:pStyle w:val="a0"/>
              <w:spacing w:after="144"/>
              <w:rPr>
                <w:rFonts w:eastAsia="SimSun"/>
                <w:lang w:eastAsia="zh-CN"/>
              </w:rPr>
            </w:pPr>
            <w:r w:rsidRPr="0028583C">
              <w:rPr>
                <w:rFonts w:eastAsia="SimSun"/>
                <w:lang w:eastAsia="zh-CN"/>
              </w:rPr>
              <w:t>"sip:"</w:t>
            </w:r>
          </w:p>
        </w:tc>
        <w:tc>
          <w:tcPr>
            <w:tcW w:w="1602" w:type="dxa"/>
          </w:tcPr>
          <w:p w:rsidR="00163BC7" w:rsidRPr="0028583C" w:rsidRDefault="00163BC7" w:rsidP="004D66C9">
            <w:pPr>
              <w:pStyle w:val="a0"/>
              <w:spacing w:after="144"/>
              <w:rPr>
                <w:rFonts w:eastAsia="SimSun"/>
                <w:lang w:eastAsia="zh-CN"/>
              </w:rPr>
            </w:pPr>
            <w:r w:rsidRPr="0028583C">
              <w:rPr>
                <w:rFonts w:eastAsia="SimSun"/>
                <w:lang w:eastAsia="zh-CN"/>
              </w:rPr>
              <w:t>1</w:t>
            </w:r>
          </w:p>
        </w:tc>
        <w:tc>
          <w:tcPr>
            <w:tcW w:w="1603" w:type="dxa"/>
          </w:tcPr>
          <w:p w:rsidR="00163BC7" w:rsidRPr="0028583C" w:rsidRDefault="00163BC7" w:rsidP="004D66C9">
            <w:pPr>
              <w:pStyle w:val="a0"/>
              <w:spacing w:after="144"/>
              <w:rPr>
                <w:rFonts w:eastAsia="SimSun"/>
                <w:lang w:eastAsia="zh-CN"/>
              </w:rPr>
            </w:pPr>
            <w:r w:rsidRPr="0028583C">
              <w:rPr>
                <w:rFonts w:eastAsia="SimSun"/>
                <w:lang w:eastAsia="zh-CN"/>
              </w:rPr>
              <w:t>0CDD</w:t>
            </w:r>
          </w:p>
        </w:tc>
        <w:tc>
          <w:tcPr>
            <w:tcW w:w="1603" w:type="dxa"/>
          </w:tcPr>
          <w:p w:rsidR="00163BC7" w:rsidRPr="0028583C" w:rsidRDefault="00163BC7" w:rsidP="004D66C9">
            <w:pPr>
              <w:pStyle w:val="a0"/>
              <w:spacing w:after="144"/>
              <w:rPr>
                <w:rFonts w:eastAsia="SimSun"/>
                <w:lang w:eastAsia="zh-CN"/>
              </w:rPr>
            </w:pPr>
            <w:r w:rsidRPr="0028583C">
              <w:rPr>
                <w:rFonts w:eastAsia="SimSun"/>
                <w:lang w:eastAsia="zh-CN"/>
              </w:rPr>
              <w:t>0004</w:t>
            </w:r>
          </w:p>
        </w:tc>
      </w:tr>
      <w:tr w:rsidR="00163BC7" w:rsidRPr="0028583C" w:rsidTr="00163BC7">
        <w:trPr>
          <w:jc w:val="center"/>
        </w:trPr>
        <w:tc>
          <w:tcPr>
            <w:tcW w:w="2551" w:type="dxa"/>
          </w:tcPr>
          <w:p w:rsidR="00163BC7" w:rsidRPr="0028583C" w:rsidRDefault="00163BC7" w:rsidP="004D66C9">
            <w:pPr>
              <w:pStyle w:val="a0"/>
              <w:spacing w:after="144"/>
              <w:rPr>
                <w:rFonts w:eastAsia="SimSun"/>
                <w:lang w:eastAsia="zh-CN"/>
              </w:rPr>
            </w:pPr>
            <w:r w:rsidRPr="0028583C">
              <w:rPr>
                <w:rFonts w:eastAsia="SimSun"/>
                <w:lang w:eastAsia="zh-CN"/>
              </w:rPr>
              <w:t>"sips:"</w:t>
            </w:r>
          </w:p>
        </w:tc>
        <w:tc>
          <w:tcPr>
            <w:tcW w:w="1602" w:type="dxa"/>
          </w:tcPr>
          <w:p w:rsidR="00163BC7" w:rsidRPr="0028583C" w:rsidRDefault="00163BC7" w:rsidP="004D66C9">
            <w:pPr>
              <w:pStyle w:val="a0"/>
              <w:spacing w:after="144"/>
              <w:rPr>
                <w:rFonts w:eastAsia="SimSun"/>
                <w:lang w:eastAsia="zh-CN"/>
              </w:rPr>
            </w:pPr>
            <w:r w:rsidRPr="0028583C">
              <w:rPr>
                <w:rFonts w:eastAsia="SimSun"/>
                <w:lang w:eastAsia="zh-CN"/>
              </w:rPr>
              <w:t>3</w:t>
            </w:r>
          </w:p>
        </w:tc>
        <w:tc>
          <w:tcPr>
            <w:tcW w:w="1603" w:type="dxa"/>
          </w:tcPr>
          <w:p w:rsidR="00163BC7" w:rsidRPr="0028583C" w:rsidRDefault="00163BC7" w:rsidP="004D66C9">
            <w:pPr>
              <w:pStyle w:val="a0"/>
              <w:spacing w:after="144"/>
              <w:rPr>
                <w:rFonts w:eastAsia="SimSun"/>
                <w:lang w:eastAsia="zh-CN"/>
              </w:rPr>
            </w:pPr>
            <w:r w:rsidRPr="0028583C">
              <w:rPr>
                <w:rFonts w:eastAsia="SimSun"/>
                <w:lang w:eastAsia="zh-CN"/>
              </w:rPr>
              <w:t>08AC</w:t>
            </w:r>
          </w:p>
        </w:tc>
        <w:tc>
          <w:tcPr>
            <w:tcW w:w="1603" w:type="dxa"/>
          </w:tcPr>
          <w:p w:rsidR="00163BC7" w:rsidRPr="0028583C" w:rsidRDefault="00163BC7" w:rsidP="004D66C9">
            <w:pPr>
              <w:pStyle w:val="a0"/>
              <w:spacing w:after="144"/>
              <w:rPr>
                <w:rFonts w:eastAsia="SimSun"/>
                <w:lang w:eastAsia="zh-CN"/>
              </w:rPr>
            </w:pPr>
            <w:r w:rsidRPr="0028583C">
              <w:rPr>
                <w:rFonts w:eastAsia="SimSun"/>
                <w:lang w:eastAsia="zh-CN"/>
              </w:rPr>
              <w:t>0005</w:t>
            </w:r>
          </w:p>
        </w:tc>
      </w:tr>
      <w:tr w:rsidR="00163BC7" w:rsidRPr="0028583C" w:rsidTr="00163BC7">
        <w:trPr>
          <w:jc w:val="center"/>
        </w:trPr>
        <w:tc>
          <w:tcPr>
            <w:tcW w:w="2551" w:type="dxa"/>
          </w:tcPr>
          <w:p w:rsidR="00163BC7" w:rsidRPr="0028583C" w:rsidRDefault="00163BC7" w:rsidP="004D66C9">
            <w:pPr>
              <w:pStyle w:val="a0"/>
              <w:spacing w:after="144"/>
              <w:rPr>
                <w:rFonts w:eastAsia="SimSun"/>
                <w:lang w:eastAsia="zh-CN"/>
              </w:rPr>
            </w:pPr>
            <w:r w:rsidRPr="0028583C">
              <w:rPr>
                <w:rFonts w:eastAsia="SimSun"/>
                <w:lang w:eastAsia="zh-CN"/>
              </w:rPr>
              <w:t>"</w:t>
            </w:r>
            <w:proofErr w:type="spellStart"/>
            <w:r w:rsidRPr="0028583C">
              <w:rPr>
                <w:rFonts w:eastAsia="SimSun"/>
                <w:lang w:eastAsia="zh-CN"/>
              </w:rPr>
              <w:t>tel</w:t>
            </w:r>
            <w:proofErr w:type="spellEnd"/>
            <w:r w:rsidRPr="0028583C">
              <w:rPr>
                <w:rFonts w:eastAsia="SimSun"/>
                <w:lang w:eastAsia="zh-CN"/>
              </w:rPr>
              <w:t>:"</w:t>
            </w:r>
          </w:p>
        </w:tc>
        <w:tc>
          <w:tcPr>
            <w:tcW w:w="1602" w:type="dxa"/>
          </w:tcPr>
          <w:p w:rsidR="00163BC7" w:rsidRPr="0028583C" w:rsidRDefault="00163BC7" w:rsidP="004D66C9">
            <w:pPr>
              <w:pStyle w:val="a0"/>
              <w:spacing w:after="144"/>
              <w:rPr>
                <w:rFonts w:eastAsia="SimSun"/>
                <w:lang w:eastAsia="zh-CN"/>
              </w:rPr>
            </w:pPr>
            <w:r w:rsidRPr="0028583C">
              <w:rPr>
                <w:rFonts w:eastAsia="SimSun"/>
                <w:lang w:eastAsia="zh-CN"/>
              </w:rPr>
              <w:t>3</w:t>
            </w:r>
          </w:p>
        </w:tc>
        <w:tc>
          <w:tcPr>
            <w:tcW w:w="1603" w:type="dxa"/>
          </w:tcPr>
          <w:p w:rsidR="00163BC7" w:rsidRPr="0028583C" w:rsidRDefault="00163BC7" w:rsidP="004D66C9">
            <w:pPr>
              <w:pStyle w:val="a0"/>
              <w:spacing w:after="144"/>
              <w:rPr>
                <w:rFonts w:eastAsia="SimSun"/>
                <w:lang w:eastAsia="zh-CN"/>
              </w:rPr>
            </w:pPr>
            <w:r w:rsidRPr="0028583C">
              <w:rPr>
                <w:rFonts w:eastAsia="SimSun"/>
                <w:lang w:eastAsia="zh-CN"/>
              </w:rPr>
              <w:t>08BD</w:t>
            </w:r>
          </w:p>
        </w:tc>
        <w:tc>
          <w:tcPr>
            <w:tcW w:w="1603" w:type="dxa"/>
          </w:tcPr>
          <w:p w:rsidR="00163BC7" w:rsidRPr="0028583C" w:rsidRDefault="00163BC7" w:rsidP="004D66C9">
            <w:pPr>
              <w:pStyle w:val="a0"/>
              <w:spacing w:after="144"/>
              <w:rPr>
                <w:rFonts w:eastAsia="SimSun"/>
                <w:lang w:eastAsia="zh-CN"/>
              </w:rPr>
            </w:pPr>
            <w:r w:rsidRPr="0028583C">
              <w:rPr>
                <w:rFonts w:eastAsia="SimSun"/>
                <w:lang w:eastAsia="zh-CN"/>
              </w:rPr>
              <w:t>0004</w:t>
            </w:r>
          </w:p>
        </w:tc>
      </w:tr>
      <w:tr w:rsidR="00163BC7" w:rsidRPr="0028583C" w:rsidTr="00163BC7">
        <w:trPr>
          <w:jc w:val="center"/>
        </w:trPr>
        <w:tc>
          <w:tcPr>
            <w:tcW w:w="2551" w:type="dxa"/>
          </w:tcPr>
          <w:p w:rsidR="00163BC7" w:rsidRPr="0028583C" w:rsidRDefault="00163BC7" w:rsidP="004D66C9">
            <w:pPr>
              <w:pStyle w:val="a0"/>
              <w:spacing w:after="144"/>
              <w:rPr>
                <w:rFonts w:eastAsia="SimSun"/>
                <w:lang w:eastAsia="zh-CN"/>
              </w:rPr>
            </w:pPr>
            <w:r w:rsidRPr="0028583C">
              <w:rPr>
                <w:rFonts w:eastAsia="SimSun"/>
                <w:lang w:eastAsia="zh-CN"/>
              </w:rPr>
              <w:t>"SIP/2.0"</w:t>
            </w:r>
          </w:p>
        </w:tc>
        <w:tc>
          <w:tcPr>
            <w:tcW w:w="1602" w:type="dxa"/>
          </w:tcPr>
          <w:p w:rsidR="00163BC7" w:rsidRPr="0028583C" w:rsidRDefault="00163BC7" w:rsidP="004D66C9">
            <w:pPr>
              <w:pStyle w:val="a0"/>
              <w:spacing w:after="144"/>
              <w:rPr>
                <w:rFonts w:eastAsia="SimSun"/>
                <w:lang w:eastAsia="zh-CN"/>
              </w:rPr>
            </w:pPr>
            <w:r w:rsidRPr="0028583C">
              <w:rPr>
                <w:rFonts w:eastAsia="SimSun"/>
                <w:lang w:eastAsia="zh-CN"/>
              </w:rPr>
              <w:t>1</w:t>
            </w:r>
          </w:p>
        </w:tc>
        <w:tc>
          <w:tcPr>
            <w:tcW w:w="1603" w:type="dxa"/>
          </w:tcPr>
          <w:p w:rsidR="00163BC7" w:rsidRPr="0028583C" w:rsidRDefault="00163BC7" w:rsidP="004D66C9">
            <w:pPr>
              <w:pStyle w:val="a0"/>
              <w:spacing w:after="144"/>
              <w:rPr>
                <w:rFonts w:eastAsia="SimSun"/>
                <w:lang w:eastAsia="zh-CN"/>
              </w:rPr>
            </w:pPr>
            <w:r w:rsidRPr="0028583C">
              <w:rPr>
                <w:rFonts w:eastAsia="SimSun"/>
                <w:lang w:eastAsia="zh-CN"/>
              </w:rPr>
              <w:t>0CB9</w:t>
            </w:r>
          </w:p>
        </w:tc>
        <w:tc>
          <w:tcPr>
            <w:tcW w:w="1603" w:type="dxa"/>
          </w:tcPr>
          <w:p w:rsidR="00163BC7" w:rsidRPr="0028583C" w:rsidRDefault="00163BC7" w:rsidP="004D66C9">
            <w:pPr>
              <w:pStyle w:val="a0"/>
              <w:spacing w:after="144"/>
              <w:rPr>
                <w:rFonts w:eastAsia="SimSun"/>
                <w:lang w:eastAsia="zh-CN"/>
              </w:rPr>
            </w:pPr>
            <w:r w:rsidRPr="0028583C">
              <w:rPr>
                <w:rFonts w:eastAsia="SimSun"/>
                <w:lang w:eastAsia="zh-CN"/>
              </w:rPr>
              <w:t>0007</w:t>
            </w:r>
          </w:p>
        </w:tc>
      </w:tr>
      <w:tr w:rsidR="00163BC7" w:rsidRPr="0028583C" w:rsidTr="00163BC7">
        <w:trPr>
          <w:jc w:val="center"/>
        </w:trPr>
        <w:tc>
          <w:tcPr>
            <w:tcW w:w="2551" w:type="dxa"/>
          </w:tcPr>
          <w:p w:rsidR="00163BC7" w:rsidRPr="0028583C" w:rsidRDefault="00163BC7" w:rsidP="004D66C9">
            <w:pPr>
              <w:pStyle w:val="a0"/>
              <w:spacing w:after="144"/>
              <w:rPr>
                <w:rFonts w:eastAsia="SimSun"/>
                <w:lang w:eastAsia="zh-CN"/>
              </w:rPr>
            </w:pPr>
            <w:r w:rsidRPr="0028583C">
              <w:rPr>
                <w:rFonts w:eastAsia="SimSun"/>
                <w:lang w:eastAsia="zh-CN"/>
              </w:rPr>
              <w:t>"SIP/2.0/UDP "</w:t>
            </w:r>
          </w:p>
        </w:tc>
        <w:tc>
          <w:tcPr>
            <w:tcW w:w="1602" w:type="dxa"/>
          </w:tcPr>
          <w:p w:rsidR="00163BC7" w:rsidRPr="0028583C" w:rsidRDefault="00163BC7" w:rsidP="004D66C9">
            <w:pPr>
              <w:pStyle w:val="a0"/>
              <w:spacing w:after="144"/>
              <w:rPr>
                <w:rFonts w:eastAsia="SimSun"/>
                <w:lang w:eastAsia="zh-CN"/>
              </w:rPr>
            </w:pPr>
            <w:r w:rsidRPr="0028583C">
              <w:rPr>
                <w:rFonts w:eastAsia="SimSun"/>
                <w:lang w:eastAsia="zh-CN"/>
              </w:rPr>
              <w:t>1</w:t>
            </w:r>
          </w:p>
        </w:tc>
        <w:tc>
          <w:tcPr>
            <w:tcW w:w="1603" w:type="dxa"/>
          </w:tcPr>
          <w:p w:rsidR="00163BC7" w:rsidRPr="0028583C" w:rsidRDefault="00163BC7" w:rsidP="004D66C9">
            <w:pPr>
              <w:pStyle w:val="a0"/>
              <w:spacing w:after="144"/>
              <w:rPr>
                <w:rFonts w:eastAsia="SimSun"/>
                <w:lang w:eastAsia="zh-CN"/>
              </w:rPr>
            </w:pPr>
            <w:r w:rsidRPr="0028583C">
              <w:rPr>
                <w:rFonts w:eastAsia="SimSun"/>
                <w:lang w:eastAsia="zh-CN"/>
              </w:rPr>
              <w:t>0CFE</w:t>
            </w:r>
          </w:p>
        </w:tc>
        <w:tc>
          <w:tcPr>
            <w:tcW w:w="1603" w:type="dxa"/>
          </w:tcPr>
          <w:p w:rsidR="00163BC7" w:rsidRPr="0028583C" w:rsidRDefault="00163BC7" w:rsidP="004D66C9">
            <w:pPr>
              <w:pStyle w:val="a0"/>
              <w:spacing w:after="144"/>
              <w:rPr>
                <w:rFonts w:eastAsia="SimSun"/>
                <w:lang w:eastAsia="zh-CN"/>
              </w:rPr>
            </w:pPr>
            <w:r w:rsidRPr="0028583C">
              <w:rPr>
                <w:rFonts w:eastAsia="SimSun"/>
                <w:lang w:eastAsia="zh-CN"/>
              </w:rPr>
              <w:t>000C</w:t>
            </w:r>
          </w:p>
        </w:tc>
      </w:tr>
      <w:tr w:rsidR="00163BC7" w:rsidRPr="0028583C" w:rsidTr="00163BC7">
        <w:trPr>
          <w:jc w:val="center"/>
        </w:trPr>
        <w:tc>
          <w:tcPr>
            <w:tcW w:w="2551" w:type="dxa"/>
          </w:tcPr>
          <w:p w:rsidR="00163BC7" w:rsidRPr="0028583C" w:rsidRDefault="00163BC7" w:rsidP="004D66C9">
            <w:pPr>
              <w:pStyle w:val="a0"/>
              <w:spacing w:after="144"/>
              <w:rPr>
                <w:rFonts w:eastAsia="SimSun"/>
                <w:lang w:eastAsia="zh-CN"/>
              </w:rPr>
            </w:pPr>
            <w:r w:rsidRPr="0028583C">
              <w:rPr>
                <w:rFonts w:eastAsia="SimSun"/>
                <w:lang w:eastAsia="zh-CN"/>
              </w:rPr>
              <w:t>……</w:t>
            </w:r>
          </w:p>
        </w:tc>
        <w:tc>
          <w:tcPr>
            <w:tcW w:w="1602" w:type="dxa"/>
          </w:tcPr>
          <w:p w:rsidR="00163BC7" w:rsidRPr="0028583C" w:rsidRDefault="00163BC7" w:rsidP="004D66C9">
            <w:pPr>
              <w:pStyle w:val="a0"/>
              <w:spacing w:after="144"/>
              <w:rPr>
                <w:rFonts w:eastAsia="SimSun"/>
                <w:lang w:eastAsia="zh-CN"/>
              </w:rPr>
            </w:pPr>
          </w:p>
        </w:tc>
        <w:tc>
          <w:tcPr>
            <w:tcW w:w="1603" w:type="dxa"/>
          </w:tcPr>
          <w:p w:rsidR="00163BC7" w:rsidRPr="0028583C" w:rsidRDefault="00163BC7" w:rsidP="004D66C9">
            <w:pPr>
              <w:pStyle w:val="a0"/>
              <w:spacing w:after="144"/>
              <w:rPr>
                <w:rFonts w:eastAsia="SimSun"/>
                <w:lang w:eastAsia="zh-CN"/>
              </w:rPr>
            </w:pPr>
          </w:p>
        </w:tc>
        <w:tc>
          <w:tcPr>
            <w:tcW w:w="1603" w:type="dxa"/>
          </w:tcPr>
          <w:p w:rsidR="00163BC7" w:rsidRPr="0028583C" w:rsidRDefault="00163BC7" w:rsidP="004D66C9">
            <w:pPr>
              <w:pStyle w:val="a0"/>
              <w:spacing w:after="144"/>
              <w:rPr>
                <w:rFonts w:eastAsia="SimSun"/>
                <w:lang w:eastAsia="zh-CN"/>
              </w:rPr>
            </w:pPr>
          </w:p>
        </w:tc>
      </w:tr>
    </w:tbl>
    <w:p w:rsidR="00CB50B3" w:rsidRDefault="00CB50B3" w:rsidP="00CB50B3">
      <w:pPr>
        <w:pStyle w:val="a0"/>
        <w:spacing w:after="144"/>
        <w:rPr>
          <w:rFonts w:eastAsia="SimSun"/>
          <w:lang w:eastAsia="zh-CN"/>
        </w:rPr>
      </w:pPr>
    </w:p>
    <w:p w:rsidR="00CB50B3" w:rsidRDefault="00353978" w:rsidP="00CB50B3">
      <w:pPr>
        <w:pStyle w:val="a0"/>
        <w:spacing w:after="144"/>
        <w:rPr>
          <w:rFonts w:eastAsia="SimSun"/>
          <w:lang w:eastAsia="zh-CN"/>
        </w:rPr>
      </w:pPr>
      <w:r>
        <w:rPr>
          <w:rFonts w:eastAsia="SimSun" w:hint="eastAsia"/>
          <w:lang w:eastAsia="zh-CN"/>
        </w:rPr>
        <w:t>S</w:t>
      </w:r>
      <w:r w:rsidR="00CB50B3">
        <w:rPr>
          <w:rFonts w:eastAsia="SimSun" w:hint="eastAsia"/>
          <w:lang w:eastAsia="zh-CN"/>
        </w:rPr>
        <w:t xml:space="preserve">ince the initial IMS registration related SIP </w:t>
      </w:r>
      <w:proofErr w:type="spellStart"/>
      <w:r w:rsidR="00CB50B3">
        <w:rPr>
          <w:rFonts w:eastAsia="SimSun" w:hint="eastAsia"/>
          <w:lang w:eastAsia="zh-CN"/>
        </w:rPr>
        <w:t>signallings</w:t>
      </w:r>
      <w:proofErr w:type="spellEnd"/>
      <w:r w:rsidR="00CB50B3">
        <w:rPr>
          <w:rFonts w:eastAsia="SimSun" w:hint="eastAsia"/>
          <w:lang w:eastAsia="zh-CN"/>
        </w:rPr>
        <w:t xml:space="preserve"> would not use </w:t>
      </w:r>
      <w:proofErr w:type="spellStart"/>
      <w:r w:rsidR="00CB50B3">
        <w:rPr>
          <w:rFonts w:eastAsia="SimSun" w:hint="eastAsia"/>
          <w:lang w:eastAsia="zh-CN"/>
        </w:rPr>
        <w:t>Sigcomp</w:t>
      </w:r>
      <w:proofErr w:type="spellEnd"/>
      <w:r w:rsidR="00CB50B3">
        <w:rPr>
          <w:rFonts w:eastAsia="SimSun" w:hint="eastAsia"/>
          <w:lang w:eastAsia="zh-CN"/>
        </w:rPr>
        <w:t xml:space="preserve"> and the first message of a </w:t>
      </w:r>
      <w:proofErr w:type="spellStart"/>
      <w:r w:rsidR="00CB50B3">
        <w:rPr>
          <w:rFonts w:eastAsia="SimSun" w:hint="eastAsia"/>
          <w:lang w:eastAsia="zh-CN"/>
        </w:rPr>
        <w:t>VoLTE</w:t>
      </w:r>
      <w:proofErr w:type="spellEnd"/>
      <w:r w:rsidR="00CB50B3">
        <w:rPr>
          <w:rFonts w:eastAsia="SimSun" w:hint="eastAsia"/>
          <w:lang w:eastAsia="zh-CN"/>
        </w:rPr>
        <w:t xml:space="preserve"> session could only be partially compressed </w:t>
      </w:r>
      <w:r w:rsidR="00CB50B3" w:rsidRPr="009B6E03">
        <w:rPr>
          <w:lang w:eastAsia="zh-CN"/>
        </w:rPr>
        <w:t>if there is no data receive before</w:t>
      </w:r>
      <w:r w:rsidR="00101382">
        <w:rPr>
          <w:lang w:eastAsia="zh-CN"/>
        </w:rPr>
        <w:t xml:space="preserve"> at</w:t>
      </w:r>
      <w:r w:rsidR="00CB50B3">
        <w:rPr>
          <w:rFonts w:eastAsia="SimSun" w:hint="eastAsia"/>
          <w:lang w:eastAsia="zh-CN"/>
        </w:rPr>
        <w:t xml:space="preserve"> application layer, it is naturally to re-use this static dictionary in UDC in AS layer effectively.</w:t>
      </w:r>
    </w:p>
    <w:p w:rsidR="00715E03" w:rsidRDefault="001335E2" w:rsidP="00CB50B3">
      <w:pPr>
        <w:pStyle w:val="a0"/>
        <w:spacing w:after="144"/>
        <w:rPr>
          <w:rFonts w:eastAsia="SimSun"/>
          <w:lang w:eastAsia="zh-CN"/>
        </w:rPr>
      </w:pPr>
      <w:r>
        <w:rPr>
          <w:rFonts w:eastAsia="SimSun" w:hint="eastAsia"/>
          <w:lang w:eastAsia="zh-CN"/>
        </w:rPr>
        <w:t xml:space="preserve">Static dictionary is pre-configured and saved in both </w:t>
      </w:r>
      <w:proofErr w:type="spellStart"/>
      <w:r>
        <w:rPr>
          <w:rFonts w:eastAsia="SimSun" w:hint="eastAsia"/>
          <w:lang w:eastAsia="zh-CN"/>
        </w:rPr>
        <w:t>eNodeB</w:t>
      </w:r>
      <w:proofErr w:type="spellEnd"/>
      <w:r>
        <w:rPr>
          <w:rFonts w:eastAsia="SimSun" w:hint="eastAsia"/>
          <w:lang w:eastAsia="zh-CN"/>
        </w:rPr>
        <w:t xml:space="preserve"> and UE side. When a </w:t>
      </w:r>
      <w:proofErr w:type="spellStart"/>
      <w:r>
        <w:rPr>
          <w:rFonts w:eastAsia="SimSun" w:hint="eastAsia"/>
          <w:lang w:eastAsia="zh-CN"/>
        </w:rPr>
        <w:t>VoLTE</w:t>
      </w:r>
      <w:proofErr w:type="spellEnd"/>
      <w:r>
        <w:rPr>
          <w:rFonts w:eastAsia="SimSun" w:hint="eastAsia"/>
          <w:lang w:eastAsia="zh-CN"/>
        </w:rPr>
        <w:t xml:space="preserve"> bearer is setup, UDC function and the related static dictionary can be configured to this bearer by RRC procedure</w:t>
      </w:r>
      <w:r w:rsidR="00232E8C">
        <w:rPr>
          <w:rFonts w:eastAsia="SimSun" w:hint="eastAsia"/>
          <w:lang w:eastAsia="zh-CN"/>
        </w:rPr>
        <w:t>, e.g. RRC reconfiguration</w:t>
      </w:r>
      <w:r>
        <w:rPr>
          <w:rFonts w:eastAsia="SimSun" w:hint="eastAsia"/>
          <w:lang w:eastAsia="zh-CN"/>
        </w:rPr>
        <w:t xml:space="preserve">. </w:t>
      </w:r>
      <w:r>
        <w:rPr>
          <w:rFonts w:eastAsia="SimSun"/>
          <w:lang w:eastAsia="zh-CN"/>
        </w:rPr>
        <w:t>A</w:t>
      </w:r>
      <w:r>
        <w:rPr>
          <w:rFonts w:eastAsia="SimSun" w:hint="eastAsia"/>
          <w:lang w:eastAsia="zh-CN"/>
        </w:rPr>
        <w:t xml:space="preserve">fter configuration, the static dictionary, e.g. the strings </w:t>
      </w:r>
      <w:r w:rsidR="003A43EF">
        <w:rPr>
          <w:rFonts w:eastAsia="SimSun" w:hint="eastAsia"/>
          <w:lang w:eastAsia="zh-CN"/>
        </w:rPr>
        <w:t>i</w:t>
      </w:r>
      <w:r>
        <w:rPr>
          <w:rFonts w:eastAsia="SimSun" w:hint="eastAsia"/>
          <w:lang w:eastAsia="zh-CN"/>
        </w:rPr>
        <w:t xml:space="preserve">n Table 1, </w:t>
      </w:r>
      <w:r w:rsidR="0035171C">
        <w:rPr>
          <w:rFonts w:eastAsia="SimSun" w:hint="eastAsia"/>
          <w:lang w:eastAsia="zh-CN"/>
        </w:rPr>
        <w:t xml:space="preserve">which can be </w:t>
      </w:r>
      <w:r w:rsidR="0035171C">
        <w:rPr>
          <w:rFonts w:eastAsia="SimSun"/>
          <w:lang w:eastAsia="zh-CN"/>
        </w:rPr>
        <w:t>referred</w:t>
      </w:r>
      <w:r w:rsidR="0035171C">
        <w:rPr>
          <w:rFonts w:eastAsia="SimSun" w:hint="eastAsia"/>
          <w:lang w:eastAsia="zh-CN"/>
        </w:rPr>
        <w:t xml:space="preserve"> to compress first message of </w:t>
      </w:r>
      <w:proofErr w:type="spellStart"/>
      <w:r w:rsidR="0035171C">
        <w:rPr>
          <w:rFonts w:eastAsia="SimSun" w:hint="eastAsia"/>
          <w:lang w:eastAsia="zh-CN"/>
        </w:rPr>
        <w:t>VoLTE</w:t>
      </w:r>
      <w:proofErr w:type="spellEnd"/>
      <w:r w:rsidR="002C6979">
        <w:rPr>
          <w:rFonts w:eastAsia="SimSun" w:hint="eastAsia"/>
          <w:lang w:eastAsia="zh-CN"/>
        </w:rPr>
        <w:t xml:space="preserve">, </w:t>
      </w:r>
      <w:r>
        <w:rPr>
          <w:rFonts w:eastAsia="SimSun" w:hint="eastAsia"/>
          <w:lang w:eastAsia="zh-CN"/>
        </w:rPr>
        <w:t>is copied into compression/decompression buffer as the initial content</w:t>
      </w:r>
      <w:r w:rsidR="0035171C">
        <w:rPr>
          <w:rFonts w:eastAsia="SimSun" w:hint="eastAsia"/>
          <w:lang w:eastAsia="zh-CN"/>
        </w:rPr>
        <w:t xml:space="preserve"> one by one</w:t>
      </w:r>
      <w:r w:rsidR="002C6979">
        <w:rPr>
          <w:rFonts w:eastAsia="SimSun" w:hint="eastAsia"/>
          <w:lang w:eastAsia="zh-CN"/>
        </w:rPr>
        <w:t>.</w:t>
      </w:r>
    </w:p>
    <w:p w:rsidR="003173B3" w:rsidRDefault="00E547EA" w:rsidP="00CB50B3">
      <w:pPr>
        <w:pStyle w:val="a0"/>
        <w:spacing w:after="144"/>
        <w:rPr>
          <w:rFonts w:eastAsia="SimSun"/>
          <w:lang w:eastAsia="zh-CN"/>
        </w:rPr>
      </w:pPr>
      <w:r>
        <w:rPr>
          <w:rFonts w:eastAsia="SimSun"/>
          <w:lang w:eastAsia="zh-CN"/>
        </w:rPr>
        <w:t>A</w:t>
      </w:r>
      <w:r>
        <w:rPr>
          <w:rFonts w:eastAsia="SimSun" w:hint="eastAsia"/>
          <w:lang w:eastAsia="zh-CN"/>
        </w:rPr>
        <w:t xml:space="preserve">fter investigation, we found that the SIP </w:t>
      </w:r>
      <w:r>
        <w:rPr>
          <w:rFonts w:eastAsia="SimSun"/>
          <w:lang w:eastAsia="zh-CN"/>
        </w:rPr>
        <w:t>dictionary</w:t>
      </w:r>
      <w:r w:rsidR="00101382">
        <w:rPr>
          <w:rFonts w:eastAsia="SimSun"/>
          <w:lang w:eastAsia="zh-CN"/>
        </w:rPr>
        <w:t xml:space="preserve"> </w:t>
      </w:r>
      <w:r w:rsidR="00262272">
        <w:rPr>
          <w:rFonts w:eastAsia="SimSun" w:hint="eastAsia"/>
          <w:lang w:eastAsia="zh-CN"/>
        </w:rPr>
        <w:t>occupies about 4K b</w:t>
      </w:r>
      <w:r w:rsidR="00B50FFC">
        <w:rPr>
          <w:rFonts w:eastAsia="SimSun" w:hint="eastAsia"/>
          <w:lang w:eastAsia="zh-CN"/>
        </w:rPr>
        <w:t>yte</w:t>
      </w:r>
      <w:r w:rsidR="00262272">
        <w:rPr>
          <w:rFonts w:eastAsia="SimSun" w:hint="eastAsia"/>
          <w:lang w:eastAsia="zh-CN"/>
        </w:rPr>
        <w:t>s</w:t>
      </w:r>
      <w:r w:rsidR="00B50FFC">
        <w:rPr>
          <w:rFonts w:eastAsia="SimSun" w:hint="eastAsia"/>
          <w:lang w:eastAsia="zh-CN"/>
        </w:rPr>
        <w:t xml:space="preserve"> memory size </w:t>
      </w:r>
      <w:r>
        <w:rPr>
          <w:rFonts w:eastAsia="SimSun" w:hint="eastAsia"/>
          <w:lang w:eastAsia="zh-CN"/>
        </w:rPr>
        <w:t>and SDP dictionary</w:t>
      </w:r>
      <w:r w:rsidR="00262272">
        <w:rPr>
          <w:rFonts w:eastAsia="SimSun" w:hint="eastAsia"/>
          <w:lang w:eastAsia="zh-CN"/>
        </w:rPr>
        <w:t xml:space="preserve"> occupies about 2K b</w:t>
      </w:r>
      <w:r w:rsidR="00B50FFC">
        <w:rPr>
          <w:rFonts w:eastAsia="SimSun" w:hint="eastAsia"/>
          <w:lang w:eastAsia="zh-CN"/>
        </w:rPr>
        <w:t>yte</w:t>
      </w:r>
      <w:r w:rsidR="00262272">
        <w:rPr>
          <w:rFonts w:eastAsia="SimSun" w:hint="eastAsia"/>
          <w:lang w:eastAsia="zh-CN"/>
        </w:rPr>
        <w:t>s</w:t>
      </w:r>
      <w:r w:rsidR="00B50FFC">
        <w:rPr>
          <w:rFonts w:eastAsia="SimSun" w:hint="eastAsia"/>
          <w:lang w:eastAsia="zh-CN"/>
        </w:rPr>
        <w:t xml:space="preserve">. </w:t>
      </w:r>
      <w:r w:rsidR="00B50FFC">
        <w:rPr>
          <w:rFonts w:eastAsia="SimSun"/>
          <w:lang w:eastAsia="zh-CN"/>
        </w:rPr>
        <w:t>I</w:t>
      </w:r>
      <w:r w:rsidR="00B50FFC">
        <w:rPr>
          <w:rFonts w:eastAsia="SimSun" w:hint="eastAsia"/>
          <w:lang w:eastAsia="zh-CN"/>
        </w:rPr>
        <w:t xml:space="preserve">t means the static dictionary defined in RFC </w:t>
      </w:r>
      <w:r w:rsidR="007813D8">
        <w:rPr>
          <w:rFonts w:eastAsia="SimSun" w:hint="eastAsia"/>
          <w:lang w:eastAsia="zh-CN"/>
        </w:rPr>
        <w:t>3485 will only take a small storage resource.</w:t>
      </w:r>
      <w:r w:rsidR="00101382">
        <w:rPr>
          <w:rFonts w:eastAsia="SimSun"/>
          <w:lang w:eastAsia="zh-CN"/>
        </w:rPr>
        <w:t xml:space="preserve"> </w:t>
      </w:r>
      <w:r w:rsidR="00351830">
        <w:rPr>
          <w:rFonts w:eastAsia="SimSun"/>
          <w:lang w:eastAsia="zh-CN"/>
        </w:rPr>
        <w:t>A</w:t>
      </w:r>
      <w:r w:rsidR="00351830">
        <w:rPr>
          <w:rFonts w:eastAsia="SimSun" w:hint="eastAsia"/>
          <w:lang w:eastAsia="zh-CN"/>
        </w:rPr>
        <w:t xml:space="preserve">lso, we found many strings in the SIP data for </w:t>
      </w:r>
      <w:r w:rsidR="00101831">
        <w:rPr>
          <w:rFonts w:eastAsia="SimSun" w:hint="eastAsia"/>
          <w:lang w:eastAsia="zh-CN"/>
        </w:rPr>
        <w:t xml:space="preserve">our </w:t>
      </w:r>
      <w:r w:rsidR="00351830">
        <w:rPr>
          <w:rFonts w:eastAsia="SimSun" w:hint="eastAsia"/>
          <w:lang w:eastAsia="zh-CN"/>
        </w:rPr>
        <w:t xml:space="preserve">evaluation </w:t>
      </w:r>
      <w:r w:rsidR="00101831">
        <w:rPr>
          <w:rFonts w:eastAsia="SimSun" w:hint="eastAsia"/>
          <w:lang w:eastAsia="zh-CN"/>
        </w:rPr>
        <w:t xml:space="preserve">also exist in the </w:t>
      </w:r>
      <w:r w:rsidR="00333864">
        <w:rPr>
          <w:rFonts w:eastAsia="SimSun" w:hint="eastAsia"/>
          <w:lang w:eastAsia="zh-CN"/>
        </w:rPr>
        <w:t xml:space="preserve">SIP </w:t>
      </w:r>
      <w:r w:rsidR="00101831">
        <w:rPr>
          <w:rFonts w:eastAsia="SimSun" w:hint="eastAsia"/>
          <w:lang w:eastAsia="zh-CN"/>
        </w:rPr>
        <w:t xml:space="preserve">dictionary, e.g. </w:t>
      </w:r>
      <w:r w:rsidR="00D41C88">
        <w:rPr>
          <w:rFonts w:eastAsia="SimSun"/>
          <w:lang w:eastAsia="zh-CN"/>
        </w:rPr>
        <w:t>“</w:t>
      </w:r>
      <w:r w:rsidR="00407AA3" w:rsidRPr="00407AA3">
        <w:rPr>
          <w:rFonts w:eastAsia="SimSun"/>
          <w:lang w:eastAsia="zh-CN"/>
        </w:rPr>
        <w:t xml:space="preserve">INVITE </w:t>
      </w:r>
      <w:r w:rsidR="00D41C88">
        <w:rPr>
          <w:rFonts w:eastAsia="SimSun"/>
          <w:lang w:eastAsia="zh-CN"/>
        </w:rPr>
        <w:t>“</w:t>
      </w:r>
      <w:r w:rsidR="00D41C88">
        <w:rPr>
          <w:rFonts w:eastAsia="SimSun" w:hint="eastAsia"/>
          <w:lang w:eastAsia="zh-CN"/>
        </w:rPr>
        <w:t xml:space="preserve">, </w:t>
      </w:r>
      <w:r w:rsidR="00D41C88">
        <w:rPr>
          <w:rFonts w:eastAsia="SimSun"/>
          <w:lang w:eastAsia="zh-CN"/>
        </w:rPr>
        <w:t>“</w:t>
      </w:r>
      <w:r w:rsidR="00D41C88" w:rsidRPr="00D41C88">
        <w:rPr>
          <w:rFonts w:eastAsia="SimSun"/>
          <w:lang w:eastAsia="zh-CN"/>
        </w:rPr>
        <w:t>Proxy-</w:t>
      </w:r>
      <w:r w:rsidR="00D41C88">
        <w:rPr>
          <w:rFonts w:eastAsia="SimSun"/>
          <w:lang w:eastAsia="zh-CN"/>
        </w:rPr>
        <w:t>“</w:t>
      </w:r>
      <w:r w:rsidR="00D41C88">
        <w:rPr>
          <w:rFonts w:eastAsia="SimSun" w:hint="eastAsia"/>
          <w:lang w:eastAsia="zh-CN"/>
        </w:rPr>
        <w:t xml:space="preserve">, </w:t>
      </w:r>
      <w:r w:rsidR="00D41C88">
        <w:rPr>
          <w:rFonts w:eastAsia="SimSun"/>
          <w:lang w:eastAsia="zh-CN"/>
        </w:rPr>
        <w:t>“</w:t>
      </w:r>
      <w:r w:rsidR="00D41C88">
        <w:rPr>
          <w:rFonts w:eastAsia="SimSun" w:hint="eastAsia"/>
          <w:lang w:eastAsia="zh-CN"/>
        </w:rPr>
        <w:t>Route</w:t>
      </w:r>
      <w:r w:rsidR="00D41C88">
        <w:rPr>
          <w:rFonts w:eastAsia="SimSun"/>
          <w:lang w:eastAsia="zh-CN"/>
        </w:rPr>
        <w:t>”</w:t>
      </w:r>
      <w:r w:rsidR="00D41C88">
        <w:rPr>
          <w:rFonts w:eastAsia="SimSun" w:hint="eastAsia"/>
          <w:lang w:eastAsia="zh-CN"/>
        </w:rPr>
        <w:t>, etc</w:t>
      </w:r>
      <w:r w:rsidR="00407AA3">
        <w:rPr>
          <w:rFonts w:eastAsia="SimSun" w:hint="eastAsia"/>
          <w:lang w:eastAsia="zh-CN"/>
        </w:rPr>
        <w:t xml:space="preserve">. </w:t>
      </w:r>
    </w:p>
    <w:p w:rsidR="001F613B" w:rsidRPr="00974EC3" w:rsidRDefault="00354302" w:rsidP="00CB50B3">
      <w:pPr>
        <w:pStyle w:val="a0"/>
        <w:spacing w:after="144"/>
        <w:rPr>
          <w:rFonts w:eastAsia="SimSun"/>
          <w:b/>
          <w:lang w:eastAsia="zh-CN"/>
        </w:rPr>
      </w:pPr>
      <w:r w:rsidRPr="00974EC3">
        <w:rPr>
          <w:rFonts w:eastAsia="SimSun"/>
          <w:b/>
          <w:lang w:eastAsia="zh-CN"/>
        </w:rPr>
        <w:t xml:space="preserve">Proposal 1: SIP dictionary defined in RFC 3485 can be used as pre-defined dictionary </w:t>
      </w:r>
      <w:r w:rsidR="009138A7">
        <w:rPr>
          <w:rFonts w:eastAsia="SimSun" w:hint="eastAsia"/>
          <w:b/>
          <w:lang w:eastAsia="zh-CN"/>
        </w:rPr>
        <w:t>for compressing SIP initial message</w:t>
      </w:r>
      <w:r w:rsidR="008B722D">
        <w:rPr>
          <w:rFonts w:eastAsia="SimSun" w:hint="eastAsia"/>
          <w:b/>
          <w:lang w:eastAsia="zh-CN"/>
        </w:rPr>
        <w:t>s</w:t>
      </w:r>
      <w:r w:rsidR="009138A7">
        <w:rPr>
          <w:rFonts w:eastAsia="SimSun" w:hint="eastAsia"/>
          <w:b/>
          <w:lang w:eastAsia="zh-CN"/>
        </w:rPr>
        <w:t xml:space="preserve"> </w:t>
      </w:r>
      <w:r w:rsidRPr="00974EC3">
        <w:rPr>
          <w:rFonts w:eastAsia="SimSun"/>
          <w:b/>
          <w:lang w:eastAsia="zh-CN"/>
        </w:rPr>
        <w:t>in UDC.</w:t>
      </w:r>
    </w:p>
    <w:p w:rsidR="00E629C0" w:rsidRDefault="00E629C0" w:rsidP="00CB50B3">
      <w:pPr>
        <w:pStyle w:val="a0"/>
        <w:spacing w:after="144"/>
        <w:rPr>
          <w:rFonts w:eastAsia="SimSun"/>
          <w:lang w:eastAsia="zh-CN"/>
        </w:rPr>
      </w:pPr>
      <w:r>
        <w:rPr>
          <w:rFonts w:eastAsia="SimSun" w:hint="eastAsia"/>
          <w:lang w:eastAsia="zh-CN"/>
        </w:rPr>
        <w:lastRenderedPageBreak/>
        <w:t xml:space="preserve">As analyzed, pre-defined dictionary could bring </w:t>
      </w:r>
      <w:r>
        <w:rPr>
          <w:rFonts w:eastAsia="SimSun"/>
          <w:lang w:eastAsia="zh-CN"/>
        </w:rPr>
        <w:t>benefi</w:t>
      </w:r>
      <w:r>
        <w:rPr>
          <w:rFonts w:eastAsia="SimSun" w:hint="eastAsia"/>
          <w:lang w:eastAsia="zh-CN"/>
        </w:rPr>
        <w:t xml:space="preserve">t to the initial packets compression of traffic. Naturally, we may need to discuss and decide whether we use pre-defined </w:t>
      </w:r>
      <w:r>
        <w:rPr>
          <w:rFonts w:eastAsia="SimSun"/>
          <w:lang w:eastAsia="zh-CN"/>
        </w:rPr>
        <w:t>dictionary</w:t>
      </w:r>
      <w:r>
        <w:rPr>
          <w:rFonts w:eastAsia="SimSun" w:hint="eastAsia"/>
          <w:lang w:eastAsia="zh-CN"/>
        </w:rPr>
        <w:t xml:space="preserve"> solution to other services besides SIP. Since there</w:t>
      </w:r>
      <w:r>
        <w:rPr>
          <w:rFonts w:eastAsia="SimSun"/>
          <w:lang w:eastAsia="zh-CN"/>
        </w:rPr>
        <w:t xml:space="preserve"> </w:t>
      </w:r>
      <w:r w:rsidR="003B1267">
        <w:rPr>
          <w:rFonts w:eastAsia="SimSun" w:hint="eastAsia"/>
          <w:lang w:eastAsia="zh-CN"/>
        </w:rPr>
        <w:t>are</w:t>
      </w:r>
      <w:r>
        <w:rPr>
          <w:rFonts w:eastAsia="SimSun"/>
          <w:lang w:eastAsia="zh-CN"/>
        </w:rPr>
        <w:t xml:space="preserve"> no proper static dictionaries for other services, </w:t>
      </w:r>
      <w:r>
        <w:rPr>
          <w:rFonts w:eastAsia="SimSun" w:hint="eastAsia"/>
          <w:lang w:eastAsia="zh-CN"/>
        </w:rPr>
        <w:t>maybe we should further discuss whether we need dictionaries defined by third party based on some statistic information from real network,</w:t>
      </w:r>
      <w:r w:rsidR="00004E9E" w:rsidRPr="00004E9E">
        <w:rPr>
          <w:rFonts w:eastAsia="SimSun" w:hint="eastAsia"/>
          <w:lang w:eastAsia="zh-CN"/>
        </w:rPr>
        <w:t xml:space="preserve"> </w:t>
      </w:r>
      <w:r w:rsidR="00004E9E">
        <w:rPr>
          <w:rFonts w:eastAsia="SimSun" w:hint="eastAsia"/>
          <w:lang w:eastAsia="zh-CN"/>
        </w:rPr>
        <w:t xml:space="preserve">which would be more useful for a specific traffic, although it </w:t>
      </w:r>
      <w:r w:rsidR="00004E9E">
        <w:rPr>
          <w:rFonts w:eastAsia="SimSun"/>
          <w:lang w:eastAsia="zh-CN"/>
        </w:rPr>
        <w:t>may require further investigation</w:t>
      </w:r>
      <w:r w:rsidR="00004E9E">
        <w:rPr>
          <w:rFonts w:eastAsia="SimSun" w:hint="eastAsia"/>
          <w:lang w:eastAsia="zh-CN"/>
        </w:rPr>
        <w:t>, such as how to upload/download the newly defined dictionary etc.</w:t>
      </w:r>
    </w:p>
    <w:p w:rsidR="00E27BFE" w:rsidRPr="00BF06DF" w:rsidRDefault="00E27BFE" w:rsidP="00E27BFE">
      <w:pPr>
        <w:pStyle w:val="a0"/>
        <w:spacing w:after="144"/>
        <w:rPr>
          <w:rFonts w:eastAsia="SimSun"/>
          <w:b/>
          <w:lang w:eastAsia="zh-CN"/>
        </w:rPr>
      </w:pPr>
      <w:r w:rsidRPr="00BF06DF">
        <w:rPr>
          <w:rFonts w:eastAsia="SimSun" w:hint="eastAsia"/>
          <w:b/>
          <w:lang w:eastAsia="zh-CN"/>
        </w:rPr>
        <w:t>Proposal</w:t>
      </w:r>
      <w:r>
        <w:rPr>
          <w:rFonts w:eastAsia="SimSun" w:hint="eastAsia"/>
          <w:b/>
          <w:lang w:eastAsia="zh-CN"/>
        </w:rPr>
        <w:t xml:space="preserve"> 2</w:t>
      </w:r>
      <w:r w:rsidRPr="00BF06DF">
        <w:rPr>
          <w:rFonts w:eastAsia="SimSun" w:hint="eastAsia"/>
          <w:b/>
          <w:lang w:eastAsia="zh-CN"/>
        </w:rPr>
        <w:t xml:space="preserve">: </w:t>
      </w:r>
      <w:r>
        <w:rPr>
          <w:rFonts w:eastAsia="SimSun" w:hint="eastAsia"/>
          <w:b/>
          <w:lang w:eastAsia="zh-CN"/>
        </w:rPr>
        <w:t>RAN2 to discuss an</w:t>
      </w:r>
      <w:bookmarkStart w:id="5" w:name="_GoBack"/>
      <w:bookmarkEnd w:id="5"/>
      <w:r>
        <w:rPr>
          <w:rFonts w:eastAsia="SimSun" w:hint="eastAsia"/>
          <w:b/>
          <w:lang w:eastAsia="zh-CN"/>
        </w:rPr>
        <w:t xml:space="preserve">d decide </w:t>
      </w:r>
      <w:r w:rsidR="00701F18">
        <w:rPr>
          <w:rFonts w:eastAsia="SimSun" w:hint="eastAsia"/>
          <w:b/>
          <w:lang w:eastAsia="zh-CN"/>
        </w:rPr>
        <w:t>whether</w:t>
      </w:r>
      <w:r>
        <w:rPr>
          <w:rFonts w:eastAsia="SimSun" w:hint="eastAsia"/>
          <w:b/>
          <w:lang w:eastAsia="zh-CN"/>
        </w:rPr>
        <w:t xml:space="preserve"> </w:t>
      </w:r>
      <w:r w:rsidR="00701F18">
        <w:rPr>
          <w:rFonts w:eastAsia="SimSun" w:hint="eastAsia"/>
          <w:b/>
          <w:lang w:eastAsia="zh-CN"/>
        </w:rPr>
        <w:t>to use</w:t>
      </w:r>
      <w:r>
        <w:rPr>
          <w:rFonts w:eastAsia="SimSun" w:hint="eastAsia"/>
          <w:b/>
          <w:lang w:eastAsia="zh-CN"/>
        </w:rPr>
        <w:t xml:space="preserve"> pre-defined dictionary to other traffics</w:t>
      </w:r>
      <w:r w:rsidR="00203BC0">
        <w:rPr>
          <w:rFonts w:eastAsia="SimSun" w:hint="eastAsia"/>
          <w:b/>
          <w:lang w:eastAsia="zh-CN"/>
        </w:rPr>
        <w:t xml:space="preserve"> except SIP </w:t>
      </w:r>
      <w:proofErr w:type="spellStart"/>
      <w:r w:rsidR="00203BC0">
        <w:rPr>
          <w:rFonts w:eastAsia="SimSun" w:hint="eastAsia"/>
          <w:b/>
          <w:lang w:eastAsia="zh-CN"/>
        </w:rPr>
        <w:t>signalling</w:t>
      </w:r>
      <w:proofErr w:type="spellEnd"/>
      <w:r w:rsidRPr="00BF06DF">
        <w:rPr>
          <w:rFonts w:eastAsia="SimSun" w:hint="eastAsia"/>
          <w:b/>
          <w:lang w:eastAsia="zh-CN"/>
        </w:rPr>
        <w:t>.</w:t>
      </w:r>
    </w:p>
    <w:p w:rsidR="007E541D" w:rsidRDefault="007E541D" w:rsidP="00CB50B3">
      <w:pPr>
        <w:pStyle w:val="a0"/>
        <w:spacing w:after="144"/>
        <w:rPr>
          <w:rFonts w:eastAsia="SimSun"/>
          <w:b/>
          <w:lang w:eastAsia="zh-CN"/>
        </w:rPr>
      </w:pPr>
      <w:r w:rsidRPr="00BF06DF">
        <w:rPr>
          <w:rFonts w:eastAsia="SimSun" w:hint="eastAsia"/>
          <w:b/>
          <w:lang w:eastAsia="zh-CN"/>
        </w:rPr>
        <w:t>Proposal</w:t>
      </w:r>
      <w:r w:rsidR="00CF5CCC">
        <w:rPr>
          <w:rFonts w:eastAsia="SimSun" w:hint="eastAsia"/>
          <w:b/>
          <w:lang w:eastAsia="zh-CN"/>
        </w:rPr>
        <w:t xml:space="preserve"> 3</w:t>
      </w:r>
      <w:r w:rsidRPr="00BF06DF">
        <w:rPr>
          <w:rFonts w:eastAsia="SimSun" w:hint="eastAsia"/>
          <w:b/>
          <w:lang w:eastAsia="zh-CN"/>
        </w:rPr>
        <w:t xml:space="preserve">: </w:t>
      </w:r>
      <w:r w:rsidR="00A9697B">
        <w:rPr>
          <w:rFonts w:eastAsia="SimSun" w:hint="eastAsia"/>
          <w:b/>
          <w:lang w:eastAsia="zh-CN"/>
        </w:rPr>
        <w:t xml:space="preserve">RAN2 to further discuss whether </w:t>
      </w:r>
      <w:r w:rsidR="00203BC0">
        <w:rPr>
          <w:rFonts w:eastAsia="SimSun" w:hint="eastAsia"/>
          <w:b/>
          <w:lang w:eastAsia="zh-CN"/>
        </w:rPr>
        <w:t>to support</w:t>
      </w:r>
      <w:r w:rsidR="00A9697B">
        <w:rPr>
          <w:rFonts w:eastAsia="SimSun" w:hint="eastAsia"/>
          <w:b/>
          <w:lang w:eastAsia="zh-CN"/>
        </w:rPr>
        <w:t xml:space="preserve"> </w:t>
      </w:r>
      <w:r w:rsidR="00701F18">
        <w:rPr>
          <w:rFonts w:eastAsia="SimSun" w:hint="eastAsia"/>
          <w:b/>
          <w:lang w:eastAsia="zh-CN"/>
        </w:rPr>
        <w:t xml:space="preserve">using other </w:t>
      </w:r>
      <w:r w:rsidR="00E27BFE">
        <w:rPr>
          <w:rFonts w:eastAsia="SimSun" w:hint="eastAsia"/>
          <w:b/>
          <w:lang w:eastAsia="zh-CN"/>
        </w:rPr>
        <w:t>dictionaries</w:t>
      </w:r>
      <w:r w:rsidR="002278EB">
        <w:rPr>
          <w:rFonts w:eastAsia="SimSun" w:hint="eastAsia"/>
          <w:b/>
          <w:lang w:eastAsia="zh-CN"/>
        </w:rPr>
        <w:t xml:space="preserve"> </w:t>
      </w:r>
      <w:r w:rsidR="00701F18">
        <w:rPr>
          <w:rFonts w:eastAsia="SimSun" w:hint="eastAsia"/>
          <w:b/>
          <w:lang w:eastAsia="zh-CN"/>
        </w:rPr>
        <w:t xml:space="preserve">defined by a </w:t>
      </w:r>
      <w:r w:rsidR="002278EB">
        <w:rPr>
          <w:rFonts w:eastAsia="SimSun" w:hint="eastAsia"/>
          <w:b/>
          <w:lang w:eastAsia="zh-CN"/>
        </w:rPr>
        <w:t>third party</w:t>
      </w:r>
      <w:r w:rsidR="00F61F0F" w:rsidRPr="00BF06DF">
        <w:rPr>
          <w:rFonts w:eastAsia="SimSun" w:hint="eastAsia"/>
          <w:b/>
          <w:lang w:eastAsia="zh-CN"/>
        </w:rPr>
        <w:t>.</w:t>
      </w:r>
    </w:p>
    <w:p w:rsidR="00701F18" w:rsidRPr="00BF06DF" w:rsidRDefault="00701F18" w:rsidP="00CB50B3">
      <w:pPr>
        <w:pStyle w:val="a0"/>
        <w:spacing w:after="144"/>
        <w:rPr>
          <w:rFonts w:eastAsia="SimSun"/>
          <w:b/>
          <w:lang w:eastAsia="zh-CN"/>
        </w:rPr>
      </w:pPr>
      <w:r>
        <w:rPr>
          <w:rFonts w:eastAsia="SimSun" w:hint="eastAsia"/>
          <w:b/>
          <w:lang w:eastAsia="zh-CN"/>
        </w:rPr>
        <w:t>Proposal 3a: if support third party defined dictionary, how to upload/download the dictionary should be discussed.</w:t>
      </w:r>
    </w:p>
    <w:p w:rsidR="00552A8E" w:rsidRDefault="00EC0E25" w:rsidP="00CB50B3">
      <w:pPr>
        <w:pStyle w:val="a0"/>
        <w:spacing w:after="144"/>
        <w:rPr>
          <w:rFonts w:eastAsia="SimSun"/>
          <w:lang w:eastAsia="zh-CN"/>
        </w:rPr>
      </w:pPr>
      <w:r>
        <w:rPr>
          <w:rFonts w:eastAsia="SimSun"/>
          <w:lang w:eastAsia="zh-CN"/>
        </w:rPr>
        <w:t>I</w:t>
      </w:r>
      <w:r>
        <w:rPr>
          <w:rFonts w:eastAsia="SimSun" w:hint="eastAsia"/>
          <w:lang w:eastAsia="zh-CN"/>
        </w:rPr>
        <w:t xml:space="preserve">f so, </w:t>
      </w:r>
      <w:proofErr w:type="spellStart"/>
      <w:r w:rsidR="002D428D">
        <w:rPr>
          <w:rFonts w:eastAsia="SimSun" w:hint="eastAsia"/>
          <w:lang w:eastAsia="zh-CN"/>
        </w:rPr>
        <w:t>eNB</w:t>
      </w:r>
      <w:proofErr w:type="spellEnd"/>
      <w:r w:rsidR="002D428D">
        <w:rPr>
          <w:rFonts w:eastAsia="SimSun" w:hint="eastAsia"/>
          <w:lang w:eastAsia="zh-CN"/>
        </w:rPr>
        <w:t xml:space="preserve"> and UE may </w:t>
      </w:r>
      <w:r w:rsidR="00262272">
        <w:rPr>
          <w:rFonts w:eastAsia="SimSun" w:hint="eastAsia"/>
          <w:lang w:eastAsia="zh-CN"/>
        </w:rPr>
        <w:t>store</w:t>
      </w:r>
      <w:r w:rsidR="002D428D">
        <w:rPr>
          <w:rFonts w:eastAsia="SimSun" w:hint="eastAsia"/>
          <w:lang w:eastAsia="zh-CN"/>
        </w:rPr>
        <w:t xml:space="preserve"> several set</w:t>
      </w:r>
      <w:r w:rsidR="00262272">
        <w:rPr>
          <w:rFonts w:eastAsia="SimSun" w:hint="eastAsia"/>
          <w:lang w:eastAsia="zh-CN"/>
        </w:rPr>
        <w:t>s</w:t>
      </w:r>
      <w:r w:rsidR="002D428D">
        <w:rPr>
          <w:rFonts w:eastAsia="SimSun" w:hint="eastAsia"/>
          <w:lang w:eastAsia="zh-CN"/>
        </w:rPr>
        <w:t xml:space="preserve"> of static dictionaries for various traffics.</w:t>
      </w:r>
      <w:r w:rsidR="003B1267">
        <w:rPr>
          <w:rFonts w:eastAsia="SimSun" w:hint="eastAsia"/>
          <w:lang w:eastAsia="zh-CN"/>
        </w:rPr>
        <w:t xml:space="preserve"> In current RRC </w:t>
      </w:r>
      <w:r w:rsidR="003B1267">
        <w:rPr>
          <w:rFonts w:eastAsia="SimSun"/>
          <w:lang w:eastAsia="zh-CN"/>
        </w:rPr>
        <w:t>signaling</w:t>
      </w:r>
      <w:r w:rsidR="003B1267">
        <w:rPr>
          <w:rFonts w:eastAsia="SimSun" w:hint="eastAsia"/>
          <w:lang w:eastAsia="zh-CN"/>
        </w:rPr>
        <w:t xml:space="preserve">, several </w:t>
      </w:r>
      <w:proofErr w:type="spellStart"/>
      <w:r w:rsidR="003B1267">
        <w:rPr>
          <w:rFonts w:eastAsia="SimSun" w:hint="eastAsia"/>
          <w:lang w:eastAsia="zh-CN"/>
        </w:rPr>
        <w:t>RoHC</w:t>
      </w:r>
      <w:proofErr w:type="spellEnd"/>
      <w:r w:rsidR="003B1267">
        <w:rPr>
          <w:rFonts w:eastAsia="SimSun" w:hint="eastAsia"/>
          <w:lang w:eastAsia="zh-CN"/>
        </w:rPr>
        <w:t xml:space="preserve"> profiles can be configured to one radio bearer </w:t>
      </w:r>
      <w:r w:rsidR="00A14DBC">
        <w:rPr>
          <w:rFonts w:eastAsia="SimSun" w:hint="eastAsia"/>
          <w:lang w:eastAsia="zh-CN"/>
        </w:rPr>
        <w:t xml:space="preserve">to adapt the multi IP flow situation. </w:t>
      </w:r>
      <w:r w:rsidR="00A14DBC">
        <w:rPr>
          <w:rFonts w:eastAsia="SimSun"/>
          <w:lang w:eastAsia="zh-CN"/>
        </w:rPr>
        <w:t>S</w:t>
      </w:r>
      <w:r w:rsidR="00A14DBC">
        <w:rPr>
          <w:rFonts w:eastAsia="SimSun" w:hint="eastAsia"/>
          <w:lang w:eastAsia="zh-CN"/>
        </w:rPr>
        <w:t>imilar configuration can be made in UDC</w:t>
      </w:r>
      <w:r w:rsidR="00D572EE">
        <w:rPr>
          <w:rFonts w:eastAsia="SimSun" w:hint="eastAsia"/>
          <w:lang w:eastAsia="zh-CN"/>
        </w:rPr>
        <w:t xml:space="preserve">. </w:t>
      </w:r>
      <w:r w:rsidR="00A200DA">
        <w:rPr>
          <w:rFonts w:eastAsia="SimSun" w:hint="eastAsia"/>
          <w:lang w:eastAsia="zh-CN"/>
        </w:rPr>
        <w:t>No</w:t>
      </w:r>
      <w:r w:rsidR="00701F18">
        <w:rPr>
          <w:rFonts w:eastAsia="SimSun" w:hint="eastAsia"/>
          <w:lang w:eastAsia="zh-CN"/>
        </w:rPr>
        <w:t>te</w:t>
      </w:r>
      <w:r w:rsidR="00A200DA">
        <w:rPr>
          <w:rFonts w:eastAsia="SimSun" w:hint="eastAsia"/>
          <w:lang w:eastAsia="zh-CN"/>
        </w:rPr>
        <w:t xml:space="preserve"> that there may</w:t>
      </w:r>
      <w:r w:rsidR="00A200DA">
        <w:rPr>
          <w:rFonts w:eastAsia="SimSun"/>
          <w:lang w:eastAsia="zh-CN"/>
        </w:rPr>
        <w:t xml:space="preserve"> </w:t>
      </w:r>
      <w:r w:rsidR="00A200DA">
        <w:rPr>
          <w:rFonts w:eastAsia="SimSun" w:hint="eastAsia"/>
          <w:lang w:eastAsia="zh-CN"/>
        </w:rPr>
        <w:t>be</w:t>
      </w:r>
      <w:r w:rsidR="00701F18">
        <w:rPr>
          <w:rFonts w:eastAsia="SimSun" w:hint="eastAsia"/>
          <w:lang w:eastAsia="zh-CN"/>
        </w:rPr>
        <w:t xml:space="preserve"> more than one static </w:t>
      </w:r>
      <w:r w:rsidR="00701F18">
        <w:rPr>
          <w:rFonts w:eastAsia="SimSun"/>
          <w:lang w:eastAsia="zh-CN"/>
        </w:rPr>
        <w:t>dictionary</w:t>
      </w:r>
      <w:r w:rsidR="00A200DA">
        <w:rPr>
          <w:rFonts w:eastAsia="SimSun" w:hint="eastAsia"/>
          <w:lang w:eastAsia="zh-CN"/>
        </w:rPr>
        <w:t xml:space="preserve">, so the index for the static dictionary is needed. </w:t>
      </w:r>
      <w:r w:rsidR="00A200DA">
        <w:rPr>
          <w:rFonts w:eastAsia="SimSun"/>
          <w:lang w:eastAsia="zh-CN"/>
        </w:rPr>
        <w:t>T</w:t>
      </w:r>
      <w:r w:rsidR="00A200DA">
        <w:rPr>
          <w:rFonts w:eastAsia="SimSun" w:hint="eastAsia"/>
          <w:lang w:eastAsia="zh-CN"/>
        </w:rPr>
        <w:t xml:space="preserve">he static dictionary index could be optionally configured in the RRC message. </w:t>
      </w:r>
    </w:p>
    <w:p w:rsidR="00C9061F" w:rsidRDefault="00C9061F" w:rsidP="00CB50B3">
      <w:pPr>
        <w:pStyle w:val="a0"/>
        <w:spacing w:after="144"/>
        <w:rPr>
          <w:rFonts w:eastAsia="SimSun"/>
          <w:b/>
          <w:lang w:eastAsia="zh-CN"/>
        </w:rPr>
      </w:pPr>
      <w:r w:rsidRPr="00BF06DF">
        <w:rPr>
          <w:rFonts w:eastAsia="SimSun" w:hint="eastAsia"/>
          <w:b/>
          <w:lang w:eastAsia="zh-CN"/>
        </w:rPr>
        <w:t>Proposal</w:t>
      </w:r>
      <w:r w:rsidR="00CF41F2">
        <w:rPr>
          <w:rFonts w:eastAsia="SimSun" w:hint="eastAsia"/>
          <w:b/>
          <w:lang w:eastAsia="zh-CN"/>
        </w:rPr>
        <w:t xml:space="preserve"> 4</w:t>
      </w:r>
      <w:r w:rsidRPr="00BF06DF">
        <w:rPr>
          <w:rFonts w:eastAsia="SimSun" w:hint="eastAsia"/>
          <w:b/>
          <w:lang w:eastAsia="zh-CN"/>
        </w:rPr>
        <w:t xml:space="preserve">: </w:t>
      </w:r>
      <w:r w:rsidR="00A81C73">
        <w:rPr>
          <w:rFonts w:eastAsia="SimSun" w:hint="eastAsia"/>
          <w:b/>
          <w:lang w:eastAsia="zh-CN"/>
        </w:rPr>
        <w:t xml:space="preserve">If </w:t>
      </w:r>
      <w:r w:rsidR="00701F18">
        <w:rPr>
          <w:rFonts w:eastAsia="SimSun" w:hint="eastAsia"/>
          <w:b/>
          <w:lang w:eastAsia="zh-CN"/>
        </w:rPr>
        <w:t xml:space="preserve">there are </w:t>
      </w:r>
      <w:r w:rsidR="00A81C73">
        <w:rPr>
          <w:rFonts w:eastAsia="SimSun" w:hint="eastAsia"/>
          <w:b/>
          <w:lang w:eastAsia="zh-CN"/>
        </w:rPr>
        <w:t xml:space="preserve">more than one </w:t>
      </w:r>
      <w:r w:rsidR="00701F18">
        <w:rPr>
          <w:rFonts w:eastAsia="SimSun" w:hint="eastAsia"/>
          <w:b/>
          <w:lang w:eastAsia="zh-CN"/>
        </w:rPr>
        <w:t>pre-defined dictionaries</w:t>
      </w:r>
      <w:r w:rsidR="00A81C73">
        <w:rPr>
          <w:rFonts w:eastAsia="SimSun" w:hint="eastAsia"/>
          <w:b/>
          <w:lang w:eastAsia="zh-CN"/>
        </w:rPr>
        <w:t>, pre-defined</w:t>
      </w:r>
      <w:r w:rsidR="00026BFD">
        <w:rPr>
          <w:rFonts w:eastAsia="SimSun"/>
          <w:b/>
          <w:lang w:eastAsia="zh-CN"/>
        </w:rPr>
        <w:t xml:space="preserve"> </w:t>
      </w:r>
      <w:r w:rsidR="00A81C73" w:rsidRPr="00BF06DF">
        <w:rPr>
          <w:rFonts w:eastAsia="SimSun" w:hint="eastAsia"/>
          <w:b/>
          <w:lang w:eastAsia="zh-CN"/>
        </w:rPr>
        <w:t xml:space="preserve">dictionary index </w:t>
      </w:r>
      <w:r w:rsidR="00A81C73">
        <w:rPr>
          <w:rFonts w:eastAsia="SimSun" w:hint="eastAsia"/>
          <w:b/>
          <w:lang w:eastAsia="zh-CN"/>
        </w:rPr>
        <w:t>could be</w:t>
      </w:r>
      <w:r w:rsidR="00026BFD">
        <w:rPr>
          <w:rFonts w:eastAsia="SimSun"/>
          <w:b/>
          <w:lang w:eastAsia="zh-CN"/>
        </w:rPr>
        <w:t xml:space="preserve"> </w:t>
      </w:r>
      <w:r w:rsidR="00A81C73" w:rsidRPr="00BF06DF">
        <w:rPr>
          <w:rFonts w:eastAsia="SimSun" w:hint="eastAsia"/>
          <w:b/>
          <w:lang w:eastAsia="zh-CN"/>
        </w:rPr>
        <w:t>configured in RRC message.</w:t>
      </w:r>
    </w:p>
    <w:p w:rsidR="00A200DA" w:rsidRDefault="00A200DA" w:rsidP="00A200DA">
      <w:pPr>
        <w:pStyle w:val="a0"/>
        <w:spacing w:after="144"/>
        <w:rPr>
          <w:rFonts w:eastAsia="SimSun"/>
          <w:lang w:eastAsia="zh-CN"/>
        </w:rPr>
      </w:pPr>
      <w:r>
        <w:rPr>
          <w:rFonts w:eastAsia="SimSun"/>
          <w:lang w:eastAsia="zh-CN"/>
        </w:rPr>
        <w:t>H</w:t>
      </w:r>
      <w:r>
        <w:rPr>
          <w:rFonts w:eastAsia="SimSun" w:hint="eastAsia"/>
          <w:lang w:eastAsia="zh-CN"/>
        </w:rPr>
        <w:t>owever, there</w:t>
      </w:r>
      <w:r>
        <w:rPr>
          <w:rFonts w:eastAsia="SimSun"/>
          <w:lang w:eastAsia="zh-CN"/>
        </w:rPr>
        <w:t xml:space="preserve"> </w:t>
      </w:r>
      <w:r>
        <w:rPr>
          <w:rFonts w:eastAsia="SimSun" w:hint="eastAsia"/>
          <w:lang w:eastAsia="zh-CN"/>
        </w:rPr>
        <w:t>may be</w:t>
      </w:r>
      <w:r>
        <w:rPr>
          <w:rFonts w:eastAsia="SimSun"/>
          <w:lang w:eastAsia="zh-CN"/>
        </w:rPr>
        <w:t xml:space="preserve"> only one compression buffer for one ra</w:t>
      </w:r>
      <w:r w:rsidR="008C23BF">
        <w:rPr>
          <w:rFonts w:eastAsia="SimSun"/>
          <w:lang w:eastAsia="zh-CN"/>
        </w:rPr>
        <w:t>dio</w:t>
      </w:r>
      <w:r>
        <w:rPr>
          <w:rFonts w:eastAsia="SimSun"/>
          <w:lang w:eastAsia="zh-CN"/>
        </w:rPr>
        <w:t xml:space="preserve"> </w:t>
      </w:r>
      <w:r>
        <w:rPr>
          <w:rFonts w:eastAsia="SimSun" w:hint="eastAsia"/>
          <w:lang w:eastAsia="zh-CN"/>
        </w:rPr>
        <w:t>bearer, so we may need to further discuss how to use the multi</w:t>
      </w:r>
      <w:r w:rsidR="00347463">
        <w:rPr>
          <w:rFonts w:eastAsia="SimSun" w:hint="eastAsia"/>
          <w:lang w:eastAsia="zh-CN"/>
        </w:rPr>
        <w:t>ple</w:t>
      </w:r>
      <w:r>
        <w:rPr>
          <w:rFonts w:eastAsia="SimSun" w:hint="eastAsia"/>
          <w:lang w:eastAsia="zh-CN"/>
        </w:rPr>
        <w:t xml:space="preserve"> static di</w:t>
      </w:r>
      <w:r w:rsidR="00347463">
        <w:rPr>
          <w:rFonts w:eastAsia="SimSun" w:hint="eastAsia"/>
          <w:lang w:eastAsia="zh-CN"/>
        </w:rPr>
        <w:t>ctionaries under this condition, e.g. how to fill initial buffer with more than one dictionaries.</w:t>
      </w:r>
    </w:p>
    <w:p w:rsidR="00347463" w:rsidRPr="00545A6B" w:rsidRDefault="00347463" w:rsidP="00A200DA">
      <w:pPr>
        <w:pStyle w:val="a0"/>
        <w:spacing w:after="144"/>
        <w:rPr>
          <w:rFonts w:eastAsia="SimSun"/>
          <w:b/>
          <w:lang w:eastAsia="zh-CN"/>
        </w:rPr>
      </w:pPr>
      <w:r w:rsidRPr="00545A6B">
        <w:rPr>
          <w:rFonts w:eastAsia="SimSun" w:hint="eastAsia"/>
          <w:b/>
          <w:lang w:eastAsia="zh-CN"/>
        </w:rPr>
        <w:t>Proposal 5: RAN2 to further discuss how</w:t>
      </w:r>
      <w:r w:rsidR="00236FF0" w:rsidRPr="00545A6B">
        <w:rPr>
          <w:rFonts w:eastAsia="SimSun" w:hint="eastAsia"/>
          <w:b/>
          <w:lang w:eastAsia="zh-CN"/>
        </w:rPr>
        <w:t xml:space="preserve"> to use multiple static dictionaries</w:t>
      </w:r>
      <w:r w:rsidR="00701F18">
        <w:rPr>
          <w:rFonts w:eastAsia="SimSun" w:hint="eastAsia"/>
          <w:b/>
          <w:lang w:eastAsia="zh-CN"/>
        </w:rPr>
        <w:t xml:space="preserve"> if needed</w:t>
      </w:r>
      <w:r w:rsidR="00236FF0" w:rsidRPr="00545A6B">
        <w:rPr>
          <w:rFonts w:eastAsia="SimSun" w:hint="eastAsia"/>
          <w:b/>
          <w:lang w:eastAsia="zh-CN"/>
        </w:rPr>
        <w:t>.</w:t>
      </w:r>
    </w:p>
    <w:bookmarkEnd w:id="3"/>
    <w:bookmarkEnd w:id="4"/>
    <w:p w:rsidR="002C6318" w:rsidRPr="00E0579C" w:rsidRDefault="002C6318" w:rsidP="000909F5">
      <w:pPr>
        <w:pStyle w:val="1"/>
        <w:jc w:val="both"/>
        <w:rPr>
          <w:szCs w:val="28"/>
        </w:rPr>
      </w:pPr>
      <w:r w:rsidRPr="00E0579C">
        <w:rPr>
          <w:szCs w:val="28"/>
        </w:rPr>
        <w:t>Conclusion</w:t>
      </w:r>
    </w:p>
    <w:p w:rsidR="004E6F25" w:rsidRDefault="00020F90" w:rsidP="004E6F25">
      <w:pPr>
        <w:pStyle w:val="a0"/>
        <w:rPr>
          <w:rFonts w:eastAsiaTheme="minorEastAsia"/>
          <w:lang w:eastAsia="zh-CN"/>
        </w:rPr>
      </w:pPr>
      <w:r>
        <w:rPr>
          <w:rFonts w:eastAsiaTheme="minorEastAsia" w:hint="eastAsia"/>
          <w:lang w:eastAsia="zh-CN"/>
        </w:rPr>
        <w:t>I</w:t>
      </w:r>
      <w:r w:rsidR="000D34FA">
        <w:rPr>
          <w:rFonts w:eastAsiaTheme="minorEastAsia" w:hint="eastAsia"/>
          <w:lang w:eastAsia="zh-CN"/>
        </w:rPr>
        <w:t xml:space="preserve">t is </w:t>
      </w:r>
      <w:r w:rsidR="0006243F">
        <w:rPr>
          <w:rFonts w:eastAsiaTheme="minorEastAsia" w:hint="eastAsia"/>
          <w:lang w:eastAsia="zh-CN"/>
        </w:rPr>
        <w:t>proposed</w:t>
      </w:r>
      <w:r w:rsidR="000D34FA">
        <w:rPr>
          <w:rFonts w:eastAsiaTheme="minorEastAsia" w:hint="eastAsia"/>
          <w:lang w:eastAsia="zh-CN"/>
        </w:rPr>
        <w:t xml:space="preserve"> that</w:t>
      </w:r>
    </w:p>
    <w:p w:rsidR="00274A66" w:rsidRPr="00974EC3" w:rsidRDefault="00274A66" w:rsidP="00274A66">
      <w:pPr>
        <w:pStyle w:val="a0"/>
        <w:spacing w:after="144"/>
        <w:rPr>
          <w:rFonts w:eastAsia="SimSun"/>
          <w:b/>
          <w:lang w:eastAsia="zh-CN"/>
        </w:rPr>
      </w:pPr>
      <w:r w:rsidRPr="00974EC3">
        <w:rPr>
          <w:rFonts w:eastAsia="SimSun"/>
          <w:b/>
          <w:lang w:eastAsia="zh-CN"/>
        </w:rPr>
        <w:t xml:space="preserve">Proposal 1: SIP dictionary defined in RFC 3485 can be used as pre-defined dictionary </w:t>
      </w:r>
      <w:r>
        <w:rPr>
          <w:rFonts w:eastAsia="SimSun" w:hint="eastAsia"/>
          <w:b/>
          <w:lang w:eastAsia="zh-CN"/>
        </w:rPr>
        <w:t xml:space="preserve">for compressing SIP initial messages </w:t>
      </w:r>
      <w:r w:rsidRPr="00974EC3">
        <w:rPr>
          <w:rFonts w:eastAsia="SimSun"/>
          <w:b/>
          <w:lang w:eastAsia="zh-CN"/>
        </w:rPr>
        <w:t>in UDC.</w:t>
      </w:r>
    </w:p>
    <w:p w:rsidR="00274A66" w:rsidRPr="00BF06DF" w:rsidRDefault="00274A66" w:rsidP="00274A66">
      <w:pPr>
        <w:pStyle w:val="a0"/>
        <w:spacing w:after="144"/>
        <w:rPr>
          <w:rFonts w:eastAsia="SimSun"/>
          <w:b/>
          <w:lang w:eastAsia="zh-CN"/>
        </w:rPr>
      </w:pPr>
      <w:r w:rsidRPr="00BF06DF">
        <w:rPr>
          <w:rFonts w:eastAsia="SimSun" w:hint="eastAsia"/>
          <w:b/>
          <w:lang w:eastAsia="zh-CN"/>
        </w:rPr>
        <w:t>Proposal</w:t>
      </w:r>
      <w:r>
        <w:rPr>
          <w:rFonts w:eastAsia="SimSun" w:hint="eastAsia"/>
          <w:b/>
          <w:lang w:eastAsia="zh-CN"/>
        </w:rPr>
        <w:t xml:space="preserve"> 2</w:t>
      </w:r>
      <w:r w:rsidRPr="00BF06DF">
        <w:rPr>
          <w:rFonts w:eastAsia="SimSun" w:hint="eastAsia"/>
          <w:b/>
          <w:lang w:eastAsia="zh-CN"/>
        </w:rPr>
        <w:t xml:space="preserve">: </w:t>
      </w:r>
      <w:r>
        <w:rPr>
          <w:rFonts w:eastAsia="SimSun" w:hint="eastAsia"/>
          <w:b/>
          <w:lang w:eastAsia="zh-CN"/>
        </w:rPr>
        <w:t xml:space="preserve">RAN2 to discuss and decide whether to use pre-defined dictionary to other traffics except SIP </w:t>
      </w:r>
      <w:proofErr w:type="spellStart"/>
      <w:r>
        <w:rPr>
          <w:rFonts w:eastAsia="SimSun" w:hint="eastAsia"/>
          <w:b/>
          <w:lang w:eastAsia="zh-CN"/>
        </w:rPr>
        <w:t>signalling</w:t>
      </w:r>
      <w:proofErr w:type="spellEnd"/>
      <w:r w:rsidRPr="00BF06DF">
        <w:rPr>
          <w:rFonts w:eastAsia="SimSun" w:hint="eastAsia"/>
          <w:b/>
          <w:lang w:eastAsia="zh-CN"/>
        </w:rPr>
        <w:t>.</w:t>
      </w:r>
    </w:p>
    <w:p w:rsidR="00274A66" w:rsidRDefault="00274A66" w:rsidP="00274A66">
      <w:pPr>
        <w:pStyle w:val="a0"/>
        <w:spacing w:after="144"/>
        <w:rPr>
          <w:rFonts w:eastAsia="SimSun"/>
          <w:b/>
          <w:lang w:eastAsia="zh-CN"/>
        </w:rPr>
      </w:pPr>
      <w:r w:rsidRPr="00BF06DF">
        <w:rPr>
          <w:rFonts w:eastAsia="SimSun" w:hint="eastAsia"/>
          <w:b/>
          <w:lang w:eastAsia="zh-CN"/>
        </w:rPr>
        <w:t>Proposal</w:t>
      </w:r>
      <w:r>
        <w:rPr>
          <w:rFonts w:eastAsia="SimSun" w:hint="eastAsia"/>
          <w:b/>
          <w:lang w:eastAsia="zh-CN"/>
        </w:rPr>
        <w:t xml:space="preserve"> 3</w:t>
      </w:r>
      <w:r w:rsidRPr="00BF06DF">
        <w:rPr>
          <w:rFonts w:eastAsia="SimSun" w:hint="eastAsia"/>
          <w:b/>
          <w:lang w:eastAsia="zh-CN"/>
        </w:rPr>
        <w:t xml:space="preserve">: </w:t>
      </w:r>
      <w:r>
        <w:rPr>
          <w:rFonts w:eastAsia="SimSun" w:hint="eastAsia"/>
          <w:b/>
          <w:lang w:eastAsia="zh-CN"/>
        </w:rPr>
        <w:t>RAN2 to further discuss whether to support using other dictionaries defined by a third party</w:t>
      </w:r>
      <w:r w:rsidRPr="00BF06DF">
        <w:rPr>
          <w:rFonts w:eastAsia="SimSun" w:hint="eastAsia"/>
          <w:b/>
          <w:lang w:eastAsia="zh-CN"/>
        </w:rPr>
        <w:t>.</w:t>
      </w:r>
    </w:p>
    <w:p w:rsidR="00274A66" w:rsidRPr="00BF06DF" w:rsidRDefault="00274A66" w:rsidP="00274A66">
      <w:pPr>
        <w:pStyle w:val="a0"/>
        <w:spacing w:after="144"/>
        <w:rPr>
          <w:rFonts w:eastAsia="SimSun"/>
          <w:b/>
          <w:lang w:eastAsia="zh-CN"/>
        </w:rPr>
      </w:pPr>
      <w:r>
        <w:rPr>
          <w:rFonts w:eastAsia="SimSun" w:hint="eastAsia"/>
          <w:b/>
          <w:lang w:eastAsia="zh-CN"/>
        </w:rPr>
        <w:t>Proposal 3a: if support third party defined dictionary, how to upload/download the dictionary should be discussed.</w:t>
      </w:r>
    </w:p>
    <w:p w:rsidR="00274A66" w:rsidRDefault="00274A66" w:rsidP="00274A66">
      <w:pPr>
        <w:pStyle w:val="a0"/>
        <w:spacing w:after="144"/>
        <w:rPr>
          <w:rFonts w:eastAsia="SimSun"/>
          <w:b/>
          <w:lang w:eastAsia="zh-CN"/>
        </w:rPr>
      </w:pPr>
      <w:r w:rsidRPr="00BF06DF">
        <w:rPr>
          <w:rFonts w:eastAsia="SimSun" w:hint="eastAsia"/>
          <w:b/>
          <w:lang w:eastAsia="zh-CN"/>
        </w:rPr>
        <w:t>Proposal</w:t>
      </w:r>
      <w:r>
        <w:rPr>
          <w:rFonts w:eastAsia="SimSun" w:hint="eastAsia"/>
          <w:b/>
          <w:lang w:eastAsia="zh-CN"/>
        </w:rPr>
        <w:t xml:space="preserve"> 4</w:t>
      </w:r>
      <w:r w:rsidRPr="00BF06DF">
        <w:rPr>
          <w:rFonts w:eastAsia="SimSun" w:hint="eastAsia"/>
          <w:b/>
          <w:lang w:eastAsia="zh-CN"/>
        </w:rPr>
        <w:t xml:space="preserve">: </w:t>
      </w:r>
      <w:r>
        <w:rPr>
          <w:rFonts w:eastAsia="SimSun" w:hint="eastAsia"/>
          <w:b/>
          <w:lang w:eastAsia="zh-CN"/>
        </w:rPr>
        <w:t>If there are more than one pre-defined dictionaries, pre-defined</w:t>
      </w:r>
      <w:r>
        <w:rPr>
          <w:rFonts w:eastAsia="SimSun"/>
          <w:b/>
          <w:lang w:eastAsia="zh-CN"/>
        </w:rPr>
        <w:t xml:space="preserve"> </w:t>
      </w:r>
      <w:r w:rsidRPr="00BF06DF">
        <w:rPr>
          <w:rFonts w:eastAsia="SimSun" w:hint="eastAsia"/>
          <w:b/>
          <w:lang w:eastAsia="zh-CN"/>
        </w:rPr>
        <w:t xml:space="preserve">dictionary index </w:t>
      </w:r>
      <w:r>
        <w:rPr>
          <w:rFonts w:eastAsia="SimSun" w:hint="eastAsia"/>
          <w:b/>
          <w:lang w:eastAsia="zh-CN"/>
        </w:rPr>
        <w:t>could be</w:t>
      </w:r>
      <w:r>
        <w:rPr>
          <w:rFonts w:eastAsia="SimSun"/>
          <w:b/>
          <w:lang w:eastAsia="zh-CN"/>
        </w:rPr>
        <w:t xml:space="preserve"> </w:t>
      </w:r>
      <w:r w:rsidRPr="00BF06DF">
        <w:rPr>
          <w:rFonts w:eastAsia="SimSun" w:hint="eastAsia"/>
          <w:b/>
          <w:lang w:eastAsia="zh-CN"/>
        </w:rPr>
        <w:t>configured in RRC message.</w:t>
      </w:r>
    </w:p>
    <w:p w:rsidR="00274A66" w:rsidRPr="00545A6B" w:rsidRDefault="00274A66" w:rsidP="00274A66">
      <w:pPr>
        <w:pStyle w:val="a0"/>
        <w:spacing w:after="144"/>
        <w:rPr>
          <w:rFonts w:eastAsia="SimSun"/>
          <w:b/>
          <w:lang w:eastAsia="zh-CN"/>
        </w:rPr>
      </w:pPr>
      <w:r w:rsidRPr="00545A6B">
        <w:rPr>
          <w:rFonts w:eastAsia="SimSun" w:hint="eastAsia"/>
          <w:b/>
          <w:lang w:eastAsia="zh-CN"/>
        </w:rPr>
        <w:t>Proposal 5: RAN2 to further discuss how to use multiple static dictionaries</w:t>
      </w:r>
      <w:r>
        <w:rPr>
          <w:rFonts w:eastAsia="SimSun" w:hint="eastAsia"/>
          <w:b/>
          <w:lang w:eastAsia="zh-CN"/>
        </w:rPr>
        <w:t xml:space="preserve"> if needed</w:t>
      </w:r>
      <w:r w:rsidRPr="00545A6B">
        <w:rPr>
          <w:rFonts w:eastAsia="SimSun" w:hint="eastAsia"/>
          <w:b/>
          <w:lang w:eastAsia="zh-CN"/>
        </w:rPr>
        <w:t>.</w:t>
      </w:r>
    </w:p>
    <w:p w:rsidR="00252493" w:rsidRPr="00E0579C" w:rsidRDefault="00252493" w:rsidP="00252493">
      <w:pPr>
        <w:pStyle w:val="1"/>
        <w:jc w:val="both"/>
        <w:rPr>
          <w:szCs w:val="28"/>
        </w:rPr>
      </w:pPr>
      <w:r w:rsidRPr="00E0579C">
        <w:rPr>
          <w:rFonts w:hint="eastAsia"/>
          <w:szCs w:val="28"/>
        </w:rPr>
        <w:t>Reference</w:t>
      </w:r>
    </w:p>
    <w:p w:rsidR="00022103" w:rsidRPr="005F0D22" w:rsidRDefault="00176176" w:rsidP="00176176">
      <w:pPr>
        <w:pStyle w:val="a0"/>
        <w:spacing w:after="144"/>
        <w:rPr>
          <w:rFonts w:eastAsia="SimSun"/>
          <w:szCs w:val="20"/>
          <w:lang w:eastAsia="zh-CN"/>
        </w:rPr>
      </w:pPr>
      <w:r w:rsidRPr="005D45D5">
        <w:rPr>
          <w:rFonts w:eastAsia="SimSun" w:hint="eastAsia"/>
          <w:szCs w:val="20"/>
          <w:lang w:eastAsia="zh-CN"/>
        </w:rPr>
        <w:t>[1</w:t>
      </w:r>
      <w:r w:rsidRPr="00417A1A">
        <w:rPr>
          <w:rFonts w:eastAsia="SimSun" w:hint="eastAsia"/>
          <w:szCs w:val="20"/>
          <w:lang w:eastAsia="zh-CN"/>
        </w:rPr>
        <w:t>]</w:t>
      </w:r>
      <w:r w:rsidRPr="00417A1A">
        <w:rPr>
          <w:rFonts w:eastAsia="SimSun" w:hint="eastAsia"/>
          <w:szCs w:val="20"/>
          <w:lang w:eastAsia="zh-CN"/>
        </w:rPr>
        <w:tab/>
      </w:r>
      <w:r w:rsidR="00022103" w:rsidRPr="00A631D3">
        <w:rPr>
          <w:rFonts w:eastAsia="SimSun" w:hint="eastAsia"/>
          <w:szCs w:val="20"/>
          <w:lang w:eastAsia="zh-CN"/>
        </w:rPr>
        <w:t>TR 36.754</w:t>
      </w:r>
      <w:r w:rsidR="004E6F25">
        <w:rPr>
          <w:rFonts w:eastAsia="SimSun" w:hint="eastAsia"/>
          <w:szCs w:val="20"/>
          <w:lang w:eastAsia="zh-CN"/>
        </w:rPr>
        <w:tab/>
      </w:r>
      <w:r w:rsidR="00022103" w:rsidRPr="00520362">
        <w:rPr>
          <w:rFonts w:eastAsia="SimSun"/>
          <w:szCs w:val="20"/>
          <w:lang w:eastAsia="zh-CN"/>
        </w:rPr>
        <w:t>Study on UL data compression for E-UTRA</w:t>
      </w:r>
      <w:r w:rsidR="00022103" w:rsidRPr="005F0D22">
        <w:rPr>
          <w:rFonts w:eastAsia="SimSun"/>
          <w:szCs w:val="20"/>
          <w:lang w:eastAsia="zh-CN"/>
        </w:rPr>
        <w:t>.</w:t>
      </w:r>
    </w:p>
    <w:p w:rsidR="00176176" w:rsidRPr="005D45D5" w:rsidRDefault="00022103" w:rsidP="00176176">
      <w:pPr>
        <w:pStyle w:val="a0"/>
        <w:spacing w:after="144"/>
        <w:rPr>
          <w:rFonts w:eastAsia="SimSun" w:cs="Arial"/>
          <w:bCs/>
          <w:color w:val="000000"/>
          <w:szCs w:val="20"/>
          <w:lang w:eastAsia="zh-CN"/>
        </w:rPr>
      </w:pPr>
      <w:r w:rsidRPr="005F0D22">
        <w:rPr>
          <w:rFonts w:eastAsia="SimSun"/>
          <w:szCs w:val="20"/>
          <w:lang w:eastAsia="zh-CN"/>
        </w:rPr>
        <w:t>[2]</w:t>
      </w:r>
      <w:r w:rsidRPr="005F0D22">
        <w:rPr>
          <w:rFonts w:eastAsia="SimSun"/>
          <w:szCs w:val="20"/>
          <w:lang w:eastAsia="zh-CN"/>
        </w:rPr>
        <w:tab/>
      </w:r>
      <w:r w:rsidR="00176176" w:rsidRPr="005F0D22">
        <w:rPr>
          <w:rFonts w:eastAsia="SimSun"/>
          <w:szCs w:val="20"/>
          <w:lang w:eastAsia="zh-CN"/>
        </w:rPr>
        <w:t>R2-170</w:t>
      </w:r>
      <w:r w:rsidR="0072161D">
        <w:rPr>
          <w:rFonts w:eastAsia="SimSun" w:hint="eastAsia"/>
          <w:szCs w:val="20"/>
          <w:lang w:eastAsia="zh-CN"/>
        </w:rPr>
        <w:t>4687</w:t>
      </w:r>
      <w:r w:rsidR="004E6F25">
        <w:rPr>
          <w:rFonts w:eastAsia="SimSun" w:hint="eastAsia"/>
          <w:szCs w:val="20"/>
          <w:lang w:eastAsia="zh-CN"/>
        </w:rPr>
        <w:tab/>
      </w:r>
      <w:r w:rsidR="002D7923" w:rsidRPr="002D7923">
        <w:rPr>
          <w:rFonts w:eastAsia="SimSun" w:cs="Arial"/>
          <w:szCs w:val="20"/>
          <w:lang w:eastAsia="zh-CN"/>
        </w:rPr>
        <w:t>Consideration on Supporting Pre-defined Dictionary for UDC</w:t>
      </w:r>
      <w:r w:rsidR="003A43EF">
        <w:rPr>
          <w:rFonts w:eastAsia="SimSun" w:cs="Arial" w:hint="eastAsia"/>
          <w:bCs/>
          <w:color w:val="000000"/>
          <w:szCs w:val="20"/>
          <w:lang w:eastAsia="zh-CN"/>
        </w:rPr>
        <w:tab/>
      </w:r>
      <w:r w:rsidR="008B663C" w:rsidRPr="008B663C">
        <w:rPr>
          <w:rFonts w:eastAsia="SimSun" w:cs="Arial"/>
          <w:bCs/>
          <w:color w:val="000000"/>
          <w:szCs w:val="20"/>
          <w:lang w:eastAsia="zh-CN"/>
        </w:rPr>
        <w:t xml:space="preserve"> CATT</w:t>
      </w:r>
      <w:r w:rsidR="002D7923">
        <w:rPr>
          <w:rFonts w:eastAsia="SimSun" w:cs="Arial" w:hint="eastAsia"/>
          <w:bCs/>
          <w:color w:val="000000"/>
          <w:szCs w:val="20"/>
          <w:lang w:eastAsia="zh-CN"/>
        </w:rPr>
        <w:t>, CMCC</w:t>
      </w:r>
      <w:r w:rsidR="008B663C" w:rsidRPr="008B663C">
        <w:rPr>
          <w:rFonts w:eastAsia="SimSun" w:cs="Arial"/>
          <w:bCs/>
          <w:color w:val="000000"/>
          <w:szCs w:val="20"/>
          <w:lang w:eastAsia="zh-CN"/>
        </w:rPr>
        <w:t>.</w:t>
      </w:r>
    </w:p>
    <w:p w:rsidR="00266DB6" w:rsidRPr="00A32575" w:rsidRDefault="00266DB6" w:rsidP="00266DB6">
      <w:pPr>
        <w:spacing w:after="144"/>
        <w:rPr>
          <w:rFonts w:eastAsiaTheme="minorEastAsia"/>
          <w:lang w:eastAsia="zh-CN"/>
        </w:rPr>
      </w:pPr>
      <w:r>
        <w:rPr>
          <w:rFonts w:cs="Arial" w:hint="eastAsia"/>
          <w:lang w:val="en-GB"/>
        </w:rPr>
        <w:t>[</w:t>
      </w:r>
      <w:r>
        <w:rPr>
          <w:rFonts w:eastAsiaTheme="minorEastAsia" w:cs="Arial" w:hint="eastAsia"/>
          <w:lang w:val="en-GB" w:eastAsia="zh-CN"/>
        </w:rPr>
        <w:t>3</w:t>
      </w:r>
      <w:r>
        <w:rPr>
          <w:rFonts w:cs="Arial" w:hint="eastAsia"/>
          <w:lang w:val="en-GB"/>
        </w:rPr>
        <w:t>]</w:t>
      </w:r>
      <w:r>
        <w:rPr>
          <w:rFonts w:cs="Arial" w:hint="eastAsia"/>
          <w:lang w:val="en-GB"/>
        </w:rPr>
        <w:tab/>
      </w:r>
      <w:r>
        <w:rPr>
          <w:rFonts w:cs="Arial" w:hint="eastAsia"/>
          <w:lang w:val="en-GB" w:eastAsia="zh-CN"/>
        </w:rPr>
        <w:t>IR.92</w:t>
      </w:r>
      <w:r>
        <w:rPr>
          <w:rFonts w:cs="Arial" w:hint="eastAsia"/>
          <w:lang w:val="en-GB" w:eastAsia="zh-CN"/>
        </w:rPr>
        <w:tab/>
      </w:r>
      <w:r>
        <w:rPr>
          <w:rFonts w:cs="Arial" w:hint="eastAsia"/>
          <w:lang w:val="en-GB" w:eastAsia="zh-CN"/>
        </w:rPr>
        <w:tab/>
      </w:r>
      <w:r w:rsidRPr="00344017">
        <w:rPr>
          <w:lang w:eastAsia="zh-CN"/>
        </w:rPr>
        <w:t>IMS Profile for Voice and SMS</w:t>
      </w:r>
      <w:r w:rsidR="00A32575">
        <w:rPr>
          <w:rFonts w:eastAsiaTheme="minorEastAsia" w:hint="eastAsia"/>
          <w:lang w:eastAsia="zh-CN"/>
        </w:rPr>
        <w:t>.</w:t>
      </w:r>
    </w:p>
    <w:p w:rsidR="00266DB6" w:rsidRPr="00A32575" w:rsidRDefault="00266DB6" w:rsidP="00266DB6">
      <w:pPr>
        <w:spacing w:after="144"/>
        <w:rPr>
          <w:rFonts w:eastAsiaTheme="minorEastAsia"/>
          <w:iCs/>
          <w:lang w:eastAsia="zh-CN"/>
        </w:rPr>
      </w:pPr>
      <w:r>
        <w:rPr>
          <w:rFonts w:hint="eastAsia"/>
          <w:lang w:eastAsia="zh-CN"/>
        </w:rPr>
        <w:t>[</w:t>
      </w:r>
      <w:r>
        <w:rPr>
          <w:rFonts w:eastAsiaTheme="minorEastAsia" w:hint="eastAsia"/>
          <w:lang w:eastAsia="zh-CN"/>
        </w:rPr>
        <w:t>4</w:t>
      </w:r>
      <w:r>
        <w:rPr>
          <w:rFonts w:hint="eastAsia"/>
          <w:lang w:eastAsia="zh-CN"/>
        </w:rPr>
        <w:t>]</w:t>
      </w:r>
      <w:r>
        <w:rPr>
          <w:rFonts w:hint="eastAsia"/>
          <w:lang w:eastAsia="zh-CN"/>
        </w:rPr>
        <w:tab/>
        <w:t>RFC 4896</w:t>
      </w:r>
      <w:r>
        <w:rPr>
          <w:rFonts w:hint="eastAsia"/>
          <w:lang w:eastAsia="zh-CN"/>
        </w:rPr>
        <w:tab/>
      </w:r>
      <w:r w:rsidRPr="00C0224C">
        <w:rPr>
          <w:iCs/>
        </w:rPr>
        <w:t>Signaling Compression (</w:t>
      </w:r>
      <w:proofErr w:type="spellStart"/>
      <w:r w:rsidRPr="00C0224C">
        <w:rPr>
          <w:iCs/>
        </w:rPr>
        <w:t>SigComp</w:t>
      </w:r>
      <w:proofErr w:type="spellEnd"/>
      <w:r w:rsidRPr="00C0224C">
        <w:rPr>
          <w:iCs/>
        </w:rPr>
        <w:t>) Corrections and Clarifications</w:t>
      </w:r>
      <w:r w:rsidR="00A32575">
        <w:rPr>
          <w:rFonts w:eastAsiaTheme="minorEastAsia" w:hint="eastAsia"/>
          <w:iCs/>
          <w:lang w:eastAsia="zh-CN"/>
        </w:rPr>
        <w:t>.</w:t>
      </w:r>
    </w:p>
    <w:p w:rsidR="004E6F25" w:rsidRPr="00A32575" w:rsidRDefault="00266DB6" w:rsidP="00266DB6">
      <w:pPr>
        <w:pStyle w:val="a0"/>
        <w:spacing w:after="144"/>
        <w:rPr>
          <w:rFonts w:eastAsiaTheme="minorEastAsia" w:cs="Arial"/>
          <w:bCs/>
          <w:color w:val="000000"/>
          <w:szCs w:val="20"/>
          <w:lang w:eastAsia="zh-CN"/>
        </w:rPr>
      </w:pPr>
      <w:r w:rsidRPr="00BA32EF">
        <w:rPr>
          <w:rFonts w:hint="eastAsia"/>
          <w:lang w:eastAsia="zh-CN"/>
        </w:rPr>
        <w:t>[</w:t>
      </w:r>
      <w:r>
        <w:rPr>
          <w:rFonts w:eastAsiaTheme="minorEastAsia" w:hint="eastAsia"/>
          <w:lang w:eastAsia="zh-CN"/>
        </w:rPr>
        <w:t>5</w:t>
      </w:r>
      <w:r w:rsidRPr="00BA32EF">
        <w:rPr>
          <w:rFonts w:hint="eastAsia"/>
          <w:lang w:eastAsia="zh-CN"/>
        </w:rPr>
        <w:t>]</w:t>
      </w:r>
      <w:r w:rsidRPr="00BA32EF">
        <w:rPr>
          <w:rFonts w:hint="eastAsia"/>
          <w:lang w:eastAsia="zh-CN"/>
        </w:rPr>
        <w:tab/>
        <w:t>RFC</w:t>
      </w:r>
      <w:r w:rsidR="007E2C37">
        <w:rPr>
          <w:rFonts w:eastAsiaTheme="minorEastAsia" w:hint="eastAsia"/>
          <w:lang w:eastAsia="zh-CN"/>
        </w:rPr>
        <w:t xml:space="preserve"> </w:t>
      </w:r>
      <w:r w:rsidRPr="00BA32EF">
        <w:rPr>
          <w:rFonts w:hint="eastAsia"/>
          <w:lang w:eastAsia="zh-CN"/>
        </w:rPr>
        <w:t>3485</w:t>
      </w:r>
      <w:r w:rsidRPr="00BA32EF">
        <w:rPr>
          <w:rFonts w:hint="eastAsia"/>
          <w:lang w:eastAsia="zh-CN"/>
        </w:rPr>
        <w:tab/>
        <w:t>T</w:t>
      </w:r>
      <w:r w:rsidRPr="00BA32EF">
        <w:rPr>
          <w:lang w:eastAsia="zh-CN"/>
        </w:rPr>
        <w:t>he Session Initiation Protocol (SIP) and Session Description Protocol (SDP) Static Dictionary for Signaling Compression (</w:t>
      </w:r>
      <w:proofErr w:type="spellStart"/>
      <w:r w:rsidRPr="00BA32EF">
        <w:rPr>
          <w:lang w:eastAsia="zh-CN"/>
        </w:rPr>
        <w:t>SigComp</w:t>
      </w:r>
      <w:proofErr w:type="spellEnd"/>
      <w:r w:rsidRPr="00BA32EF">
        <w:rPr>
          <w:lang w:eastAsia="zh-CN"/>
        </w:rPr>
        <w:t>)</w:t>
      </w:r>
      <w:r w:rsidR="00A32575">
        <w:rPr>
          <w:rFonts w:eastAsiaTheme="minorEastAsia" w:hint="eastAsia"/>
          <w:lang w:eastAsia="zh-CN"/>
        </w:rPr>
        <w:t>.</w:t>
      </w:r>
    </w:p>
    <w:p w:rsidR="00B02282" w:rsidRPr="00176176" w:rsidRDefault="00B02282" w:rsidP="00BD6EC5">
      <w:pPr>
        <w:pStyle w:val="a0"/>
        <w:rPr>
          <w:rFonts w:eastAsia="SimSun"/>
          <w:lang w:eastAsia="zh-CN"/>
        </w:rPr>
      </w:pPr>
    </w:p>
    <w:p w:rsidR="00BD6EC5" w:rsidRPr="004E6F25" w:rsidRDefault="00BD6EC5" w:rsidP="00BD6EC5">
      <w:pPr>
        <w:pStyle w:val="a0"/>
        <w:rPr>
          <w:rFonts w:eastAsia="SimSun"/>
          <w:lang w:eastAsia="zh-CN"/>
        </w:rPr>
      </w:pPr>
    </w:p>
    <w:sectPr w:rsidR="00BD6EC5" w:rsidRPr="004E6F25"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1381" w:rsidRDefault="004A1381">
      <w:r>
        <w:separator/>
      </w:r>
    </w:p>
  </w:endnote>
  <w:endnote w:type="continuationSeparator" w:id="0">
    <w:p w:rsidR="004A1381" w:rsidRDefault="004A13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E6F" w:rsidRDefault="009E7C30" w:rsidP="004F78EE">
    <w:pPr>
      <w:pStyle w:val="ac"/>
      <w:framePr w:wrap="around" w:vAnchor="text" w:hAnchor="margin" w:xAlign="center" w:y="1"/>
      <w:rPr>
        <w:rStyle w:val="ae"/>
      </w:rPr>
    </w:pPr>
    <w:r>
      <w:rPr>
        <w:rStyle w:val="ae"/>
      </w:rPr>
      <w:fldChar w:fldCharType="begin"/>
    </w:r>
    <w:r w:rsidR="00403E6F">
      <w:rPr>
        <w:rStyle w:val="ae"/>
      </w:rPr>
      <w:instrText xml:space="preserve">PAGE  </w:instrText>
    </w:r>
    <w:r>
      <w:rPr>
        <w:rStyle w:val="ae"/>
      </w:rPr>
      <w:fldChar w:fldCharType="end"/>
    </w:r>
  </w:p>
  <w:p w:rsidR="00403E6F" w:rsidRDefault="00403E6F">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E6F" w:rsidRDefault="009E7C30" w:rsidP="004F78EE">
    <w:pPr>
      <w:pStyle w:val="ac"/>
      <w:framePr w:wrap="around" w:vAnchor="text" w:hAnchor="margin" w:xAlign="center" w:y="1"/>
      <w:rPr>
        <w:rStyle w:val="ae"/>
      </w:rPr>
    </w:pPr>
    <w:r>
      <w:rPr>
        <w:rStyle w:val="ae"/>
      </w:rPr>
      <w:fldChar w:fldCharType="begin"/>
    </w:r>
    <w:r w:rsidR="00403E6F">
      <w:rPr>
        <w:rStyle w:val="ae"/>
      </w:rPr>
      <w:instrText xml:space="preserve">PAGE  </w:instrText>
    </w:r>
    <w:r>
      <w:rPr>
        <w:rStyle w:val="ae"/>
      </w:rPr>
      <w:fldChar w:fldCharType="separate"/>
    </w:r>
    <w:r w:rsidR="007E2C37">
      <w:rPr>
        <w:rStyle w:val="ae"/>
        <w:noProof/>
      </w:rPr>
      <w:t>2</w:t>
    </w:r>
    <w:r>
      <w:rPr>
        <w:rStyle w:val="ae"/>
      </w:rPr>
      <w:fldChar w:fldCharType="end"/>
    </w:r>
  </w:p>
  <w:p w:rsidR="00403E6F" w:rsidRPr="0066788E" w:rsidRDefault="00403E6F" w:rsidP="00D2528A">
    <w:pPr>
      <w:pStyle w:val="ac"/>
      <w:tabs>
        <w:tab w:val="left" w:pos="2552"/>
      </w:tabs>
      <w:rPr>
        <w:rFonts w:eastAsia="SimSun"/>
        <w:sz w:val="20"/>
        <w:szCs w:val="20"/>
        <w:lang w:eastAsia="zh-CN"/>
      </w:rPr>
    </w:pPr>
    <w:r w:rsidRPr="0066788E">
      <w:rPr>
        <w:rFonts w:eastAsia="SimSun"/>
        <w:sz w:val="20"/>
        <w:szCs w:val="20"/>
        <w:lang w:eastAsia="zh-CN"/>
      </w:rPr>
      <w:t>R2-</w:t>
    </w:r>
    <w:r w:rsidR="00A2722B">
      <w:rPr>
        <w:rFonts w:eastAsia="SimSun"/>
        <w:sz w:val="20"/>
        <w:szCs w:val="20"/>
        <w:lang w:eastAsia="zh-CN"/>
      </w:rPr>
      <w:t>17</w:t>
    </w:r>
    <w:r w:rsidR="00A2722B">
      <w:rPr>
        <w:rFonts w:eastAsia="SimSun" w:hint="eastAsia"/>
        <w:sz w:val="20"/>
        <w:szCs w:val="20"/>
        <w:lang w:eastAsia="zh-CN"/>
      </w:rPr>
      <w:t>10725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1381" w:rsidRDefault="004A1381">
      <w:r>
        <w:separator/>
      </w:r>
    </w:p>
  </w:footnote>
  <w:footnote w:type="continuationSeparator" w:id="0">
    <w:p w:rsidR="004A1381" w:rsidRDefault="004A13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E6F" w:rsidRDefault="00403E6F"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6BF7D12"/>
    <w:multiLevelType w:val="hybridMultilevel"/>
    <w:tmpl w:val="1912418E"/>
    <w:lvl w:ilvl="0" w:tplc="4BF68DB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910E39"/>
    <w:multiLevelType w:val="hybridMultilevel"/>
    <w:tmpl w:val="C1CC22C0"/>
    <w:lvl w:ilvl="0" w:tplc="27E83A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9">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AD23133"/>
    <w:multiLevelType w:val="hybridMultilevel"/>
    <w:tmpl w:val="F14ECC1A"/>
    <w:lvl w:ilvl="0" w:tplc="FE78C7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3">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5">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53A40D4"/>
    <w:multiLevelType w:val="hybridMultilevel"/>
    <w:tmpl w:val="9C4A2A0A"/>
    <w:lvl w:ilvl="0" w:tplc="7458DCA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9">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1">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3">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1481B92"/>
    <w:multiLevelType w:val="hybridMultilevel"/>
    <w:tmpl w:val="05282318"/>
    <w:lvl w:ilvl="0" w:tplc="8982E95C">
      <w:start w:val="2"/>
      <w:numFmt w:val="bullet"/>
      <w:lvlText w:val=""/>
      <w:lvlJc w:val="left"/>
      <w:pPr>
        <w:ind w:left="360" w:hanging="360"/>
      </w:pPr>
      <w:rPr>
        <w:rFonts w:ascii="Wingdings" w:eastAsia="SimSun"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451913F4"/>
    <w:multiLevelType w:val="hybridMultilevel"/>
    <w:tmpl w:val="5C3834B8"/>
    <w:lvl w:ilvl="0" w:tplc="2474C1E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C192E8F"/>
    <w:multiLevelType w:val="hybridMultilevel"/>
    <w:tmpl w:val="11B4AD80"/>
    <w:lvl w:ilvl="0" w:tplc="09F8CAD6">
      <w:start w:val="2"/>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4C4A7425"/>
    <w:multiLevelType w:val="hybridMultilevel"/>
    <w:tmpl w:val="290AEF06"/>
    <w:lvl w:ilvl="0" w:tplc="F90AA04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0">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1">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82570B"/>
    <w:multiLevelType w:val="hybridMultilevel"/>
    <w:tmpl w:val="54D0243C"/>
    <w:lvl w:ilvl="0" w:tplc="146E104A">
      <w:start w:val="2"/>
      <w:numFmt w:val="bullet"/>
      <w:lvlText w:val="-"/>
      <w:lvlJc w:val="left"/>
      <w:pPr>
        <w:ind w:left="780" w:hanging="360"/>
      </w:pPr>
      <w:rPr>
        <w:rFonts w:ascii="Calibri" w:eastAsia="SimSun"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41370B0"/>
    <w:multiLevelType w:val="hybridMultilevel"/>
    <w:tmpl w:val="BEA67EC0"/>
    <w:lvl w:ilvl="0" w:tplc="C9A6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7">
    <w:nsid w:val="6E34071E"/>
    <w:multiLevelType w:val="hybridMultilevel"/>
    <w:tmpl w:val="9894FEF2"/>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9">
    <w:nsid w:val="705E2764"/>
    <w:multiLevelType w:val="hybridMultilevel"/>
    <w:tmpl w:val="A244A952"/>
    <w:lvl w:ilvl="0" w:tplc="2F68F23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432616D"/>
    <w:multiLevelType w:val="hybridMultilevel"/>
    <w:tmpl w:val="03DECB5A"/>
    <w:lvl w:ilvl="0" w:tplc="90B04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96D2307"/>
    <w:multiLevelType w:val="hybridMultilevel"/>
    <w:tmpl w:val="E72AD87C"/>
    <w:lvl w:ilvl="0" w:tplc="F1505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6">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BED18BC"/>
    <w:multiLevelType w:val="multilevel"/>
    <w:tmpl w:val="B7BAFCE6"/>
    <w:lvl w:ilvl="0">
      <w:start w:val="1"/>
      <w:numFmt w:val="decimal"/>
      <w:pStyle w:val="1"/>
      <w:lvlText w:val="%1."/>
      <w:lvlJc w:val="left"/>
      <w:pPr>
        <w:tabs>
          <w:tab w:val="num" w:pos="1418"/>
        </w:tabs>
        <w:ind w:left="1418"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8">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49">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7"/>
  </w:num>
  <w:num w:numId="2">
    <w:abstractNumId w:val="40"/>
  </w:num>
  <w:num w:numId="3">
    <w:abstractNumId w:val="31"/>
  </w:num>
  <w:num w:numId="4">
    <w:abstractNumId w:val="48"/>
  </w:num>
  <w:num w:numId="5">
    <w:abstractNumId w:val="47"/>
  </w:num>
  <w:num w:numId="6">
    <w:abstractNumId w:val="47"/>
  </w:num>
  <w:num w:numId="7">
    <w:abstractNumId w:val="33"/>
  </w:num>
  <w:num w:numId="8">
    <w:abstractNumId w:val="13"/>
  </w:num>
  <w:num w:numId="9">
    <w:abstractNumId w:val="26"/>
  </w:num>
  <w:num w:numId="10">
    <w:abstractNumId w:val="3"/>
  </w:num>
  <w:num w:numId="11">
    <w:abstractNumId w:val="7"/>
  </w:num>
  <w:num w:numId="12">
    <w:abstractNumId w:val="6"/>
  </w:num>
  <w:num w:numId="13">
    <w:abstractNumId w:val="38"/>
  </w:num>
  <w:num w:numId="14">
    <w:abstractNumId w:val="36"/>
  </w:num>
  <w:num w:numId="15">
    <w:abstractNumId w:val="18"/>
  </w:num>
  <w:num w:numId="16">
    <w:abstractNumId w:val="49"/>
  </w:num>
  <w:num w:numId="17">
    <w:abstractNumId w:val="43"/>
  </w:num>
  <w:num w:numId="18">
    <w:abstractNumId w:val="28"/>
  </w:num>
  <w:num w:numId="19">
    <w:abstractNumId w:val="39"/>
  </w:num>
  <w:num w:numId="20">
    <w:abstractNumId w:val="46"/>
  </w:num>
  <w:num w:numId="21">
    <w:abstractNumId w:val="42"/>
  </w:num>
  <w:num w:numId="22">
    <w:abstractNumId w:val="11"/>
  </w:num>
  <w:num w:numId="23">
    <w:abstractNumId w:val="21"/>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3"/>
  </w:num>
  <w:num w:numId="27">
    <w:abstractNumId w:val="34"/>
  </w:num>
  <w:num w:numId="28">
    <w:abstractNumId w:val="15"/>
  </w:num>
  <w:num w:numId="2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2"/>
  </w:num>
  <w:num w:numId="37">
    <w:abstractNumId w:val="8"/>
  </w:num>
  <w:num w:numId="38">
    <w:abstractNumId w:val="5"/>
  </w:num>
  <w:num w:numId="39">
    <w:abstractNumId w:val="14"/>
  </w:num>
  <w:num w:numId="40">
    <w:abstractNumId w:val="44"/>
  </w:num>
  <w:num w:numId="41">
    <w:abstractNumId w:val="10"/>
  </w:num>
  <w:num w:numId="42">
    <w:abstractNumId w:val="29"/>
  </w:num>
  <w:num w:numId="43">
    <w:abstractNumId w:val="30"/>
  </w:num>
  <w:num w:numId="44">
    <w:abstractNumId w:val="22"/>
  </w:num>
  <w:num w:numId="45">
    <w:abstractNumId w:val="19"/>
  </w:num>
  <w:num w:numId="46">
    <w:abstractNumId w:val="35"/>
  </w:num>
  <w:num w:numId="47">
    <w:abstractNumId w:val="2"/>
  </w:num>
  <w:num w:numId="48">
    <w:abstractNumId w:val="25"/>
  </w:num>
  <w:num w:numId="49">
    <w:abstractNumId w:val="37"/>
  </w:num>
  <w:num w:numId="50">
    <w:abstractNumId w:val="41"/>
  </w:num>
  <w:num w:numId="51">
    <w:abstractNumId w:val="17"/>
  </w:num>
  <w:num w:numId="52">
    <w:abstractNumId w:val="47"/>
  </w:num>
  <w:num w:numId="53">
    <w:abstractNumId w:val="47"/>
  </w:num>
  <w:num w:numId="54">
    <w:abstractNumId w:val="47"/>
  </w:num>
  <w:num w:numId="55">
    <w:abstractNumId w:val="47"/>
  </w:num>
  <w:num w:numId="56">
    <w:abstractNumId w:val="4"/>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2"/>
  <w:bordersDoNotSurroundHeader/>
  <w:bordersDoNotSurroundFooter/>
  <w:proofState w:spelling="clean" w:grammar="clean"/>
  <w:stylePaneFormatFilter w:val="3F01"/>
  <w:defaultTabStop w:val="720"/>
  <w:characterSpacingControl w:val="doNotCompress"/>
  <w:hdrShapeDefaults>
    <o:shapedefaults v:ext="edit" spidmax="1126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8B5"/>
    <w:rsid w:val="0000390A"/>
    <w:rsid w:val="00004E9E"/>
    <w:rsid w:val="00006A7C"/>
    <w:rsid w:val="000116A5"/>
    <w:rsid w:val="00011C5A"/>
    <w:rsid w:val="00012CAD"/>
    <w:rsid w:val="00012F03"/>
    <w:rsid w:val="00013195"/>
    <w:rsid w:val="00014407"/>
    <w:rsid w:val="00014EA8"/>
    <w:rsid w:val="000151DF"/>
    <w:rsid w:val="000153DA"/>
    <w:rsid w:val="00015DC7"/>
    <w:rsid w:val="00016AC6"/>
    <w:rsid w:val="00016D97"/>
    <w:rsid w:val="00016DF8"/>
    <w:rsid w:val="00020E63"/>
    <w:rsid w:val="00020F90"/>
    <w:rsid w:val="0002102E"/>
    <w:rsid w:val="0002195F"/>
    <w:rsid w:val="00022103"/>
    <w:rsid w:val="00023115"/>
    <w:rsid w:val="000237C3"/>
    <w:rsid w:val="0002665B"/>
    <w:rsid w:val="00026A53"/>
    <w:rsid w:val="00026BFD"/>
    <w:rsid w:val="00026C09"/>
    <w:rsid w:val="000301D3"/>
    <w:rsid w:val="00030588"/>
    <w:rsid w:val="0003156B"/>
    <w:rsid w:val="000316E5"/>
    <w:rsid w:val="000325C4"/>
    <w:rsid w:val="00032A2D"/>
    <w:rsid w:val="00032F15"/>
    <w:rsid w:val="000340E8"/>
    <w:rsid w:val="00034619"/>
    <w:rsid w:val="00034856"/>
    <w:rsid w:val="000354A9"/>
    <w:rsid w:val="00036189"/>
    <w:rsid w:val="000408CD"/>
    <w:rsid w:val="000409F5"/>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5057C"/>
    <w:rsid w:val="00050783"/>
    <w:rsid w:val="00051D7D"/>
    <w:rsid w:val="00051E89"/>
    <w:rsid w:val="00051F59"/>
    <w:rsid w:val="00054356"/>
    <w:rsid w:val="00055E49"/>
    <w:rsid w:val="00056BA3"/>
    <w:rsid w:val="000574EB"/>
    <w:rsid w:val="000575A9"/>
    <w:rsid w:val="00060958"/>
    <w:rsid w:val="00060DF6"/>
    <w:rsid w:val="00061F15"/>
    <w:rsid w:val="00061F74"/>
    <w:rsid w:val="0006243F"/>
    <w:rsid w:val="0006264B"/>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9B"/>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68B"/>
    <w:rsid w:val="00095BF3"/>
    <w:rsid w:val="00096BDA"/>
    <w:rsid w:val="00096F56"/>
    <w:rsid w:val="000A101B"/>
    <w:rsid w:val="000A2552"/>
    <w:rsid w:val="000A37F0"/>
    <w:rsid w:val="000A380C"/>
    <w:rsid w:val="000A4621"/>
    <w:rsid w:val="000A4D61"/>
    <w:rsid w:val="000A5653"/>
    <w:rsid w:val="000A56D6"/>
    <w:rsid w:val="000A6D56"/>
    <w:rsid w:val="000A7EDA"/>
    <w:rsid w:val="000B0C8C"/>
    <w:rsid w:val="000B0CF9"/>
    <w:rsid w:val="000B11A9"/>
    <w:rsid w:val="000B3216"/>
    <w:rsid w:val="000B454C"/>
    <w:rsid w:val="000B4933"/>
    <w:rsid w:val="000B55F6"/>
    <w:rsid w:val="000B66A6"/>
    <w:rsid w:val="000B76D1"/>
    <w:rsid w:val="000B76F6"/>
    <w:rsid w:val="000C0433"/>
    <w:rsid w:val="000C06A6"/>
    <w:rsid w:val="000C06B4"/>
    <w:rsid w:val="000C06E1"/>
    <w:rsid w:val="000C1A6B"/>
    <w:rsid w:val="000C1BF2"/>
    <w:rsid w:val="000C2C4E"/>
    <w:rsid w:val="000C4369"/>
    <w:rsid w:val="000C4C55"/>
    <w:rsid w:val="000C4EBE"/>
    <w:rsid w:val="000C53A4"/>
    <w:rsid w:val="000C5778"/>
    <w:rsid w:val="000C5810"/>
    <w:rsid w:val="000D0C7D"/>
    <w:rsid w:val="000D2630"/>
    <w:rsid w:val="000D2969"/>
    <w:rsid w:val="000D2BDA"/>
    <w:rsid w:val="000D3343"/>
    <w:rsid w:val="000D34FA"/>
    <w:rsid w:val="000D3C43"/>
    <w:rsid w:val="000D47FF"/>
    <w:rsid w:val="000D56E1"/>
    <w:rsid w:val="000D5C4A"/>
    <w:rsid w:val="000D63D6"/>
    <w:rsid w:val="000D7290"/>
    <w:rsid w:val="000D746F"/>
    <w:rsid w:val="000D75E7"/>
    <w:rsid w:val="000D7ACA"/>
    <w:rsid w:val="000E0F99"/>
    <w:rsid w:val="000E1317"/>
    <w:rsid w:val="000E1F8B"/>
    <w:rsid w:val="000E2A5C"/>
    <w:rsid w:val="000E3AE2"/>
    <w:rsid w:val="000E4096"/>
    <w:rsid w:val="000E4459"/>
    <w:rsid w:val="000E557C"/>
    <w:rsid w:val="000E568B"/>
    <w:rsid w:val="000E6BCF"/>
    <w:rsid w:val="000E71C6"/>
    <w:rsid w:val="000E73B8"/>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82"/>
    <w:rsid w:val="001013CF"/>
    <w:rsid w:val="00101831"/>
    <w:rsid w:val="00101B72"/>
    <w:rsid w:val="001022DB"/>
    <w:rsid w:val="001034FB"/>
    <w:rsid w:val="0010479A"/>
    <w:rsid w:val="00105100"/>
    <w:rsid w:val="00105570"/>
    <w:rsid w:val="00106860"/>
    <w:rsid w:val="0010708B"/>
    <w:rsid w:val="0010727F"/>
    <w:rsid w:val="0010757E"/>
    <w:rsid w:val="00107F1D"/>
    <w:rsid w:val="001102F6"/>
    <w:rsid w:val="001104CE"/>
    <w:rsid w:val="001104E0"/>
    <w:rsid w:val="00111A44"/>
    <w:rsid w:val="00111E29"/>
    <w:rsid w:val="00111E60"/>
    <w:rsid w:val="001129BC"/>
    <w:rsid w:val="00113076"/>
    <w:rsid w:val="00114951"/>
    <w:rsid w:val="00115673"/>
    <w:rsid w:val="00115A45"/>
    <w:rsid w:val="00115CE3"/>
    <w:rsid w:val="00116625"/>
    <w:rsid w:val="00122220"/>
    <w:rsid w:val="00122B8C"/>
    <w:rsid w:val="001245FD"/>
    <w:rsid w:val="00124DA1"/>
    <w:rsid w:val="00125A9C"/>
    <w:rsid w:val="001267F9"/>
    <w:rsid w:val="00126D86"/>
    <w:rsid w:val="00127527"/>
    <w:rsid w:val="001300EB"/>
    <w:rsid w:val="00130569"/>
    <w:rsid w:val="00130740"/>
    <w:rsid w:val="001318F6"/>
    <w:rsid w:val="001335E2"/>
    <w:rsid w:val="0013363D"/>
    <w:rsid w:val="0013375A"/>
    <w:rsid w:val="001337D2"/>
    <w:rsid w:val="001337F4"/>
    <w:rsid w:val="00133B13"/>
    <w:rsid w:val="00134024"/>
    <w:rsid w:val="001340C3"/>
    <w:rsid w:val="001350DE"/>
    <w:rsid w:val="00136678"/>
    <w:rsid w:val="00136ED9"/>
    <w:rsid w:val="00136FB5"/>
    <w:rsid w:val="00137806"/>
    <w:rsid w:val="001378A7"/>
    <w:rsid w:val="0014078F"/>
    <w:rsid w:val="001407A4"/>
    <w:rsid w:val="00140D35"/>
    <w:rsid w:val="00140F78"/>
    <w:rsid w:val="00141A17"/>
    <w:rsid w:val="00141CEB"/>
    <w:rsid w:val="00142142"/>
    <w:rsid w:val="00142FE3"/>
    <w:rsid w:val="00142FFF"/>
    <w:rsid w:val="001436D1"/>
    <w:rsid w:val="00143AAA"/>
    <w:rsid w:val="00143BD9"/>
    <w:rsid w:val="001440FC"/>
    <w:rsid w:val="00144DE2"/>
    <w:rsid w:val="0014512D"/>
    <w:rsid w:val="00145A33"/>
    <w:rsid w:val="001468F2"/>
    <w:rsid w:val="001469E3"/>
    <w:rsid w:val="001473FB"/>
    <w:rsid w:val="00147738"/>
    <w:rsid w:val="00147F25"/>
    <w:rsid w:val="001505E0"/>
    <w:rsid w:val="001509C6"/>
    <w:rsid w:val="00150EBC"/>
    <w:rsid w:val="00151807"/>
    <w:rsid w:val="001528C2"/>
    <w:rsid w:val="00153D16"/>
    <w:rsid w:val="00154209"/>
    <w:rsid w:val="001549F5"/>
    <w:rsid w:val="00155B09"/>
    <w:rsid w:val="00155B38"/>
    <w:rsid w:val="00156002"/>
    <w:rsid w:val="001564E6"/>
    <w:rsid w:val="00157CA5"/>
    <w:rsid w:val="0016042B"/>
    <w:rsid w:val="001605FD"/>
    <w:rsid w:val="001609E5"/>
    <w:rsid w:val="0016156A"/>
    <w:rsid w:val="001632A1"/>
    <w:rsid w:val="00163BC7"/>
    <w:rsid w:val="0016487D"/>
    <w:rsid w:val="00164894"/>
    <w:rsid w:val="00165B2B"/>
    <w:rsid w:val="001675ED"/>
    <w:rsid w:val="001676A5"/>
    <w:rsid w:val="00167C1D"/>
    <w:rsid w:val="0017068B"/>
    <w:rsid w:val="00170EF2"/>
    <w:rsid w:val="00171A6F"/>
    <w:rsid w:val="00171E5B"/>
    <w:rsid w:val="00172CA2"/>
    <w:rsid w:val="001740A2"/>
    <w:rsid w:val="001743A8"/>
    <w:rsid w:val="00174C5A"/>
    <w:rsid w:val="0017538F"/>
    <w:rsid w:val="00176176"/>
    <w:rsid w:val="001768AE"/>
    <w:rsid w:val="00180986"/>
    <w:rsid w:val="00180E39"/>
    <w:rsid w:val="001824D3"/>
    <w:rsid w:val="0018252A"/>
    <w:rsid w:val="001826BA"/>
    <w:rsid w:val="001829DF"/>
    <w:rsid w:val="001831ED"/>
    <w:rsid w:val="00183A87"/>
    <w:rsid w:val="001851EA"/>
    <w:rsid w:val="00186AD4"/>
    <w:rsid w:val="0018753B"/>
    <w:rsid w:val="0018773A"/>
    <w:rsid w:val="00187D1A"/>
    <w:rsid w:val="00187F70"/>
    <w:rsid w:val="00190A51"/>
    <w:rsid w:val="00191670"/>
    <w:rsid w:val="001916B2"/>
    <w:rsid w:val="00193206"/>
    <w:rsid w:val="00195925"/>
    <w:rsid w:val="00195CEC"/>
    <w:rsid w:val="001969C4"/>
    <w:rsid w:val="001A00F5"/>
    <w:rsid w:val="001A012E"/>
    <w:rsid w:val="001A08B0"/>
    <w:rsid w:val="001A0A1D"/>
    <w:rsid w:val="001A1092"/>
    <w:rsid w:val="001A1C64"/>
    <w:rsid w:val="001A21D3"/>
    <w:rsid w:val="001A22CE"/>
    <w:rsid w:val="001A2543"/>
    <w:rsid w:val="001A3B0C"/>
    <w:rsid w:val="001A3F69"/>
    <w:rsid w:val="001A42C6"/>
    <w:rsid w:val="001A6223"/>
    <w:rsid w:val="001A6E39"/>
    <w:rsid w:val="001A709C"/>
    <w:rsid w:val="001A7CF7"/>
    <w:rsid w:val="001B220B"/>
    <w:rsid w:val="001B39A0"/>
    <w:rsid w:val="001B3C20"/>
    <w:rsid w:val="001B4475"/>
    <w:rsid w:val="001B4E85"/>
    <w:rsid w:val="001B5223"/>
    <w:rsid w:val="001B5996"/>
    <w:rsid w:val="001B689A"/>
    <w:rsid w:val="001B706A"/>
    <w:rsid w:val="001B7232"/>
    <w:rsid w:val="001C102E"/>
    <w:rsid w:val="001C187F"/>
    <w:rsid w:val="001C1940"/>
    <w:rsid w:val="001C2710"/>
    <w:rsid w:val="001C29A5"/>
    <w:rsid w:val="001C29EE"/>
    <w:rsid w:val="001C2CA0"/>
    <w:rsid w:val="001C3652"/>
    <w:rsid w:val="001C3669"/>
    <w:rsid w:val="001C3DF8"/>
    <w:rsid w:val="001C5D4D"/>
    <w:rsid w:val="001C73A7"/>
    <w:rsid w:val="001D0A22"/>
    <w:rsid w:val="001D1E4F"/>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34E"/>
    <w:rsid w:val="001E3DF6"/>
    <w:rsid w:val="001E44AD"/>
    <w:rsid w:val="001E5577"/>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13B"/>
    <w:rsid w:val="001F630F"/>
    <w:rsid w:val="001F662C"/>
    <w:rsid w:val="00200147"/>
    <w:rsid w:val="00202E5C"/>
    <w:rsid w:val="0020399E"/>
    <w:rsid w:val="00203BC0"/>
    <w:rsid w:val="00204504"/>
    <w:rsid w:val="002048B9"/>
    <w:rsid w:val="00204E81"/>
    <w:rsid w:val="0020511E"/>
    <w:rsid w:val="0020540C"/>
    <w:rsid w:val="00205E45"/>
    <w:rsid w:val="002075E1"/>
    <w:rsid w:val="0020799E"/>
    <w:rsid w:val="00207B3E"/>
    <w:rsid w:val="00212B7F"/>
    <w:rsid w:val="00214050"/>
    <w:rsid w:val="002165E9"/>
    <w:rsid w:val="0021672F"/>
    <w:rsid w:val="00216822"/>
    <w:rsid w:val="00216854"/>
    <w:rsid w:val="002177ED"/>
    <w:rsid w:val="00220678"/>
    <w:rsid w:val="0022199E"/>
    <w:rsid w:val="00222211"/>
    <w:rsid w:val="00223E82"/>
    <w:rsid w:val="0022409D"/>
    <w:rsid w:val="00226B32"/>
    <w:rsid w:val="0022726C"/>
    <w:rsid w:val="002278EB"/>
    <w:rsid w:val="00227BB7"/>
    <w:rsid w:val="00230059"/>
    <w:rsid w:val="00231D39"/>
    <w:rsid w:val="00231E3A"/>
    <w:rsid w:val="00232A82"/>
    <w:rsid w:val="00232E8C"/>
    <w:rsid w:val="00233084"/>
    <w:rsid w:val="00234DB0"/>
    <w:rsid w:val="002350B0"/>
    <w:rsid w:val="002362AC"/>
    <w:rsid w:val="00236FF0"/>
    <w:rsid w:val="0023711A"/>
    <w:rsid w:val="00237AAC"/>
    <w:rsid w:val="00237DC5"/>
    <w:rsid w:val="00240299"/>
    <w:rsid w:val="002413D5"/>
    <w:rsid w:val="0024144A"/>
    <w:rsid w:val="002419E4"/>
    <w:rsid w:val="00241C61"/>
    <w:rsid w:val="00242895"/>
    <w:rsid w:val="00242C64"/>
    <w:rsid w:val="00243CBC"/>
    <w:rsid w:val="00243F47"/>
    <w:rsid w:val="0024430B"/>
    <w:rsid w:val="0024432B"/>
    <w:rsid w:val="00245376"/>
    <w:rsid w:val="002454B5"/>
    <w:rsid w:val="00245C97"/>
    <w:rsid w:val="00245D80"/>
    <w:rsid w:val="00245DF0"/>
    <w:rsid w:val="00247BC4"/>
    <w:rsid w:val="00247D86"/>
    <w:rsid w:val="002502CC"/>
    <w:rsid w:val="00250C11"/>
    <w:rsid w:val="00250E0E"/>
    <w:rsid w:val="00251771"/>
    <w:rsid w:val="002522BE"/>
    <w:rsid w:val="00252493"/>
    <w:rsid w:val="00252939"/>
    <w:rsid w:val="00252CF9"/>
    <w:rsid w:val="002547A4"/>
    <w:rsid w:val="002561E9"/>
    <w:rsid w:val="0025665F"/>
    <w:rsid w:val="00256744"/>
    <w:rsid w:val="00256FC0"/>
    <w:rsid w:val="002571E5"/>
    <w:rsid w:val="00257740"/>
    <w:rsid w:val="00257C78"/>
    <w:rsid w:val="00257E49"/>
    <w:rsid w:val="00257F2E"/>
    <w:rsid w:val="00261858"/>
    <w:rsid w:val="00262272"/>
    <w:rsid w:val="00262675"/>
    <w:rsid w:val="00262AEF"/>
    <w:rsid w:val="00262EA1"/>
    <w:rsid w:val="002648B0"/>
    <w:rsid w:val="002654B2"/>
    <w:rsid w:val="00265C2C"/>
    <w:rsid w:val="00265D6C"/>
    <w:rsid w:val="00266DB6"/>
    <w:rsid w:val="0026762B"/>
    <w:rsid w:val="002676EE"/>
    <w:rsid w:val="00267C59"/>
    <w:rsid w:val="00271AC7"/>
    <w:rsid w:val="00274537"/>
    <w:rsid w:val="00274A66"/>
    <w:rsid w:val="00275240"/>
    <w:rsid w:val="00275303"/>
    <w:rsid w:val="00275F29"/>
    <w:rsid w:val="002767E1"/>
    <w:rsid w:val="00277374"/>
    <w:rsid w:val="00277A2C"/>
    <w:rsid w:val="0028077B"/>
    <w:rsid w:val="0028148B"/>
    <w:rsid w:val="00282EBA"/>
    <w:rsid w:val="0028317F"/>
    <w:rsid w:val="002838FA"/>
    <w:rsid w:val="00283D65"/>
    <w:rsid w:val="0028477F"/>
    <w:rsid w:val="00287430"/>
    <w:rsid w:val="00287FA2"/>
    <w:rsid w:val="0029001C"/>
    <w:rsid w:val="00290DE1"/>
    <w:rsid w:val="002911A8"/>
    <w:rsid w:val="00291C42"/>
    <w:rsid w:val="002935D4"/>
    <w:rsid w:val="00294718"/>
    <w:rsid w:val="002949FA"/>
    <w:rsid w:val="00295AA0"/>
    <w:rsid w:val="00295C0E"/>
    <w:rsid w:val="002960EB"/>
    <w:rsid w:val="00297960"/>
    <w:rsid w:val="002A03E0"/>
    <w:rsid w:val="002A1CAD"/>
    <w:rsid w:val="002A2381"/>
    <w:rsid w:val="002A2545"/>
    <w:rsid w:val="002A3CA2"/>
    <w:rsid w:val="002A4B5A"/>
    <w:rsid w:val="002A50CB"/>
    <w:rsid w:val="002A5256"/>
    <w:rsid w:val="002A579C"/>
    <w:rsid w:val="002A5860"/>
    <w:rsid w:val="002A5EDA"/>
    <w:rsid w:val="002A64FB"/>
    <w:rsid w:val="002A6AC0"/>
    <w:rsid w:val="002A773B"/>
    <w:rsid w:val="002B01A8"/>
    <w:rsid w:val="002B0640"/>
    <w:rsid w:val="002B3272"/>
    <w:rsid w:val="002B3435"/>
    <w:rsid w:val="002B3844"/>
    <w:rsid w:val="002B3869"/>
    <w:rsid w:val="002B3B6A"/>
    <w:rsid w:val="002B4115"/>
    <w:rsid w:val="002B495C"/>
    <w:rsid w:val="002B4CA5"/>
    <w:rsid w:val="002B5FC0"/>
    <w:rsid w:val="002B63AB"/>
    <w:rsid w:val="002B6770"/>
    <w:rsid w:val="002B6E49"/>
    <w:rsid w:val="002B72C2"/>
    <w:rsid w:val="002B738F"/>
    <w:rsid w:val="002B785C"/>
    <w:rsid w:val="002C133C"/>
    <w:rsid w:val="002C1B2F"/>
    <w:rsid w:val="002C1F7D"/>
    <w:rsid w:val="002C229D"/>
    <w:rsid w:val="002C47F0"/>
    <w:rsid w:val="002C5799"/>
    <w:rsid w:val="002C6318"/>
    <w:rsid w:val="002C6979"/>
    <w:rsid w:val="002D0613"/>
    <w:rsid w:val="002D0E6A"/>
    <w:rsid w:val="002D133A"/>
    <w:rsid w:val="002D3153"/>
    <w:rsid w:val="002D31FD"/>
    <w:rsid w:val="002D3B2E"/>
    <w:rsid w:val="002D428D"/>
    <w:rsid w:val="002D4C07"/>
    <w:rsid w:val="002D6877"/>
    <w:rsid w:val="002D6B97"/>
    <w:rsid w:val="002D7923"/>
    <w:rsid w:val="002E0148"/>
    <w:rsid w:val="002E21D0"/>
    <w:rsid w:val="002E3191"/>
    <w:rsid w:val="002E345A"/>
    <w:rsid w:val="002E3513"/>
    <w:rsid w:val="002E387C"/>
    <w:rsid w:val="002E406B"/>
    <w:rsid w:val="002E4B90"/>
    <w:rsid w:val="002E54DA"/>
    <w:rsid w:val="002E6178"/>
    <w:rsid w:val="002E68E9"/>
    <w:rsid w:val="002E7146"/>
    <w:rsid w:val="002F2907"/>
    <w:rsid w:val="002F3D46"/>
    <w:rsid w:val="002F4476"/>
    <w:rsid w:val="002F50DA"/>
    <w:rsid w:val="002F5587"/>
    <w:rsid w:val="002F7F01"/>
    <w:rsid w:val="00300156"/>
    <w:rsid w:val="003004BB"/>
    <w:rsid w:val="003007AC"/>
    <w:rsid w:val="00302017"/>
    <w:rsid w:val="003025DB"/>
    <w:rsid w:val="00302E8E"/>
    <w:rsid w:val="003040C4"/>
    <w:rsid w:val="00304280"/>
    <w:rsid w:val="0030542F"/>
    <w:rsid w:val="003056E5"/>
    <w:rsid w:val="00305A96"/>
    <w:rsid w:val="00306B61"/>
    <w:rsid w:val="003076C6"/>
    <w:rsid w:val="003101AA"/>
    <w:rsid w:val="0031147B"/>
    <w:rsid w:val="00312265"/>
    <w:rsid w:val="003123C5"/>
    <w:rsid w:val="00313163"/>
    <w:rsid w:val="003137A3"/>
    <w:rsid w:val="003154C2"/>
    <w:rsid w:val="0031597D"/>
    <w:rsid w:val="003161D3"/>
    <w:rsid w:val="003173B3"/>
    <w:rsid w:val="003175DE"/>
    <w:rsid w:val="00317678"/>
    <w:rsid w:val="00317847"/>
    <w:rsid w:val="003201DD"/>
    <w:rsid w:val="003202BE"/>
    <w:rsid w:val="00320EE2"/>
    <w:rsid w:val="003225BC"/>
    <w:rsid w:val="003227E6"/>
    <w:rsid w:val="00324ECE"/>
    <w:rsid w:val="00325078"/>
    <w:rsid w:val="0032542E"/>
    <w:rsid w:val="0032556F"/>
    <w:rsid w:val="00326687"/>
    <w:rsid w:val="00327255"/>
    <w:rsid w:val="00327568"/>
    <w:rsid w:val="00327935"/>
    <w:rsid w:val="00331CF1"/>
    <w:rsid w:val="00331FE5"/>
    <w:rsid w:val="0033249E"/>
    <w:rsid w:val="0033289C"/>
    <w:rsid w:val="00332E55"/>
    <w:rsid w:val="00333864"/>
    <w:rsid w:val="00334ECA"/>
    <w:rsid w:val="00336C04"/>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47463"/>
    <w:rsid w:val="00350584"/>
    <w:rsid w:val="0035171C"/>
    <w:rsid w:val="00351830"/>
    <w:rsid w:val="00352C6B"/>
    <w:rsid w:val="00352CCA"/>
    <w:rsid w:val="00353868"/>
    <w:rsid w:val="00353978"/>
    <w:rsid w:val="00354302"/>
    <w:rsid w:val="003547CA"/>
    <w:rsid w:val="00354DC0"/>
    <w:rsid w:val="00354F5B"/>
    <w:rsid w:val="003562FE"/>
    <w:rsid w:val="00356CCC"/>
    <w:rsid w:val="0035701E"/>
    <w:rsid w:val="00357DE6"/>
    <w:rsid w:val="00360649"/>
    <w:rsid w:val="00361276"/>
    <w:rsid w:val="00364C3D"/>
    <w:rsid w:val="0036525C"/>
    <w:rsid w:val="00365BCA"/>
    <w:rsid w:val="003674D6"/>
    <w:rsid w:val="00367558"/>
    <w:rsid w:val="00370C01"/>
    <w:rsid w:val="00371118"/>
    <w:rsid w:val="00371338"/>
    <w:rsid w:val="00371A4B"/>
    <w:rsid w:val="00371BAF"/>
    <w:rsid w:val="00371BCB"/>
    <w:rsid w:val="003727A3"/>
    <w:rsid w:val="00372958"/>
    <w:rsid w:val="0037362E"/>
    <w:rsid w:val="00374345"/>
    <w:rsid w:val="003758F2"/>
    <w:rsid w:val="00376BAC"/>
    <w:rsid w:val="003805BD"/>
    <w:rsid w:val="0038181C"/>
    <w:rsid w:val="00381ACD"/>
    <w:rsid w:val="003829E2"/>
    <w:rsid w:val="00382B43"/>
    <w:rsid w:val="00382D5F"/>
    <w:rsid w:val="00382E45"/>
    <w:rsid w:val="0038372C"/>
    <w:rsid w:val="003838FE"/>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6448"/>
    <w:rsid w:val="00397273"/>
    <w:rsid w:val="00397836"/>
    <w:rsid w:val="00397ACC"/>
    <w:rsid w:val="003A00B7"/>
    <w:rsid w:val="003A04C0"/>
    <w:rsid w:val="003A0CB9"/>
    <w:rsid w:val="003A136E"/>
    <w:rsid w:val="003A1B34"/>
    <w:rsid w:val="003A1BD4"/>
    <w:rsid w:val="003A1DE4"/>
    <w:rsid w:val="003A23A1"/>
    <w:rsid w:val="003A38D6"/>
    <w:rsid w:val="003A43EF"/>
    <w:rsid w:val="003A5E25"/>
    <w:rsid w:val="003A695E"/>
    <w:rsid w:val="003A6A56"/>
    <w:rsid w:val="003A7426"/>
    <w:rsid w:val="003A77AA"/>
    <w:rsid w:val="003A787B"/>
    <w:rsid w:val="003B093A"/>
    <w:rsid w:val="003B113D"/>
    <w:rsid w:val="003B1267"/>
    <w:rsid w:val="003B2616"/>
    <w:rsid w:val="003B4341"/>
    <w:rsid w:val="003B4583"/>
    <w:rsid w:val="003B467B"/>
    <w:rsid w:val="003B4813"/>
    <w:rsid w:val="003B4943"/>
    <w:rsid w:val="003B4E14"/>
    <w:rsid w:val="003B5047"/>
    <w:rsid w:val="003B506F"/>
    <w:rsid w:val="003B56E7"/>
    <w:rsid w:val="003B5BD3"/>
    <w:rsid w:val="003B6648"/>
    <w:rsid w:val="003B69F8"/>
    <w:rsid w:val="003B6A29"/>
    <w:rsid w:val="003B6D8C"/>
    <w:rsid w:val="003C0B4F"/>
    <w:rsid w:val="003C22B8"/>
    <w:rsid w:val="003C2DDB"/>
    <w:rsid w:val="003C2E69"/>
    <w:rsid w:val="003C370B"/>
    <w:rsid w:val="003C481C"/>
    <w:rsid w:val="003C5191"/>
    <w:rsid w:val="003C5336"/>
    <w:rsid w:val="003C5A80"/>
    <w:rsid w:val="003C5ECB"/>
    <w:rsid w:val="003C6215"/>
    <w:rsid w:val="003C7A18"/>
    <w:rsid w:val="003C7D60"/>
    <w:rsid w:val="003C7EE9"/>
    <w:rsid w:val="003D0795"/>
    <w:rsid w:val="003D25E9"/>
    <w:rsid w:val="003D352D"/>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C25"/>
    <w:rsid w:val="003F0FEF"/>
    <w:rsid w:val="003F10F3"/>
    <w:rsid w:val="003F1DDA"/>
    <w:rsid w:val="003F22D6"/>
    <w:rsid w:val="003F2E6A"/>
    <w:rsid w:val="003F33E9"/>
    <w:rsid w:val="003F3A87"/>
    <w:rsid w:val="003F4C5F"/>
    <w:rsid w:val="003F4D38"/>
    <w:rsid w:val="003F60DA"/>
    <w:rsid w:val="003F60DB"/>
    <w:rsid w:val="003F7E4C"/>
    <w:rsid w:val="0040012E"/>
    <w:rsid w:val="00400787"/>
    <w:rsid w:val="004012A3"/>
    <w:rsid w:val="00401E56"/>
    <w:rsid w:val="00401F39"/>
    <w:rsid w:val="00402D13"/>
    <w:rsid w:val="00402FB1"/>
    <w:rsid w:val="0040325B"/>
    <w:rsid w:val="00403688"/>
    <w:rsid w:val="00403E26"/>
    <w:rsid w:val="00403E6F"/>
    <w:rsid w:val="00404CB4"/>
    <w:rsid w:val="00405149"/>
    <w:rsid w:val="004063E4"/>
    <w:rsid w:val="00406A07"/>
    <w:rsid w:val="0040749D"/>
    <w:rsid w:val="004074AB"/>
    <w:rsid w:val="0040775A"/>
    <w:rsid w:val="00407AA3"/>
    <w:rsid w:val="004104DD"/>
    <w:rsid w:val="004107EE"/>
    <w:rsid w:val="00410872"/>
    <w:rsid w:val="00410AFA"/>
    <w:rsid w:val="00410F20"/>
    <w:rsid w:val="00411FDB"/>
    <w:rsid w:val="00412085"/>
    <w:rsid w:val="0041295E"/>
    <w:rsid w:val="00412AA6"/>
    <w:rsid w:val="00412C02"/>
    <w:rsid w:val="00412E0F"/>
    <w:rsid w:val="004133B2"/>
    <w:rsid w:val="004144A7"/>
    <w:rsid w:val="00414A8B"/>
    <w:rsid w:val="00415990"/>
    <w:rsid w:val="00415E22"/>
    <w:rsid w:val="0041681C"/>
    <w:rsid w:val="00416BAC"/>
    <w:rsid w:val="00416D95"/>
    <w:rsid w:val="00417888"/>
    <w:rsid w:val="00417A1A"/>
    <w:rsid w:val="00421638"/>
    <w:rsid w:val="00421A18"/>
    <w:rsid w:val="00422628"/>
    <w:rsid w:val="0042276C"/>
    <w:rsid w:val="00422D55"/>
    <w:rsid w:val="0042314D"/>
    <w:rsid w:val="00423A46"/>
    <w:rsid w:val="00423F24"/>
    <w:rsid w:val="00424010"/>
    <w:rsid w:val="00424443"/>
    <w:rsid w:val="004246D6"/>
    <w:rsid w:val="004252DA"/>
    <w:rsid w:val="004258AA"/>
    <w:rsid w:val="0042709C"/>
    <w:rsid w:val="00427D37"/>
    <w:rsid w:val="004305A9"/>
    <w:rsid w:val="004305BF"/>
    <w:rsid w:val="004308B3"/>
    <w:rsid w:val="004323D1"/>
    <w:rsid w:val="00432B27"/>
    <w:rsid w:val="00434B4B"/>
    <w:rsid w:val="00434F18"/>
    <w:rsid w:val="00434FEB"/>
    <w:rsid w:val="00436BB9"/>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569"/>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66CD2"/>
    <w:rsid w:val="00467FAF"/>
    <w:rsid w:val="00470237"/>
    <w:rsid w:val="00470486"/>
    <w:rsid w:val="00470609"/>
    <w:rsid w:val="00471FDF"/>
    <w:rsid w:val="00472079"/>
    <w:rsid w:val="00472C24"/>
    <w:rsid w:val="004738E9"/>
    <w:rsid w:val="00473D24"/>
    <w:rsid w:val="00473D51"/>
    <w:rsid w:val="00473DED"/>
    <w:rsid w:val="0047670A"/>
    <w:rsid w:val="0047727E"/>
    <w:rsid w:val="0048187F"/>
    <w:rsid w:val="00481AD6"/>
    <w:rsid w:val="00482185"/>
    <w:rsid w:val="0048233D"/>
    <w:rsid w:val="00486197"/>
    <w:rsid w:val="00486C47"/>
    <w:rsid w:val="0048743A"/>
    <w:rsid w:val="004901FA"/>
    <w:rsid w:val="004902FD"/>
    <w:rsid w:val="004905E6"/>
    <w:rsid w:val="00490730"/>
    <w:rsid w:val="00491267"/>
    <w:rsid w:val="004914F5"/>
    <w:rsid w:val="004921F3"/>
    <w:rsid w:val="00494422"/>
    <w:rsid w:val="004945EE"/>
    <w:rsid w:val="004946CF"/>
    <w:rsid w:val="004954B2"/>
    <w:rsid w:val="00495FF6"/>
    <w:rsid w:val="00497DBD"/>
    <w:rsid w:val="004A0793"/>
    <w:rsid w:val="004A0C79"/>
    <w:rsid w:val="004A0C95"/>
    <w:rsid w:val="004A1381"/>
    <w:rsid w:val="004A1CC3"/>
    <w:rsid w:val="004A2095"/>
    <w:rsid w:val="004A2A53"/>
    <w:rsid w:val="004A3310"/>
    <w:rsid w:val="004A3AC1"/>
    <w:rsid w:val="004A41A6"/>
    <w:rsid w:val="004A4A2F"/>
    <w:rsid w:val="004A4C8D"/>
    <w:rsid w:val="004A4CAE"/>
    <w:rsid w:val="004A7102"/>
    <w:rsid w:val="004A7FB2"/>
    <w:rsid w:val="004B08A0"/>
    <w:rsid w:val="004B0EFE"/>
    <w:rsid w:val="004B2921"/>
    <w:rsid w:val="004B30AC"/>
    <w:rsid w:val="004B31C0"/>
    <w:rsid w:val="004B5344"/>
    <w:rsid w:val="004B571B"/>
    <w:rsid w:val="004B5E7E"/>
    <w:rsid w:val="004B5F15"/>
    <w:rsid w:val="004B64B6"/>
    <w:rsid w:val="004B64D6"/>
    <w:rsid w:val="004B6AC9"/>
    <w:rsid w:val="004B7256"/>
    <w:rsid w:val="004C01EE"/>
    <w:rsid w:val="004C04FA"/>
    <w:rsid w:val="004C0651"/>
    <w:rsid w:val="004C06F6"/>
    <w:rsid w:val="004C0951"/>
    <w:rsid w:val="004C09FB"/>
    <w:rsid w:val="004C0C53"/>
    <w:rsid w:val="004C1F3A"/>
    <w:rsid w:val="004C2175"/>
    <w:rsid w:val="004C35DF"/>
    <w:rsid w:val="004C3BD1"/>
    <w:rsid w:val="004C3C4B"/>
    <w:rsid w:val="004C461D"/>
    <w:rsid w:val="004C4A37"/>
    <w:rsid w:val="004C6F5C"/>
    <w:rsid w:val="004C6F76"/>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1FF4"/>
    <w:rsid w:val="004E222E"/>
    <w:rsid w:val="004E2ED8"/>
    <w:rsid w:val="004E3783"/>
    <w:rsid w:val="004E4AF3"/>
    <w:rsid w:val="004E4DBC"/>
    <w:rsid w:val="004E4E3F"/>
    <w:rsid w:val="004E61C7"/>
    <w:rsid w:val="004E62FD"/>
    <w:rsid w:val="004E6AB1"/>
    <w:rsid w:val="004E6BC0"/>
    <w:rsid w:val="004E6F25"/>
    <w:rsid w:val="004E7D81"/>
    <w:rsid w:val="004F11C0"/>
    <w:rsid w:val="004F16FA"/>
    <w:rsid w:val="004F2B3E"/>
    <w:rsid w:val="004F3554"/>
    <w:rsid w:val="004F423E"/>
    <w:rsid w:val="004F459A"/>
    <w:rsid w:val="004F4992"/>
    <w:rsid w:val="004F4C87"/>
    <w:rsid w:val="004F4C94"/>
    <w:rsid w:val="004F6CF8"/>
    <w:rsid w:val="004F6E7F"/>
    <w:rsid w:val="004F7427"/>
    <w:rsid w:val="004F753A"/>
    <w:rsid w:val="004F78EE"/>
    <w:rsid w:val="004F7999"/>
    <w:rsid w:val="005000AB"/>
    <w:rsid w:val="00501834"/>
    <w:rsid w:val="00501BD1"/>
    <w:rsid w:val="00501FC2"/>
    <w:rsid w:val="005026EB"/>
    <w:rsid w:val="005032C5"/>
    <w:rsid w:val="00503553"/>
    <w:rsid w:val="00503647"/>
    <w:rsid w:val="005036D1"/>
    <w:rsid w:val="00505B26"/>
    <w:rsid w:val="00505B3E"/>
    <w:rsid w:val="00505F66"/>
    <w:rsid w:val="0050709A"/>
    <w:rsid w:val="00507384"/>
    <w:rsid w:val="0051002D"/>
    <w:rsid w:val="00510329"/>
    <w:rsid w:val="005108F0"/>
    <w:rsid w:val="005115BB"/>
    <w:rsid w:val="00512575"/>
    <w:rsid w:val="005131D3"/>
    <w:rsid w:val="005135F6"/>
    <w:rsid w:val="005137AD"/>
    <w:rsid w:val="00514E40"/>
    <w:rsid w:val="005162BE"/>
    <w:rsid w:val="00516975"/>
    <w:rsid w:val="00516AFF"/>
    <w:rsid w:val="00517C85"/>
    <w:rsid w:val="00517EB6"/>
    <w:rsid w:val="00520362"/>
    <w:rsid w:val="00520372"/>
    <w:rsid w:val="00521459"/>
    <w:rsid w:val="005221D4"/>
    <w:rsid w:val="00524141"/>
    <w:rsid w:val="00524189"/>
    <w:rsid w:val="00524B13"/>
    <w:rsid w:val="00526493"/>
    <w:rsid w:val="00531CD5"/>
    <w:rsid w:val="00532885"/>
    <w:rsid w:val="00533164"/>
    <w:rsid w:val="00534774"/>
    <w:rsid w:val="00534824"/>
    <w:rsid w:val="00534B9E"/>
    <w:rsid w:val="005352F6"/>
    <w:rsid w:val="00535AC2"/>
    <w:rsid w:val="00535FC6"/>
    <w:rsid w:val="00536D8A"/>
    <w:rsid w:val="0053735B"/>
    <w:rsid w:val="00537864"/>
    <w:rsid w:val="00540F5E"/>
    <w:rsid w:val="00542657"/>
    <w:rsid w:val="0054379C"/>
    <w:rsid w:val="00543873"/>
    <w:rsid w:val="00543B14"/>
    <w:rsid w:val="005443D0"/>
    <w:rsid w:val="005446BF"/>
    <w:rsid w:val="00544731"/>
    <w:rsid w:val="00545A6B"/>
    <w:rsid w:val="005461F4"/>
    <w:rsid w:val="005462CB"/>
    <w:rsid w:val="005466C8"/>
    <w:rsid w:val="00546EE4"/>
    <w:rsid w:val="0054713C"/>
    <w:rsid w:val="00547E0E"/>
    <w:rsid w:val="00550BDB"/>
    <w:rsid w:val="00550CD6"/>
    <w:rsid w:val="00550DAA"/>
    <w:rsid w:val="00551747"/>
    <w:rsid w:val="00552560"/>
    <w:rsid w:val="00552A8E"/>
    <w:rsid w:val="00552D8C"/>
    <w:rsid w:val="005531B2"/>
    <w:rsid w:val="00553340"/>
    <w:rsid w:val="0055335E"/>
    <w:rsid w:val="00553A35"/>
    <w:rsid w:val="00553C36"/>
    <w:rsid w:val="00554275"/>
    <w:rsid w:val="005549A4"/>
    <w:rsid w:val="00555EA2"/>
    <w:rsid w:val="00556366"/>
    <w:rsid w:val="00556E2F"/>
    <w:rsid w:val="00557CAE"/>
    <w:rsid w:val="0056202F"/>
    <w:rsid w:val="00562ED8"/>
    <w:rsid w:val="00563A8C"/>
    <w:rsid w:val="00563E43"/>
    <w:rsid w:val="00564CC1"/>
    <w:rsid w:val="00565B70"/>
    <w:rsid w:val="00566915"/>
    <w:rsid w:val="00566BB0"/>
    <w:rsid w:val="00566C76"/>
    <w:rsid w:val="00566DCA"/>
    <w:rsid w:val="00567AAE"/>
    <w:rsid w:val="00567ED8"/>
    <w:rsid w:val="0057027A"/>
    <w:rsid w:val="005704A3"/>
    <w:rsid w:val="00570712"/>
    <w:rsid w:val="005712F8"/>
    <w:rsid w:val="00571DFE"/>
    <w:rsid w:val="00572705"/>
    <w:rsid w:val="0057340E"/>
    <w:rsid w:val="00573BAE"/>
    <w:rsid w:val="00575043"/>
    <w:rsid w:val="005751AB"/>
    <w:rsid w:val="0057599C"/>
    <w:rsid w:val="00576290"/>
    <w:rsid w:val="00576918"/>
    <w:rsid w:val="005805EB"/>
    <w:rsid w:val="00581A92"/>
    <w:rsid w:val="00583294"/>
    <w:rsid w:val="005832B3"/>
    <w:rsid w:val="00585598"/>
    <w:rsid w:val="005860CF"/>
    <w:rsid w:val="00590057"/>
    <w:rsid w:val="0059019D"/>
    <w:rsid w:val="0059086D"/>
    <w:rsid w:val="00590BE6"/>
    <w:rsid w:val="00590EDD"/>
    <w:rsid w:val="005911DB"/>
    <w:rsid w:val="00591AA1"/>
    <w:rsid w:val="005925D3"/>
    <w:rsid w:val="0059366E"/>
    <w:rsid w:val="0059582F"/>
    <w:rsid w:val="005964AE"/>
    <w:rsid w:val="00596C40"/>
    <w:rsid w:val="00597FF4"/>
    <w:rsid w:val="005A08DB"/>
    <w:rsid w:val="005A0C19"/>
    <w:rsid w:val="005A14A5"/>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3C"/>
    <w:rsid w:val="005B740F"/>
    <w:rsid w:val="005C0026"/>
    <w:rsid w:val="005C0F59"/>
    <w:rsid w:val="005C1D15"/>
    <w:rsid w:val="005C212D"/>
    <w:rsid w:val="005C3825"/>
    <w:rsid w:val="005C4512"/>
    <w:rsid w:val="005C49C1"/>
    <w:rsid w:val="005C4EEF"/>
    <w:rsid w:val="005C50EF"/>
    <w:rsid w:val="005C5ACE"/>
    <w:rsid w:val="005C6358"/>
    <w:rsid w:val="005C760C"/>
    <w:rsid w:val="005D1364"/>
    <w:rsid w:val="005D1B74"/>
    <w:rsid w:val="005D23A1"/>
    <w:rsid w:val="005D2DC0"/>
    <w:rsid w:val="005D45D5"/>
    <w:rsid w:val="005D6DBE"/>
    <w:rsid w:val="005E0072"/>
    <w:rsid w:val="005E0085"/>
    <w:rsid w:val="005E0C9D"/>
    <w:rsid w:val="005E0CFA"/>
    <w:rsid w:val="005E1975"/>
    <w:rsid w:val="005E3192"/>
    <w:rsid w:val="005E3209"/>
    <w:rsid w:val="005E37D7"/>
    <w:rsid w:val="005E717D"/>
    <w:rsid w:val="005E7968"/>
    <w:rsid w:val="005F0D22"/>
    <w:rsid w:val="005F0F6E"/>
    <w:rsid w:val="005F15F1"/>
    <w:rsid w:val="005F16A4"/>
    <w:rsid w:val="005F24E4"/>
    <w:rsid w:val="005F2D82"/>
    <w:rsid w:val="005F3569"/>
    <w:rsid w:val="005F4625"/>
    <w:rsid w:val="005F4664"/>
    <w:rsid w:val="005F51EB"/>
    <w:rsid w:val="005F5339"/>
    <w:rsid w:val="005F60B5"/>
    <w:rsid w:val="005F6750"/>
    <w:rsid w:val="005F6EA0"/>
    <w:rsid w:val="005F772B"/>
    <w:rsid w:val="00600FA8"/>
    <w:rsid w:val="00603D6C"/>
    <w:rsid w:val="00604F62"/>
    <w:rsid w:val="006053B6"/>
    <w:rsid w:val="00605B20"/>
    <w:rsid w:val="00606434"/>
    <w:rsid w:val="0060655F"/>
    <w:rsid w:val="00606C32"/>
    <w:rsid w:val="006105F8"/>
    <w:rsid w:val="00612B55"/>
    <w:rsid w:val="0061357C"/>
    <w:rsid w:val="00614905"/>
    <w:rsid w:val="00614989"/>
    <w:rsid w:val="00614C6F"/>
    <w:rsid w:val="006152D6"/>
    <w:rsid w:val="00615340"/>
    <w:rsid w:val="00615763"/>
    <w:rsid w:val="006157AC"/>
    <w:rsid w:val="00615CF4"/>
    <w:rsid w:val="0061773A"/>
    <w:rsid w:val="00617EA8"/>
    <w:rsid w:val="006206E5"/>
    <w:rsid w:val="00620899"/>
    <w:rsid w:val="0062092D"/>
    <w:rsid w:val="00620A9D"/>
    <w:rsid w:val="00621060"/>
    <w:rsid w:val="00621524"/>
    <w:rsid w:val="00621C01"/>
    <w:rsid w:val="00621EEC"/>
    <w:rsid w:val="00621F3F"/>
    <w:rsid w:val="006221B9"/>
    <w:rsid w:val="00622A7E"/>
    <w:rsid w:val="00622CA7"/>
    <w:rsid w:val="00623783"/>
    <w:rsid w:val="0062541F"/>
    <w:rsid w:val="00626FCD"/>
    <w:rsid w:val="00627E56"/>
    <w:rsid w:val="00630C1D"/>
    <w:rsid w:val="00630DBD"/>
    <w:rsid w:val="00632D4F"/>
    <w:rsid w:val="00633361"/>
    <w:rsid w:val="00633C05"/>
    <w:rsid w:val="006342F8"/>
    <w:rsid w:val="00636317"/>
    <w:rsid w:val="00636A13"/>
    <w:rsid w:val="00640CF0"/>
    <w:rsid w:val="006419FD"/>
    <w:rsid w:val="00641AAA"/>
    <w:rsid w:val="00641CF9"/>
    <w:rsid w:val="00641EC1"/>
    <w:rsid w:val="00642C23"/>
    <w:rsid w:val="006446B7"/>
    <w:rsid w:val="006446DC"/>
    <w:rsid w:val="006452DA"/>
    <w:rsid w:val="00645500"/>
    <w:rsid w:val="006459DF"/>
    <w:rsid w:val="00646039"/>
    <w:rsid w:val="00647B62"/>
    <w:rsid w:val="00647E3E"/>
    <w:rsid w:val="006501AC"/>
    <w:rsid w:val="00650B48"/>
    <w:rsid w:val="00651633"/>
    <w:rsid w:val="00651D4A"/>
    <w:rsid w:val="00651DDC"/>
    <w:rsid w:val="006520DA"/>
    <w:rsid w:val="0065212A"/>
    <w:rsid w:val="006531AB"/>
    <w:rsid w:val="00653578"/>
    <w:rsid w:val="0065390E"/>
    <w:rsid w:val="00653B73"/>
    <w:rsid w:val="006543C7"/>
    <w:rsid w:val="0065546F"/>
    <w:rsid w:val="00656DFB"/>
    <w:rsid w:val="00656E36"/>
    <w:rsid w:val="006571E7"/>
    <w:rsid w:val="00660709"/>
    <w:rsid w:val="006611C8"/>
    <w:rsid w:val="00662C19"/>
    <w:rsid w:val="00664748"/>
    <w:rsid w:val="006649BD"/>
    <w:rsid w:val="0066536F"/>
    <w:rsid w:val="00666AFB"/>
    <w:rsid w:val="0066788E"/>
    <w:rsid w:val="006709B2"/>
    <w:rsid w:val="0067185C"/>
    <w:rsid w:val="00671861"/>
    <w:rsid w:val="00671AB9"/>
    <w:rsid w:val="00672002"/>
    <w:rsid w:val="00674D55"/>
    <w:rsid w:val="00674F5B"/>
    <w:rsid w:val="00675144"/>
    <w:rsid w:val="00675153"/>
    <w:rsid w:val="0067532C"/>
    <w:rsid w:val="00675C2D"/>
    <w:rsid w:val="00676D6A"/>
    <w:rsid w:val="00677326"/>
    <w:rsid w:val="0068036B"/>
    <w:rsid w:val="00680431"/>
    <w:rsid w:val="00680AE7"/>
    <w:rsid w:val="00681EAE"/>
    <w:rsid w:val="00682010"/>
    <w:rsid w:val="006821AE"/>
    <w:rsid w:val="006829E5"/>
    <w:rsid w:val="00682DBA"/>
    <w:rsid w:val="00682EC8"/>
    <w:rsid w:val="00683C68"/>
    <w:rsid w:val="00683FF0"/>
    <w:rsid w:val="006843CB"/>
    <w:rsid w:val="00684712"/>
    <w:rsid w:val="0068658F"/>
    <w:rsid w:val="0068718C"/>
    <w:rsid w:val="00687D6D"/>
    <w:rsid w:val="0069047F"/>
    <w:rsid w:val="00690577"/>
    <w:rsid w:val="00690626"/>
    <w:rsid w:val="006917AF"/>
    <w:rsid w:val="00691801"/>
    <w:rsid w:val="00692378"/>
    <w:rsid w:val="00692940"/>
    <w:rsid w:val="00695497"/>
    <w:rsid w:val="00695607"/>
    <w:rsid w:val="00696383"/>
    <w:rsid w:val="006970B3"/>
    <w:rsid w:val="006A0487"/>
    <w:rsid w:val="006A0A68"/>
    <w:rsid w:val="006A0DD9"/>
    <w:rsid w:val="006A1411"/>
    <w:rsid w:val="006A1670"/>
    <w:rsid w:val="006A19C6"/>
    <w:rsid w:val="006A1E35"/>
    <w:rsid w:val="006A2D29"/>
    <w:rsid w:val="006A2E10"/>
    <w:rsid w:val="006A2E51"/>
    <w:rsid w:val="006A2FE3"/>
    <w:rsid w:val="006A392F"/>
    <w:rsid w:val="006A456F"/>
    <w:rsid w:val="006A6262"/>
    <w:rsid w:val="006A771A"/>
    <w:rsid w:val="006B0BCD"/>
    <w:rsid w:val="006B13E9"/>
    <w:rsid w:val="006B19C2"/>
    <w:rsid w:val="006B1A8B"/>
    <w:rsid w:val="006B256B"/>
    <w:rsid w:val="006B3769"/>
    <w:rsid w:val="006B37EF"/>
    <w:rsid w:val="006B38C3"/>
    <w:rsid w:val="006B3F4D"/>
    <w:rsid w:val="006B4C95"/>
    <w:rsid w:val="006B4FA3"/>
    <w:rsid w:val="006B5981"/>
    <w:rsid w:val="006B6A19"/>
    <w:rsid w:val="006B6AC5"/>
    <w:rsid w:val="006B6CAA"/>
    <w:rsid w:val="006B6DDB"/>
    <w:rsid w:val="006B7A88"/>
    <w:rsid w:val="006B7AFA"/>
    <w:rsid w:val="006C03C4"/>
    <w:rsid w:val="006C095A"/>
    <w:rsid w:val="006C0F17"/>
    <w:rsid w:val="006C22C0"/>
    <w:rsid w:val="006C2B57"/>
    <w:rsid w:val="006C2BB4"/>
    <w:rsid w:val="006C3BC5"/>
    <w:rsid w:val="006C3BD2"/>
    <w:rsid w:val="006C3DFB"/>
    <w:rsid w:val="006C465F"/>
    <w:rsid w:val="006C537C"/>
    <w:rsid w:val="006C5A93"/>
    <w:rsid w:val="006C5C4E"/>
    <w:rsid w:val="006C6D83"/>
    <w:rsid w:val="006C7024"/>
    <w:rsid w:val="006C75CA"/>
    <w:rsid w:val="006C7CF3"/>
    <w:rsid w:val="006D0C5F"/>
    <w:rsid w:val="006D19A8"/>
    <w:rsid w:val="006D1D7B"/>
    <w:rsid w:val="006D20E6"/>
    <w:rsid w:val="006D44B4"/>
    <w:rsid w:val="006D45BE"/>
    <w:rsid w:val="006D48A7"/>
    <w:rsid w:val="006D5C30"/>
    <w:rsid w:val="006D5DAC"/>
    <w:rsid w:val="006D5E9B"/>
    <w:rsid w:val="006D5F90"/>
    <w:rsid w:val="006D6F3B"/>
    <w:rsid w:val="006D7411"/>
    <w:rsid w:val="006D7B37"/>
    <w:rsid w:val="006E2534"/>
    <w:rsid w:val="006E2A00"/>
    <w:rsid w:val="006E3B63"/>
    <w:rsid w:val="006E5820"/>
    <w:rsid w:val="006E590A"/>
    <w:rsid w:val="006E594E"/>
    <w:rsid w:val="006E654E"/>
    <w:rsid w:val="006E6CA3"/>
    <w:rsid w:val="006E73AC"/>
    <w:rsid w:val="006F0220"/>
    <w:rsid w:val="006F02FC"/>
    <w:rsid w:val="006F1E59"/>
    <w:rsid w:val="006F209C"/>
    <w:rsid w:val="006F2969"/>
    <w:rsid w:val="006F300C"/>
    <w:rsid w:val="006F3D44"/>
    <w:rsid w:val="006F713D"/>
    <w:rsid w:val="006F7517"/>
    <w:rsid w:val="006F7ACF"/>
    <w:rsid w:val="006F7D7F"/>
    <w:rsid w:val="006F7E22"/>
    <w:rsid w:val="0070036F"/>
    <w:rsid w:val="007003D9"/>
    <w:rsid w:val="00700F99"/>
    <w:rsid w:val="00701870"/>
    <w:rsid w:val="00701F18"/>
    <w:rsid w:val="007035C9"/>
    <w:rsid w:val="00703FA0"/>
    <w:rsid w:val="007046B4"/>
    <w:rsid w:val="00704911"/>
    <w:rsid w:val="00704D9A"/>
    <w:rsid w:val="00704FBA"/>
    <w:rsid w:val="0070631D"/>
    <w:rsid w:val="007064A2"/>
    <w:rsid w:val="00707278"/>
    <w:rsid w:val="007112CC"/>
    <w:rsid w:val="00711B0B"/>
    <w:rsid w:val="00715E03"/>
    <w:rsid w:val="007167E2"/>
    <w:rsid w:val="0071731B"/>
    <w:rsid w:val="00717ADF"/>
    <w:rsid w:val="0072118B"/>
    <w:rsid w:val="0072161D"/>
    <w:rsid w:val="00721A6A"/>
    <w:rsid w:val="00721B42"/>
    <w:rsid w:val="00721BE6"/>
    <w:rsid w:val="0072233D"/>
    <w:rsid w:val="00723A87"/>
    <w:rsid w:val="00724186"/>
    <w:rsid w:val="00724DC6"/>
    <w:rsid w:val="00727500"/>
    <w:rsid w:val="00727570"/>
    <w:rsid w:val="00727811"/>
    <w:rsid w:val="007301CF"/>
    <w:rsid w:val="00730802"/>
    <w:rsid w:val="00730B33"/>
    <w:rsid w:val="007320E3"/>
    <w:rsid w:val="00732B3B"/>
    <w:rsid w:val="00732BB6"/>
    <w:rsid w:val="00734160"/>
    <w:rsid w:val="00734645"/>
    <w:rsid w:val="007347AA"/>
    <w:rsid w:val="007347D5"/>
    <w:rsid w:val="00734C71"/>
    <w:rsid w:val="007370F9"/>
    <w:rsid w:val="007405F5"/>
    <w:rsid w:val="00740B57"/>
    <w:rsid w:val="00741537"/>
    <w:rsid w:val="007418EB"/>
    <w:rsid w:val="00741C36"/>
    <w:rsid w:val="00742363"/>
    <w:rsid w:val="0074306C"/>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67B5A"/>
    <w:rsid w:val="00770475"/>
    <w:rsid w:val="00770D72"/>
    <w:rsid w:val="007719F4"/>
    <w:rsid w:val="00771AA0"/>
    <w:rsid w:val="007761F6"/>
    <w:rsid w:val="00776D50"/>
    <w:rsid w:val="00777365"/>
    <w:rsid w:val="00777CC9"/>
    <w:rsid w:val="00777E93"/>
    <w:rsid w:val="00780DC4"/>
    <w:rsid w:val="007813D8"/>
    <w:rsid w:val="00782844"/>
    <w:rsid w:val="00783A43"/>
    <w:rsid w:val="00783F18"/>
    <w:rsid w:val="00783F79"/>
    <w:rsid w:val="007848FD"/>
    <w:rsid w:val="00784C71"/>
    <w:rsid w:val="0078519E"/>
    <w:rsid w:val="00786DFD"/>
    <w:rsid w:val="007902C1"/>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46B5"/>
    <w:rsid w:val="007A5379"/>
    <w:rsid w:val="007A56F3"/>
    <w:rsid w:val="007A57D4"/>
    <w:rsid w:val="007A6485"/>
    <w:rsid w:val="007A6698"/>
    <w:rsid w:val="007B2003"/>
    <w:rsid w:val="007B23BC"/>
    <w:rsid w:val="007B24D9"/>
    <w:rsid w:val="007B3356"/>
    <w:rsid w:val="007B379F"/>
    <w:rsid w:val="007B40BB"/>
    <w:rsid w:val="007B4167"/>
    <w:rsid w:val="007B5618"/>
    <w:rsid w:val="007B5B67"/>
    <w:rsid w:val="007B68D8"/>
    <w:rsid w:val="007B6E39"/>
    <w:rsid w:val="007B762A"/>
    <w:rsid w:val="007C00F8"/>
    <w:rsid w:val="007C0477"/>
    <w:rsid w:val="007C04FC"/>
    <w:rsid w:val="007C16B0"/>
    <w:rsid w:val="007C1B68"/>
    <w:rsid w:val="007C1D58"/>
    <w:rsid w:val="007C207E"/>
    <w:rsid w:val="007C315C"/>
    <w:rsid w:val="007C5105"/>
    <w:rsid w:val="007C5BCA"/>
    <w:rsid w:val="007C683D"/>
    <w:rsid w:val="007C6A49"/>
    <w:rsid w:val="007C6A9C"/>
    <w:rsid w:val="007C746F"/>
    <w:rsid w:val="007D05DA"/>
    <w:rsid w:val="007D0621"/>
    <w:rsid w:val="007D07A0"/>
    <w:rsid w:val="007D147D"/>
    <w:rsid w:val="007D1DD5"/>
    <w:rsid w:val="007D244D"/>
    <w:rsid w:val="007D2977"/>
    <w:rsid w:val="007D2AE7"/>
    <w:rsid w:val="007D4D00"/>
    <w:rsid w:val="007D5743"/>
    <w:rsid w:val="007D66F3"/>
    <w:rsid w:val="007E0117"/>
    <w:rsid w:val="007E110E"/>
    <w:rsid w:val="007E1325"/>
    <w:rsid w:val="007E16C8"/>
    <w:rsid w:val="007E1DAF"/>
    <w:rsid w:val="007E24C9"/>
    <w:rsid w:val="007E2683"/>
    <w:rsid w:val="007E2C37"/>
    <w:rsid w:val="007E2E22"/>
    <w:rsid w:val="007E2EF4"/>
    <w:rsid w:val="007E3051"/>
    <w:rsid w:val="007E3528"/>
    <w:rsid w:val="007E3A95"/>
    <w:rsid w:val="007E3D7F"/>
    <w:rsid w:val="007E484C"/>
    <w:rsid w:val="007E4A53"/>
    <w:rsid w:val="007E541D"/>
    <w:rsid w:val="007E76D2"/>
    <w:rsid w:val="007E7A54"/>
    <w:rsid w:val="007F0576"/>
    <w:rsid w:val="007F05FD"/>
    <w:rsid w:val="007F1149"/>
    <w:rsid w:val="007F17C6"/>
    <w:rsid w:val="007F187F"/>
    <w:rsid w:val="007F1A19"/>
    <w:rsid w:val="007F2527"/>
    <w:rsid w:val="007F27E9"/>
    <w:rsid w:val="007F285B"/>
    <w:rsid w:val="007F3258"/>
    <w:rsid w:val="007F4473"/>
    <w:rsid w:val="007F495D"/>
    <w:rsid w:val="007F4B52"/>
    <w:rsid w:val="007F5A71"/>
    <w:rsid w:val="007F5D3C"/>
    <w:rsid w:val="007F7523"/>
    <w:rsid w:val="008014C5"/>
    <w:rsid w:val="00801971"/>
    <w:rsid w:val="008028D2"/>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614B"/>
    <w:rsid w:val="00820C67"/>
    <w:rsid w:val="008213F3"/>
    <w:rsid w:val="00821D94"/>
    <w:rsid w:val="00822F2F"/>
    <w:rsid w:val="008246D5"/>
    <w:rsid w:val="00826954"/>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1AB6"/>
    <w:rsid w:val="00842540"/>
    <w:rsid w:val="00843714"/>
    <w:rsid w:val="00843F0B"/>
    <w:rsid w:val="00843F3F"/>
    <w:rsid w:val="00844251"/>
    <w:rsid w:val="008445D7"/>
    <w:rsid w:val="00845E32"/>
    <w:rsid w:val="008461D0"/>
    <w:rsid w:val="00846FCE"/>
    <w:rsid w:val="00847354"/>
    <w:rsid w:val="00847E56"/>
    <w:rsid w:val="008502DA"/>
    <w:rsid w:val="0085091C"/>
    <w:rsid w:val="00850CFB"/>
    <w:rsid w:val="0085120B"/>
    <w:rsid w:val="00851551"/>
    <w:rsid w:val="00851634"/>
    <w:rsid w:val="00851A0B"/>
    <w:rsid w:val="00853752"/>
    <w:rsid w:val="00853B4A"/>
    <w:rsid w:val="00854307"/>
    <w:rsid w:val="00854B85"/>
    <w:rsid w:val="00855790"/>
    <w:rsid w:val="0085600D"/>
    <w:rsid w:val="008611CD"/>
    <w:rsid w:val="00862D67"/>
    <w:rsid w:val="00862D87"/>
    <w:rsid w:val="0086330D"/>
    <w:rsid w:val="008633CA"/>
    <w:rsid w:val="008649F3"/>
    <w:rsid w:val="008666C1"/>
    <w:rsid w:val="0086798E"/>
    <w:rsid w:val="00871117"/>
    <w:rsid w:val="008715A4"/>
    <w:rsid w:val="008728EB"/>
    <w:rsid w:val="008767E4"/>
    <w:rsid w:val="00876F32"/>
    <w:rsid w:val="00877083"/>
    <w:rsid w:val="008774C8"/>
    <w:rsid w:val="00877926"/>
    <w:rsid w:val="00877FD9"/>
    <w:rsid w:val="0088309F"/>
    <w:rsid w:val="008843E6"/>
    <w:rsid w:val="00884CCF"/>
    <w:rsid w:val="008866C2"/>
    <w:rsid w:val="00890C6A"/>
    <w:rsid w:val="00891487"/>
    <w:rsid w:val="00892319"/>
    <w:rsid w:val="00897287"/>
    <w:rsid w:val="008A1D36"/>
    <w:rsid w:val="008A2A7C"/>
    <w:rsid w:val="008A6A99"/>
    <w:rsid w:val="008A724B"/>
    <w:rsid w:val="008A7A1D"/>
    <w:rsid w:val="008B003F"/>
    <w:rsid w:val="008B18DC"/>
    <w:rsid w:val="008B193B"/>
    <w:rsid w:val="008B2B6B"/>
    <w:rsid w:val="008B2DBD"/>
    <w:rsid w:val="008B3EC4"/>
    <w:rsid w:val="008B5BDB"/>
    <w:rsid w:val="008B5F42"/>
    <w:rsid w:val="008B663C"/>
    <w:rsid w:val="008B6744"/>
    <w:rsid w:val="008B688B"/>
    <w:rsid w:val="008B71FD"/>
    <w:rsid w:val="008B722D"/>
    <w:rsid w:val="008C072F"/>
    <w:rsid w:val="008C0C79"/>
    <w:rsid w:val="008C1807"/>
    <w:rsid w:val="008C23BF"/>
    <w:rsid w:val="008C319E"/>
    <w:rsid w:val="008C3225"/>
    <w:rsid w:val="008C3932"/>
    <w:rsid w:val="008C3A2B"/>
    <w:rsid w:val="008C5CC2"/>
    <w:rsid w:val="008C5D1B"/>
    <w:rsid w:val="008C5FD1"/>
    <w:rsid w:val="008C61CA"/>
    <w:rsid w:val="008C6852"/>
    <w:rsid w:val="008C7F4D"/>
    <w:rsid w:val="008D0102"/>
    <w:rsid w:val="008D01C4"/>
    <w:rsid w:val="008D1B83"/>
    <w:rsid w:val="008D2452"/>
    <w:rsid w:val="008D2FCA"/>
    <w:rsid w:val="008D35A3"/>
    <w:rsid w:val="008D442C"/>
    <w:rsid w:val="008D5AFF"/>
    <w:rsid w:val="008D5B41"/>
    <w:rsid w:val="008D737F"/>
    <w:rsid w:val="008D749C"/>
    <w:rsid w:val="008E0244"/>
    <w:rsid w:val="008E074A"/>
    <w:rsid w:val="008E19AA"/>
    <w:rsid w:val="008E21D7"/>
    <w:rsid w:val="008E268F"/>
    <w:rsid w:val="008E3631"/>
    <w:rsid w:val="008E4A70"/>
    <w:rsid w:val="008E5DF8"/>
    <w:rsid w:val="008E6552"/>
    <w:rsid w:val="008E6DFC"/>
    <w:rsid w:val="008E72DA"/>
    <w:rsid w:val="008F0512"/>
    <w:rsid w:val="008F18C0"/>
    <w:rsid w:val="008F2239"/>
    <w:rsid w:val="008F289B"/>
    <w:rsid w:val="008F3170"/>
    <w:rsid w:val="008F3708"/>
    <w:rsid w:val="008F3B70"/>
    <w:rsid w:val="008F3D9E"/>
    <w:rsid w:val="008F3F46"/>
    <w:rsid w:val="008F5459"/>
    <w:rsid w:val="008F61C3"/>
    <w:rsid w:val="008F737F"/>
    <w:rsid w:val="008F78FF"/>
    <w:rsid w:val="0090010E"/>
    <w:rsid w:val="00901770"/>
    <w:rsid w:val="00901D60"/>
    <w:rsid w:val="00903111"/>
    <w:rsid w:val="0090327D"/>
    <w:rsid w:val="009037C4"/>
    <w:rsid w:val="009048B6"/>
    <w:rsid w:val="009056EB"/>
    <w:rsid w:val="009060BF"/>
    <w:rsid w:val="00907635"/>
    <w:rsid w:val="0090766F"/>
    <w:rsid w:val="009076A9"/>
    <w:rsid w:val="00907A93"/>
    <w:rsid w:val="00907F63"/>
    <w:rsid w:val="009101FE"/>
    <w:rsid w:val="00910BFF"/>
    <w:rsid w:val="00911F23"/>
    <w:rsid w:val="00912A93"/>
    <w:rsid w:val="00913143"/>
    <w:rsid w:val="009134E3"/>
    <w:rsid w:val="009138A7"/>
    <w:rsid w:val="00913CD2"/>
    <w:rsid w:val="00915784"/>
    <w:rsid w:val="00916550"/>
    <w:rsid w:val="00916DF2"/>
    <w:rsid w:val="00917B6F"/>
    <w:rsid w:val="009204C2"/>
    <w:rsid w:val="0092105F"/>
    <w:rsid w:val="00921B64"/>
    <w:rsid w:val="00921D17"/>
    <w:rsid w:val="00922618"/>
    <w:rsid w:val="00922C6B"/>
    <w:rsid w:val="00922EE9"/>
    <w:rsid w:val="00923C24"/>
    <w:rsid w:val="00923C74"/>
    <w:rsid w:val="00924051"/>
    <w:rsid w:val="00925077"/>
    <w:rsid w:val="009253C0"/>
    <w:rsid w:val="00925436"/>
    <w:rsid w:val="0092624B"/>
    <w:rsid w:val="00930F65"/>
    <w:rsid w:val="009311A0"/>
    <w:rsid w:val="0093120A"/>
    <w:rsid w:val="00931370"/>
    <w:rsid w:val="0093142F"/>
    <w:rsid w:val="009319D3"/>
    <w:rsid w:val="00932349"/>
    <w:rsid w:val="00932917"/>
    <w:rsid w:val="00933AD7"/>
    <w:rsid w:val="009348D6"/>
    <w:rsid w:val="0093654D"/>
    <w:rsid w:val="009372CC"/>
    <w:rsid w:val="00937DDC"/>
    <w:rsid w:val="00940061"/>
    <w:rsid w:val="00940CD7"/>
    <w:rsid w:val="00940DBD"/>
    <w:rsid w:val="009410D8"/>
    <w:rsid w:val="0094167A"/>
    <w:rsid w:val="009427EC"/>
    <w:rsid w:val="0094285C"/>
    <w:rsid w:val="0094350E"/>
    <w:rsid w:val="00944693"/>
    <w:rsid w:val="00944696"/>
    <w:rsid w:val="00944D6E"/>
    <w:rsid w:val="00945B8E"/>
    <w:rsid w:val="009465CB"/>
    <w:rsid w:val="0094664D"/>
    <w:rsid w:val="009466A1"/>
    <w:rsid w:val="009469EA"/>
    <w:rsid w:val="0094757C"/>
    <w:rsid w:val="00947F61"/>
    <w:rsid w:val="009501FB"/>
    <w:rsid w:val="00950C4D"/>
    <w:rsid w:val="00950CCB"/>
    <w:rsid w:val="009531A4"/>
    <w:rsid w:val="00953570"/>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478D"/>
    <w:rsid w:val="00974EC3"/>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5C3C"/>
    <w:rsid w:val="009876B8"/>
    <w:rsid w:val="00990052"/>
    <w:rsid w:val="0099150C"/>
    <w:rsid w:val="00992144"/>
    <w:rsid w:val="00992EBB"/>
    <w:rsid w:val="00992F71"/>
    <w:rsid w:val="00992F8C"/>
    <w:rsid w:val="009939D2"/>
    <w:rsid w:val="00995415"/>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1141"/>
    <w:rsid w:val="009C2855"/>
    <w:rsid w:val="009C3BCE"/>
    <w:rsid w:val="009C3F8A"/>
    <w:rsid w:val="009C4823"/>
    <w:rsid w:val="009C5005"/>
    <w:rsid w:val="009C5450"/>
    <w:rsid w:val="009C63C9"/>
    <w:rsid w:val="009C7B0B"/>
    <w:rsid w:val="009C7E10"/>
    <w:rsid w:val="009D07CB"/>
    <w:rsid w:val="009D0819"/>
    <w:rsid w:val="009D089D"/>
    <w:rsid w:val="009D09D0"/>
    <w:rsid w:val="009D0E03"/>
    <w:rsid w:val="009D1FB5"/>
    <w:rsid w:val="009D24D2"/>
    <w:rsid w:val="009D2576"/>
    <w:rsid w:val="009D2631"/>
    <w:rsid w:val="009D28DB"/>
    <w:rsid w:val="009D2F24"/>
    <w:rsid w:val="009D3776"/>
    <w:rsid w:val="009D3AE8"/>
    <w:rsid w:val="009D3D7C"/>
    <w:rsid w:val="009D4BDF"/>
    <w:rsid w:val="009D61E1"/>
    <w:rsid w:val="009D6560"/>
    <w:rsid w:val="009D79B9"/>
    <w:rsid w:val="009D7AD4"/>
    <w:rsid w:val="009D7E0C"/>
    <w:rsid w:val="009E23AB"/>
    <w:rsid w:val="009E28C5"/>
    <w:rsid w:val="009E2CD4"/>
    <w:rsid w:val="009E38AE"/>
    <w:rsid w:val="009E39C0"/>
    <w:rsid w:val="009E493E"/>
    <w:rsid w:val="009E49DA"/>
    <w:rsid w:val="009E500A"/>
    <w:rsid w:val="009E5517"/>
    <w:rsid w:val="009E5635"/>
    <w:rsid w:val="009E6705"/>
    <w:rsid w:val="009E68D3"/>
    <w:rsid w:val="009E6A9A"/>
    <w:rsid w:val="009E75C1"/>
    <w:rsid w:val="009E7975"/>
    <w:rsid w:val="009E7C30"/>
    <w:rsid w:val="009F02D2"/>
    <w:rsid w:val="009F0688"/>
    <w:rsid w:val="009F2B6C"/>
    <w:rsid w:val="009F3A9E"/>
    <w:rsid w:val="009F3D63"/>
    <w:rsid w:val="009F48CE"/>
    <w:rsid w:val="009F5817"/>
    <w:rsid w:val="009F597B"/>
    <w:rsid w:val="009F656F"/>
    <w:rsid w:val="009F6B73"/>
    <w:rsid w:val="009F7076"/>
    <w:rsid w:val="009F745D"/>
    <w:rsid w:val="009F74F8"/>
    <w:rsid w:val="00A007D2"/>
    <w:rsid w:val="00A00B2C"/>
    <w:rsid w:val="00A010E2"/>
    <w:rsid w:val="00A03201"/>
    <w:rsid w:val="00A034CD"/>
    <w:rsid w:val="00A03C29"/>
    <w:rsid w:val="00A0428C"/>
    <w:rsid w:val="00A046BB"/>
    <w:rsid w:val="00A0597B"/>
    <w:rsid w:val="00A07C1D"/>
    <w:rsid w:val="00A07C4B"/>
    <w:rsid w:val="00A07F5E"/>
    <w:rsid w:val="00A101EF"/>
    <w:rsid w:val="00A101FF"/>
    <w:rsid w:val="00A10378"/>
    <w:rsid w:val="00A10B73"/>
    <w:rsid w:val="00A1101B"/>
    <w:rsid w:val="00A111BD"/>
    <w:rsid w:val="00A11E57"/>
    <w:rsid w:val="00A11EB5"/>
    <w:rsid w:val="00A128DA"/>
    <w:rsid w:val="00A12B1C"/>
    <w:rsid w:val="00A131B4"/>
    <w:rsid w:val="00A134DF"/>
    <w:rsid w:val="00A13B13"/>
    <w:rsid w:val="00A13EC9"/>
    <w:rsid w:val="00A14DBC"/>
    <w:rsid w:val="00A1551F"/>
    <w:rsid w:val="00A161D4"/>
    <w:rsid w:val="00A1687D"/>
    <w:rsid w:val="00A1695E"/>
    <w:rsid w:val="00A178B7"/>
    <w:rsid w:val="00A17E75"/>
    <w:rsid w:val="00A200DA"/>
    <w:rsid w:val="00A2090C"/>
    <w:rsid w:val="00A20AB5"/>
    <w:rsid w:val="00A20B92"/>
    <w:rsid w:val="00A22544"/>
    <w:rsid w:val="00A22E9B"/>
    <w:rsid w:val="00A23773"/>
    <w:rsid w:val="00A2443E"/>
    <w:rsid w:val="00A25557"/>
    <w:rsid w:val="00A25D63"/>
    <w:rsid w:val="00A26409"/>
    <w:rsid w:val="00A26CB0"/>
    <w:rsid w:val="00A2722B"/>
    <w:rsid w:val="00A309CF"/>
    <w:rsid w:val="00A31313"/>
    <w:rsid w:val="00A31376"/>
    <w:rsid w:val="00A3138B"/>
    <w:rsid w:val="00A31649"/>
    <w:rsid w:val="00A31B8E"/>
    <w:rsid w:val="00A32504"/>
    <w:rsid w:val="00A32575"/>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50EF9"/>
    <w:rsid w:val="00A51D97"/>
    <w:rsid w:val="00A5228E"/>
    <w:rsid w:val="00A52923"/>
    <w:rsid w:val="00A529DB"/>
    <w:rsid w:val="00A53957"/>
    <w:rsid w:val="00A53A90"/>
    <w:rsid w:val="00A5477A"/>
    <w:rsid w:val="00A5706D"/>
    <w:rsid w:val="00A5749E"/>
    <w:rsid w:val="00A57ADC"/>
    <w:rsid w:val="00A617D2"/>
    <w:rsid w:val="00A61972"/>
    <w:rsid w:val="00A62C75"/>
    <w:rsid w:val="00A63049"/>
    <w:rsid w:val="00A631D3"/>
    <w:rsid w:val="00A643AE"/>
    <w:rsid w:val="00A6627F"/>
    <w:rsid w:val="00A6746F"/>
    <w:rsid w:val="00A67FE3"/>
    <w:rsid w:val="00A70E61"/>
    <w:rsid w:val="00A70F9E"/>
    <w:rsid w:val="00A73022"/>
    <w:rsid w:val="00A730C3"/>
    <w:rsid w:val="00A73D00"/>
    <w:rsid w:val="00A74F1B"/>
    <w:rsid w:val="00A75542"/>
    <w:rsid w:val="00A75C41"/>
    <w:rsid w:val="00A76C68"/>
    <w:rsid w:val="00A80C64"/>
    <w:rsid w:val="00A811B8"/>
    <w:rsid w:val="00A81749"/>
    <w:rsid w:val="00A81C73"/>
    <w:rsid w:val="00A83807"/>
    <w:rsid w:val="00A8556F"/>
    <w:rsid w:val="00A858FA"/>
    <w:rsid w:val="00A8662B"/>
    <w:rsid w:val="00A87B56"/>
    <w:rsid w:val="00A9019B"/>
    <w:rsid w:val="00A90D80"/>
    <w:rsid w:val="00A91557"/>
    <w:rsid w:val="00A92072"/>
    <w:rsid w:val="00A9282E"/>
    <w:rsid w:val="00A930E8"/>
    <w:rsid w:val="00A936C6"/>
    <w:rsid w:val="00A93905"/>
    <w:rsid w:val="00A93BA9"/>
    <w:rsid w:val="00A940D9"/>
    <w:rsid w:val="00A94930"/>
    <w:rsid w:val="00A94988"/>
    <w:rsid w:val="00A95278"/>
    <w:rsid w:val="00A9697B"/>
    <w:rsid w:val="00AA09EF"/>
    <w:rsid w:val="00AA18D8"/>
    <w:rsid w:val="00AA1BAB"/>
    <w:rsid w:val="00AA2936"/>
    <w:rsid w:val="00AA3124"/>
    <w:rsid w:val="00AA3C2C"/>
    <w:rsid w:val="00AA52AE"/>
    <w:rsid w:val="00AA53A0"/>
    <w:rsid w:val="00AA54B6"/>
    <w:rsid w:val="00AA6318"/>
    <w:rsid w:val="00AA6AF0"/>
    <w:rsid w:val="00AA6C05"/>
    <w:rsid w:val="00AA6F89"/>
    <w:rsid w:val="00AA746B"/>
    <w:rsid w:val="00AA7B79"/>
    <w:rsid w:val="00AB1BEB"/>
    <w:rsid w:val="00AB1C44"/>
    <w:rsid w:val="00AB2885"/>
    <w:rsid w:val="00AB4B1C"/>
    <w:rsid w:val="00AB4C44"/>
    <w:rsid w:val="00AB55A4"/>
    <w:rsid w:val="00AB55B2"/>
    <w:rsid w:val="00AB5A7E"/>
    <w:rsid w:val="00AB5D7A"/>
    <w:rsid w:val="00AB5E4A"/>
    <w:rsid w:val="00AB5F69"/>
    <w:rsid w:val="00AB6B34"/>
    <w:rsid w:val="00AB6DF2"/>
    <w:rsid w:val="00AB76F5"/>
    <w:rsid w:val="00AC0217"/>
    <w:rsid w:val="00AC040D"/>
    <w:rsid w:val="00AC04D8"/>
    <w:rsid w:val="00AC1922"/>
    <w:rsid w:val="00AC1BD2"/>
    <w:rsid w:val="00AC1DC6"/>
    <w:rsid w:val="00AC2363"/>
    <w:rsid w:val="00AC238C"/>
    <w:rsid w:val="00AC27CF"/>
    <w:rsid w:val="00AC3054"/>
    <w:rsid w:val="00AC3140"/>
    <w:rsid w:val="00AC3E47"/>
    <w:rsid w:val="00AC407C"/>
    <w:rsid w:val="00AC5186"/>
    <w:rsid w:val="00AC5A86"/>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0D73"/>
    <w:rsid w:val="00AE1209"/>
    <w:rsid w:val="00AE220B"/>
    <w:rsid w:val="00AE2781"/>
    <w:rsid w:val="00AE2EC4"/>
    <w:rsid w:val="00AE3F42"/>
    <w:rsid w:val="00AE4039"/>
    <w:rsid w:val="00AE4DA1"/>
    <w:rsid w:val="00AE4E39"/>
    <w:rsid w:val="00AE4FDA"/>
    <w:rsid w:val="00AE5E91"/>
    <w:rsid w:val="00AE64B6"/>
    <w:rsid w:val="00AE663C"/>
    <w:rsid w:val="00AF0D25"/>
    <w:rsid w:val="00AF270A"/>
    <w:rsid w:val="00AF2A81"/>
    <w:rsid w:val="00AF3489"/>
    <w:rsid w:val="00AF38B9"/>
    <w:rsid w:val="00AF3EA2"/>
    <w:rsid w:val="00AF4399"/>
    <w:rsid w:val="00AF4B30"/>
    <w:rsid w:val="00AF4BB2"/>
    <w:rsid w:val="00AF5E01"/>
    <w:rsid w:val="00AF5F85"/>
    <w:rsid w:val="00AF5F93"/>
    <w:rsid w:val="00AF6605"/>
    <w:rsid w:val="00AF72EA"/>
    <w:rsid w:val="00AF764A"/>
    <w:rsid w:val="00B02282"/>
    <w:rsid w:val="00B022FC"/>
    <w:rsid w:val="00B03000"/>
    <w:rsid w:val="00B04E92"/>
    <w:rsid w:val="00B0646A"/>
    <w:rsid w:val="00B06638"/>
    <w:rsid w:val="00B06B59"/>
    <w:rsid w:val="00B0726A"/>
    <w:rsid w:val="00B07552"/>
    <w:rsid w:val="00B07B2E"/>
    <w:rsid w:val="00B113DD"/>
    <w:rsid w:val="00B12436"/>
    <w:rsid w:val="00B124D9"/>
    <w:rsid w:val="00B12BF7"/>
    <w:rsid w:val="00B13082"/>
    <w:rsid w:val="00B1412A"/>
    <w:rsid w:val="00B14855"/>
    <w:rsid w:val="00B14B33"/>
    <w:rsid w:val="00B1521D"/>
    <w:rsid w:val="00B15A5B"/>
    <w:rsid w:val="00B16B1E"/>
    <w:rsid w:val="00B2057D"/>
    <w:rsid w:val="00B20CEA"/>
    <w:rsid w:val="00B23451"/>
    <w:rsid w:val="00B23A99"/>
    <w:rsid w:val="00B23F02"/>
    <w:rsid w:val="00B25964"/>
    <w:rsid w:val="00B25AB0"/>
    <w:rsid w:val="00B26AA1"/>
    <w:rsid w:val="00B26F70"/>
    <w:rsid w:val="00B30BD0"/>
    <w:rsid w:val="00B32ACC"/>
    <w:rsid w:val="00B33560"/>
    <w:rsid w:val="00B33A3D"/>
    <w:rsid w:val="00B34198"/>
    <w:rsid w:val="00B3425F"/>
    <w:rsid w:val="00B3495B"/>
    <w:rsid w:val="00B34A74"/>
    <w:rsid w:val="00B350F7"/>
    <w:rsid w:val="00B351B6"/>
    <w:rsid w:val="00B35619"/>
    <w:rsid w:val="00B35D25"/>
    <w:rsid w:val="00B36247"/>
    <w:rsid w:val="00B372F1"/>
    <w:rsid w:val="00B401F3"/>
    <w:rsid w:val="00B407D3"/>
    <w:rsid w:val="00B415C7"/>
    <w:rsid w:val="00B415FE"/>
    <w:rsid w:val="00B4177A"/>
    <w:rsid w:val="00B426A8"/>
    <w:rsid w:val="00B426D5"/>
    <w:rsid w:val="00B42ABC"/>
    <w:rsid w:val="00B4373C"/>
    <w:rsid w:val="00B454EA"/>
    <w:rsid w:val="00B45D36"/>
    <w:rsid w:val="00B46497"/>
    <w:rsid w:val="00B466A0"/>
    <w:rsid w:val="00B471AA"/>
    <w:rsid w:val="00B474E4"/>
    <w:rsid w:val="00B47829"/>
    <w:rsid w:val="00B479EB"/>
    <w:rsid w:val="00B504AA"/>
    <w:rsid w:val="00B50FFC"/>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43A8"/>
    <w:rsid w:val="00B8449B"/>
    <w:rsid w:val="00B8525E"/>
    <w:rsid w:val="00B85C2A"/>
    <w:rsid w:val="00B85DCC"/>
    <w:rsid w:val="00B87C66"/>
    <w:rsid w:val="00B87FBC"/>
    <w:rsid w:val="00B904FC"/>
    <w:rsid w:val="00B92228"/>
    <w:rsid w:val="00B92B24"/>
    <w:rsid w:val="00B93470"/>
    <w:rsid w:val="00B93D79"/>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724E"/>
    <w:rsid w:val="00BA74E8"/>
    <w:rsid w:val="00BA7878"/>
    <w:rsid w:val="00BA7B89"/>
    <w:rsid w:val="00BB0830"/>
    <w:rsid w:val="00BB1647"/>
    <w:rsid w:val="00BB1A83"/>
    <w:rsid w:val="00BB23F4"/>
    <w:rsid w:val="00BB3B54"/>
    <w:rsid w:val="00BB50AC"/>
    <w:rsid w:val="00BB5495"/>
    <w:rsid w:val="00BB588B"/>
    <w:rsid w:val="00BB5C88"/>
    <w:rsid w:val="00BB5D77"/>
    <w:rsid w:val="00BB66A9"/>
    <w:rsid w:val="00BB68C3"/>
    <w:rsid w:val="00BB72DF"/>
    <w:rsid w:val="00BC0199"/>
    <w:rsid w:val="00BC0FB3"/>
    <w:rsid w:val="00BC17D8"/>
    <w:rsid w:val="00BC1CDB"/>
    <w:rsid w:val="00BC2450"/>
    <w:rsid w:val="00BC2966"/>
    <w:rsid w:val="00BC2F38"/>
    <w:rsid w:val="00BC3366"/>
    <w:rsid w:val="00BC36C1"/>
    <w:rsid w:val="00BC3F8F"/>
    <w:rsid w:val="00BC4DFA"/>
    <w:rsid w:val="00BC56B4"/>
    <w:rsid w:val="00BC64C2"/>
    <w:rsid w:val="00BC6BBB"/>
    <w:rsid w:val="00BC6E7F"/>
    <w:rsid w:val="00BC7B90"/>
    <w:rsid w:val="00BC7F3C"/>
    <w:rsid w:val="00BD08C1"/>
    <w:rsid w:val="00BD10EC"/>
    <w:rsid w:val="00BD1924"/>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E2A"/>
    <w:rsid w:val="00BE5132"/>
    <w:rsid w:val="00BE55AF"/>
    <w:rsid w:val="00BE6924"/>
    <w:rsid w:val="00BE6B8F"/>
    <w:rsid w:val="00BF03E1"/>
    <w:rsid w:val="00BF06DF"/>
    <w:rsid w:val="00BF0D9F"/>
    <w:rsid w:val="00BF136D"/>
    <w:rsid w:val="00BF1AC3"/>
    <w:rsid w:val="00BF1FF6"/>
    <w:rsid w:val="00BF2847"/>
    <w:rsid w:val="00BF2DED"/>
    <w:rsid w:val="00BF3683"/>
    <w:rsid w:val="00BF402D"/>
    <w:rsid w:val="00BF42A2"/>
    <w:rsid w:val="00BF4989"/>
    <w:rsid w:val="00BF61BE"/>
    <w:rsid w:val="00BF6897"/>
    <w:rsid w:val="00BF7DD0"/>
    <w:rsid w:val="00C00CD4"/>
    <w:rsid w:val="00C02174"/>
    <w:rsid w:val="00C05407"/>
    <w:rsid w:val="00C05EC5"/>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0BAA"/>
    <w:rsid w:val="00C3171F"/>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A5E"/>
    <w:rsid w:val="00C60DA9"/>
    <w:rsid w:val="00C6101E"/>
    <w:rsid w:val="00C6218C"/>
    <w:rsid w:val="00C64490"/>
    <w:rsid w:val="00C646B6"/>
    <w:rsid w:val="00C64724"/>
    <w:rsid w:val="00C64A92"/>
    <w:rsid w:val="00C64E2C"/>
    <w:rsid w:val="00C64E91"/>
    <w:rsid w:val="00C661E9"/>
    <w:rsid w:val="00C67D6E"/>
    <w:rsid w:val="00C7035F"/>
    <w:rsid w:val="00C7143D"/>
    <w:rsid w:val="00C7162F"/>
    <w:rsid w:val="00C71778"/>
    <w:rsid w:val="00C71F29"/>
    <w:rsid w:val="00C730BA"/>
    <w:rsid w:val="00C73D73"/>
    <w:rsid w:val="00C7573D"/>
    <w:rsid w:val="00C75C77"/>
    <w:rsid w:val="00C75E58"/>
    <w:rsid w:val="00C80932"/>
    <w:rsid w:val="00C80EA6"/>
    <w:rsid w:val="00C8108D"/>
    <w:rsid w:val="00C814C5"/>
    <w:rsid w:val="00C82D9C"/>
    <w:rsid w:val="00C82DAF"/>
    <w:rsid w:val="00C84A19"/>
    <w:rsid w:val="00C84BC2"/>
    <w:rsid w:val="00C85D80"/>
    <w:rsid w:val="00C86E16"/>
    <w:rsid w:val="00C86E6C"/>
    <w:rsid w:val="00C8732D"/>
    <w:rsid w:val="00C87894"/>
    <w:rsid w:val="00C9061F"/>
    <w:rsid w:val="00C918FD"/>
    <w:rsid w:val="00C91DA3"/>
    <w:rsid w:val="00C92D2C"/>
    <w:rsid w:val="00C941DA"/>
    <w:rsid w:val="00C94564"/>
    <w:rsid w:val="00C94F21"/>
    <w:rsid w:val="00C9506E"/>
    <w:rsid w:val="00C95CF1"/>
    <w:rsid w:val="00C968CA"/>
    <w:rsid w:val="00C97699"/>
    <w:rsid w:val="00C97E62"/>
    <w:rsid w:val="00CA043A"/>
    <w:rsid w:val="00CA09FB"/>
    <w:rsid w:val="00CA136A"/>
    <w:rsid w:val="00CA1FAC"/>
    <w:rsid w:val="00CA2042"/>
    <w:rsid w:val="00CA2105"/>
    <w:rsid w:val="00CA2370"/>
    <w:rsid w:val="00CA2391"/>
    <w:rsid w:val="00CA2968"/>
    <w:rsid w:val="00CA3F01"/>
    <w:rsid w:val="00CA4652"/>
    <w:rsid w:val="00CA4E66"/>
    <w:rsid w:val="00CA4F1E"/>
    <w:rsid w:val="00CA5DE6"/>
    <w:rsid w:val="00CA6077"/>
    <w:rsid w:val="00CA780F"/>
    <w:rsid w:val="00CA7E08"/>
    <w:rsid w:val="00CB0BAE"/>
    <w:rsid w:val="00CB0BDE"/>
    <w:rsid w:val="00CB16B8"/>
    <w:rsid w:val="00CB1B9E"/>
    <w:rsid w:val="00CB2600"/>
    <w:rsid w:val="00CB287A"/>
    <w:rsid w:val="00CB317D"/>
    <w:rsid w:val="00CB32EC"/>
    <w:rsid w:val="00CB4568"/>
    <w:rsid w:val="00CB4A5E"/>
    <w:rsid w:val="00CB50B3"/>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A7B"/>
    <w:rsid w:val="00CC4ECB"/>
    <w:rsid w:val="00CC704D"/>
    <w:rsid w:val="00CD088F"/>
    <w:rsid w:val="00CD3627"/>
    <w:rsid w:val="00CD37F6"/>
    <w:rsid w:val="00CD3D17"/>
    <w:rsid w:val="00CD4B3A"/>
    <w:rsid w:val="00CD57A2"/>
    <w:rsid w:val="00CD5C5E"/>
    <w:rsid w:val="00CD60B4"/>
    <w:rsid w:val="00CD664B"/>
    <w:rsid w:val="00CD6F4F"/>
    <w:rsid w:val="00CD771F"/>
    <w:rsid w:val="00CE0829"/>
    <w:rsid w:val="00CE0858"/>
    <w:rsid w:val="00CE09C9"/>
    <w:rsid w:val="00CE140B"/>
    <w:rsid w:val="00CE15FA"/>
    <w:rsid w:val="00CE1BA7"/>
    <w:rsid w:val="00CE1D45"/>
    <w:rsid w:val="00CE2136"/>
    <w:rsid w:val="00CE47C8"/>
    <w:rsid w:val="00CE494E"/>
    <w:rsid w:val="00CE521F"/>
    <w:rsid w:val="00CE56D5"/>
    <w:rsid w:val="00CE7308"/>
    <w:rsid w:val="00CF0008"/>
    <w:rsid w:val="00CF0F32"/>
    <w:rsid w:val="00CF1C63"/>
    <w:rsid w:val="00CF3803"/>
    <w:rsid w:val="00CF41F2"/>
    <w:rsid w:val="00CF4559"/>
    <w:rsid w:val="00CF5069"/>
    <w:rsid w:val="00CF5CCC"/>
    <w:rsid w:val="00CF7293"/>
    <w:rsid w:val="00CF7448"/>
    <w:rsid w:val="00CF7676"/>
    <w:rsid w:val="00D0007E"/>
    <w:rsid w:val="00D000BC"/>
    <w:rsid w:val="00D006D8"/>
    <w:rsid w:val="00D024B2"/>
    <w:rsid w:val="00D03566"/>
    <w:rsid w:val="00D03C6B"/>
    <w:rsid w:val="00D040BF"/>
    <w:rsid w:val="00D040F5"/>
    <w:rsid w:val="00D0433C"/>
    <w:rsid w:val="00D04EE0"/>
    <w:rsid w:val="00D05548"/>
    <w:rsid w:val="00D05618"/>
    <w:rsid w:val="00D05830"/>
    <w:rsid w:val="00D05AEA"/>
    <w:rsid w:val="00D0652A"/>
    <w:rsid w:val="00D068CE"/>
    <w:rsid w:val="00D102DD"/>
    <w:rsid w:val="00D10837"/>
    <w:rsid w:val="00D12531"/>
    <w:rsid w:val="00D12F00"/>
    <w:rsid w:val="00D13858"/>
    <w:rsid w:val="00D14C72"/>
    <w:rsid w:val="00D154BE"/>
    <w:rsid w:val="00D15FE0"/>
    <w:rsid w:val="00D16594"/>
    <w:rsid w:val="00D16B26"/>
    <w:rsid w:val="00D16E9A"/>
    <w:rsid w:val="00D17707"/>
    <w:rsid w:val="00D20726"/>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1EE1"/>
    <w:rsid w:val="00D33493"/>
    <w:rsid w:val="00D33599"/>
    <w:rsid w:val="00D335AF"/>
    <w:rsid w:val="00D351FF"/>
    <w:rsid w:val="00D35388"/>
    <w:rsid w:val="00D36DE6"/>
    <w:rsid w:val="00D37946"/>
    <w:rsid w:val="00D37AE6"/>
    <w:rsid w:val="00D37B86"/>
    <w:rsid w:val="00D37BFE"/>
    <w:rsid w:val="00D416F1"/>
    <w:rsid w:val="00D41A04"/>
    <w:rsid w:val="00D41C88"/>
    <w:rsid w:val="00D41EF7"/>
    <w:rsid w:val="00D42DD1"/>
    <w:rsid w:val="00D430CF"/>
    <w:rsid w:val="00D43330"/>
    <w:rsid w:val="00D433BC"/>
    <w:rsid w:val="00D44447"/>
    <w:rsid w:val="00D44868"/>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572EE"/>
    <w:rsid w:val="00D60183"/>
    <w:rsid w:val="00D60712"/>
    <w:rsid w:val="00D6175A"/>
    <w:rsid w:val="00D625E5"/>
    <w:rsid w:val="00D62F40"/>
    <w:rsid w:val="00D642E4"/>
    <w:rsid w:val="00D64938"/>
    <w:rsid w:val="00D65F95"/>
    <w:rsid w:val="00D67DB1"/>
    <w:rsid w:val="00D67FFC"/>
    <w:rsid w:val="00D7093F"/>
    <w:rsid w:val="00D725F2"/>
    <w:rsid w:val="00D72B31"/>
    <w:rsid w:val="00D73623"/>
    <w:rsid w:val="00D756E1"/>
    <w:rsid w:val="00D766AF"/>
    <w:rsid w:val="00D800B2"/>
    <w:rsid w:val="00D81519"/>
    <w:rsid w:val="00D8227F"/>
    <w:rsid w:val="00D82532"/>
    <w:rsid w:val="00D83B80"/>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18B9"/>
    <w:rsid w:val="00DA19E8"/>
    <w:rsid w:val="00DA1D01"/>
    <w:rsid w:val="00DA2346"/>
    <w:rsid w:val="00DA3155"/>
    <w:rsid w:val="00DA3BA4"/>
    <w:rsid w:val="00DA433B"/>
    <w:rsid w:val="00DA4A7A"/>
    <w:rsid w:val="00DA5FEC"/>
    <w:rsid w:val="00DA6889"/>
    <w:rsid w:val="00DA6B91"/>
    <w:rsid w:val="00DA7454"/>
    <w:rsid w:val="00DA7733"/>
    <w:rsid w:val="00DA7B4B"/>
    <w:rsid w:val="00DA7DD9"/>
    <w:rsid w:val="00DA7DFB"/>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D0C"/>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7F82"/>
    <w:rsid w:val="00E00386"/>
    <w:rsid w:val="00E0055D"/>
    <w:rsid w:val="00E00641"/>
    <w:rsid w:val="00E01191"/>
    <w:rsid w:val="00E01BF8"/>
    <w:rsid w:val="00E02D34"/>
    <w:rsid w:val="00E050F5"/>
    <w:rsid w:val="00E054DC"/>
    <w:rsid w:val="00E0579C"/>
    <w:rsid w:val="00E05824"/>
    <w:rsid w:val="00E0601A"/>
    <w:rsid w:val="00E074FA"/>
    <w:rsid w:val="00E074FF"/>
    <w:rsid w:val="00E10C2A"/>
    <w:rsid w:val="00E10E01"/>
    <w:rsid w:val="00E10F80"/>
    <w:rsid w:val="00E11A18"/>
    <w:rsid w:val="00E11A6D"/>
    <w:rsid w:val="00E11D86"/>
    <w:rsid w:val="00E11D99"/>
    <w:rsid w:val="00E1204D"/>
    <w:rsid w:val="00E1289B"/>
    <w:rsid w:val="00E12A0C"/>
    <w:rsid w:val="00E132BD"/>
    <w:rsid w:val="00E13BEC"/>
    <w:rsid w:val="00E15828"/>
    <w:rsid w:val="00E15C4A"/>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BFE"/>
    <w:rsid w:val="00E27D39"/>
    <w:rsid w:val="00E300DB"/>
    <w:rsid w:val="00E3061D"/>
    <w:rsid w:val="00E31729"/>
    <w:rsid w:val="00E320A7"/>
    <w:rsid w:val="00E3317C"/>
    <w:rsid w:val="00E33388"/>
    <w:rsid w:val="00E335C2"/>
    <w:rsid w:val="00E33682"/>
    <w:rsid w:val="00E363E8"/>
    <w:rsid w:val="00E36734"/>
    <w:rsid w:val="00E3766A"/>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42F2"/>
    <w:rsid w:val="00E5430E"/>
    <w:rsid w:val="00E547EA"/>
    <w:rsid w:val="00E54AA8"/>
    <w:rsid w:val="00E54B7C"/>
    <w:rsid w:val="00E54C9B"/>
    <w:rsid w:val="00E55026"/>
    <w:rsid w:val="00E55AEC"/>
    <w:rsid w:val="00E55E1F"/>
    <w:rsid w:val="00E55E30"/>
    <w:rsid w:val="00E56DF0"/>
    <w:rsid w:val="00E606DC"/>
    <w:rsid w:val="00E6080E"/>
    <w:rsid w:val="00E617B4"/>
    <w:rsid w:val="00E62296"/>
    <w:rsid w:val="00E6240C"/>
    <w:rsid w:val="00E6267B"/>
    <w:rsid w:val="00E626D8"/>
    <w:rsid w:val="00E629C0"/>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4797"/>
    <w:rsid w:val="00E74B60"/>
    <w:rsid w:val="00E74C66"/>
    <w:rsid w:val="00E755D9"/>
    <w:rsid w:val="00E7583C"/>
    <w:rsid w:val="00E75B20"/>
    <w:rsid w:val="00E77766"/>
    <w:rsid w:val="00E80810"/>
    <w:rsid w:val="00E8103F"/>
    <w:rsid w:val="00E818C9"/>
    <w:rsid w:val="00E81B80"/>
    <w:rsid w:val="00E838D8"/>
    <w:rsid w:val="00E84398"/>
    <w:rsid w:val="00E845DA"/>
    <w:rsid w:val="00E8487B"/>
    <w:rsid w:val="00E8584E"/>
    <w:rsid w:val="00E87A99"/>
    <w:rsid w:val="00E90174"/>
    <w:rsid w:val="00E90294"/>
    <w:rsid w:val="00E903B3"/>
    <w:rsid w:val="00E9050E"/>
    <w:rsid w:val="00E90B20"/>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430"/>
    <w:rsid w:val="00EA05B4"/>
    <w:rsid w:val="00EA0959"/>
    <w:rsid w:val="00EA09F5"/>
    <w:rsid w:val="00EA1A62"/>
    <w:rsid w:val="00EA1D33"/>
    <w:rsid w:val="00EA5248"/>
    <w:rsid w:val="00EA5D1B"/>
    <w:rsid w:val="00EA7AF6"/>
    <w:rsid w:val="00EA7AFC"/>
    <w:rsid w:val="00EB0715"/>
    <w:rsid w:val="00EB225C"/>
    <w:rsid w:val="00EB27D5"/>
    <w:rsid w:val="00EB2C0C"/>
    <w:rsid w:val="00EB3CB0"/>
    <w:rsid w:val="00EB4042"/>
    <w:rsid w:val="00EB43D4"/>
    <w:rsid w:val="00EB4A95"/>
    <w:rsid w:val="00EB4E49"/>
    <w:rsid w:val="00EB5081"/>
    <w:rsid w:val="00EB6DCF"/>
    <w:rsid w:val="00EB7905"/>
    <w:rsid w:val="00EB7CAB"/>
    <w:rsid w:val="00EC02ED"/>
    <w:rsid w:val="00EC03DA"/>
    <w:rsid w:val="00EC0E25"/>
    <w:rsid w:val="00EC1062"/>
    <w:rsid w:val="00EC179A"/>
    <w:rsid w:val="00EC3435"/>
    <w:rsid w:val="00EC3FCA"/>
    <w:rsid w:val="00EC45D4"/>
    <w:rsid w:val="00EC54B2"/>
    <w:rsid w:val="00EC5629"/>
    <w:rsid w:val="00EC6586"/>
    <w:rsid w:val="00EC7499"/>
    <w:rsid w:val="00ED0667"/>
    <w:rsid w:val="00ED0DBA"/>
    <w:rsid w:val="00ED1997"/>
    <w:rsid w:val="00ED1B7D"/>
    <w:rsid w:val="00ED2864"/>
    <w:rsid w:val="00ED2923"/>
    <w:rsid w:val="00ED2D90"/>
    <w:rsid w:val="00ED4699"/>
    <w:rsid w:val="00ED6769"/>
    <w:rsid w:val="00EE09B8"/>
    <w:rsid w:val="00EE0DD3"/>
    <w:rsid w:val="00EE17E6"/>
    <w:rsid w:val="00EE2064"/>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5F1A"/>
    <w:rsid w:val="00EF64AF"/>
    <w:rsid w:val="00EF6B97"/>
    <w:rsid w:val="00EF7107"/>
    <w:rsid w:val="00EF7545"/>
    <w:rsid w:val="00EF7982"/>
    <w:rsid w:val="00F01024"/>
    <w:rsid w:val="00F01263"/>
    <w:rsid w:val="00F01FAF"/>
    <w:rsid w:val="00F022FE"/>
    <w:rsid w:val="00F027F1"/>
    <w:rsid w:val="00F04C1C"/>
    <w:rsid w:val="00F04EBC"/>
    <w:rsid w:val="00F04ED4"/>
    <w:rsid w:val="00F0529F"/>
    <w:rsid w:val="00F05FF5"/>
    <w:rsid w:val="00F066C8"/>
    <w:rsid w:val="00F06822"/>
    <w:rsid w:val="00F06995"/>
    <w:rsid w:val="00F06E2C"/>
    <w:rsid w:val="00F07C5D"/>
    <w:rsid w:val="00F105A2"/>
    <w:rsid w:val="00F113B2"/>
    <w:rsid w:val="00F1203E"/>
    <w:rsid w:val="00F123F1"/>
    <w:rsid w:val="00F1248B"/>
    <w:rsid w:val="00F13EBE"/>
    <w:rsid w:val="00F13ED7"/>
    <w:rsid w:val="00F15DEF"/>
    <w:rsid w:val="00F17602"/>
    <w:rsid w:val="00F2206A"/>
    <w:rsid w:val="00F2379F"/>
    <w:rsid w:val="00F2403B"/>
    <w:rsid w:val="00F25C4B"/>
    <w:rsid w:val="00F26480"/>
    <w:rsid w:val="00F27392"/>
    <w:rsid w:val="00F2739D"/>
    <w:rsid w:val="00F27F1C"/>
    <w:rsid w:val="00F301DA"/>
    <w:rsid w:val="00F31866"/>
    <w:rsid w:val="00F31DDE"/>
    <w:rsid w:val="00F32374"/>
    <w:rsid w:val="00F3292D"/>
    <w:rsid w:val="00F335AC"/>
    <w:rsid w:val="00F33687"/>
    <w:rsid w:val="00F34535"/>
    <w:rsid w:val="00F35E2E"/>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1AB"/>
    <w:rsid w:val="00F43450"/>
    <w:rsid w:val="00F449B5"/>
    <w:rsid w:val="00F4527F"/>
    <w:rsid w:val="00F45DB1"/>
    <w:rsid w:val="00F467D2"/>
    <w:rsid w:val="00F46E2E"/>
    <w:rsid w:val="00F50A07"/>
    <w:rsid w:val="00F511E9"/>
    <w:rsid w:val="00F51267"/>
    <w:rsid w:val="00F517B4"/>
    <w:rsid w:val="00F51962"/>
    <w:rsid w:val="00F51FF6"/>
    <w:rsid w:val="00F52021"/>
    <w:rsid w:val="00F53195"/>
    <w:rsid w:val="00F53242"/>
    <w:rsid w:val="00F540C3"/>
    <w:rsid w:val="00F54359"/>
    <w:rsid w:val="00F54425"/>
    <w:rsid w:val="00F5455C"/>
    <w:rsid w:val="00F54756"/>
    <w:rsid w:val="00F55299"/>
    <w:rsid w:val="00F56A3D"/>
    <w:rsid w:val="00F56DEF"/>
    <w:rsid w:val="00F60493"/>
    <w:rsid w:val="00F60D6A"/>
    <w:rsid w:val="00F6135A"/>
    <w:rsid w:val="00F61582"/>
    <w:rsid w:val="00F61F0F"/>
    <w:rsid w:val="00F623EA"/>
    <w:rsid w:val="00F62846"/>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512A"/>
    <w:rsid w:val="00F75456"/>
    <w:rsid w:val="00F77BFA"/>
    <w:rsid w:val="00F80973"/>
    <w:rsid w:val="00F825FD"/>
    <w:rsid w:val="00F82737"/>
    <w:rsid w:val="00F82929"/>
    <w:rsid w:val="00F829D3"/>
    <w:rsid w:val="00F82A91"/>
    <w:rsid w:val="00F83019"/>
    <w:rsid w:val="00F833AB"/>
    <w:rsid w:val="00F83952"/>
    <w:rsid w:val="00F83CFF"/>
    <w:rsid w:val="00F84D75"/>
    <w:rsid w:val="00F8606B"/>
    <w:rsid w:val="00F8725D"/>
    <w:rsid w:val="00F87EAF"/>
    <w:rsid w:val="00F90570"/>
    <w:rsid w:val="00F917FC"/>
    <w:rsid w:val="00F91A03"/>
    <w:rsid w:val="00F91D33"/>
    <w:rsid w:val="00F92404"/>
    <w:rsid w:val="00F9261E"/>
    <w:rsid w:val="00F934C4"/>
    <w:rsid w:val="00F934F7"/>
    <w:rsid w:val="00F93995"/>
    <w:rsid w:val="00F94C2D"/>
    <w:rsid w:val="00F9556B"/>
    <w:rsid w:val="00F960F8"/>
    <w:rsid w:val="00F96A2E"/>
    <w:rsid w:val="00F96D90"/>
    <w:rsid w:val="00F97401"/>
    <w:rsid w:val="00FA0311"/>
    <w:rsid w:val="00FA0C9C"/>
    <w:rsid w:val="00FA43BE"/>
    <w:rsid w:val="00FA4C89"/>
    <w:rsid w:val="00FA4FC9"/>
    <w:rsid w:val="00FA5164"/>
    <w:rsid w:val="00FA5667"/>
    <w:rsid w:val="00FA5EFC"/>
    <w:rsid w:val="00FB0B57"/>
    <w:rsid w:val="00FB1FC7"/>
    <w:rsid w:val="00FB254C"/>
    <w:rsid w:val="00FB5012"/>
    <w:rsid w:val="00FB5FDF"/>
    <w:rsid w:val="00FB6CC7"/>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0AA6"/>
    <w:rsid w:val="00FD1BE0"/>
    <w:rsid w:val="00FD2904"/>
    <w:rsid w:val="00FD3880"/>
    <w:rsid w:val="00FD4990"/>
    <w:rsid w:val="00FD57F8"/>
    <w:rsid w:val="00FD6678"/>
    <w:rsid w:val="00FD6E35"/>
    <w:rsid w:val="00FD7465"/>
    <w:rsid w:val="00FE0D40"/>
    <w:rsid w:val="00FE0F39"/>
    <w:rsid w:val="00FE12CC"/>
    <w:rsid w:val="00FE3379"/>
    <w:rsid w:val="00FE3620"/>
    <w:rsid w:val="00FE4B54"/>
    <w:rsid w:val="00FE528B"/>
    <w:rsid w:val="00FE573C"/>
    <w:rsid w:val="00FE6471"/>
    <w:rsid w:val="00FE69C9"/>
    <w:rsid w:val="00FE6AD1"/>
    <w:rsid w:val="00FE6BC7"/>
    <w:rsid w:val="00FF076E"/>
    <w:rsid w:val="00FF0E06"/>
    <w:rsid w:val="00FF0E27"/>
    <w:rsid w:val="00FF119B"/>
    <w:rsid w:val="00FF122B"/>
    <w:rsid w:val="00FF1309"/>
    <w:rsid w:val="00FF26A3"/>
    <w:rsid w:val="00FF3024"/>
    <w:rsid w:val="00FF32CB"/>
    <w:rsid w:val="00FF334D"/>
    <w:rsid w:val="00FF35C4"/>
    <w:rsid w:val="00FF3812"/>
    <w:rsid w:val="00FF3B9A"/>
    <w:rsid w:val="00FF4805"/>
    <w:rsid w:val="00FF541E"/>
    <w:rsid w:val="00FF5574"/>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tabs>
        <w:tab w:val="clear" w:pos="1418"/>
        <w:tab w:val="num" w:pos="567"/>
      </w:tabs>
      <w:spacing w:before="360" w:after="120"/>
      <w:ind w:left="567"/>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645704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368252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6104145">
      <w:bodyDiv w:val="1"/>
      <w:marLeft w:val="0"/>
      <w:marRight w:val="0"/>
      <w:marTop w:val="0"/>
      <w:marBottom w:val="0"/>
      <w:divBdr>
        <w:top w:val="none" w:sz="0" w:space="0" w:color="auto"/>
        <w:left w:val="none" w:sz="0" w:space="0" w:color="auto"/>
        <w:bottom w:val="none" w:sz="0" w:space="0" w:color="auto"/>
        <w:right w:val="none" w:sz="0" w:space="0" w:color="auto"/>
      </w:divBdr>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4982B-8956-4A7F-BE3A-ADB05F8A6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863</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2017-09-29T02:19:00Z</dcterms:created>
  <dcterms:modified xsi:type="dcterms:W3CDTF">2017-09-29T02:20:00Z</dcterms:modified>
</cp:coreProperties>
</file>