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474B7596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62B7AF9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23293042" w14:textId="762B7AF9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7A439A0F" w:rsidR="00C30FA4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00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6F728B5E" w14:textId="7A439A0F" w:rsidR="00C30FA4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00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B0ABEF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</w:t>
                            </w:r>
                            <w:r w:rsidR="009260BB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150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5B9CA81B" w14:textId="1AB0ABEF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</w:t>
                      </w:r>
                      <w:r w:rsidR="009260BB">
                        <w:rPr>
                          <w:rFonts w:ascii="Arial Narrow" w:hAnsi="Arial Narrow"/>
                          <w:b/>
                          <w:lang w:val="en-GB"/>
                        </w:rPr>
                        <w:t>150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C96AED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4100A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64100A" w:rsidRPr="003E4C44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64100A" w:rsidRPr="003E4C44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64100A" w:rsidRPr="006F6BA2" w:rsidRDefault="0064100A" w:rsidP="0064100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64100A" w:rsidRPr="006F6BA2" w:rsidRDefault="0064100A" w:rsidP="0064100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64100A" w:rsidRDefault="0064100A" w:rsidP="0064100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  <w:r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64100A" w:rsidRPr="006F6BA2" w:rsidRDefault="0064100A" w:rsidP="0064100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(40)</w:t>
            </w:r>
          </w:p>
          <w:p w14:paraId="5EB8F55F" w14:textId="31D853D0" w:rsidR="0064100A" w:rsidRPr="00055225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3AB7794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7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1E5338" w14:textId="7777777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(90)</w:t>
            </w:r>
          </w:p>
          <w:p w14:paraId="0DBBA922" w14:textId="15890205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B72932">
              <w:rPr>
                <w:rFonts w:ascii="Arial Narrow" w:hAnsi="Arial Narrow" w:cs="Arial"/>
                <w:szCs w:val="18"/>
              </w:rPr>
              <w:t>45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00D37BD4" w:rsidR="00B72932" w:rsidRPr="00DE3BC4" w:rsidRDefault="00B72932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14470">
              <w:rPr>
                <w:rFonts w:ascii="Arial Narrow" w:hAnsi="Arial Narrow" w:cs="Arial"/>
                <w:szCs w:val="18"/>
              </w:rPr>
              <w:t>R18 TEI (</w:t>
            </w:r>
            <w:r>
              <w:rPr>
                <w:rFonts w:ascii="Arial Narrow" w:hAnsi="Arial Narrow" w:cs="Arial"/>
                <w:szCs w:val="18"/>
              </w:rPr>
              <w:t>15</w:t>
            </w:r>
            <w:r w:rsidRPr="00E14470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AC53CE0" w:rsidR="0064100A" w:rsidRPr="00C96AED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BBD4C91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F45CC" w14:textId="203773D8" w:rsidR="0064100A" w:rsidRPr="00B72932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72932">
              <w:rPr>
                <w:rFonts w:ascii="Arial Narrow" w:hAnsi="Arial Narrow" w:cs="Arial"/>
                <w:szCs w:val="20"/>
              </w:rPr>
              <w:t>LP-WUS (</w:t>
            </w:r>
            <w:r w:rsidR="00B72932">
              <w:rPr>
                <w:rFonts w:ascii="Arial Narrow" w:hAnsi="Arial Narrow" w:cs="Arial"/>
                <w:szCs w:val="20"/>
              </w:rPr>
              <w:t>105</w:t>
            </w:r>
            <w:r w:rsidRPr="00B72932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43A2963E" w:rsidR="0064100A" w:rsidRPr="00B72932" w:rsidRDefault="00B72932" w:rsidP="0064100A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B72932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64100A" w:rsidRPr="00B72932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45</w:t>
            </w:r>
            <w:r w:rsidR="0064100A" w:rsidRPr="00B72932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F7155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&lt;5MHz (30)</w:t>
            </w:r>
          </w:p>
          <w:p w14:paraId="40BBB1A8" w14:textId="7777777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50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1E79C401" w14:textId="7B9B4375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Cov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70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77E002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 (</w:t>
            </w:r>
            <w:r>
              <w:rPr>
                <w:rFonts w:ascii="Arial Narrow" w:hAnsi="Arial Narrow" w:cs="Arial"/>
                <w:szCs w:val="18"/>
              </w:rPr>
              <w:t>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27D973FC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NTN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406125F7" w14:textId="5C435A6B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4100A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4100A" w:rsidRPr="00AE7395" w:rsidRDefault="0064100A" w:rsidP="0064100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4100A" w:rsidRPr="003E4C44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4100A" w:rsidRPr="000A60BC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4100A" w:rsidRPr="00C1323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4100A" w:rsidRPr="00EE546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57912D" w14:textId="5376CD2C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5 LSs </w:t>
            </w:r>
            <w:r w:rsidRPr="00E14470">
              <w:rPr>
                <w:rFonts w:ascii="Arial Narrow" w:hAnsi="Arial Narrow" w:cs="Arial"/>
                <w:szCs w:val="18"/>
              </w:rPr>
              <w:t>(</w:t>
            </w:r>
            <w:r w:rsidR="00B72932">
              <w:rPr>
                <w:rFonts w:ascii="Arial Narrow" w:hAnsi="Arial Narrow" w:cs="Arial"/>
                <w:szCs w:val="18"/>
              </w:rPr>
              <w:t>40</w:t>
            </w:r>
            <w:r w:rsidRPr="00E14470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29A4CF6D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72932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E07A3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LTE CRs (10)</w:t>
            </w:r>
          </w:p>
          <w:p w14:paraId="0B76FAB5" w14:textId="4CD7DA12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(110)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68968D03" w:rsidR="0064100A" w:rsidRPr="004C76E2" w:rsidRDefault="00FA4FDE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R18 NTN (120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3D122B" w14:textId="21225DD2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7.1</w:t>
            </w:r>
            <w:r w:rsidR="00436A46">
              <w:rPr>
                <w:rFonts w:ascii="Arial Narrow" w:hAnsi="Arial Narrow" w:cs="Arial"/>
                <w:szCs w:val="20"/>
              </w:rPr>
              <w:t>/7.2</w:t>
            </w:r>
            <w:r w:rsidRPr="00C130DC">
              <w:rPr>
                <w:rFonts w:ascii="Arial Narrow" w:hAnsi="Arial Narrow" w:cs="Arial"/>
                <w:szCs w:val="20"/>
              </w:rPr>
              <w:t xml:space="preserve"> (</w:t>
            </w:r>
            <w:r w:rsidR="00B72932">
              <w:rPr>
                <w:rFonts w:ascii="Arial Narrow" w:hAnsi="Arial Narrow" w:cs="Arial"/>
                <w:szCs w:val="20"/>
              </w:rPr>
              <w:t>45</w:t>
            </w:r>
            <w:r w:rsidRPr="00C130DC">
              <w:rPr>
                <w:rFonts w:ascii="Arial Narrow" w:hAnsi="Arial Narrow" w:cs="Arial"/>
                <w:szCs w:val="20"/>
              </w:rPr>
              <w:t>)</w:t>
            </w:r>
          </w:p>
          <w:p w14:paraId="74FAE9D2" w14:textId="10347FD8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</w:t>
            </w:r>
            <w:r w:rsidR="00B72932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004729D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58E90EE1" w14:textId="15ADAAF5" w:rsidR="0064100A" w:rsidRPr="005C069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2843C24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(120)</w:t>
            </w: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63298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4100A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64100A" w:rsidRPr="003E4C44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64100A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64100A" w:rsidRPr="00AE7395" w:rsidRDefault="0064100A" w:rsidP="0064100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64100A" w:rsidRPr="003E4C44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64100A" w:rsidRPr="00F314D9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DE3BC4">
              <w:rPr>
                <w:rFonts w:ascii="Arial Narrow" w:hAnsi="Arial Narrow" w:cs="Arial"/>
                <w:szCs w:val="20"/>
              </w:rPr>
              <w:t>Cov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3BCB1A0" w:rsidR="0064100A" w:rsidRPr="00DE3BC4" w:rsidRDefault="0064100A" w:rsidP="0064100A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r w:rsidRPr="00DE3BC4">
              <w:rPr>
                <w:rFonts w:ascii="Arial Narrow" w:hAnsi="Arial Narrow"/>
              </w:rPr>
              <w:t>NTN (</w:t>
            </w:r>
            <w:r>
              <w:rPr>
                <w:rFonts w:ascii="Arial Narrow" w:hAnsi="Arial Narrow"/>
              </w:rPr>
              <w:t>6</w:t>
            </w:r>
            <w:r w:rsidRPr="00DE3BC4">
              <w:rPr>
                <w:rFonts w:ascii="Arial Narrow" w:hAnsi="Arial Narrow"/>
              </w:rPr>
              <w:t>0)</w:t>
            </w:r>
          </w:p>
          <w:p w14:paraId="7996568F" w14:textId="2A11FD14" w:rsidR="0064100A" w:rsidRPr="00DE3BC4" w:rsidRDefault="0064100A" w:rsidP="0064100A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64100A" w:rsidRPr="0092786D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64100A" w:rsidRPr="0092786D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92786D"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 w:rsidRPr="0092786D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287CB484" w14:textId="0F3587C2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65B3332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UE features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EBCBAA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(40)</w:t>
            </w:r>
          </w:p>
          <w:p w14:paraId="7154F579" w14:textId="5DF108B4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7DA54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(40)</w:t>
            </w:r>
          </w:p>
          <w:p w14:paraId="635A0D47" w14:textId="13AF8270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(80)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F2BC5D3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SL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1C104" w14:textId="733D7619" w:rsidR="00B72932" w:rsidRDefault="00B72932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7B864C89" w14:textId="2D913382" w:rsidR="0064100A" w:rsidRPr="00132259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</w:t>
            </w:r>
            <w:r w:rsidR="00B72932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513A6010" w:rsidR="0064100A" w:rsidRPr="00132259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93797">
              <w:rPr>
                <w:rFonts w:ascii="Arial Narrow" w:hAnsi="Arial Narrow" w:cs="Arial"/>
                <w:szCs w:val="20"/>
              </w:rPr>
              <w:t>R17 TBD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3899B62E" w:rsidR="0064100A" w:rsidRPr="00132259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93797">
              <w:rPr>
                <w:rFonts w:ascii="Arial Narrow" w:hAnsi="Arial Narrow" w:cs="Arial"/>
                <w:szCs w:val="20"/>
              </w:rPr>
              <w:t>R17 (60)</w:t>
            </w:r>
            <w:r w:rsidR="00FA4FDE">
              <w:rPr>
                <w:rFonts w:ascii="Arial Narrow" w:hAnsi="Arial Narrow" w:cs="Arial"/>
                <w:szCs w:val="20"/>
              </w:rPr>
              <w:br/>
              <w:t>. MBS</w:t>
            </w:r>
            <w:r w:rsidR="00FA4FDE">
              <w:rPr>
                <w:rFonts w:ascii="Arial Narrow" w:hAnsi="Arial Narrow" w:cs="Arial"/>
                <w:szCs w:val="20"/>
              </w:rPr>
              <w:br/>
              <w:t>. FR2_2</w:t>
            </w:r>
          </w:p>
        </w:tc>
      </w:tr>
      <w:tr w:rsidR="0063298E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63298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5407B47B" w14:textId="7B45E5F5" w:rsidR="0063298E" w:rsidRPr="00132259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63298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63298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4100A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64100A" w:rsidRPr="00A11607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64100A" w:rsidRPr="00A11607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64100A" w:rsidRPr="00A11607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64100A" w:rsidRPr="00A11607" w:rsidRDefault="0064100A" w:rsidP="0064100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64100A" w:rsidRPr="00A11607" w:rsidRDefault="0064100A" w:rsidP="0064100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pacing w:val="-8"/>
                <w:szCs w:val="20"/>
              </w:rPr>
            </w:pPr>
            <w:r w:rsidRPr="00A11607">
              <w:rPr>
                <w:rFonts w:ascii="Arial Narrow" w:hAnsi="Arial Narrow" w:cs="Arial"/>
                <w:spacing w:val="-8"/>
                <w:szCs w:val="20"/>
              </w:rPr>
              <w:t>R17 MIMO</w:t>
            </w:r>
            <w:r w:rsidRPr="00A11607">
              <w:rPr>
                <w:rFonts w:ascii="Arial Narrow" w:hAnsi="Arial Narrow" w:cs="Arial"/>
                <w:spacing w:val="-8"/>
                <w:szCs w:val="20"/>
              </w:rPr>
              <w:br/>
              <w:t>(30)</w:t>
            </w:r>
          </w:p>
          <w:p w14:paraId="56DFC695" w14:textId="22CF3C57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</w:t>
            </w:r>
            <w:r>
              <w:rPr>
                <w:rFonts w:ascii="Arial Narrow" w:hAnsi="Arial Narrow" w:cs="Arial"/>
                <w:szCs w:val="20"/>
              </w:rPr>
              <w:t>8</w:t>
            </w:r>
            <w:r w:rsidRPr="00A11607">
              <w:rPr>
                <w:rFonts w:ascii="Arial Narrow" w:hAnsi="Arial Narrow" w:cs="Arial"/>
                <w:szCs w:val="20"/>
              </w:rPr>
              <w:t xml:space="preserve"> TEI (20)</w:t>
            </w:r>
          </w:p>
          <w:p w14:paraId="1B61301F" w14:textId="37E9A11E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(45)</w:t>
            </w:r>
          </w:p>
          <w:p w14:paraId="07D7C721" w14:textId="477C441C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050FD2FB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55EC2949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D2FBE2" w14:textId="66741FAA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R18 UE features (100)</w:t>
            </w:r>
          </w:p>
          <w:p w14:paraId="0BE3DF5B" w14:textId="77E10130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5F3D8EDF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(165)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EFAD8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(25)</w:t>
            </w:r>
          </w:p>
          <w:p w14:paraId="090A17A6" w14:textId="77777777" w:rsidR="0064100A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 TBD (60)</w:t>
            </w:r>
          </w:p>
          <w:p w14:paraId="466EBAB5" w14:textId="6339F359" w:rsidR="0064100A" w:rsidRPr="00A11607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(80)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41399871" w:rsidR="0064100A" w:rsidRPr="00DE3BC4" w:rsidRDefault="0064100A" w:rsidP="0064100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UE features (165)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64100A" w:rsidRPr="00132259" w:rsidRDefault="0064100A" w:rsidP="0064100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4C76E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B396B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CB396B" w:rsidRPr="003E4C44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CB396B" w:rsidRPr="003E4C44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B396B" w:rsidRPr="006F6BA2" w:rsidRDefault="00CB396B" w:rsidP="00CB396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CB396B" w:rsidRPr="0013225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CB396B" w:rsidRPr="00905C14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CB396B" w:rsidRPr="004F568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CB396B" w:rsidRPr="00197A8A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97A8A">
              <w:rPr>
                <w:rFonts w:ascii="Arial Narrow" w:hAnsi="Arial Narrow" w:cs="Arial"/>
                <w:szCs w:val="18"/>
                <w:highlight w:val="cyan"/>
              </w:rPr>
              <w:t>R18 NTN (150)</w:t>
            </w:r>
            <w:r w:rsidRPr="00197A8A">
              <w:rPr>
                <w:rFonts w:ascii="Arial Narrow" w:hAnsi="Arial Narrow" w:cs="Arial"/>
                <w:szCs w:val="18"/>
                <w:highlight w:val="cyan"/>
              </w:rPr>
              <w:br/>
            </w:r>
            <w:r w:rsidRPr="00197A8A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r w:rsidRPr="00197A8A">
              <w:rPr>
                <w:rFonts w:ascii="Arial Narrow" w:hAnsi="Arial Narrow" w:cs="Arial"/>
                <w:szCs w:val="20"/>
                <w:highlight w:val="cyan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244106" w14:textId="165171AD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FA4FDE">
              <w:rPr>
                <w:rFonts w:ascii="Arial Narrow" w:hAnsi="Arial Narrow" w:cs="Arial"/>
                <w:szCs w:val="18"/>
              </w:rPr>
              <w:t>Duplex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FA4FDE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76940B8C" w14:textId="40EB906D" w:rsidR="00FA4FDE" w:rsidRPr="00132259" w:rsidRDefault="00FA4FDE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(90)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1CEDD3" w:rsidR="00CB396B" w:rsidRPr="00905C14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053F8C6" w:rsidR="00CB396B" w:rsidRPr="00DF0F0A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B088BE" w14:textId="77777777" w:rsidR="00FA4FDE" w:rsidRDefault="00FA4FDE" w:rsidP="00CB396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 (60)</w:t>
            </w:r>
          </w:p>
          <w:p w14:paraId="2F655588" w14:textId="1014AA8C" w:rsidR="00CB396B" w:rsidRPr="0057004B" w:rsidRDefault="00FA4FDE" w:rsidP="00CB396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="00CB396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CB396B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F3B8B01" w:rsidR="001016AE" w:rsidRPr="002F181C" w:rsidRDefault="001016AE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br/>
              <w:t>+ Reply LS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4D1836" w14:textId="7AA6B8AA" w:rsidR="00197A8A" w:rsidRDefault="00197A8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  <w:p w14:paraId="505E3F06" w14:textId="17F0572D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045867" w14:textId="77777777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  <w:p w14:paraId="30378B21" w14:textId="4EC05ACF" w:rsidR="00EA523A" w:rsidRPr="0013225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DF956C" w14:textId="77777777" w:rsidR="00EA523A" w:rsidRDefault="00FA4FD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R18 SL </w:t>
            </w:r>
            <w:r w:rsidR="00EA523A" w:rsidRPr="00624407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="00EA523A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EA523A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81E3329" w14:textId="168C405D" w:rsidR="00FA4FDE" w:rsidRPr="00CF5FEE" w:rsidRDefault="00FA4FD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R18 Pos 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CovEnh</w:t>
            </w:r>
            <w:proofErr w:type="spellEnd"/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Mobillity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A4FD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FA4FDE" w:rsidRPr="00AE7395" w:rsidRDefault="00FA4FDE" w:rsidP="00FA4F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FA4FDE" w:rsidRPr="000A60BC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FA4FDE" w:rsidRPr="000A60BC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FA4FDE" w:rsidRPr="00132259" w:rsidRDefault="00FA4FDE" w:rsidP="00FA4FD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FA4FDE" w:rsidRPr="00FE0697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01CC09" w14:textId="28FD6E35" w:rsidR="008C3C30" w:rsidRDefault="008C3C30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A4FDE">
              <w:rPr>
                <w:rFonts w:ascii="Arial Narrow" w:hAnsi="Arial Narrow" w:cs="Arial"/>
                <w:szCs w:val="20"/>
              </w:rPr>
              <w:t>NES</w:t>
            </w:r>
            <w:r>
              <w:rPr>
                <w:rFonts w:ascii="Arial Narrow" w:hAnsi="Arial Narrow" w:cs="Arial"/>
                <w:szCs w:val="20"/>
              </w:rPr>
              <w:t xml:space="preserve"> (30)</w:t>
            </w:r>
          </w:p>
          <w:p w14:paraId="06DF9179" w14:textId="1D79A12D" w:rsidR="00FA4FDE" w:rsidRPr="008C3C30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A4FDE">
              <w:rPr>
                <w:rFonts w:ascii="Arial Narrow" w:hAnsi="Arial Narrow" w:cs="Arial"/>
                <w:szCs w:val="18"/>
              </w:rPr>
              <w:t>LP-WUS (</w:t>
            </w:r>
            <w:r>
              <w:rPr>
                <w:rFonts w:ascii="Arial Narrow" w:hAnsi="Arial Narrow" w:cs="Arial"/>
                <w:szCs w:val="18"/>
              </w:rPr>
              <w:t>90</w:t>
            </w:r>
            <w:r w:rsidRPr="00FA4FD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F93624" w14:textId="53173346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6160295" w14:textId="77777777" w:rsidR="00FA4FDE" w:rsidRPr="00197A8A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Mobility (30)</w:t>
            </w:r>
          </w:p>
          <w:p w14:paraId="14CE5F19" w14:textId="2FD14ED0" w:rsidR="00FA4FDE" w:rsidRPr="00551B1C" w:rsidRDefault="00FA4FDE" w:rsidP="00FA4FD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97A8A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FA4FD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FA4FDE" w:rsidRPr="00132259" w:rsidRDefault="00FA4FDE" w:rsidP="00FA4FD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FA4FDE" w:rsidRPr="00132259" w:rsidRDefault="00FA4FDE" w:rsidP="00FA4FD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4FD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FA4FDE" w:rsidRPr="00AE7395" w:rsidRDefault="00FA4FDE" w:rsidP="00FA4F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  <w:p w14:paraId="5D31A0A6" w14:textId="061B902D" w:rsidR="00FA4FDE" w:rsidRPr="0087283F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FA4FDE" w:rsidRPr="007A2815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FA4FDE" w:rsidRPr="006B0815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597AB847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FA4FDE" w:rsidRPr="00905C14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5863A6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(75)</w:t>
            </w:r>
          </w:p>
          <w:p w14:paraId="3B5C7958" w14:textId="30B0FFF6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2A1878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 (60)</w:t>
            </w:r>
          </w:p>
          <w:p w14:paraId="31A1C8E9" w14:textId="5E4F67D5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TBD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FA4FDE" w:rsidRPr="00FE0697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FA4FD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FA4FDE" w:rsidRPr="00132259" w:rsidRDefault="00FA4FDE" w:rsidP="00FA4FD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B07A0BC" w14:textId="77777777" w:rsidR="002B1254" w:rsidRDefault="002B1254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Agenda item 7.1 (40)</w:t>
            </w:r>
          </w:p>
          <w:p w14:paraId="01FF3CBE" w14:textId="39B72BED" w:rsidR="002B1254" w:rsidRPr="00A4134A" w:rsidRDefault="002B1254" w:rsidP="002B125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Duplex (110)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EDF219C" w14:textId="1884D55B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LP-WUS (80)</w:t>
            </w:r>
          </w:p>
          <w:p w14:paraId="0D6729C3" w14:textId="170B4300" w:rsidR="000C1E7B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 MIMO (70)</w:t>
            </w:r>
            <w:r w:rsidR="0027511A">
              <w:rPr>
                <w:rFonts w:ascii="Arial Narrow" w:hAnsi="Arial Narrow" w:cs="Arial"/>
                <w:sz w:val="22"/>
                <w:szCs w:val="20"/>
              </w:rPr>
              <w:br/>
              <w:t>. 9.1.3.2</w:t>
            </w:r>
            <w:r w:rsidR="0027511A">
              <w:rPr>
                <w:rFonts w:ascii="Arial Narrow" w:hAnsi="Arial Narrow" w:cs="Arial"/>
                <w:sz w:val="22"/>
                <w:szCs w:val="20"/>
              </w:rPr>
              <w:br/>
              <w:t>. 9.1.2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5591129" w14:textId="1CC5E2C9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LP-WUS (90)</w:t>
            </w:r>
          </w:p>
          <w:p w14:paraId="14F40167" w14:textId="308B1E1A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XR (45)</w:t>
            </w:r>
          </w:p>
          <w:p w14:paraId="26C8CA10" w14:textId="49B1FE53" w:rsidR="001754DA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TEI (15)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B2ECCE5" w14:textId="250F3369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LP-WUS (105)</w:t>
            </w:r>
          </w:p>
          <w:p w14:paraId="69BDD5FF" w14:textId="5D773C04" w:rsidR="001E16FF" w:rsidRPr="0089549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  <w:highlight w:val="yellow"/>
              </w:rPr>
              <w:t>TBD (45)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36A46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586018A5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BF8624C" w:rsidR="00436A46" w:rsidRPr="00E13949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A0850">
              <w:rPr>
                <w:rFonts w:ascii="Arial Narrow" w:hAnsi="Arial Narrow" w:cs="Arial"/>
                <w:sz w:val="22"/>
                <w:szCs w:val="20"/>
              </w:rPr>
              <w:t>Rel-18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1BDCF398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F9FB7C9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AI 5 LSs (40)</w:t>
            </w:r>
          </w:p>
          <w:p w14:paraId="082DDBDB" w14:textId="3A1F0363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Duplex (80)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28C5AFA2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7.1/7.2 (45)</w:t>
            </w:r>
          </w:p>
          <w:p w14:paraId="42EDEBD5" w14:textId="0DEA6805" w:rsidR="00436A46" w:rsidRPr="0089549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(75)</w:t>
            </w:r>
          </w:p>
        </w:tc>
      </w:tr>
      <w:tr w:rsidR="00436A46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436A46" w:rsidRPr="002904C6" w:rsidRDefault="00436A46" w:rsidP="00436A4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36A46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CBD7A0E" w:rsidR="00436A46" w:rsidRPr="00376FB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 (cont. if needed)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04DB00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XR (60)</w:t>
            </w:r>
          </w:p>
          <w:p w14:paraId="2671C810" w14:textId="5EAEF69B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26065D">
              <w:rPr>
                <w:rFonts w:ascii="Arial Narrow" w:hAnsi="Arial Narrow" w:cs="Arial"/>
                <w:sz w:val="22"/>
                <w:szCs w:val="20"/>
              </w:rPr>
              <w:t>. 9.1.4.2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26065D">
              <w:rPr>
                <w:rFonts w:ascii="Arial Narrow" w:hAnsi="Arial Narrow" w:cs="Arial"/>
                <w:sz w:val="22"/>
                <w:szCs w:val="20"/>
              </w:rPr>
              <w:t>. 9.1.1.1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1107EBD" w:rsidR="00436A46" w:rsidRPr="0027511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 xml:space="preserve">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9.1.1.2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9.1.3.1 (if there is time)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CADFEA2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7.1 (40)</w:t>
            </w:r>
          </w:p>
          <w:p w14:paraId="355675E5" w14:textId="2876BB81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(80)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8D4E8E" w14:textId="031CAFB2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(30)</w:t>
            </w:r>
          </w:p>
          <w:p w14:paraId="76D142D5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XR (30)</w:t>
            </w:r>
          </w:p>
          <w:p w14:paraId="2A12C5AD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15061832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5B58DDB4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1C124F79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0CD4EBA2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0D3BC99B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21A6A9BC" w14:textId="01557260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36A46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436A46" w:rsidRPr="002904C6" w:rsidRDefault="00436A46" w:rsidP="00436A4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436A46" w:rsidRPr="002904C6" w:rsidRDefault="00436A46" w:rsidP="00436A46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36A46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603575" w14:textId="116C128A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Rel-17 MIMO (30)</w:t>
            </w:r>
          </w:p>
          <w:p w14:paraId="57FB4C48" w14:textId="603780D2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TEI (20)</w:t>
            </w:r>
          </w:p>
          <w:p w14:paraId="578AD244" w14:textId="16E90571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(115)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58C1C834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(100)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C66B491" w14:textId="7818EBDA" w:rsidR="00436A46" w:rsidRPr="00197A8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17 SDT, Others (30)</w:t>
            </w:r>
          </w:p>
          <w:p w14:paraId="5BB25D30" w14:textId="251E9F7A" w:rsidR="00436A46" w:rsidRPr="00E1351C" w:rsidRDefault="00436A46" w:rsidP="00436A46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Rel-18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NES (135)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5CFD823C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8C3C30">
              <w:rPr>
                <w:rFonts w:ascii="Arial Narrow" w:hAnsi="Arial Narrow" w:cs="Arial"/>
                <w:sz w:val="22"/>
                <w:szCs w:val="18"/>
              </w:rPr>
              <w:t>Rel-18 MIMO (165)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 xml:space="preserve"> (10 min)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br/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>. 9.1.3.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>2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 xml:space="preserve"> (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>5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 xml:space="preserve"> min)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436A46" w:rsidRPr="006F6BA2" w:rsidRDefault="00436A46" w:rsidP="00436A46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36A46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436A46" w:rsidRPr="002904C6" w:rsidRDefault="00436A46" w:rsidP="00436A4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XPDgIAAPw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uJDwIAAP0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Mc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3q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EED9" w14:textId="77777777" w:rsidR="004866E7" w:rsidRDefault="004866E7" w:rsidP="00F74BC2">
      <w:pPr>
        <w:spacing w:after="0" w:line="240" w:lineRule="auto"/>
      </w:pPr>
      <w:r>
        <w:separator/>
      </w:r>
    </w:p>
  </w:endnote>
  <w:endnote w:type="continuationSeparator" w:id="0">
    <w:p w14:paraId="2B9E844E" w14:textId="77777777" w:rsidR="004866E7" w:rsidRDefault="004866E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779E" w14:textId="77777777" w:rsidR="004866E7" w:rsidRDefault="004866E7" w:rsidP="00F74BC2">
      <w:pPr>
        <w:spacing w:after="0" w:line="240" w:lineRule="auto"/>
      </w:pPr>
      <w:r>
        <w:separator/>
      </w:r>
    </w:p>
  </w:footnote>
  <w:footnote w:type="continuationSeparator" w:id="0">
    <w:p w14:paraId="4E19B12E" w14:textId="77777777" w:rsidR="004866E7" w:rsidRDefault="004866E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4025">
    <w:abstractNumId w:val="2"/>
  </w:num>
  <w:num w:numId="2" w16cid:durableId="1087265291">
    <w:abstractNumId w:val="3"/>
  </w:num>
  <w:num w:numId="3" w16cid:durableId="128134671">
    <w:abstractNumId w:val="0"/>
  </w:num>
  <w:num w:numId="4" w16cid:durableId="175092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277E"/>
    <w:rsid w:val="00262E87"/>
    <w:rsid w:val="00265E54"/>
    <w:rsid w:val="002676E0"/>
    <w:rsid w:val="002745DC"/>
    <w:rsid w:val="0027511A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70A6A"/>
    <w:rsid w:val="00472DFE"/>
    <w:rsid w:val="00480399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58C1"/>
    <w:rsid w:val="005208B8"/>
    <w:rsid w:val="00521C5E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26AF6"/>
    <w:rsid w:val="0063200E"/>
    <w:rsid w:val="0063298E"/>
    <w:rsid w:val="0063657E"/>
    <w:rsid w:val="00636F00"/>
    <w:rsid w:val="006403EF"/>
    <w:rsid w:val="0064100A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0CFC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6FAC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2932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4FDE"/>
    <w:rsid w:val="00FA6F5D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7EEC-059A-4369-BEBC-EA07880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2023-08-23T14:41:00Z</dcterms:created>
  <dcterms:modified xsi:type="dcterms:W3CDTF">2023-08-23T14:41:00Z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