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REL-14 SI FS_6GHz_CH_model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UL and DL reciprocity modelling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InterDigital, Intel, Nokia,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FS_6GHz_CH_model,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UL and DL reciprocity modelling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InterDigital, Intel, Nokia,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FS_6GHz_CH_model,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RP-253031</vt:lpwstr>
  </property>
  <property fmtid="{D5CDD505-2E9C-101B-9397-08002B2CF9AE}" pid="19" name="CrpackTitle">
    <vt:lpwstr>Corrections to REL-14 SI FS_6GHz_CH_model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