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CE8E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>{</w:t>
      </w:r>
    </w:p>
    <w:p w14:paraId="7B000477" w14:textId="6FED63BC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</w:t>
      </w:r>
      <w:r w:rsidR="008B4560" w:rsidRPr="008B4560">
        <w:rPr>
          <w:rFonts w:eastAsia="DengXian"/>
          <w:lang w:eastAsia="zh-CN"/>
        </w:rPr>
        <w:t xml:space="preserve"> </w:t>
      </w:r>
      <w:r w:rsidR="008330C8" w:rsidRPr="00170508">
        <w:rPr>
          <w:rFonts w:eastAsia="DengXian"/>
        </w:rPr>
        <w:t>CA_n41(A-C)-n71(2A)-n77A</w:t>
      </w:r>
      <w:r w:rsidR="008330C8" w:rsidRPr="004E5FA0">
        <w:rPr>
          <w:lang w:val="en-SE"/>
        </w:rPr>
        <w:t xml:space="preserve"> </w:t>
      </w:r>
      <w:r w:rsidRPr="004E5FA0">
        <w:rPr>
          <w:lang w:val="en-SE"/>
        </w:rPr>
        <w:t>",</w:t>
      </w:r>
    </w:p>
    <w:p w14:paraId="4AB8308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"</w:t>
      </w:r>
      <w:proofErr w:type="spellStart"/>
      <w:r w:rsidRPr="004E5FA0">
        <w:rPr>
          <w:lang w:val="en-SE"/>
        </w:rPr>
        <w:t>bcsList</w:t>
      </w:r>
      <w:proofErr w:type="spellEnd"/>
      <w:r w:rsidRPr="004E5FA0">
        <w:rPr>
          <w:lang w:val="en-SE"/>
        </w:rPr>
        <w:t>": [</w:t>
      </w:r>
    </w:p>
    <w:p w14:paraId="172BA40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{</w:t>
      </w:r>
    </w:p>
    <w:p w14:paraId="003FB43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</w:t>
      </w:r>
      <w:proofErr w:type="spellStart"/>
      <w:r w:rsidRPr="004E5FA0">
        <w:rPr>
          <w:lang w:val="en-SE"/>
        </w:rPr>
        <w:t>bcsId</w:t>
      </w:r>
      <w:proofErr w:type="spellEnd"/>
      <w:r w:rsidRPr="004E5FA0">
        <w:rPr>
          <w:lang w:val="en-SE"/>
        </w:rPr>
        <w:t>": 4,</w:t>
      </w:r>
    </w:p>
    <w:p w14:paraId="26F0C95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</w:t>
      </w:r>
      <w:proofErr w:type="spellStart"/>
      <w:r w:rsidRPr="004E5FA0">
        <w:rPr>
          <w:lang w:val="en-SE"/>
        </w:rPr>
        <w:t>ulConfigList</w:t>
      </w:r>
      <w:proofErr w:type="spellEnd"/>
      <w:r w:rsidRPr="004E5FA0">
        <w:rPr>
          <w:lang w:val="en-SE"/>
        </w:rPr>
        <w:t>": [</w:t>
      </w:r>
    </w:p>
    <w:p w14:paraId="7E68ED0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1A599596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bandNumber</w:t>
      </w:r>
      <w:proofErr w:type="spellEnd"/>
      <w:r w:rsidRPr="004E5FA0">
        <w:rPr>
          <w:lang w:val="en-SE"/>
        </w:rPr>
        <w:t>": "n41",</w:t>
      </w:r>
    </w:p>
    <w:p w14:paraId="79CC5AF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FCA3D1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true,</w:t>
      </w:r>
    </w:p>
    <w:p w14:paraId="7C95D43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"pc1p5": true</w:t>
      </w:r>
    </w:p>
    <w:p w14:paraId="1AFC66A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45BB3BA2" w14:textId="77777777" w:rsidR="0051387E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</w:t>
      </w:r>
    </w:p>
    <w:p w14:paraId="3AEB9769" w14:textId="77777777" w:rsidR="0051387E" w:rsidRPr="004E5FA0" w:rsidRDefault="0051387E" w:rsidP="0051387E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7B1C5DA6" w14:textId="2B022865" w:rsidR="0051387E" w:rsidRPr="004E5FA0" w:rsidRDefault="0051387E" w:rsidP="0051387E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bandNumber</w:t>
      </w:r>
      <w:proofErr w:type="spellEnd"/>
      <w:r w:rsidRPr="004E5FA0">
        <w:rPr>
          <w:lang w:val="en-SE"/>
        </w:rPr>
        <w:t>": "n</w:t>
      </w:r>
      <w:r>
        <w:rPr>
          <w:lang w:val="en-SE"/>
        </w:rPr>
        <w:t>77</w:t>
      </w:r>
      <w:r w:rsidRPr="004E5FA0">
        <w:rPr>
          <w:lang w:val="en-SE"/>
        </w:rPr>
        <w:t>",</w:t>
      </w:r>
    </w:p>
    <w:p w14:paraId="0A41A697" w14:textId="77777777" w:rsidR="0051387E" w:rsidRPr="004E5FA0" w:rsidRDefault="0051387E" w:rsidP="0051387E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13A096F2" w14:textId="77777777" w:rsidR="0051387E" w:rsidRPr="004E5FA0" w:rsidRDefault="0051387E" w:rsidP="0051387E">
      <w:pPr>
        <w:rPr>
          <w:lang w:val="en-SE"/>
        </w:rPr>
      </w:pPr>
      <w:r w:rsidRPr="004E5FA0">
        <w:rPr>
          <w:lang w:val="en-SE"/>
        </w:rPr>
        <w:t xml:space="preserve">            "pc2": true,</w:t>
      </w:r>
    </w:p>
    <w:p w14:paraId="12CB7C36" w14:textId="77777777" w:rsidR="0051387E" w:rsidRPr="004E5FA0" w:rsidRDefault="0051387E" w:rsidP="0051387E">
      <w:pPr>
        <w:rPr>
          <w:lang w:val="en-SE"/>
        </w:rPr>
      </w:pPr>
      <w:r w:rsidRPr="004E5FA0">
        <w:rPr>
          <w:lang w:val="en-SE"/>
        </w:rPr>
        <w:t xml:space="preserve">            "pc1p5": true</w:t>
      </w:r>
    </w:p>
    <w:p w14:paraId="2368E33C" w14:textId="77777777" w:rsidR="0051387E" w:rsidRPr="004E5FA0" w:rsidRDefault="0051387E" w:rsidP="0051387E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09E23072" w14:textId="77777777" w:rsidR="0051387E" w:rsidRPr="004E5FA0" w:rsidRDefault="0051387E" w:rsidP="0051387E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5FF9FE23" w14:textId="46765C2E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</w:t>
      </w:r>
    </w:p>
    <w:p w14:paraId="149761C7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0E8ED9B3" w14:textId="0C1B7BDD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</w:t>
      </w:r>
      <w:r w:rsidR="002E7F3F">
        <w:rPr>
          <w:lang w:val="en-SE"/>
        </w:rPr>
        <w:t>41</w:t>
      </w:r>
      <w:r w:rsidRPr="004E5FA0">
        <w:rPr>
          <w:lang w:val="en-SE"/>
        </w:rPr>
        <w:t>A-n</w:t>
      </w:r>
      <w:r w:rsidR="009F652F">
        <w:rPr>
          <w:lang w:val="en-SE"/>
        </w:rPr>
        <w:t>71</w:t>
      </w:r>
      <w:r w:rsidRPr="004E5FA0">
        <w:rPr>
          <w:lang w:val="en-SE"/>
        </w:rPr>
        <w:t>A",</w:t>
      </w:r>
    </w:p>
    <w:p w14:paraId="194269A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3DC7D1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5CB7CF7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12A00372" w14:textId="77777777" w:rsid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2AEA843C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01DFAEF1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"n41</w:t>
      </w:r>
      <w:r>
        <w:rPr>
          <w:lang w:val="en-SE"/>
        </w:rPr>
        <w:t>C</w:t>
      </w:r>
      <w:r w:rsidRPr="004E5FA0">
        <w:rPr>
          <w:lang w:val="en-SE"/>
        </w:rPr>
        <w:t>",</w:t>
      </w:r>
    </w:p>
    <w:p w14:paraId="7D470F6A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A275ABC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42D0A734" w14:textId="77777777" w:rsidR="007D597B" w:rsidRPr="004E5FA0" w:rsidRDefault="007D597B" w:rsidP="007D597B">
      <w:pPr>
        <w:rPr>
          <w:lang w:val="en-SE"/>
        </w:rPr>
      </w:pPr>
      <w:r w:rsidRPr="004E5FA0">
        <w:rPr>
          <w:lang w:val="en-SE"/>
        </w:rPr>
        <w:lastRenderedPageBreak/>
        <w:t xml:space="preserve">          }</w:t>
      </w:r>
    </w:p>
    <w:p w14:paraId="59AB459D" w14:textId="156B930C" w:rsidR="007D597B" w:rsidRDefault="007D597B" w:rsidP="007D597B">
      <w:pPr>
        <w:rPr>
          <w:lang w:val="en-SE"/>
        </w:rPr>
      </w:pPr>
      <w:r w:rsidRPr="004E5FA0">
        <w:rPr>
          <w:lang w:val="en-SE"/>
        </w:rPr>
        <w:t xml:space="preserve">        }</w:t>
      </w:r>
      <w:r w:rsidR="009F652F">
        <w:rPr>
          <w:lang w:val="en-SE"/>
        </w:rPr>
        <w:t>,</w:t>
      </w:r>
    </w:p>
    <w:p w14:paraId="446AE038" w14:textId="77777777" w:rsidR="00D46385" w:rsidRPr="004E5FA0" w:rsidRDefault="00D46385" w:rsidP="004E5FA0">
      <w:pPr>
        <w:rPr>
          <w:lang w:val="en-SE"/>
        </w:rPr>
      </w:pPr>
    </w:p>
    <w:p w14:paraId="1FB0EAC2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12ACCBF" w14:textId="711428EE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</w:t>
      </w:r>
      <w:r w:rsidR="007D597B">
        <w:rPr>
          <w:lang w:val="en-SE"/>
        </w:rPr>
        <w:t>41C</w:t>
      </w:r>
      <w:r w:rsidRPr="004E5FA0">
        <w:rPr>
          <w:lang w:val="en-SE"/>
        </w:rPr>
        <w:t>-n</w:t>
      </w:r>
      <w:r w:rsidR="009F652F">
        <w:rPr>
          <w:lang w:val="en-SE"/>
        </w:rPr>
        <w:t>71</w:t>
      </w:r>
      <w:r w:rsidRPr="004E5FA0">
        <w:rPr>
          <w:lang w:val="en-SE"/>
        </w:rPr>
        <w:t>A"</w:t>
      </w:r>
    </w:p>
    <w:p w14:paraId="41FDA50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3AB1287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3969D058" w14:textId="704CF5E0" w:rsid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"n41</w:t>
      </w:r>
      <w:r w:rsidR="00FC24D7">
        <w:rPr>
          <w:lang w:val="en-SE"/>
        </w:rPr>
        <w:t>A</w:t>
      </w:r>
      <w:r w:rsidRPr="004E5FA0">
        <w:rPr>
          <w:lang w:val="en-SE"/>
        </w:rPr>
        <w:t>-n</w:t>
      </w:r>
      <w:r w:rsidR="009C5372">
        <w:rPr>
          <w:lang w:val="en-SE"/>
        </w:rPr>
        <w:t>7</w:t>
      </w:r>
      <w:r w:rsidR="00613812">
        <w:rPr>
          <w:lang w:val="en-SE"/>
        </w:rPr>
        <w:t>7</w:t>
      </w:r>
      <w:r w:rsidRPr="004E5FA0">
        <w:rPr>
          <w:lang w:val="en-SE"/>
        </w:rPr>
        <w:t>A",</w:t>
      </w:r>
    </w:p>
    <w:p w14:paraId="1DCAB46F" w14:textId="77777777" w:rsidR="00FC24D7" w:rsidRPr="004E5FA0" w:rsidRDefault="00FC24D7" w:rsidP="00FC24D7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0478CE09" w14:textId="77777777" w:rsidR="00FC24D7" w:rsidRPr="004E5FA0" w:rsidRDefault="00FC24D7" w:rsidP="00FC24D7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2984DC3A" w14:textId="7D87C1FE" w:rsidR="00FC24D7" w:rsidRDefault="00FC24D7" w:rsidP="00FC24D7">
      <w:pPr>
        <w:rPr>
          <w:lang w:val="en-SE"/>
        </w:rPr>
      </w:pPr>
      <w:r w:rsidRPr="004E5FA0">
        <w:rPr>
          <w:lang w:val="en-SE"/>
        </w:rPr>
        <w:t xml:space="preserve">          }</w:t>
      </w:r>
      <w:r w:rsidR="004470E6">
        <w:rPr>
          <w:lang w:val="en-SE"/>
        </w:rPr>
        <w:t>,</w:t>
      </w:r>
    </w:p>
    <w:p w14:paraId="3F41FFCC" w14:textId="77777777" w:rsidR="00680CE9" w:rsidRPr="004E5FA0" w:rsidRDefault="00680CE9" w:rsidP="00680CE9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1FF12C5" w14:textId="46638537" w:rsidR="00680CE9" w:rsidRDefault="00680CE9" w:rsidP="00680CE9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"n41</w:t>
      </w:r>
      <w:r>
        <w:rPr>
          <w:lang w:val="en-SE"/>
        </w:rPr>
        <w:t>C</w:t>
      </w:r>
      <w:r w:rsidRPr="004E5FA0">
        <w:rPr>
          <w:lang w:val="en-SE"/>
        </w:rPr>
        <w:t>-n</w:t>
      </w:r>
      <w:r>
        <w:rPr>
          <w:lang w:val="en-SE"/>
        </w:rPr>
        <w:t>77</w:t>
      </w:r>
      <w:r w:rsidRPr="004E5FA0">
        <w:rPr>
          <w:lang w:val="en-SE"/>
        </w:rPr>
        <w:t>A",</w:t>
      </w:r>
    </w:p>
    <w:p w14:paraId="58121B80" w14:textId="7A36A165" w:rsid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</w:t>
      </w:r>
      <w:r w:rsidR="004470E6">
        <w:rPr>
          <w:lang w:val="en-SE"/>
        </w:rPr>
        <w:t>,</w:t>
      </w:r>
    </w:p>
    <w:p w14:paraId="00B2B9F7" w14:textId="77777777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394E8D5" w14:textId="42D96E4C" w:rsidR="0073261C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</w:t>
      </w:r>
      <w:r w:rsidR="0046534D">
        <w:rPr>
          <w:lang w:val="en-SE"/>
        </w:rPr>
        <w:t>71</w:t>
      </w:r>
      <w:r w:rsidR="009C5372">
        <w:rPr>
          <w:lang w:val="en-SE"/>
        </w:rPr>
        <w:t>A</w:t>
      </w:r>
      <w:r w:rsidRPr="004E5FA0">
        <w:rPr>
          <w:lang w:val="en-SE"/>
        </w:rPr>
        <w:t>-n</w:t>
      </w:r>
      <w:r w:rsidR="00ED4BFD">
        <w:rPr>
          <w:lang w:val="en-SE"/>
        </w:rPr>
        <w:t>7</w:t>
      </w:r>
      <w:r w:rsidR="00C910FA">
        <w:rPr>
          <w:lang w:val="en-SE"/>
        </w:rPr>
        <w:t>7A</w:t>
      </w:r>
      <w:r w:rsidRPr="004E5FA0">
        <w:rPr>
          <w:lang w:val="en-SE"/>
        </w:rPr>
        <w:t>",</w:t>
      </w:r>
    </w:p>
    <w:p w14:paraId="73383400" w14:textId="77777777" w:rsidR="00680CE9" w:rsidRPr="004E5FA0" w:rsidRDefault="00680CE9" w:rsidP="00680CE9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4E2FE28E" w14:textId="77777777" w:rsidR="00680CE9" w:rsidRPr="004E5FA0" w:rsidRDefault="00680CE9" w:rsidP="00680CE9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1E13337C" w14:textId="77777777" w:rsidR="00680CE9" w:rsidRPr="004E5FA0" w:rsidRDefault="00680CE9" w:rsidP="00680CE9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1E7E6D6A" w14:textId="77777777" w:rsidR="00680CE9" w:rsidRDefault="00680CE9" w:rsidP="0073261C">
      <w:pPr>
        <w:rPr>
          <w:lang w:val="en-SE"/>
        </w:rPr>
      </w:pPr>
    </w:p>
    <w:p w14:paraId="2EE1E6A3" w14:textId="77777777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49B5D7F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],</w:t>
      </w:r>
    </w:p>
    <w:p w14:paraId="602A0C3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</w:t>
      </w:r>
      <w:proofErr w:type="spellStart"/>
      <w:r w:rsidRPr="004E5FA0">
        <w:rPr>
          <w:lang w:val="en-SE"/>
        </w:rPr>
        <w:t>bandList</w:t>
      </w:r>
      <w:proofErr w:type="spellEnd"/>
      <w:r w:rsidRPr="004E5FA0">
        <w:rPr>
          <w:lang w:val="en-SE"/>
        </w:rPr>
        <w:t>": [</w:t>
      </w:r>
    </w:p>
    <w:p w14:paraId="4824A29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407EE65B" w14:textId="268BC94F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bandNumber</w:t>
      </w:r>
      <w:proofErr w:type="spellEnd"/>
      <w:r w:rsidRPr="004E5FA0">
        <w:rPr>
          <w:lang w:val="en-SE"/>
        </w:rPr>
        <w:t>": "n</w:t>
      </w:r>
      <w:r w:rsidR="00ED4BFD">
        <w:rPr>
          <w:lang w:val="en-SE"/>
        </w:rPr>
        <w:t>41</w:t>
      </w:r>
      <w:r w:rsidRPr="004E5FA0">
        <w:rPr>
          <w:lang w:val="en-SE"/>
        </w:rPr>
        <w:t>",</w:t>
      </w:r>
    </w:p>
    <w:p w14:paraId="5F5806E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referencedComponents</w:t>
      </w:r>
      <w:proofErr w:type="spellEnd"/>
      <w:r w:rsidRPr="004E5FA0">
        <w:rPr>
          <w:lang w:val="en-SE"/>
        </w:rPr>
        <w:t>": [</w:t>
      </w:r>
    </w:p>
    <w:p w14:paraId="4F0E921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7D06FD40" w14:textId="1D35AB8A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</w:t>
      </w:r>
      <w:r w:rsidR="00ED4BFD">
        <w:rPr>
          <w:lang w:val="en-SE"/>
        </w:rPr>
        <w:t>41</w:t>
      </w:r>
      <w:r w:rsidR="00B96B17">
        <w:rPr>
          <w:lang w:val="en-SE"/>
        </w:rPr>
        <w:t>(</w:t>
      </w:r>
      <w:r w:rsidR="00DD2317">
        <w:rPr>
          <w:lang w:val="en-SE"/>
        </w:rPr>
        <w:t>A-C</w:t>
      </w:r>
      <w:r w:rsidR="00B96B17">
        <w:rPr>
          <w:lang w:val="en-SE"/>
        </w:rPr>
        <w:t>)</w:t>
      </w:r>
      <w:r w:rsidRPr="004E5FA0">
        <w:rPr>
          <w:lang w:val="en-SE"/>
        </w:rPr>
        <w:t>",</w:t>
      </w:r>
    </w:p>
    <w:p w14:paraId="102E875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</w:t>
      </w:r>
      <w:proofErr w:type="spellStart"/>
      <w:r w:rsidRPr="004E5FA0">
        <w:rPr>
          <w:lang w:val="en-SE"/>
        </w:rPr>
        <w:t>bcsId</w:t>
      </w:r>
      <w:proofErr w:type="spellEnd"/>
      <w:r w:rsidRPr="004E5FA0">
        <w:rPr>
          <w:lang w:val="en-SE"/>
        </w:rPr>
        <w:t>": 4</w:t>
      </w:r>
    </w:p>
    <w:p w14:paraId="640B27F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1B09F9C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68BF9A6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lastRenderedPageBreak/>
        <w:t xml:space="preserve">        }, </w:t>
      </w:r>
    </w:p>
    <w:p w14:paraId="19938F8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4CF6F328" w14:textId="7F6DC2FB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bandNumber</w:t>
      </w:r>
      <w:proofErr w:type="spellEnd"/>
      <w:r w:rsidRPr="004E5FA0">
        <w:rPr>
          <w:lang w:val="en-SE"/>
        </w:rPr>
        <w:t>": "n</w:t>
      </w:r>
      <w:r w:rsidR="0046534D">
        <w:rPr>
          <w:lang w:val="en-SE"/>
        </w:rPr>
        <w:t>71</w:t>
      </w:r>
      <w:r w:rsidRPr="004E5FA0">
        <w:rPr>
          <w:lang w:val="en-SE"/>
        </w:rPr>
        <w:t>",</w:t>
      </w:r>
    </w:p>
    <w:p w14:paraId="38DB24B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referencedComponents</w:t>
      </w:r>
      <w:proofErr w:type="spellEnd"/>
      <w:r w:rsidRPr="004E5FA0">
        <w:rPr>
          <w:lang w:val="en-SE"/>
        </w:rPr>
        <w:t>": [</w:t>
      </w:r>
    </w:p>
    <w:p w14:paraId="4A1B6800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724064F0" w14:textId="70AB3A54" w:rsidR="00A502A1" w:rsidRPr="004E5FA0" w:rsidRDefault="004E5FA0" w:rsidP="00A502A1">
      <w:pPr>
        <w:rPr>
          <w:lang w:val="en-SE"/>
        </w:rPr>
      </w:pPr>
      <w:r w:rsidRPr="004E5FA0">
        <w:rPr>
          <w:lang w:val="en-SE"/>
        </w:rPr>
        <w:t xml:space="preserve">              </w:t>
      </w:r>
      <w:r w:rsidR="00A502A1" w:rsidRPr="004E5FA0">
        <w:rPr>
          <w:lang w:val="en-SE"/>
        </w:rPr>
        <w:t xml:space="preserve"> "</w:t>
      </w:r>
      <w:proofErr w:type="spellStart"/>
      <w:r w:rsidR="00A502A1" w:rsidRPr="004E5FA0">
        <w:rPr>
          <w:lang w:val="en-SE"/>
        </w:rPr>
        <w:t>bcId</w:t>
      </w:r>
      <w:proofErr w:type="spellEnd"/>
      <w:r w:rsidR="00A502A1" w:rsidRPr="004E5FA0">
        <w:rPr>
          <w:lang w:val="en-SE"/>
        </w:rPr>
        <w:t>": "n</w:t>
      </w:r>
      <w:r w:rsidR="0046534D">
        <w:rPr>
          <w:lang w:val="en-SE"/>
        </w:rPr>
        <w:t>71</w:t>
      </w:r>
      <w:r w:rsidR="008330C8">
        <w:rPr>
          <w:lang w:val="en-SE"/>
        </w:rPr>
        <w:t>(2</w:t>
      </w:r>
      <w:r w:rsidR="004820DB">
        <w:rPr>
          <w:lang w:val="en-SE"/>
        </w:rPr>
        <w:t>A</w:t>
      </w:r>
      <w:r w:rsidR="008330C8">
        <w:rPr>
          <w:lang w:val="en-SE"/>
        </w:rPr>
        <w:t>)</w:t>
      </w:r>
      <w:r w:rsidR="00A502A1" w:rsidRPr="004E5FA0">
        <w:rPr>
          <w:lang w:val="en-SE"/>
        </w:rPr>
        <w:t>",</w:t>
      </w:r>
    </w:p>
    <w:p w14:paraId="2B6D488B" w14:textId="77777777" w:rsidR="00A502A1" w:rsidRPr="004E5FA0" w:rsidRDefault="00A502A1" w:rsidP="00A502A1">
      <w:pPr>
        <w:rPr>
          <w:lang w:val="en-SE"/>
        </w:rPr>
      </w:pPr>
      <w:r w:rsidRPr="004E5FA0">
        <w:rPr>
          <w:lang w:val="en-SE"/>
        </w:rPr>
        <w:t xml:space="preserve">              "</w:t>
      </w:r>
      <w:proofErr w:type="spellStart"/>
      <w:r w:rsidRPr="004E5FA0">
        <w:rPr>
          <w:lang w:val="en-SE"/>
        </w:rPr>
        <w:t>bcsId</w:t>
      </w:r>
      <w:proofErr w:type="spellEnd"/>
      <w:r w:rsidRPr="004E5FA0">
        <w:rPr>
          <w:lang w:val="en-SE"/>
        </w:rPr>
        <w:t>": 4</w:t>
      </w:r>
    </w:p>
    <w:p w14:paraId="1871AFB4" w14:textId="1A84D1FE" w:rsidR="004E5FA0" w:rsidRPr="004E5FA0" w:rsidRDefault="004E5FA0" w:rsidP="004E5FA0">
      <w:pPr>
        <w:rPr>
          <w:lang w:val="en-SE"/>
        </w:rPr>
      </w:pPr>
    </w:p>
    <w:p w14:paraId="5C6E4EDA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0ED3DF7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7130524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65D2937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5A7106BD" w14:textId="10C219A4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bandNumber</w:t>
      </w:r>
      <w:proofErr w:type="spellEnd"/>
      <w:r w:rsidRPr="004E5FA0">
        <w:rPr>
          <w:lang w:val="en-SE"/>
        </w:rPr>
        <w:t>": "n</w:t>
      </w:r>
      <w:r w:rsidR="004820DB">
        <w:rPr>
          <w:lang w:val="en-SE"/>
        </w:rPr>
        <w:t>7</w:t>
      </w:r>
      <w:r w:rsidR="00C910FA">
        <w:rPr>
          <w:lang w:val="en-SE"/>
        </w:rPr>
        <w:t>7</w:t>
      </w:r>
      <w:r w:rsidRPr="004E5FA0">
        <w:rPr>
          <w:lang w:val="en-SE"/>
        </w:rPr>
        <w:t>",</w:t>
      </w:r>
    </w:p>
    <w:p w14:paraId="3D1C62D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</w:t>
      </w:r>
      <w:proofErr w:type="spellStart"/>
      <w:r w:rsidRPr="004E5FA0">
        <w:rPr>
          <w:lang w:val="en-SE"/>
        </w:rPr>
        <w:t>referencedComponents</w:t>
      </w:r>
      <w:proofErr w:type="spellEnd"/>
      <w:r w:rsidRPr="004E5FA0">
        <w:rPr>
          <w:lang w:val="en-SE"/>
        </w:rPr>
        <w:t>": [</w:t>
      </w:r>
    </w:p>
    <w:p w14:paraId="0507C3D2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15F0053E" w14:textId="1EA4B83D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</w:t>
      </w:r>
      <w:proofErr w:type="spellStart"/>
      <w:r w:rsidRPr="004E5FA0">
        <w:rPr>
          <w:lang w:val="en-SE"/>
        </w:rPr>
        <w:t>bcId</w:t>
      </w:r>
      <w:proofErr w:type="spellEnd"/>
      <w:r w:rsidRPr="004E5FA0">
        <w:rPr>
          <w:lang w:val="en-SE"/>
        </w:rPr>
        <w:t>": "n</w:t>
      </w:r>
      <w:r w:rsidR="004820DB">
        <w:rPr>
          <w:lang w:val="en-SE"/>
        </w:rPr>
        <w:t>7</w:t>
      </w:r>
      <w:r w:rsidR="00C910FA">
        <w:rPr>
          <w:lang w:val="en-SE"/>
        </w:rPr>
        <w:t>7</w:t>
      </w:r>
      <w:r w:rsidR="001E5D72">
        <w:rPr>
          <w:lang w:val="en-SE"/>
        </w:rPr>
        <w:t>A</w:t>
      </w:r>
      <w:r w:rsidRPr="004E5FA0">
        <w:rPr>
          <w:lang w:val="en-SE"/>
        </w:rPr>
        <w:t>",</w:t>
      </w:r>
    </w:p>
    <w:p w14:paraId="3405C69C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</w:t>
      </w:r>
      <w:proofErr w:type="spellStart"/>
      <w:r w:rsidRPr="004E5FA0">
        <w:rPr>
          <w:lang w:val="en-SE"/>
        </w:rPr>
        <w:t>bcsId</w:t>
      </w:r>
      <w:proofErr w:type="spellEnd"/>
      <w:r w:rsidRPr="004E5FA0">
        <w:rPr>
          <w:lang w:val="en-SE"/>
        </w:rPr>
        <w:t>": 4</w:t>
      </w:r>
    </w:p>
    <w:p w14:paraId="5CA1132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2A68C01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0F9F2FE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68FD145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]</w:t>
      </w:r>
    </w:p>
    <w:p w14:paraId="5003527C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}</w:t>
      </w:r>
    </w:p>
    <w:p w14:paraId="2A802DF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]</w:t>
      </w:r>
    </w:p>
    <w:p w14:paraId="126F810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>}</w:t>
      </w:r>
    </w:p>
    <w:p w14:paraId="5AB56A11" w14:textId="77777777" w:rsidR="004E5FA0" w:rsidRPr="004E5FA0" w:rsidRDefault="004E5FA0" w:rsidP="004E5FA0">
      <w:pPr>
        <w:rPr>
          <w:lang w:val="en-SE"/>
        </w:rPr>
      </w:pPr>
    </w:p>
    <w:p w14:paraId="41F29232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A0"/>
    <w:rsid w:val="000969A1"/>
    <w:rsid w:val="000D6EBC"/>
    <w:rsid w:val="0014470D"/>
    <w:rsid w:val="001C1F62"/>
    <w:rsid w:val="001E5D72"/>
    <w:rsid w:val="00275166"/>
    <w:rsid w:val="002A621A"/>
    <w:rsid w:val="002E7F3F"/>
    <w:rsid w:val="00431DBD"/>
    <w:rsid w:val="004470E6"/>
    <w:rsid w:val="0046534D"/>
    <w:rsid w:val="00471735"/>
    <w:rsid w:val="004820DB"/>
    <w:rsid w:val="004D56BB"/>
    <w:rsid w:val="004E4AC5"/>
    <w:rsid w:val="004E5FA0"/>
    <w:rsid w:val="0051387E"/>
    <w:rsid w:val="00547484"/>
    <w:rsid w:val="00613812"/>
    <w:rsid w:val="00667DD4"/>
    <w:rsid w:val="006802F4"/>
    <w:rsid w:val="00680CE9"/>
    <w:rsid w:val="00683691"/>
    <w:rsid w:val="006C1F30"/>
    <w:rsid w:val="0073261C"/>
    <w:rsid w:val="00794C29"/>
    <w:rsid w:val="007D597B"/>
    <w:rsid w:val="007E05FA"/>
    <w:rsid w:val="007F5CA1"/>
    <w:rsid w:val="0080072C"/>
    <w:rsid w:val="008330C8"/>
    <w:rsid w:val="008B4560"/>
    <w:rsid w:val="009A0AA7"/>
    <w:rsid w:val="009C16C6"/>
    <w:rsid w:val="009C5372"/>
    <w:rsid w:val="009F652F"/>
    <w:rsid w:val="00A502A1"/>
    <w:rsid w:val="00AC0493"/>
    <w:rsid w:val="00AC295D"/>
    <w:rsid w:val="00AC34F3"/>
    <w:rsid w:val="00B35371"/>
    <w:rsid w:val="00B943FE"/>
    <w:rsid w:val="00B96B17"/>
    <w:rsid w:val="00BA0B93"/>
    <w:rsid w:val="00BA4A8D"/>
    <w:rsid w:val="00C910FA"/>
    <w:rsid w:val="00CC0EC7"/>
    <w:rsid w:val="00D42676"/>
    <w:rsid w:val="00D46385"/>
    <w:rsid w:val="00D80563"/>
    <w:rsid w:val="00D86DC6"/>
    <w:rsid w:val="00DC7118"/>
    <w:rsid w:val="00DD2317"/>
    <w:rsid w:val="00ED4BFD"/>
    <w:rsid w:val="00FC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D3D87F"/>
  <w15:chartTrackingRefBased/>
  <w15:docId w15:val="{075FB6C3-6CB6-47B3-A0C9-B9B6DDC0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F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F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F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F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F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F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F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F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F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F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F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F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F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F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F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F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F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3</cp:revision>
  <dcterms:created xsi:type="dcterms:W3CDTF">2025-08-15T15:40:00Z</dcterms:created>
  <dcterms:modified xsi:type="dcterms:W3CDTF">2025-08-15T15:40:00Z</dcterms:modified>
</cp:coreProperties>
</file>