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E068" w14:textId="62E757A9" w:rsidR="00E22930" w:rsidRPr="00E22930" w:rsidRDefault="00E22930" w:rsidP="00E22930">
      <w:pPr>
        <w:tabs>
          <w:tab w:val="right" w:pos="9639"/>
        </w:tabs>
        <w:rPr>
          <w:rFonts w:ascii="Arial" w:eastAsia="DengXian" w:hAnsi="Arial"/>
          <w:b/>
          <w:i/>
          <w:sz w:val="28"/>
        </w:rPr>
      </w:pPr>
      <w:r w:rsidRPr="00E22930">
        <w:rPr>
          <w:rFonts w:ascii="Arial" w:eastAsia="DengXian" w:hAnsi="Arial"/>
          <w:b/>
          <w:sz w:val="24"/>
        </w:rPr>
        <w:t>3GPP TSG-CT WG1 Meeting #15</w:t>
      </w:r>
      <w:r w:rsidRPr="00E22930">
        <w:rPr>
          <w:rFonts w:ascii="Arial" w:eastAsia="DengXian" w:hAnsi="Arial"/>
          <w:b/>
          <w:sz w:val="24"/>
          <w:lang w:eastAsia="zh-CN"/>
        </w:rPr>
        <w:t>8</w:t>
      </w:r>
      <w:r w:rsidRPr="00E22930">
        <w:rPr>
          <w:rFonts w:ascii="Arial" w:eastAsia="DengXian" w:hAnsi="Arial"/>
          <w:b/>
          <w:i/>
          <w:sz w:val="28"/>
        </w:rPr>
        <w:tab/>
      </w:r>
      <w:r w:rsidRPr="00E22930">
        <w:rPr>
          <w:rFonts w:ascii="Arial" w:eastAsia="DengXian" w:hAnsi="Arial"/>
          <w:b/>
          <w:sz w:val="24"/>
        </w:rPr>
        <w:t>C1-257054</w:t>
      </w:r>
    </w:p>
    <w:p w14:paraId="43D6BCBD" w14:textId="77777777" w:rsidR="00E22930" w:rsidRPr="00E22930" w:rsidRDefault="00E22930" w:rsidP="00E22930">
      <w:pPr>
        <w:spacing w:after="120"/>
        <w:outlineLvl w:val="0"/>
        <w:rPr>
          <w:rFonts w:ascii="Arial" w:eastAsia="DengXian" w:hAnsi="Arial"/>
          <w:b/>
          <w:sz w:val="24"/>
        </w:rPr>
      </w:pPr>
      <w:r w:rsidRPr="00E22930">
        <w:rPr>
          <w:rFonts w:ascii="Arial" w:eastAsia="DengXian" w:hAnsi="Arial"/>
          <w:b/>
          <w:sz w:val="24"/>
          <w:lang w:eastAsia="zh-CN"/>
        </w:rPr>
        <w:t xml:space="preserve">Dallas, </w:t>
      </w:r>
      <w:proofErr w:type="gramStart"/>
      <w:r w:rsidRPr="00E22930">
        <w:rPr>
          <w:rFonts w:ascii="Arial" w:eastAsia="DengXian" w:hAnsi="Arial"/>
          <w:b/>
          <w:sz w:val="24"/>
          <w:lang w:eastAsia="zh-CN"/>
        </w:rPr>
        <w:t xml:space="preserve">US </w:t>
      </w:r>
      <w:r w:rsidRPr="00E22930">
        <w:rPr>
          <w:rFonts w:ascii="Arial" w:eastAsia="DengXian" w:hAnsi="Arial"/>
          <w:b/>
          <w:sz w:val="24"/>
        </w:rPr>
        <w:t>,</w:t>
      </w:r>
      <w:proofErr w:type="gramEnd"/>
      <w:r w:rsidRPr="00E22930">
        <w:rPr>
          <w:rFonts w:ascii="Arial" w:eastAsia="DengXian" w:hAnsi="Arial"/>
          <w:b/>
          <w:sz w:val="24"/>
        </w:rPr>
        <w:t xml:space="preserve"> 17-21 November 2025</w:t>
      </w:r>
    </w:p>
    <w:p w14:paraId="235B85F7" w14:textId="77777777" w:rsidR="00D007FC" w:rsidRPr="00E22930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E22930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E22930">
        <w:rPr>
          <w:rFonts w:ascii="Arial" w:hAnsi="Arial" w:cs="Arial"/>
          <w:b/>
          <w:bCs/>
        </w:rPr>
        <w:t>Source:</w:t>
      </w:r>
      <w:r w:rsidRPr="00E22930">
        <w:rPr>
          <w:rFonts w:ascii="Arial" w:hAnsi="Arial" w:cs="Arial"/>
          <w:b/>
          <w:bCs/>
        </w:rPr>
        <w:tab/>
      </w:r>
      <w:r w:rsidR="0024043A" w:rsidRPr="00E22930">
        <w:rPr>
          <w:rFonts w:ascii="Arial" w:hAnsi="Arial" w:cs="Arial"/>
          <w:b/>
          <w:bCs/>
          <w:lang w:eastAsia="ko-KR"/>
        </w:rPr>
        <w:t>Nokia</w:t>
      </w:r>
    </w:p>
    <w:p w14:paraId="234CD7C4" w14:textId="4FC2D4A5" w:rsidR="00236D1F" w:rsidRPr="00E22930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E22930">
        <w:rPr>
          <w:rFonts w:ascii="Arial" w:hAnsi="Arial" w:cs="Arial"/>
          <w:b/>
          <w:bCs/>
        </w:rPr>
        <w:t>Title:</w:t>
      </w:r>
      <w:r w:rsidRPr="00E22930">
        <w:rPr>
          <w:rFonts w:ascii="Arial" w:hAnsi="Arial" w:cs="Arial"/>
          <w:b/>
          <w:bCs/>
        </w:rPr>
        <w:tab/>
      </w:r>
      <w:r w:rsidR="0024043A" w:rsidRPr="00E22930">
        <w:rPr>
          <w:rFonts w:ascii="Arial" w:hAnsi="Arial" w:cs="Arial"/>
          <w:b/>
          <w:bCs/>
          <w:lang w:eastAsia="ko-KR"/>
        </w:rPr>
        <w:t xml:space="preserve">FRMCS_Ph5 </w:t>
      </w:r>
      <w:r w:rsidR="00C46A3A" w:rsidRPr="00E22930">
        <w:rPr>
          <w:rFonts w:ascii="Arial" w:hAnsi="Arial" w:cs="Arial" w:hint="eastAsia"/>
          <w:b/>
          <w:bCs/>
          <w:lang w:eastAsia="ko-KR"/>
        </w:rPr>
        <w:t>work plan</w:t>
      </w:r>
    </w:p>
    <w:p w14:paraId="55FE3D7D" w14:textId="55CAD237" w:rsidR="00236D1F" w:rsidRPr="00E22930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E22930">
        <w:rPr>
          <w:rFonts w:ascii="Arial" w:hAnsi="Arial" w:cs="Arial"/>
          <w:b/>
          <w:bCs/>
        </w:rPr>
        <w:t>Agenda item:</w:t>
      </w:r>
      <w:r w:rsidRPr="00E22930">
        <w:rPr>
          <w:rFonts w:ascii="Arial" w:hAnsi="Arial" w:cs="Arial"/>
          <w:b/>
          <w:bCs/>
        </w:rPr>
        <w:tab/>
      </w:r>
      <w:r w:rsidR="0024043A" w:rsidRPr="00E22930">
        <w:rPr>
          <w:rFonts w:ascii="Arial" w:hAnsi="Arial" w:cs="Arial"/>
          <w:b/>
          <w:bCs/>
          <w:lang w:eastAsia="ko-KR"/>
        </w:rPr>
        <w:t>19.</w:t>
      </w:r>
      <w:r w:rsidR="00C46A3A" w:rsidRPr="00E22930">
        <w:rPr>
          <w:rFonts w:ascii="Arial" w:hAnsi="Arial" w:cs="Arial" w:hint="eastAsia"/>
          <w:b/>
          <w:bCs/>
          <w:lang w:eastAsia="ko-KR"/>
        </w:rPr>
        <w:t>22</w:t>
      </w:r>
    </w:p>
    <w:p w14:paraId="1589C299" w14:textId="5B2CB395" w:rsidR="00236D1F" w:rsidRPr="00E22930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E22930">
        <w:rPr>
          <w:rFonts w:ascii="Arial" w:hAnsi="Arial" w:cs="Arial"/>
          <w:b/>
          <w:bCs/>
        </w:rPr>
        <w:t>Document for:</w:t>
      </w:r>
      <w:r w:rsidRPr="00E22930"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Pr="00E22930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7DEE139" w:rsidR="00236D1F" w:rsidRPr="00E22930" w:rsidRDefault="0024043A" w:rsidP="0024043A">
      <w:pPr>
        <w:pStyle w:val="Heading1"/>
        <w:rPr>
          <w:lang w:eastAsia="ko-KR"/>
        </w:rPr>
      </w:pPr>
      <w:r w:rsidRPr="00E22930">
        <w:rPr>
          <w:lang w:eastAsia="ko-KR"/>
        </w:rPr>
        <w:t>1</w:t>
      </w:r>
      <w:r w:rsidRPr="00E22930">
        <w:rPr>
          <w:lang w:eastAsia="ko-KR"/>
        </w:rPr>
        <w:tab/>
        <w:t>Introduction</w:t>
      </w:r>
    </w:p>
    <w:p w14:paraId="52D02399" w14:textId="0CCCDAD4" w:rsidR="0024043A" w:rsidRPr="00E22930" w:rsidRDefault="0024043A" w:rsidP="0024043A">
      <w:pPr>
        <w:rPr>
          <w:lang w:eastAsia="ko-KR"/>
        </w:rPr>
      </w:pPr>
      <w:r w:rsidRPr="00E22930">
        <w:rPr>
          <w:lang w:eastAsia="ko-KR"/>
        </w:rPr>
        <w:t xml:space="preserve">The paper </w:t>
      </w:r>
      <w:r w:rsidR="0059360F" w:rsidRPr="00E22930">
        <w:rPr>
          <w:rFonts w:hint="eastAsia"/>
          <w:lang w:eastAsia="ko-KR"/>
        </w:rPr>
        <w:t xml:space="preserve">summarizes </w:t>
      </w:r>
      <w:r w:rsidR="00EF09BA" w:rsidRPr="00E22930">
        <w:rPr>
          <w:rFonts w:hint="eastAsia"/>
          <w:lang w:eastAsia="ko-KR"/>
        </w:rPr>
        <w:t xml:space="preserve">progress achieved in terms of </w:t>
      </w:r>
      <w:r w:rsidR="00DB6A41" w:rsidRPr="00E22930">
        <w:rPr>
          <w:rFonts w:hint="eastAsia"/>
          <w:lang w:eastAsia="ko-KR"/>
        </w:rPr>
        <w:t xml:space="preserve">the SA6 work item </w:t>
      </w:r>
      <w:r w:rsidR="00EF09BA" w:rsidRPr="00E22930">
        <w:rPr>
          <w:rFonts w:hint="eastAsia"/>
          <w:lang w:eastAsia="ko-KR"/>
        </w:rPr>
        <w:t>FRMCS_Ph5.</w:t>
      </w:r>
    </w:p>
    <w:p w14:paraId="405DB335" w14:textId="77777777" w:rsidR="0024043A" w:rsidRPr="00E22930" w:rsidRDefault="0024043A" w:rsidP="0024043A">
      <w:pPr>
        <w:rPr>
          <w:lang w:eastAsia="ko-KR"/>
        </w:rPr>
      </w:pPr>
    </w:p>
    <w:p w14:paraId="49596CD5" w14:textId="723780B3" w:rsidR="0024043A" w:rsidRPr="00E22930" w:rsidRDefault="0024043A" w:rsidP="0024043A">
      <w:pPr>
        <w:pStyle w:val="Heading1"/>
        <w:rPr>
          <w:lang w:eastAsia="ko-KR"/>
        </w:rPr>
      </w:pPr>
      <w:r w:rsidRPr="00E22930">
        <w:rPr>
          <w:lang w:eastAsia="ko-KR"/>
        </w:rPr>
        <w:t>2</w:t>
      </w:r>
      <w:r w:rsidRPr="00E22930">
        <w:rPr>
          <w:lang w:eastAsia="ko-KR"/>
        </w:rPr>
        <w:tab/>
        <w:t xml:space="preserve">Summary of stage 2 </w:t>
      </w:r>
      <w:r w:rsidR="00FA5F51" w:rsidRPr="00E22930">
        <w:rPr>
          <w:lang w:eastAsia="ko-KR"/>
        </w:rPr>
        <w:t>progress</w:t>
      </w:r>
    </w:p>
    <w:p w14:paraId="2EF545AF" w14:textId="56AE0FF8" w:rsidR="00621B3D" w:rsidRPr="00E22930" w:rsidRDefault="00621B3D" w:rsidP="00621B3D">
      <w:pPr>
        <w:pStyle w:val="Heading2"/>
        <w:rPr>
          <w:lang w:eastAsia="ko-KR"/>
        </w:rPr>
      </w:pPr>
      <w:r w:rsidRPr="00E22930">
        <w:rPr>
          <w:lang w:eastAsia="ko-KR"/>
        </w:rPr>
        <w:t>2.</w:t>
      </w:r>
      <w:r w:rsidR="0012557D" w:rsidRPr="00E22930">
        <w:rPr>
          <w:rFonts w:hint="eastAsia"/>
          <w:lang w:eastAsia="ko-KR"/>
        </w:rPr>
        <w:t>1</w:t>
      </w:r>
      <w:r w:rsidRPr="00E22930">
        <w:rPr>
          <w:lang w:eastAsia="ko-KR"/>
        </w:rPr>
        <w:tab/>
        <w:t>Stage 2 WID</w:t>
      </w:r>
    </w:p>
    <w:p w14:paraId="3F937151" w14:textId="565E07EC" w:rsidR="00621B3D" w:rsidRPr="00E22930" w:rsidRDefault="0090646B" w:rsidP="00621B3D">
      <w:pPr>
        <w:rPr>
          <w:lang w:eastAsia="ko-KR"/>
        </w:rPr>
      </w:pPr>
      <w:r w:rsidRPr="00E22930">
        <w:rPr>
          <w:lang w:eastAsia="ko-KR"/>
        </w:rPr>
        <w:t xml:space="preserve">The WID can be found in </w:t>
      </w:r>
      <w:hyperlink r:id="rId13" w:history="1">
        <w:r w:rsidR="004B68CB" w:rsidRPr="00E22930">
          <w:rPr>
            <w:rStyle w:val="Hyperlink"/>
            <w:rFonts w:hint="eastAsia"/>
            <w:lang w:eastAsia="ko-KR"/>
          </w:rPr>
          <w:t>SP-23</w:t>
        </w:r>
        <w:r w:rsidR="00A60383" w:rsidRPr="00E22930">
          <w:rPr>
            <w:rStyle w:val="Hyperlink"/>
            <w:rFonts w:hint="eastAsia"/>
            <w:lang w:eastAsia="ko-KR"/>
          </w:rPr>
          <w:t>0780</w:t>
        </w:r>
      </w:hyperlink>
      <w:r w:rsidR="00612339" w:rsidRPr="00E22930">
        <w:rPr>
          <w:lang w:eastAsia="ko-KR"/>
        </w:rPr>
        <w:t xml:space="preserve"> (approved in June/2023)</w:t>
      </w:r>
      <w:r w:rsidR="00A60383" w:rsidRPr="00E22930">
        <w:rPr>
          <w:lang w:eastAsia="ko-KR"/>
        </w:rPr>
        <w:t>.</w:t>
      </w:r>
    </w:p>
    <w:p w14:paraId="1B3B9EB5" w14:textId="77777777" w:rsidR="00A60383" w:rsidRPr="00E22930" w:rsidRDefault="00A60383" w:rsidP="00621B3D">
      <w:pPr>
        <w:rPr>
          <w:lang w:eastAsia="ko-KR"/>
        </w:rPr>
      </w:pPr>
    </w:p>
    <w:p w14:paraId="44A01769" w14:textId="135859E2" w:rsidR="00861B90" w:rsidRPr="00E22930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eastAsia="ko-KR"/>
        </w:rPr>
      </w:pPr>
      <w:bookmarkStart w:id="0" w:name="_Ref181987455"/>
      <w:r w:rsidRPr="00E22930">
        <w:rPr>
          <w:lang w:eastAsia="ko-KR"/>
        </w:rPr>
        <w:t>2.</w:t>
      </w:r>
      <w:r w:rsidR="00956EDC"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ab/>
        <w:t>List of agreed CRs</w:t>
      </w:r>
      <w:bookmarkEnd w:id="0"/>
    </w:p>
    <w:p w14:paraId="0A59F6A2" w14:textId="7AEB0E23" w:rsidR="00861B90" w:rsidRPr="00E22930" w:rsidRDefault="00540D6D" w:rsidP="00540D6D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="00956EDC"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.1</w:t>
      </w:r>
      <w:r w:rsidRPr="00E22930">
        <w:rPr>
          <w:lang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0835AC" w:rsidRPr="00E22930" w14:paraId="22C35868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1" w:name="_Hlk205562015"/>
          <w:commentRangeStart w:id="2"/>
          <w:p w14:paraId="0B61508E" w14:textId="6D3828C9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"https://www.3gpp.org/ftp/tsg_sa/WG6_MissionCritical/TSGS6_056_Gothenburg/docs/S6-232582.zip"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S6-232582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"/>
            <w:r w:rsidR="005634B0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08E4" w14:textId="77777777" w:rsidR="000835AC" w:rsidRPr="00E22930" w:rsidRDefault="000835AC" w:rsidP="000835AC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Information flows and procedures to support ad hoc group standalone short data service using </w:t>
            </w:r>
            <w:proofErr w:type="spellStart"/>
            <w:r w:rsidRPr="00E22930">
              <w:rPr>
                <w:bCs/>
                <w:color w:val="FF9999"/>
                <w:lang w:eastAsia="ko-KR"/>
              </w:rPr>
              <w:t>signalling</w:t>
            </w:r>
            <w:proofErr w:type="spellEnd"/>
            <w:r w:rsidRPr="00E22930">
              <w:rPr>
                <w:bCs/>
                <w:color w:val="FF9999"/>
                <w:lang w:eastAsia="ko-KR"/>
              </w:rPr>
              <w:t xml:space="preserve"> control plane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0317r3</w:t>
            </w:r>
          </w:p>
          <w:p w14:paraId="1B3AB5EE" w14:textId="77777777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4A75AC3B" w14:textId="7129623D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E88" w14:textId="0AF6DB81" w:rsidR="00A117E1" w:rsidRPr="00E22930" w:rsidRDefault="00DA1DF8" w:rsidP="000835AC">
            <w:pPr>
              <w:rPr>
                <w:lang w:eastAsia="ko-KR"/>
              </w:rPr>
            </w:pPr>
            <w:r w:rsidRPr="00E22930">
              <w:rPr>
                <w:lang w:eastAsia="ko-KR"/>
              </w:rPr>
              <w:t>I</w:t>
            </w:r>
            <w:r w:rsidR="000835AC" w:rsidRPr="00E22930">
              <w:rPr>
                <w:lang w:eastAsia="ko-KR"/>
              </w:rPr>
              <w:t>nformation flows and procedures to support ad hoc group standalone short data service using the signaling control plane</w:t>
            </w:r>
          </w:p>
        </w:tc>
      </w:tr>
      <w:commentRangeStart w:id="3"/>
      <w:tr w:rsidR="000835AC" w:rsidRPr="00E22930" w14:paraId="5A0D28E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ED2" w14:textId="53B726AD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"https://www.3gpp.org/ftp/tsg_sa/WG6_MissionCritical/TSGS6_056_Gothenburg/docs/S6-232729.zip"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S6-232729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"/>
            <w:r w:rsidR="004D0A49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B3D" w14:textId="77777777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Revoke the floor by the authorized user in multi-talker case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0367r2</w:t>
            </w:r>
          </w:p>
          <w:p w14:paraId="3FEB6C64" w14:textId="77777777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Cat F</w:t>
            </w:r>
          </w:p>
          <w:p w14:paraId="6858CF8D" w14:textId="2A67D7B2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E3A6" w14:textId="3B4F8B34" w:rsidR="000835AC" w:rsidRPr="00E22930" w:rsidRDefault="00DA1DF8" w:rsidP="000835AC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F</w:t>
            </w:r>
            <w:r w:rsidR="000835AC" w:rsidRPr="00E22930">
              <w:rPr>
                <w:lang w:eastAsia="ko-KR"/>
              </w:rPr>
              <w:t>loor revoke procedure for multi-talker floor control which can be used by an authorized user</w:t>
            </w:r>
          </w:p>
        </w:tc>
      </w:tr>
      <w:bookmarkEnd w:id="1"/>
      <w:commentRangeStart w:id="4"/>
      <w:tr w:rsidR="000835AC" w:rsidRPr="00E22930" w14:paraId="4AC026EF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857" w14:textId="71660D5E" w:rsidR="000835AC" w:rsidRPr="00E22930" w:rsidRDefault="00810EDE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"https://www.3gpp.org/ftp/tsg_sa/WG6_MissionCritical/TSGS6_056_Gothenburg/docs/S6-232722.zip"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S6-232722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4"/>
            <w:r w:rsidR="004D0A49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F3F4" w14:textId="77777777" w:rsidR="000835AC" w:rsidRPr="00E22930" w:rsidRDefault="000835AC" w:rsidP="000835AC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Support of multi-talker floor control for ad hoc group calls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0358r2</w:t>
            </w:r>
          </w:p>
          <w:p w14:paraId="34EA804E" w14:textId="77777777" w:rsidR="000835AC" w:rsidRPr="00E22930" w:rsidRDefault="000835AC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0B5E2BC3" w14:textId="4018E00F" w:rsidR="000835AC" w:rsidRPr="00E22930" w:rsidRDefault="000835AC" w:rsidP="000835AC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52E7" w14:textId="759C0B3A" w:rsidR="000835AC" w:rsidRPr="00E22930" w:rsidRDefault="00DA1DF8" w:rsidP="000835AC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S</w:t>
            </w:r>
            <w:r w:rsidR="00810EDE" w:rsidRPr="00E22930">
              <w:rPr>
                <w:lang w:eastAsia="ko-KR"/>
              </w:rPr>
              <w:t>upport of multi-talker floor control for ad hoc group calls</w:t>
            </w:r>
          </w:p>
        </w:tc>
      </w:tr>
      <w:commentRangeStart w:id="5"/>
      <w:tr w:rsidR="006436F1" w:rsidRPr="00E22930" w14:paraId="70FB53AD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F72" w14:textId="11776D9B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"https://www.3gpp.org/ftp/tsg_sa/WG6_MissionCritical/TSGS6_056_Gothenburg/docs/S6-232595.zip"</w:instrText>
            </w:r>
            <w:r w:rsidRPr="00E22930"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S6-232595</w:t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5"/>
            <w:r w:rsidR="00E87645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5357" w14:textId="77777777" w:rsidR="006436F1" w:rsidRPr="00E22930" w:rsidRDefault="006436F1" w:rsidP="000835AC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Modify list of participants by changing the criteria during an ongoing MCPTT </w:t>
            </w:r>
            <w:proofErr w:type="gramStart"/>
            <w:r w:rsidRPr="00E22930">
              <w:rPr>
                <w:bCs/>
                <w:color w:val="FF9999"/>
                <w:lang w:eastAsia="ko-KR"/>
              </w:rPr>
              <w:t>ad</w:t>
            </w:r>
            <w:proofErr w:type="gramEnd"/>
            <w:r w:rsidRPr="00E22930">
              <w:rPr>
                <w:bCs/>
                <w:color w:val="FF9999"/>
                <w:lang w:eastAsia="ko-KR"/>
              </w:rPr>
              <w:t xml:space="preserve">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0360r1</w:t>
            </w:r>
          </w:p>
          <w:p w14:paraId="7F850E4A" w14:textId="77777777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1AF3E240" w14:textId="54D4620C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49DEC" w14:textId="7E6798E4" w:rsidR="006436F1" w:rsidRPr="00E22930" w:rsidRDefault="006436F1" w:rsidP="000835AC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Information flows and procedures to modify the list of participants by changing the criteria during an ongoing ad hoc group call</w:t>
            </w:r>
            <w:r w:rsidRPr="00E22930">
              <w:rPr>
                <w:rFonts w:hint="eastAsia"/>
                <w:lang w:eastAsia="ko-KR"/>
              </w:rPr>
              <w:t>/emergency alert</w:t>
            </w:r>
          </w:p>
        </w:tc>
      </w:tr>
      <w:commentRangeStart w:id="6"/>
      <w:tr w:rsidR="006436F1" w:rsidRPr="00E22930" w14:paraId="494A29C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1818" w14:textId="7D5D0A53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"https://www.3gpp.org/ftp/tsg_sa/WG6_MissionCritical/TSGS6_056_Gothenburg/docs/S6-232596.zip"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S6-232596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6"/>
            <w:r w:rsidR="00153B78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17C" w14:textId="77777777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Modify list of participants by changing the criteria during an ongoing 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MCVideo</w:t>
            </w:r>
            <w:proofErr w:type="spell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0185r1</w:t>
            </w:r>
          </w:p>
          <w:p w14:paraId="210BD75E" w14:textId="144C2294" w:rsidR="006436F1" w:rsidRPr="00E22930" w:rsidRDefault="00AB4E18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54E80D1" w14:textId="067D62A5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A8056" w14:textId="4137F1BB" w:rsidR="006436F1" w:rsidRPr="00E22930" w:rsidRDefault="006436F1" w:rsidP="000835AC">
            <w:pPr>
              <w:rPr>
                <w:bCs/>
                <w:lang w:eastAsia="ko-KR"/>
              </w:rPr>
            </w:pPr>
          </w:p>
        </w:tc>
      </w:tr>
      <w:commentRangeStart w:id="7"/>
      <w:tr w:rsidR="006436F1" w:rsidRPr="00E22930" w14:paraId="62F24EC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1AB" w14:textId="30F5B710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"https://www.3gpp.org/ftp/tsg_sa/WG6_MissionCritical/TSGS6_056_Gothenburg/docs/S6-232597.zip"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S6-232597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7"/>
            <w:r w:rsidR="00153B78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B93" w14:textId="77777777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Modify list of participants by changing the criteria during an ongoing 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MCData</w:t>
            </w:r>
            <w:proofErr w:type="spell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</w:t>
            </w:r>
            <w:proofErr w:type="gramStart"/>
            <w:r w:rsidRPr="00E22930">
              <w:rPr>
                <w:bCs/>
                <w:color w:val="A6A6A6" w:themeColor="background1" w:themeShade="A6"/>
                <w:lang w:eastAsia="ko-KR"/>
              </w:rPr>
              <w:t>ad</w:t>
            </w:r>
            <w:proofErr w:type="gram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hoc group communication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0320r1</w:t>
            </w:r>
          </w:p>
          <w:p w14:paraId="3D4FF116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0BFF1884" w14:textId="1F085D31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464F9" w14:textId="25F473D0" w:rsidR="006436F1" w:rsidRPr="00E22930" w:rsidRDefault="006436F1" w:rsidP="000835AC">
            <w:pPr>
              <w:rPr>
                <w:bCs/>
                <w:lang w:eastAsia="ko-KR"/>
              </w:rPr>
            </w:pPr>
          </w:p>
        </w:tc>
      </w:tr>
      <w:commentRangeStart w:id="8"/>
      <w:tr w:rsidR="006436F1" w:rsidRPr="00E22930" w14:paraId="09773667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D47" w14:textId="6C8C4196" w:rsidR="006436F1" w:rsidRPr="00E22930" w:rsidRDefault="006436F1" w:rsidP="000835AC">
            <w:pPr>
              <w:rPr>
                <w:bCs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"https://www.3gpp.org/ftp/tsg_sa/WG6_MissionCritical/TSGS6_056_Gothenburg/docs/S6-232765.zip"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S6-232765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8"/>
            <w:r w:rsidR="005634B0" w:rsidRPr="00E22930">
              <w:rPr>
                <w:rStyle w:val="CommentReference"/>
                <w:rFonts w:ascii="Arial" w:hAnsi="Arial"/>
              </w:rPr>
              <w:commentReference w:id="8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3DE" w14:textId="77777777" w:rsidR="006436F1" w:rsidRPr="00E22930" w:rsidRDefault="006436F1" w:rsidP="000835AC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0413r3</w:t>
            </w:r>
          </w:p>
          <w:p w14:paraId="442A1A9B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4A8F987D" w14:textId="31D66458" w:rsidR="006436F1" w:rsidRPr="00E22930" w:rsidRDefault="006436F1" w:rsidP="000835A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BC65" w14:textId="790077EA" w:rsidR="006436F1" w:rsidRPr="00E22930" w:rsidRDefault="006436F1" w:rsidP="000835AC">
            <w:pPr>
              <w:rPr>
                <w:bCs/>
                <w:lang w:eastAsia="ko-KR"/>
              </w:rPr>
            </w:pPr>
          </w:p>
        </w:tc>
      </w:tr>
    </w:tbl>
    <w:p w14:paraId="3A0191D2" w14:textId="77777777" w:rsidR="00540D6D" w:rsidRPr="00E22930" w:rsidRDefault="00540D6D" w:rsidP="00540D6D">
      <w:pPr>
        <w:rPr>
          <w:lang w:eastAsia="ko-KR"/>
        </w:rPr>
      </w:pPr>
    </w:p>
    <w:p w14:paraId="48362BB7" w14:textId="2175E950" w:rsidR="00540D6D" w:rsidRPr="00E22930" w:rsidRDefault="00540D6D" w:rsidP="00540D6D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="00956EDC"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.2</w:t>
      </w:r>
      <w:r w:rsidRPr="00E22930">
        <w:rPr>
          <w:lang w:eastAsia="ko-KR"/>
        </w:rPr>
        <w:tab/>
        <w:t>SA6</w:t>
      </w:r>
      <w:r w:rsidR="00236882" w:rsidRPr="00E22930">
        <w:rPr>
          <w:lang w:eastAsia="ko-KR"/>
        </w:rPr>
        <w:t xml:space="preserve"> </w:t>
      </w:r>
      <w:r w:rsidRPr="00E22930">
        <w:rPr>
          <w:lang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7E5629" w:rsidRPr="00E22930" w14:paraId="3F72C7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9"/>
          <w:p w14:paraId="621881F4" w14:textId="2068C6F7" w:rsidR="007E5629" w:rsidRPr="00E22930" w:rsidRDefault="007E5629" w:rsidP="007E5629">
            <w:pPr>
              <w:rPr>
                <w:bCs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"https://www.3gpp.org/ftp/tsg_sa/WG6_MissionCritical/TSGS6_057_Xiamen/docs/S6-233161.zip"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S6-233161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9"/>
            <w:r w:rsidR="006A5B71" w:rsidRPr="00E22930">
              <w:rPr>
                <w:rStyle w:val="CommentReference"/>
                <w:rFonts w:ascii="Arial" w:hAnsi="Arial"/>
              </w:rPr>
              <w:commentReference w:id="9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502B" w14:textId="4395A594" w:rsidR="007E5629" w:rsidRPr="00E22930" w:rsidRDefault="007E5629" w:rsidP="007E5629">
            <w:pPr>
              <w:rPr>
                <w:color w:val="FF0000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Additional information for ad hoc group emergency alert cancellation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E22930" w:rsidRDefault="007E5629" w:rsidP="007E562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0431r1</w:t>
            </w:r>
          </w:p>
          <w:p w14:paraId="396CB528" w14:textId="77777777" w:rsidR="007E5629" w:rsidRPr="00E22930" w:rsidRDefault="007E5629" w:rsidP="007E562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cyan"/>
                <w:lang w:eastAsia="ko-KR"/>
              </w:rPr>
              <w:t>Cat C</w:t>
            </w:r>
          </w:p>
          <w:p w14:paraId="11321087" w14:textId="211B3662" w:rsidR="007E5629" w:rsidRPr="00E22930" w:rsidRDefault="007E5629" w:rsidP="007E5629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DEB" w14:textId="67616786" w:rsidR="007E5629" w:rsidRPr="00E22930" w:rsidRDefault="007E5629" w:rsidP="007E5629">
            <w:pPr>
              <w:rPr>
                <w:lang w:eastAsia="ko-KR"/>
              </w:rPr>
            </w:pPr>
            <w:r w:rsidRPr="00E22930">
              <w:rPr>
                <w:lang w:eastAsia="ko-KR"/>
              </w:rPr>
              <w:t>Additional information for the reason to cancel an ad hoc group emergency alert</w:t>
            </w:r>
          </w:p>
        </w:tc>
      </w:tr>
      <w:commentRangeStart w:id="10"/>
      <w:tr w:rsidR="007E5629" w:rsidRPr="00E22930" w14:paraId="4BDE39BA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052D" w14:textId="72F60A55" w:rsidR="007E5629" w:rsidRPr="00E22930" w:rsidRDefault="007E5629" w:rsidP="007E562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"https://www.3gpp.org/ftp/tsg_sa/WG6_MissionCritical/TSGS6_057_Xiamen/docs/S6-233162.zip"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S6-233162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0"/>
            <w:r w:rsidR="006A5B71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0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A92" w14:textId="7188DD27" w:rsidR="007E5629" w:rsidRPr="00E22930" w:rsidRDefault="007E5629" w:rsidP="007E5629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Audio mixing is performed in the UE or in the network to support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E22930" w:rsidRDefault="007E5629" w:rsidP="007E562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0371r1</w:t>
            </w:r>
          </w:p>
          <w:p w14:paraId="1B5CC657" w14:textId="77777777" w:rsidR="007E5629" w:rsidRPr="00E22930" w:rsidRDefault="007E5629" w:rsidP="007E562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cyan"/>
                <w:lang w:eastAsia="ko-KR"/>
              </w:rPr>
              <w:t>Cat C</w:t>
            </w:r>
          </w:p>
          <w:p w14:paraId="7E5791F1" w14:textId="3CC1EDCE" w:rsidR="009F5958" w:rsidRPr="00E22930" w:rsidRDefault="007E5629" w:rsidP="009F595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BC6" w14:textId="4ED45966" w:rsidR="007E5629" w:rsidRPr="00E22930" w:rsidRDefault="007E5629" w:rsidP="007E5629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commentRangeStart w:id="11"/>
      <w:tr w:rsidR="00BA6CDE" w:rsidRPr="00E22930" w14:paraId="619641FE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126" w14:textId="3A40F7DC" w:rsidR="00BA6CDE" w:rsidRPr="00E22930" w:rsidRDefault="00424B86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"https://www.3gpp.org/ftp/tsg_sa/WG6_MissionCritical/TSGS6_057_Xiamen/docs/S6-233151.zip"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S6-233151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1"/>
            <w:r w:rsidR="00EB4D84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62C" w14:textId="61AF736E" w:rsidR="00BA6CDE" w:rsidRPr="00E22930" w:rsidRDefault="00BA6CDE" w:rsidP="00D25C8C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Configuration for </w:t>
            </w:r>
            <w:proofErr w:type="spellStart"/>
            <w:r w:rsidRPr="00E22930">
              <w:rPr>
                <w:bCs/>
                <w:color w:val="FF9999"/>
                <w:lang w:eastAsia="ko-KR"/>
              </w:rPr>
              <w:t>authorising</w:t>
            </w:r>
            <w:proofErr w:type="spellEnd"/>
            <w:r w:rsidRPr="00E22930">
              <w:rPr>
                <w:bCs/>
                <w:color w:val="FF9999"/>
                <w:lang w:eastAsia="ko-KR"/>
              </w:rPr>
              <w:t xml:space="preserve"> modification of ad hoc group emergency alert participants - </w:t>
            </w:r>
            <w:proofErr w:type="spellStart"/>
            <w:r w:rsidRPr="00E22930">
              <w:rPr>
                <w:bCs/>
                <w:color w:val="FF9999"/>
                <w:lang w:eastAsia="ko-KR"/>
              </w:rPr>
              <w:t>mcptt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E22930" w:rsidRDefault="00BA6CDE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0391r1</w:t>
            </w:r>
          </w:p>
          <w:p w14:paraId="02E39051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78CAB821" w14:textId="5752B7DC" w:rsidR="00BA6CDE" w:rsidRPr="00E22930" w:rsidRDefault="00BA6CDE" w:rsidP="00D25C8C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6BD3B" w14:textId="2D688E88" w:rsidR="00BA6CDE" w:rsidRPr="00E22930" w:rsidRDefault="000D3FFF" w:rsidP="00D25C8C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Co</w:t>
            </w:r>
            <w:r w:rsidRPr="00E22930">
              <w:rPr>
                <w:lang w:eastAsia="ko-KR"/>
              </w:rPr>
              <w:t>nfiguration data for authorizing the modification of ad hoc group emergency alert participants</w:t>
            </w:r>
          </w:p>
        </w:tc>
      </w:tr>
      <w:tr w:rsidR="00BA6CDE" w:rsidRPr="00E22930" w14:paraId="22BF163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D804" w14:textId="5D8BB786" w:rsidR="00BA6CDE" w:rsidRPr="00E22930" w:rsidRDefault="00424B86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hyperlink r:id="rId18" w:history="1">
              <w:r w:rsidRPr="00E22930">
                <w:rPr>
                  <w:rStyle w:val="Hyperlink"/>
                  <w:color w:val="A6A6A6" w:themeColor="background1" w:themeShade="A6"/>
                  <w:lang w:eastAsia="ko-KR"/>
                </w:rPr>
                <w:t>S6-233152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F0A" w14:textId="572255C1" w:rsidR="00BA6CDE" w:rsidRPr="00E22930" w:rsidRDefault="00BA6CDE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Configuration for 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authorising</w:t>
            </w:r>
            <w:proofErr w:type="spell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modification of ad hoc group emergency alert participants - 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mcvideo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E22930" w:rsidRDefault="00BA6CDE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0200r1</w:t>
            </w:r>
          </w:p>
          <w:p w14:paraId="5E2D4F94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2CD12774" w14:textId="75513F51" w:rsidR="00BA6CDE" w:rsidRPr="00E22930" w:rsidRDefault="00BA6CDE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3584B" w14:textId="77777777" w:rsidR="00BA6CDE" w:rsidRPr="00E22930" w:rsidRDefault="00BA6CDE" w:rsidP="00D25C8C">
            <w:pPr>
              <w:rPr>
                <w:bCs/>
                <w:lang w:eastAsia="ko-KR"/>
              </w:rPr>
            </w:pPr>
          </w:p>
        </w:tc>
      </w:tr>
      <w:tr w:rsidR="00BA6CDE" w:rsidRPr="00E22930" w14:paraId="721A6F2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739" w14:textId="398B6F51" w:rsidR="00BA6CDE" w:rsidRPr="00E22930" w:rsidRDefault="00424B86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hyperlink r:id="rId19" w:history="1">
              <w:r w:rsidRPr="00E22930">
                <w:rPr>
                  <w:rStyle w:val="Hyperlink"/>
                  <w:color w:val="A6A6A6" w:themeColor="background1" w:themeShade="A6"/>
                  <w:lang w:eastAsia="ko-KR"/>
                </w:rPr>
                <w:t>S6-233153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5E1" w14:textId="5E25E436" w:rsidR="00BA6CDE" w:rsidRPr="00E22930" w:rsidRDefault="00BA6CDE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Configuration for 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authorising</w:t>
            </w:r>
            <w:proofErr w:type="spell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modification of ad hoc group emergency alert participants - 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mcdata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E22930" w:rsidRDefault="00BA6CDE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0332r1</w:t>
            </w:r>
          </w:p>
          <w:p w14:paraId="6A23B839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0B3EE038" w14:textId="356EF2CB" w:rsidR="00BA6CDE" w:rsidRPr="00E22930" w:rsidRDefault="00BA6CDE" w:rsidP="00D25C8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71E7" w14:textId="77777777" w:rsidR="00BA6CDE" w:rsidRPr="00E22930" w:rsidRDefault="00BA6CDE" w:rsidP="00D25C8C">
            <w:pPr>
              <w:rPr>
                <w:bCs/>
                <w:lang w:eastAsia="ko-KR"/>
              </w:rPr>
            </w:pPr>
          </w:p>
        </w:tc>
      </w:tr>
      <w:commentRangeStart w:id="12"/>
      <w:tr w:rsidR="00AC4CED" w:rsidRPr="00E22930" w14:paraId="55A868A2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19D8" w14:textId="67224C37" w:rsidR="00AC4CED" w:rsidRPr="00E22930" w:rsidRDefault="00AC4CED" w:rsidP="007E562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"https://www.3gpp.org/ftp/tsg_sa/WG6_MissionCritical/TSGS6_057_Xiamen/docs/S6-233178.zip"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S6-233178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2"/>
            <w:r w:rsidR="004A7559" w:rsidRPr="00E22930">
              <w:rPr>
                <w:rStyle w:val="CommentReference"/>
                <w:rFonts w:ascii="Arial" w:hAnsi="Arial"/>
              </w:rPr>
              <w:commentReference w:id="1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1A7" w14:textId="4A4A3A73" w:rsidR="00AC4CED" w:rsidRPr="00E22930" w:rsidRDefault="00AC4CED" w:rsidP="007E5629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Changing the criteria during an ongoing ad hoc group emergency alert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E22930" w:rsidRDefault="00AC4CED" w:rsidP="00383366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0432r2</w:t>
            </w:r>
          </w:p>
          <w:p w14:paraId="38BD1A9D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7DDFC2A5" w14:textId="694DDD1C" w:rsidR="00AC4CED" w:rsidRPr="00E22930" w:rsidRDefault="00AC4CED" w:rsidP="00383366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B2FE0" w14:textId="6F131517" w:rsidR="00AC4CED" w:rsidRPr="00E22930" w:rsidRDefault="00AC4CED" w:rsidP="007E5629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commentRangeStart w:id="13"/>
      <w:tr w:rsidR="00AC4CED" w:rsidRPr="00E22930" w14:paraId="104435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DE" w14:textId="680F563F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"https://www.3gpp.org/ftp/tsg_sa/WG6_MissionCritical/TSGS6_057_Xiamen/docs/S6-233179.zip"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S6-233179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3"/>
            <w:r w:rsidR="004A7559" w:rsidRPr="00E22930">
              <w:rPr>
                <w:rStyle w:val="CommentReference"/>
                <w:rFonts w:ascii="Arial" w:hAnsi="Arial"/>
              </w:rPr>
              <w:commentReference w:id="1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DF48" w14:textId="2EA10FF2" w:rsidR="00AC4CED" w:rsidRPr="00E22930" w:rsidRDefault="00AC4CED" w:rsidP="008A557C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Changing the criteria during an ongoing MCPTT </w:t>
            </w:r>
            <w:proofErr w:type="gramStart"/>
            <w:r w:rsidRPr="00E22930">
              <w:rPr>
                <w:bCs/>
                <w:color w:val="FF9999"/>
                <w:lang w:eastAsia="ko-KR"/>
              </w:rPr>
              <w:t>ad</w:t>
            </w:r>
            <w:proofErr w:type="gramEnd"/>
            <w:r w:rsidRPr="00E22930">
              <w:rPr>
                <w:bCs/>
                <w:color w:val="FF9999"/>
                <w:lang w:eastAsia="ko-KR"/>
              </w:rPr>
              <w:t>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0372r2</w:t>
            </w:r>
          </w:p>
          <w:p w14:paraId="4E8E3AB9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898B6CE" w14:textId="525C33E3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9DB05" w14:textId="5515C356" w:rsidR="00AC4CED" w:rsidRPr="00E22930" w:rsidRDefault="00AC4CED" w:rsidP="008A557C">
            <w:pPr>
              <w:rPr>
                <w:bCs/>
                <w:lang w:eastAsia="ko-KR"/>
              </w:rPr>
            </w:pPr>
          </w:p>
        </w:tc>
      </w:tr>
      <w:commentRangeStart w:id="14"/>
      <w:tr w:rsidR="00AC4CED" w:rsidRPr="00E22930" w14:paraId="35FC6CC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1819" w14:textId="540A58EC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"https://www.3gpp.org/ftp/tsg_sa/WG6_MissionCritical/TSGS6_057_Xiamen/docs/S6-233180.zip"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S6-233180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4"/>
            <w:r w:rsidR="002F22CC" w:rsidRPr="00E22930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A22" w14:textId="7C1C0AAE" w:rsidR="00AC4CED" w:rsidRPr="00E22930" w:rsidRDefault="00AC4CED" w:rsidP="008A557C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Changing the criteria during an ongoing </w:t>
            </w:r>
            <w:proofErr w:type="spellStart"/>
            <w:r w:rsidRPr="00E22930">
              <w:rPr>
                <w:bCs/>
                <w:color w:val="FF9999"/>
                <w:lang w:eastAsia="ko-KR"/>
              </w:rPr>
              <w:t>MCVideo</w:t>
            </w:r>
            <w:proofErr w:type="spellEnd"/>
            <w:r w:rsidRPr="00E22930">
              <w:rPr>
                <w:bCs/>
                <w:color w:val="FF9999"/>
                <w:lang w:eastAsia="ko-KR"/>
              </w:rPr>
              <w:t xml:space="preserve"> </w:t>
            </w:r>
            <w:proofErr w:type="gramStart"/>
            <w:r w:rsidRPr="00E22930">
              <w:rPr>
                <w:bCs/>
                <w:color w:val="FF9999"/>
                <w:lang w:eastAsia="ko-KR"/>
              </w:rPr>
              <w:t>ad</w:t>
            </w:r>
            <w:proofErr w:type="gramEnd"/>
            <w:r w:rsidRPr="00E22930">
              <w:rPr>
                <w:bCs/>
                <w:color w:val="FF9999"/>
                <w:lang w:eastAsia="ko-KR"/>
              </w:rPr>
              <w:t>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0190r2</w:t>
            </w:r>
          </w:p>
          <w:p w14:paraId="105116CE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52DCFA6" w14:textId="72DE0418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3F28A" w14:textId="77777777" w:rsidR="00AC4CED" w:rsidRPr="00E22930" w:rsidRDefault="00AC4CED" w:rsidP="008A557C">
            <w:pPr>
              <w:rPr>
                <w:bCs/>
                <w:lang w:eastAsia="ko-KR"/>
              </w:rPr>
            </w:pPr>
          </w:p>
        </w:tc>
      </w:tr>
      <w:commentRangeStart w:id="15"/>
      <w:tr w:rsidR="00AC4CED" w:rsidRPr="00E22930" w14:paraId="1542B67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BFA" w14:textId="6EF51326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"https://www.3gpp.org/ftp/tsg_sa/WG6_MissionCritical/TSGS6_057_Xiamen/docs/S6-233181.zip"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S6-233181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5"/>
            <w:r w:rsidR="002F22CC" w:rsidRPr="00E22930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EE9" w14:textId="5D281C0D" w:rsidR="00AC4CED" w:rsidRPr="00E22930" w:rsidRDefault="00AC4CED" w:rsidP="008A557C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Changing the criteria during an ongoing </w:t>
            </w:r>
            <w:proofErr w:type="spellStart"/>
            <w:r w:rsidRPr="00E22930">
              <w:rPr>
                <w:bCs/>
                <w:color w:val="FF9999"/>
                <w:lang w:eastAsia="ko-KR"/>
              </w:rPr>
              <w:t>MCData</w:t>
            </w:r>
            <w:proofErr w:type="spellEnd"/>
            <w:r w:rsidRPr="00E22930">
              <w:rPr>
                <w:bCs/>
                <w:color w:val="FF9999"/>
                <w:lang w:eastAsia="ko-KR"/>
              </w:rPr>
              <w:t xml:space="preserve"> </w:t>
            </w:r>
            <w:proofErr w:type="gramStart"/>
            <w:r w:rsidRPr="00E22930">
              <w:rPr>
                <w:bCs/>
                <w:color w:val="FF9999"/>
                <w:lang w:eastAsia="ko-KR"/>
              </w:rPr>
              <w:t>ad</w:t>
            </w:r>
            <w:proofErr w:type="gramEnd"/>
            <w:r w:rsidRPr="00E22930">
              <w:rPr>
                <w:bCs/>
                <w:color w:val="FF9999"/>
                <w:lang w:eastAsia="ko-KR"/>
              </w:rPr>
              <w:t xml:space="preserve"> hoc group data session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0326r2</w:t>
            </w:r>
          </w:p>
          <w:p w14:paraId="76D69588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117C223" w14:textId="02103778" w:rsidR="00AC4CED" w:rsidRPr="00E22930" w:rsidRDefault="00AC4CED" w:rsidP="008A557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9F9" w14:textId="77777777" w:rsidR="00AC4CED" w:rsidRPr="00E22930" w:rsidRDefault="00AC4CED" w:rsidP="008A557C">
            <w:pPr>
              <w:rPr>
                <w:bCs/>
                <w:lang w:eastAsia="ko-KR"/>
              </w:rPr>
            </w:pPr>
          </w:p>
        </w:tc>
      </w:tr>
      <w:tr w:rsidR="008D5777" w:rsidRPr="00E22930" w14:paraId="4AB114FC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0768" w14:textId="22F2FB7D" w:rsidR="008D5777" w:rsidRPr="00E22930" w:rsidRDefault="008D5777" w:rsidP="008D5777">
            <w:pPr>
              <w:rPr>
                <w:bCs/>
                <w:lang w:eastAsia="ko-KR"/>
              </w:rPr>
            </w:pPr>
            <w:hyperlink r:id="rId20" w:history="1">
              <w:r w:rsidRPr="00E22930">
                <w:rPr>
                  <w:rStyle w:val="Hyperlink"/>
                  <w:bCs/>
                  <w:lang w:eastAsia="ko-KR"/>
                </w:rPr>
                <w:t>S6-233160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E471" w14:textId="3DD2070C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 xml:space="preserve">Correction in procedure on changing the criteria during an ongoing </w:t>
            </w:r>
            <w:proofErr w:type="spellStart"/>
            <w:r w:rsidRPr="00E22930">
              <w:rPr>
                <w:bCs/>
                <w:lang w:eastAsia="ko-KR"/>
              </w:rPr>
              <w:t>MCData</w:t>
            </w:r>
            <w:proofErr w:type="spellEnd"/>
            <w:r w:rsidRPr="00E22930">
              <w:rPr>
                <w:bCs/>
                <w:lang w:eastAsia="ko-KR"/>
              </w:rPr>
              <w:t xml:space="preserve"> </w:t>
            </w:r>
            <w:proofErr w:type="gramStart"/>
            <w:r w:rsidRPr="00E22930">
              <w:rPr>
                <w:bCs/>
                <w:lang w:eastAsia="ko-KR"/>
              </w:rPr>
              <w:t>ad</w:t>
            </w:r>
            <w:proofErr w:type="gramEnd"/>
            <w:r w:rsidRPr="00E22930">
              <w:rPr>
                <w:bCs/>
                <w:lang w:eastAsia="ko-KR"/>
              </w:rPr>
              <w:t xml:space="preserve"> hoc group communication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CR 0325r1</w:t>
            </w:r>
          </w:p>
          <w:p w14:paraId="6E0FD0BF" w14:textId="77777777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Cat F</w:t>
            </w:r>
          </w:p>
          <w:p w14:paraId="6A389DB7" w14:textId="6BFC3B03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E15" w14:textId="174BB254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Correction</w:t>
            </w:r>
          </w:p>
        </w:tc>
      </w:tr>
      <w:tr w:rsidR="008D5777" w:rsidRPr="00E22930" w14:paraId="722127A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45AE" w14:textId="3D6526A2" w:rsidR="008D5777" w:rsidRPr="00E22930" w:rsidRDefault="008D5777" w:rsidP="008D5777">
            <w:pPr>
              <w:rPr>
                <w:bCs/>
                <w:lang w:eastAsia="ko-KR"/>
              </w:rPr>
            </w:pPr>
            <w:hyperlink r:id="rId21" w:history="1">
              <w:r w:rsidRPr="00E22930">
                <w:rPr>
                  <w:rStyle w:val="Hyperlink"/>
                  <w:bCs/>
                  <w:lang w:eastAsia="ko-KR"/>
                </w:rPr>
                <w:t>S6-233018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0EFC" w14:textId="6C87F56F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CR 0334</w:t>
            </w:r>
          </w:p>
          <w:p w14:paraId="741923D1" w14:textId="77777777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Cat F</w:t>
            </w:r>
          </w:p>
          <w:p w14:paraId="178FAD2B" w14:textId="61303137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95E" w14:textId="586D993D" w:rsidR="008D5777" w:rsidRPr="00E22930" w:rsidRDefault="008D5777" w:rsidP="008D5777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Correction</w:t>
            </w:r>
          </w:p>
        </w:tc>
      </w:tr>
    </w:tbl>
    <w:p w14:paraId="3603E7E1" w14:textId="77777777" w:rsidR="00540D6D" w:rsidRPr="00E22930" w:rsidRDefault="00540D6D" w:rsidP="00540D6D">
      <w:pPr>
        <w:rPr>
          <w:lang w:eastAsia="ko-KR"/>
        </w:rPr>
      </w:pPr>
    </w:p>
    <w:p w14:paraId="1678845E" w14:textId="5F12EA4F" w:rsidR="00540D6D" w:rsidRPr="00E22930" w:rsidRDefault="00540D6D" w:rsidP="00540D6D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="0012557D"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.3</w:t>
      </w:r>
      <w:r w:rsidRPr="00E22930">
        <w:rPr>
          <w:lang w:eastAsia="ko-KR"/>
        </w:rPr>
        <w:tab/>
        <w:t>SA6</w:t>
      </w:r>
      <w:r w:rsidR="00236882" w:rsidRPr="00E22930">
        <w:rPr>
          <w:lang w:eastAsia="ko-KR"/>
        </w:rPr>
        <w:t xml:space="preserve"> </w:t>
      </w:r>
      <w:r w:rsidRPr="00E22930">
        <w:rPr>
          <w:lang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0F1B4D" w:rsidRPr="00E22930" w14:paraId="7130062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16"/>
          <w:p w14:paraId="296DC1EE" w14:textId="2B020F6F" w:rsidR="000F1B4D" w:rsidRPr="00E22930" w:rsidRDefault="000F1B4D" w:rsidP="00EE6412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"https://www.3gpp.org/ftp/tsg_sa/WG6_MissionCritical/TSGS6_058_Chicago/docs/S6-233798.zip"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S6-233798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6"/>
            <w:r w:rsidR="006C66BC" w:rsidRPr="00E22930">
              <w:rPr>
                <w:rStyle w:val="CommentReference"/>
                <w:rFonts w:ascii="Arial" w:hAnsi="Arial"/>
              </w:rPr>
              <w:commentReference w:id="1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726" w14:textId="7D09EBF1" w:rsidR="000F1B4D" w:rsidRPr="00E22930" w:rsidRDefault="000F1B4D" w:rsidP="00EE6412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FF9999"/>
                <w:lang w:eastAsia="ko-KR"/>
              </w:rPr>
              <w:t>Corrections on modifying the criteria during an ad hoc group alert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E22930" w:rsidRDefault="000F1B4D" w:rsidP="00EE6412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CR 0474r1</w:t>
            </w:r>
          </w:p>
          <w:p w14:paraId="75D46A34" w14:textId="77777777" w:rsidR="000F1B4D" w:rsidRPr="00E22930" w:rsidRDefault="000F1B4D" w:rsidP="00EE6412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Cat F</w:t>
            </w:r>
          </w:p>
          <w:p w14:paraId="092E1337" w14:textId="72A9F065" w:rsidR="000F1B4D" w:rsidRPr="00E22930" w:rsidRDefault="000F1B4D" w:rsidP="00EE6412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3C7AD" w14:textId="2AE6F68F" w:rsidR="000F1B4D" w:rsidRPr="00E22930" w:rsidRDefault="000F1B4D" w:rsidP="00EE6412">
            <w:pPr>
              <w:rPr>
                <w:lang w:eastAsia="ko-KR"/>
              </w:rPr>
            </w:pPr>
            <w:r w:rsidRPr="00E22930">
              <w:rPr>
                <w:lang w:eastAsia="ko-KR"/>
              </w:rPr>
              <w:t>Alignments on modifying the criteria during an ad hoc group alert (single MC system) as done for the multiple MC system scenario</w:t>
            </w:r>
          </w:p>
        </w:tc>
      </w:tr>
      <w:commentRangeStart w:id="17"/>
      <w:tr w:rsidR="000F1B4D" w:rsidRPr="00E22930" w14:paraId="663E374E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5683" w14:textId="09A938E6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"https://www.3gpp.org/ftp/tsg_sa/WG6_MissionCritical/TSGS6_058_Chicago/docs/S6-233795.zip"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S6-233795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7"/>
            <w:r w:rsidR="00AF671C" w:rsidRPr="00E22930">
              <w:rPr>
                <w:rStyle w:val="CommentReference"/>
                <w:rFonts w:ascii="Arial" w:hAnsi="Arial"/>
              </w:rPr>
              <w:commentReference w:id="1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BB5" w14:textId="2FC62BB7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FF9999"/>
                <w:lang w:eastAsia="ko-KR"/>
              </w:rPr>
              <w:t>Corrections on modifying the criteria during an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E22930" w:rsidRDefault="000F1B4D" w:rsidP="0027011C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CR 0399r1</w:t>
            </w:r>
          </w:p>
          <w:p w14:paraId="5E326209" w14:textId="77777777" w:rsidR="000F1B4D" w:rsidRPr="00E22930" w:rsidRDefault="000F1B4D" w:rsidP="0027011C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Cat F</w:t>
            </w:r>
          </w:p>
          <w:p w14:paraId="5071FC0A" w14:textId="550CEACB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EED31" w14:textId="4FCBDDC6" w:rsidR="000F1B4D" w:rsidRPr="00E22930" w:rsidRDefault="000F1B4D" w:rsidP="0027011C">
            <w:pPr>
              <w:rPr>
                <w:bCs/>
                <w:lang w:eastAsia="ko-KR"/>
              </w:rPr>
            </w:pPr>
          </w:p>
        </w:tc>
      </w:tr>
      <w:commentRangeStart w:id="18"/>
      <w:tr w:rsidR="000F1B4D" w:rsidRPr="00E22930" w14:paraId="5203B16F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22AB" w14:textId="4CCB517F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"https://www.3gpp.org/ftp/tsg_sa/WG6_MissionCritical/TSGS6_058_Chicago/docs/S6-233796.zip"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S6-233796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8"/>
            <w:r w:rsidR="002F22CC" w:rsidRPr="00E22930">
              <w:rPr>
                <w:rStyle w:val="CommentReference"/>
                <w:rFonts w:ascii="Arial" w:hAnsi="Arial"/>
              </w:rPr>
              <w:commentReference w:id="1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D09" w14:textId="6087D3DC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Corrections on modifying the criteria during an ad hoc group call (</w:t>
            </w:r>
            <w:proofErr w:type="spellStart"/>
            <w:r w:rsidRPr="00E22930">
              <w:rPr>
                <w:color w:val="A6A6A6" w:themeColor="background1" w:themeShade="A6"/>
                <w:lang w:eastAsia="ko-KR"/>
              </w:rPr>
              <w:t>MCVideo</w:t>
            </w:r>
            <w:proofErr w:type="spellEnd"/>
            <w:r w:rsidRPr="00E22930">
              <w:rPr>
                <w:color w:val="A6A6A6" w:themeColor="background1" w:themeShade="A6"/>
                <w:lang w:eastAsia="ko-KR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E22930" w:rsidRDefault="000F1B4D" w:rsidP="0027011C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CR 0206r1</w:t>
            </w:r>
          </w:p>
          <w:p w14:paraId="4E635B9E" w14:textId="77777777" w:rsidR="000F1B4D" w:rsidRPr="00E22930" w:rsidRDefault="000F1B4D" w:rsidP="0027011C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Cat F</w:t>
            </w:r>
          </w:p>
          <w:p w14:paraId="7D90BD9C" w14:textId="2F376C97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7047B" w14:textId="77777777" w:rsidR="000F1B4D" w:rsidRPr="00E22930" w:rsidRDefault="000F1B4D" w:rsidP="0027011C">
            <w:pPr>
              <w:rPr>
                <w:bCs/>
                <w:lang w:eastAsia="ko-KR"/>
              </w:rPr>
            </w:pPr>
          </w:p>
        </w:tc>
      </w:tr>
      <w:commentRangeStart w:id="19"/>
      <w:tr w:rsidR="000F1B4D" w:rsidRPr="00E22930" w14:paraId="7907C22D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B7CD" w14:textId="35D8B40B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"https://www.3gpp.org/ftp/tsg_sa/WG6_MissionCritical/TSGS6_058_Chicago/docs/S6-233797.zip"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S6-233797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19"/>
            <w:r w:rsidR="002F22CC" w:rsidRPr="00E22930">
              <w:rPr>
                <w:rStyle w:val="CommentReference"/>
                <w:rFonts w:ascii="Arial" w:hAnsi="Arial"/>
              </w:rPr>
              <w:commentReference w:id="1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2F9" w14:textId="55D78A98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 xml:space="preserve">Corrections on modifying the criteria during </w:t>
            </w:r>
            <w:proofErr w:type="gramStart"/>
            <w:r w:rsidRPr="00E22930">
              <w:rPr>
                <w:color w:val="A6A6A6" w:themeColor="background1" w:themeShade="A6"/>
                <w:lang w:eastAsia="ko-KR"/>
              </w:rPr>
              <w:t>an ad</w:t>
            </w:r>
            <w:proofErr w:type="gramEnd"/>
            <w:r w:rsidRPr="00E22930">
              <w:rPr>
                <w:color w:val="A6A6A6" w:themeColor="background1" w:themeShade="A6"/>
                <w:lang w:eastAsia="ko-KR"/>
              </w:rPr>
              <w:t xml:space="preserve"> hoc group data communication (</w:t>
            </w:r>
            <w:proofErr w:type="spellStart"/>
            <w:r w:rsidRPr="00E22930">
              <w:rPr>
                <w:color w:val="A6A6A6" w:themeColor="background1" w:themeShade="A6"/>
                <w:lang w:eastAsia="ko-KR"/>
              </w:rPr>
              <w:t>MCData</w:t>
            </w:r>
            <w:proofErr w:type="spellEnd"/>
            <w:r w:rsidRPr="00E22930">
              <w:rPr>
                <w:color w:val="A6A6A6" w:themeColor="background1" w:themeShade="A6"/>
                <w:lang w:eastAsia="ko-KR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E22930" w:rsidRDefault="000F1B4D" w:rsidP="0027011C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CR 0341r1</w:t>
            </w:r>
          </w:p>
          <w:p w14:paraId="4C3E5E25" w14:textId="77777777" w:rsidR="000F1B4D" w:rsidRPr="00E22930" w:rsidRDefault="000F1B4D" w:rsidP="0027011C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Cat F</w:t>
            </w:r>
          </w:p>
          <w:p w14:paraId="546DD995" w14:textId="38F67A3D" w:rsidR="000F1B4D" w:rsidRPr="00E22930" w:rsidRDefault="000F1B4D" w:rsidP="0027011C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BC7" w14:textId="77777777" w:rsidR="000F1B4D" w:rsidRPr="00E22930" w:rsidRDefault="000F1B4D" w:rsidP="0027011C">
            <w:pPr>
              <w:rPr>
                <w:bCs/>
                <w:lang w:eastAsia="ko-KR"/>
              </w:rPr>
            </w:pPr>
          </w:p>
        </w:tc>
      </w:tr>
      <w:commentRangeStart w:id="20"/>
      <w:tr w:rsidR="00244C8A" w:rsidRPr="00E22930" w14:paraId="6D2D36E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3D8" w14:textId="7B97C025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"https://www.3gpp.org/ftp/tsg_sa/WG6_MissionCritical/TSGS6_058_Chicago/docs/S6-233799.zip"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S6-233799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0"/>
            <w:r w:rsidR="008B0456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280" w14:textId="5D7F9DA3" w:rsidR="00244C8A" w:rsidRPr="00E22930" w:rsidRDefault="00244C8A" w:rsidP="00244C8A">
            <w:pPr>
              <w:rPr>
                <w:bCs/>
                <w:lang w:eastAsia="ko-KR"/>
              </w:rPr>
            </w:pPr>
            <w:proofErr w:type="spellStart"/>
            <w:r w:rsidRPr="00E22930">
              <w:rPr>
                <w:color w:val="FF9999"/>
                <w:lang w:eastAsia="ko-KR"/>
              </w:rPr>
              <w:t>Adhoc</w:t>
            </w:r>
            <w:proofErr w:type="spellEnd"/>
            <w:r w:rsidRPr="00E22930">
              <w:rPr>
                <w:color w:val="FF9999"/>
                <w:lang w:eastAsia="ko-KR"/>
              </w:rPr>
              <w:t xml:space="preserve"> group call release by an authorized user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E22930" w:rsidRDefault="00244C8A" w:rsidP="00244C8A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CR 0402r1</w:t>
            </w:r>
          </w:p>
          <w:p w14:paraId="2E039139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C36F8B5" w14:textId="666E0FDC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01A49" w14:textId="74001155" w:rsidR="00244C8A" w:rsidRPr="00E22930" w:rsidRDefault="00244C8A" w:rsidP="00244C8A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 xml:space="preserve">New procedure on </w:t>
            </w:r>
            <w:r w:rsidR="00F047E3" w:rsidRPr="00E22930">
              <w:rPr>
                <w:rFonts w:hint="eastAsia"/>
                <w:lang w:eastAsia="ko-KR"/>
              </w:rPr>
              <w:t>a</w:t>
            </w:r>
            <w:r w:rsidRPr="00E22930">
              <w:rPr>
                <w:lang w:eastAsia="ko-KR"/>
              </w:rPr>
              <w:t>d</w:t>
            </w:r>
            <w:r w:rsidR="00F047E3" w:rsidRPr="00E22930">
              <w:rPr>
                <w:rFonts w:hint="eastAsia"/>
                <w:lang w:eastAsia="ko-KR"/>
              </w:rPr>
              <w:t xml:space="preserve"> </w:t>
            </w:r>
            <w:r w:rsidRPr="00E22930">
              <w:rPr>
                <w:lang w:eastAsia="ko-KR"/>
              </w:rPr>
              <w:t>hoc group call release by an authorized user</w:t>
            </w:r>
          </w:p>
        </w:tc>
      </w:tr>
      <w:commentRangeStart w:id="21"/>
      <w:tr w:rsidR="00244C8A" w:rsidRPr="00E22930" w14:paraId="3E768BF8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C19" w14:textId="5369A98E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"https://www.3gpp.org/ftp/tsg_sa/WG6_MissionCritical/TSGS6_058_Chicago/docs/S6-233800.zip"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S6-233800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1"/>
            <w:r w:rsidR="002F22CC" w:rsidRPr="00E22930">
              <w:rPr>
                <w:rStyle w:val="CommentReference"/>
                <w:rFonts w:ascii="Arial" w:hAnsi="Arial"/>
              </w:rPr>
              <w:commentReference w:id="21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987" w14:textId="03CF676F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proofErr w:type="spellStart"/>
            <w:r w:rsidRPr="00E22930">
              <w:rPr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E22930">
              <w:rPr>
                <w:color w:val="A6A6A6" w:themeColor="background1" w:themeShade="A6"/>
                <w:lang w:eastAsia="ko-KR"/>
              </w:rPr>
              <w:t xml:space="preserve"> group call release by an authorized user (</w:t>
            </w:r>
            <w:proofErr w:type="spellStart"/>
            <w:r w:rsidRPr="00E22930">
              <w:rPr>
                <w:color w:val="A6A6A6" w:themeColor="background1" w:themeShade="A6"/>
                <w:lang w:eastAsia="ko-KR"/>
              </w:rPr>
              <w:t>MCVideo</w:t>
            </w:r>
            <w:proofErr w:type="spellEnd"/>
            <w:r w:rsidRPr="00E22930">
              <w:rPr>
                <w:color w:val="A6A6A6" w:themeColor="background1" w:themeShade="A6"/>
                <w:lang w:eastAsia="ko-KR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E22930" w:rsidRDefault="00244C8A" w:rsidP="00244C8A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CR 0208r1</w:t>
            </w:r>
          </w:p>
          <w:p w14:paraId="4F876D81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15D54FD8" w14:textId="139AFBB5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4D61B" w14:textId="77777777" w:rsidR="00244C8A" w:rsidRPr="00E22930" w:rsidRDefault="00244C8A" w:rsidP="00244C8A">
            <w:pPr>
              <w:rPr>
                <w:bCs/>
                <w:lang w:eastAsia="ko-KR"/>
              </w:rPr>
            </w:pPr>
          </w:p>
        </w:tc>
      </w:tr>
      <w:commentRangeStart w:id="22"/>
      <w:tr w:rsidR="00244C8A" w:rsidRPr="00E22930" w14:paraId="16886681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740" w14:textId="08D6E80F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"https://www.3gpp.org/ftp/tsg_sa/WG6_MissionCritical/TSGS6_058_Chicago/docs/S6-233801.zip"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S6-233801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2"/>
            <w:r w:rsidR="00341969" w:rsidRPr="00E22930">
              <w:rPr>
                <w:rStyle w:val="CommentReference"/>
                <w:rFonts w:ascii="Arial" w:hAnsi="Arial"/>
              </w:rPr>
              <w:commentReference w:id="2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2A7" w14:textId="46BFD268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proofErr w:type="spellStart"/>
            <w:r w:rsidRPr="00E22930">
              <w:rPr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E22930">
              <w:rPr>
                <w:color w:val="A6A6A6" w:themeColor="background1" w:themeShade="A6"/>
                <w:lang w:eastAsia="ko-KR"/>
              </w:rPr>
              <w:t xml:space="preserve"> group data communication </w:t>
            </w:r>
            <w:proofErr w:type="gramStart"/>
            <w:r w:rsidRPr="00E22930">
              <w:rPr>
                <w:color w:val="A6A6A6" w:themeColor="background1" w:themeShade="A6"/>
                <w:lang w:eastAsia="ko-KR"/>
              </w:rPr>
              <w:t>release</w:t>
            </w:r>
            <w:proofErr w:type="gramEnd"/>
            <w:r w:rsidRPr="00E22930">
              <w:rPr>
                <w:color w:val="A6A6A6" w:themeColor="background1" w:themeShade="A6"/>
                <w:lang w:eastAsia="ko-KR"/>
              </w:rPr>
              <w:t xml:space="preserve"> by an authorized user (</w:t>
            </w:r>
            <w:proofErr w:type="spellStart"/>
            <w:r w:rsidRPr="00E22930">
              <w:rPr>
                <w:color w:val="A6A6A6" w:themeColor="background1" w:themeShade="A6"/>
                <w:lang w:eastAsia="ko-KR"/>
              </w:rPr>
              <w:t>MCData</w:t>
            </w:r>
            <w:proofErr w:type="spellEnd"/>
            <w:r w:rsidRPr="00E22930">
              <w:rPr>
                <w:color w:val="A6A6A6" w:themeColor="background1" w:themeShade="A6"/>
                <w:lang w:eastAsia="ko-KR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E22930" w:rsidRDefault="00244C8A" w:rsidP="00244C8A">
            <w:pPr>
              <w:rPr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CR 0343r1</w:t>
            </w:r>
          </w:p>
          <w:p w14:paraId="7D7D0147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7D26052" w14:textId="700C7C06" w:rsidR="00244C8A" w:rsidRPr="00E22930" w:rsidRDefault="00244C8A" w:rsidP="00244C8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7B6" w14:textId="77777777" w:rsidR="00244C8A" w:rsidRPr="00E22930" w:rsidRDefault="00244C8A" w:rsidP="00244C8A">
            <w:pPr>
              <w:rPr>
                <w:bCs/>
                <w:lang w:eastAsia="ko-KR"/>
              </w:rPr>
            </w:pPr>
          </w:p>
        </w:tc>
      </w:tr>
      <w:commentRangeStart w:id="23"/>
      <w:tr w:rsidR="00EE6412" w:rsidRPr="00E22930" w14:paraId="07A5C8AC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C5E" w14:textId="47A62766" w:rsidR="00EE6412" w:rsidRPr="00E22930" w:rsidRDefault="007F7E2E" w:rsidP="00EE6412">
            <w:pPr>
              <w:rPr>
                <w:bCs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"https://www.3gpp.org/ftp/tsg_sa/WG6_MissionCritical/TSGS6_058_Chicago/docs/S6-233813.zip"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S6-233813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3"/>
            <w:r w:rsidR="00CD2593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002" w14:textId="2CF066A1" w:rsidR="00EE6412" w:rsidRPr="00E22930" w:rsidRDefault="007F7E2E" w:rsidP="00EE6412">
            <w:pPr>
              <w:rPr>
                <w:bCs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Distribute criteria of an ad hoc group emergency alert request to </w:t>
            </w:r>
            <w:proofErr w:type="spellStart"/>
            <w:r w:rsidRPr="00E22930">
              <w:rPr>
                <w:bCs/>
                <w:color w:val="FF9999"/>
                <w:lang w:eastAsia="ko-KR"/>
              </w:rPr>
              <w:t>authorised</w:t>
            </w:r>
            <w:proofErr w:type="spellEnd"/>
            <w:r w:rsidRPr="00E22930">
              <w:rPr>
                <w:bCs/>
                <w:color w:val="FF9999"/>
                <w:lang w:eastAsia="ko-KR"/>
              </w:rPr>
              <w:t xml:space="preserve"> users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E22930" w:rsidRDefault="007F7E2E" w:rsidP="007F7E2E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0464r2</w:t>
            </w:r>
          </w:p>
          <w:p w14:paraId="1421F2EB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7CDC767E" w14:textId="78FC9942" w:rsidR="00EE6412" w:rsidRPr="00E22930" w:rsidRDefault="007F7E2E" w:rsidP="007F7E2E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1B3" w14:textId="1D39A51A" w:rsidR="00EE6412" w:rsidRPr="00E22930" w:rsidRDefault="007F7E2E" w:rsidP="00EE6412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 xml:space="preserve">New </w:t>
            </w:r>
            <w:proofErr w:type="gramStart"/>
            <w:r w:rsidR="00923C4C" w:rsidRPr="00E22930">
              <w:rPr>
                <w:rFonts w:hint="eastAsia"/>
                <w:lang w:eastAsia="ko-KR"/>
              </w:rPr>
              <w:t>message</w:t>
            </w:r>
            <w:proofErr w:type="gramEnd"/>
            <w:r w:rsidRPr="00E22930">
              <w:rPr>
                <w:lang w:eastAsia="ko-KR"/>
              </w:rPr>
              <w:t xml:space="preserve"> how the criteria of an ad hoc group emergency alert is sent to authorized users</w:t>
            </w:r>
          </w:p>
        </w:tc>
      </w:tr>
    </w:tbl>
    <w:p w14:paraId="638DB847" w14:textId="77777777" w:rsidR="00540D6D" w:rsidRPr="00E22930" w:rsidRDefault="00540D6D" w:rsidP="00540D6D">
      <w:pPr>
        <w:rPr>
          <w:lang w:eastAsia="ko-KR"/>
        </w:rPr>
      </w:pPr>
    </w:p>
    <w:p w14:paraId="7F70930F" w14:textId="50B55FB7" w:rsidR="00236882" w:rsidRPr="00E22930" w:rsidRDefault="00236882" w:rsidP="00236882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="0012557D"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.4</w:t>
      </w:r>
      <w:r w:rsidRPr="00E22930">
        <w:rPr>
          <w:lang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54411" w:rsidRPr="00E22930" w14:paraId="67DD5563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24"/>
          <w:p w14:paraId="24A0A233" w14:textId="1CFC6D4A" w:rsidR="00154411" w:rsidRPr="00E22930" w:rsidRDefault="00192FAE" w:rsidP="00D34BF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"https://www.3gpp.org/ftp/tsg_sa/WG6_MissionCritical/TSGS6_059_Athens/docs/S6-240441.zip"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S6-240441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4"/>
            <w:r w:rsidR="00BF20C2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4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675" w14:textId="40643F04" w:rsidR="00154411" w:rsidRPr="00E22930" w:rsidRDefault="00192FAE" w:rsidP="00D34BF9">
            <w:pPr>
              <w:rPr>
                <w:bCs/>
                <w:color w:val="FF0000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Correction on List of members which can talk in a multi-talker group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E22930" w:rsidRDefault="00192FAE" w:rsidP="00192FAE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0400r2</w:t>
            </w:r>
          </w:p>
          <w:p w14:paraId="46D8FF18" w14:textId="77777777" w:rsidR="00192FAE" w:rsidRPr="00E22930" w:rsidRDefault="00192FAE" w:rsidP="00192FAE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Cat F</w:t>
            </w:r>
          </w:p>
          <w:p w14:paraId="23DA84FA" w14:textId="76014840" w:rsidR="00154411" w:rsidRPr="00E22930" w:rsidRDefault="00192FAE" w:rsidP="00192FAE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3441" w14:textId="19A18FD3" w:rsidR="00154411" w:rsidRPr="00E22930" w:rsidRDefault="00192FAE" w:rsidP="00D34BF9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</w:t>
            </w:r>
            <w:r w:rsidRPr="00E22930">
              <w:rPr>
                <w:lang w:eastAsia="ko-KR"/>
              </w:rPr>
              <w:t>orrections in the list of members which can talk in a multi-talker group</w:t>
            </w:r>
          </w:p>
        </w:tc>
      </w:tr>
      <w:commentRangeStart w:id="25"/>
      <w:tr w:rsidR="00402AB4" w:rsidRPr="00E22930" w14:paraId="027BA6B9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033" w14:textId="51B84931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"https://www.3gpp.org/ftp/tsg_sa/WG6_MissionCritical/TSGS6_059_Athens/docs/S6-240429.zip"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S6-240429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5"/>
            <w:r w:rsidR="00F74490" w:rsidRPr="00E22930">
              <w:rPr>
                <w:rStyle w:val="CommentReference"/>
                <w:rFonts w:ascii="Arial" w:hAnsi="Arial"/>
              </w:rPr>
              <w:commentReference w:id="2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758E" w14:textId="2A9DDB79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Change list of participants when criteria </w:t>
            </w:r>
            <w:proofErr w:type="gramStart"/>
            <w:r w:rsidRPr="00E22930">
              <w:rPr>
                <w:bCs/>
                <w:color w:val="FF9999"/>
                <w:lang w:eastAsia="ko-KR"/>
              </w:rPr>
              <w:t>was</w:t>
            </w:r>
            <w:proofErr w:type="gramEnd"/>
            <w:r w:rsidRPr="00E22930">
              <w:rPr>
                <w:bCs/>
                <w:color w:val="FF9999"/>
                <w:lang w:eastAsia="ko-KR"/>
              </w:rPr>
              <w:t xml:space="preserve"> used to </w:t>
            </w:r>
            <w:proofErr w:type="gramStart"/>
            <w:r w:rsidRPr="00E22930">
              <w:rPr>
                <w:bCs/>
                <w:color w:val="FF9999"/>
                <w:lang w:eastAsia="ko-KR"/>
              </w:rPr>
              <w:t>setup</w:t>
            </w:r>
            <w:proofErr w:type="gramEnd"/>
            <w:r w:rsidRPr="00E22930">
              <w:rPr>
                <w:bCs/>
                <w:color w:val="FF9999"/>
                <w:lang w:eastAsia="ko-KR"/>
              </w:rPr>
              <w:t xml:space="preserve"> the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0401r2</w:t>
            </w:r>
          </w:p>
          <w:p w14:paraId="6BD797B9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6D77D167" w14:textId="438CE7BB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95055" w14:textId="07F5ACD2" w:rsidR="00402AB4" w:rsidRPr="00E22930" w:rsidRDefault="00402AB4" w:rsidP="00402AB4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 xml:space="preserve">Changes in an existing procedure so to allow an individual change of participants when criteria </w:t>
            </w:r>
            <w:r w:rsidR="00573FF8" w:rsidRPr="00E22930">
              <w:rPr>
                <w:lang w:eastAsia="ko-KR"/>
              </w:rPr>
              <w:t>are</w:t>
            </w:r>
            <w:r w:rsidRPr="00E22930">
              <w:rPr>
                <w:lang w:eastAsia="ko-KR"/>
              </w:rPr>
              <w:t xml:space="preserve"> used to </w:t>
            </w:r>
            <w:proofErr w:type="gramStart"/>
            <w:r w:rsidRPr="00E22930">
              <w:rPr>
                <w:lang w:eastAsia="ko-KR"/>
              </w:rPr>
              <w:t>setup</w:t>
            </w:r>
            <w:proofErr w:type="gramEnd"/>
            <w:r w:rsidRPr="00E22930">
              <w:rPr>
                <w:lang w:eastAsia="ko-KR"/>
              </w:rPr>
              <w:t xml:space="preserve"> the ad hoc group call</w:t>
            </w:r>
          </w:p>
        </w:tc>
      </w:tr>
      <w:commentRangeStart w:id="26"/>
      <w:tr w:rsidR="00402AB4" w:rsidRPr="00E22930" w14:paraId="15466C17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9C8" w14:textId="39F5071C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"https://www.3gpp.org/ftp/tsg_sa/WG6_MissionCritical/TSGS6_059_Athens/docs/S6-240430.zip"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S6-240430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6"/>
            <w:r w:rsidR="002F22CC" w:rsidRPr="00E22930">
              <w:rPr>
                <w:rStyle w:val="CommentReference"/>
                <w:rFonts w:ascii="Arial" w:hAnsi="Arial"/>
              </w:rPr>
              <w:commentReference w:id="2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E77" w14:textId="04F973F2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Change list of participants when criteria </w:t>
            </w:r>
            <w:proofErr w:type="gramStart"/>
            <w:r w:rsidRPr="00E22930">
              <w:rPr>
                <w:bCs/>
                <w:color w:val="A6A6A6" w:themeColor="background1" w:themeShade="A6"/>
                <w:lang w:eastAsia="ko-KR"/>
              </w:rPr>
              <w:t>was</w:t>
            </w:r>
            <w:proofErr w:type="gram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used to </w:t>
            </w:r>
            <w:proofErr w:type="gramStart"/>
            <w:r w:rsidRPr="00E22930">
              <w:rPr>
                <w:bCs/>
                <w:color w:val="A6A6A6" w:themeColor="background1" w:themeShade="A6"/>
                <w:lang w:eastAsia="ko-KR"/>
              </w:rPr>
              <w:t>setup</w:t>
            </w:r>
            <w:proofErr w:type="gram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the ad hoc group call (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MCVideo</w:t>
            </w:r>
            <w:proofErr w:type="spellEnd"/>
            <w:r w:rsidRPr="00E22930">
              <w:rPr>
                <w:bCs/>
                <w:color w:val="A6A6A6" w:themeColor="background1" w:themeShade="A6"/>
                <w:lang w:eastAsia="ko-KR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0207r2</w:t>
            </w:r>
          </w:p>
          <w:p w14:paraId="1FCEA553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7D69E8C7" w14:textId="74346D93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41A6B" w14:textId="77777777" w:rsidR="00402AB4" w:rsidRPr="00E22930" w:rsidRDefault="00402AB4" w:rsidP="00402AB4">
            <w:pPr>
              <w:rPr>
                <w:bCs/>
                <w:lang w:eastAsia="ko-KR"/>
              </w:rPr>
            </w:pPr>
          </w:p>
        </w:tc>
      </w:tr>
      <w:commentRangeStart w:id="27"/>
      <w:tr w:rsidR="00402AB4" w:rsidRPr="00E22930" w14:paraId="39F4F5DF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44F" w14:textId="79B1FCB2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lastRenderedPageBreak/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"https://www.3gpp.org/ftp/tsg_sa/WG6_MissionCritical/TSGS6_059_Athens/docs/S6-240431.zip"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S6-240431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7"/>
            <w:r w:rsidR="002F22CC" w:rsidRPr="00E22930">
              <w:rPr>
                <w:rStyle w:val="CommentReference"/>
                <w:rFonts w:ascii="Arial" w:hAnsi="Arial"/>
              </w:rPr>
              <w:commentReference w:id="2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E35" w14:textId="70E1CD39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Change list of participants when criteria </w:t>
            </w:r>
            <w:proofErr w:type="gramStart"/>
            <w:r w:rsidRPr="00E22930">
              <w:rPr>
                <w:bCs/>
                <w:color w:val="A6A6A6" w:themeColor="background1" w:themeShade="A6"/>
                <w:lang w:eastAsia="ko-KR"/>
              </w:rPr>
              <w:t>was</w:t>
            </w:r>
            <w:proofErr w:type="gram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used to </w:t>
            </w:r>
            <w:proofErr w:type="gramStart"/>
            <w:r w:rsidRPr="00E22930">
              <w:rPr>
                <w:bCs/>
                <w:color w:val="A6A6A6" w:themeColor="background1" w:themeShade="A6"/>
                <w:lang w:eastAsia="ko-KR"/>
              </w:rPr>
              <w:t>setup</w:t>
            </w:r>
            <w:proofErr w:type="gramEnd"/>
            <w:r w:rsidRPr="00E22930">
              <w:rPr>
                <w:bCs/>
                <w:color w:val="A6A6A6" w:themeColor="background1" w:themeShade="A6"/>
                <w:lang w:eastAsia="ko-KR"/>
              </w:rPr>
              <w:t xml:space="preserve"> the ad hoc group call (</w:t>
            </w:r>
            <w:proofErr w:type="spellStart"/>
            <w:r w:rsidRPr="00E22930">
              <w:rPr>
                <w:bCs/>
                <w:color w:val="A6A6A6" w:themeColor="background1" w:themeShade="A6"/>
                <w:lang w:eastAsia="ko-KR"/>
              </w:rPr>
              <w:t>MCData</w:t>
            </w:r>
            <w:proofErr w:type="spellEnd"/>
            <w:r w:rsidRPr="00E22930">
              <w:rPr>
                <w:bCs/>
                <w:color w:val="A6A6A6" w:themeColor="background1" w:themeShade="A6"/>
                <w:lang w:eastAsia="ko-KR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0342r2</w:t>
            </w:r>
          </w:p>
          <w:p w14:paraId="535DA25C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48F40A58" w14:textId="6E942E30" w:rsidR="00402AB4" w:rsidRPr="00E22930" w:rsidRDefault="00402AB4" w:rsidP="00402AB4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BCF" w14:textId="77777777" w:rsidR="00402AB4" w:rsidRPr="00E22930" w:rsidRDefault="00402AB4" w:rsidP="00402AB4">
            <w:pPr>
              <w:rPr>
                <w:bCs/>
                <w:lang w:eastAsia="ko-KR"/>
              </w:rPr>
            </w:pPr>
          </w:p>
        </w:tc>
      </w:tr>
    </w:tbl>
    <w:p w14:paraId="4359B0EC" w14:textId="77777777" w:rsidR="00F60583" w:rsidRPr="00E22930" w:rsidRDefault="00F60583" w:rsidP="00540D6D">
      <w:pPr>
        <w:rPr>
          <w:lang w:eastAsia="ko-KR"/>
        </w:rPr>
      </w:pPr>
    </w:p>
    <w:p w14:paraId="1CC8DEB5" w14:textId="64C9F977" w:rsidR="00C357E6" w:rsidRPr="00E22930" w:rsidRDefault="00C357E6" w:rsidP="00C357E6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="0012557D"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.5</w:t>
      </w:r>
      <w:r w:rsidRPr="00E22930">
        <w:rPr>
          <w:lang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92FAE" w:rsidRPr="00E22930" w14:paraId="4E422A31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28"/>
          <w:p w14:paraId="044CA6FE" w14:textId="65AADF05" w:rsidR="00192FAE" w:rsidRPr="00E22930" w:rsidRDefault="00573FF8" w:rsidP="00D34BF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"https://www.3gpp.org/ftp/tsg_sa/WG6_MissionCritical/TSGS6_060_Changsha/docs/S6-241367.zip"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S6-241367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8"/>
            <w:r w:rsidR="002F22CC" w:rsidRPr="00E22930">
              <w:rPr>
                <w:rStyle w:val="CommentReference"/>
                <w:rFonts w:ascii="Arial" w:hAnsi="Arial"/>
              </w:rPr>
              <w:commentReference w:id="2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0816" w14:textId="0972A989" w:rsidR="00192FAE" w:rsidRPr="00E22930" w:rsidRDefault="00573FF8" w:rsidP="00D34BF9">
            <w:pPr>
              <w:rPr>
                <w:bCs/>
                <w:color w:val="FF0000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>Priority-based floor overriding when using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E22930" w:rsidRDefault="00573FF8" w:rsidP="00573FF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0552r1</w:t>
            </w:r>
          </w:p>
          <w:p w14:paraId="62DF00DA" w14:textId="77777777" w:rsidR="00573FF8" w:rsidRPr="00E22930" w:rsidRDefault="00573FF8" w:rsidP="00573FF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Cat F</w:t>
            </w:r>
          </w:p>
          <w:p w14:paraId="54D5F51B" w14:textId="0451EF12" w:rsidR="00192FAE" w:rsidRPr="00E22930" w:rsidRDefault="00573FF8" w:rsidP="00573FF8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E0BB" w14:textId="58052091" w:rsidR="00192FAE" w:rsidRPr="00E22930" w:rsidRDefault="00573FF8" w:rsidP="00D34BF9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Priority-based floor overriding when using multi-talker control clarifies which priority is used for overriding</w:t>
            </w:r>
          </w:p>
        </w:tc>
      </w:tr>
      <w:commentRangeStart w:id="29"/>
      <w:tr w:rsidR="00192FAE" w:rsidRPr="00E22930" w14:paraId="230F2242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85D9" w14:textId="50B75BDD" w:rsidR="00192FAE" w:rsidRPr="00E22930" w:rsidRDefault="00573FF8" w:rsidP="00D34BF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"https://www.3gpp.org/ftp/tsg_sa/WG6_MissionCritical/TSGS6_060_Changsha/docs/S6-241368.zip"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S6-241368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29"/>
            <w:r w:rsidR="008B0456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CD4" w14:textId="671F01B4" w:rsidR="00192FAE" w:rsidRPr="00E22930" w:rsidRDefault="00573FF8" w:rsidP="00D34BF9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Automatic commencement mode for </w:t>
            </w:r>
            <w:proofErr w:type="spellStart"/>
            <w:r w:rsidRPr="00E22930">
              <w:rPr>
                <w:bCs/>
                <w:color w:val="FF9999"/>
                <w:lang w:eastAsia="ko-KR"/>
              </w:rPr>
              <w:t>adhoc</w:t>
            </w:r>
            <w:proofErr w:type="spellEnd"/>
            <w:r w:rsidRPr="00E22930">
              <w:rPr>
                <w:bCs/>
                <w:color w:val="FF9999"/>
                <w:lang w:eastAsia="ko-KR"/>
              </w:rPr>
              <w:t xml:space="preserve"> group call setup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E22930" w:rsidRDefault="00573FF8" w:rsidP="00573FF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CR 0422r1</w:t>
            </w:r>
          </w:p>
          <w:p w14:paraId="34FA91D8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41A2F012" w14:textId="1C5C3494" w:rsidR="00192FAE" w:rsidRPr="00E22930" w:rsidRDefault="00573FF8" w:rsidP="00573FF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F14" w14:textId="06BA7718" w:rsidR="00192FAE" w:rsidRPr="00E22930" w:rsidRDefault="00573FF8" w:rsidP="00D34BF9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Clarification that automatic commencement mode is used for ad hoc group emergency calls</w:t>
            </w:r>
          </w:p>
        </w:tc>
      </w:tr>
      <w:tr w:rsidR="00FD5318" w:rsidRPr="00E22930" w14:paraId="26244348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61A" w14:textId="0D359CC3" w:rsidR="00FD5318" w:rsidRPr="00E22930" w:rsidRDefault="00FD5318" w:rsidP="00FD5318">
            <w:pPr>
              <w:rPr>
                <w:bCs/>
                <w:lang w:eastAsia="ko-KR"/>
              </w:rPr>
            </w:pPr>
            <w:hyperlink r:id="rId22" w:history="1">
              <w:r w:rsidRPr="00E22930">
                <w:rPr>
                  <w:rStyle w:val="Hyperlink"/>
                  <w:bCs/>
                  <w:lang w:eastAsia="ko-KR"/>
                </w:rPr>
                <w:t>S6-241283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F8CB" w14:textId="5CCB9F5B" w:rsidR="00FD5318" w:rsidRPr="00E22930" w:rsidRDefault="00FD5318" w:rsidP="00FD5318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 xml:space="preserve">Information flows and procedures to support </w:t>
            </w:r>
            <w:proofErr w:type="gramStart"/>
            <w:r w:rsidRPr="00E22930">
              <w:rPr>
                <w:bCs/>
                <w:lang w:eastAsia="ko-KR"/>
              </w:rPr>
              <w:t>ad</w:t>
            </w:r>
            <w:proofErr w:type="gramEnd"/>
            <w:r w:rsidRPr="00E22930">
              <w:rPr>
                <w:bCs/>
                <w:lang w:eastAsia="ko-KR"/>
              </w:rPr>
              <w:t xml:space="preserve"> hoc group standalone file distribution using HTTP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E22930" w:rsidRDefault="00FD5318" w:rsidP="00FD5318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CR 0349r1</w:t>
            </w:r>
          </w:p>
          <w:p w14:paraId="6FFF164A" w14:textId="77777777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  <w:highlight w:val="yellow"/>
                <w:lang w:eastAsia="ko-KR"/>
              </w:rPr>
              <w:t>Cat B</w:t>
            </w:r>
          </w:p>
          <w:p w14:paraId="48D76A2C" w14:textId="0E451111" w:rsidR="00FD5318" w:rsidRPr="00E22930" w:rsidRDefault="00FD5318" w:rsidP="00FD5318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FF71" w14:textId="1B1E4B76" w:rsidR="00FD5318" w:rsidRPr="00E22930" w:rsidRDefault="00FD5318" w:rsidP="00FD5318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 xml:space="preserve">Information flows and procedures to support </w:t>
            </w:r>
            <w:proofErr w:type="gramStart"/>
            <w:r w:rsidRPr="00E22930">
              <w:rPr>
                <w:lang w:eastAsia="ko-KR"/>
              </w:rPr>
              <w:t>ad</w:t>
            </w:r>
            <w:proofErr w:type="gramEnd"/>
            <w:r w:rsidRPr="00E22930">
              <w:rPr>
                <w:lang w:eastAsia="ko-KR"/>
              </w:rPr>
              <w:t xml:space="preserve"> hoc group standalone file distribution using HTTP procedures</w:t>
            </w:r>
          </w:p>
        </w:tc>
      </w:tr>
    </w:tbl>
    <w:p w14:paraId="2C3A2AC4" w14:textId="77777777" w:rsidR="00C357E6" w:rsidRPr="00E22930" w:rsidRDefault="00C357E6" w:rsidP="00C357E6">
      <w:pPr>
        <w:rPr>
          <w:lang w:eastAsia="ko-KR"/>
        </w:rPr>
      </w:pPr>
    </w:p>
    <w:p w14:paraId="5AA82340" w14:textId="098D18BB" w:rsidR="00A2698D" w:rsidRPr="00E22930" w:rsidRDefault="00F10F85" w:rsidP="00F10F85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="0012557D"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.6</w:t>
      </w:r>
      <w:r w:rsidRPr="00E22930">
        <w:rPr>
          <w:lang w:eastAsia="ko-KR"/>
        </w:rPr>
        <w:tab/>
        <w:t>SA6 #61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134"/>
        <w:gridCol w:w="4331"/>
      </w:tblGrid>
      <w:tr w:rsidR="00D44CCA" w:rsidRPr="00E22930" w14:paraId="21CAF33B" w14:textId="77777777" w:rsidTr="003E4A81">
        <w:tc>
          <w:tcPr>
            <w:tcW w:w="846" w:type="dxa"/>
          </w:tcPr>
          <w:p w14:paraId="7C18A7C7" w14:textId="0FEEA674" w:rsidR="00D44CCA" w:rsidRPr="00E22930" w:rsidRDefault="00D44CCA" w:rsidP="00D44CCA">
            <w:pPr>
              <w:rPr>
                <w:lang w:eastAsia="ko-KR"/>
              </w:rPr>
            </w:pPr>
            <w:hyperlink r:id="rId23" w:history="1">
              <w:r w:rsidRPr="00E22930">
                <w:rPr>
                  <w:rStyle w:val="Hyperlink"/>
                  <w:lang w:eastAsia="ko-KR"/>
                </w:rPr>
                <w:t>S6-242097</w:t>
              </w:r>
            </w:hyperlink>
          </w:p>
        </w:tc>
        <w:tc>
          <w:tcPr>
            <w:tcW w:w="3544" w:type="dxa"/>
          </w:tcPr>
          <w:p w14:paraId="58E97C12" w14:textId="517464BD" w:rsidR="00D44CCA" w:rsidRPr="00E22930" w:rsidRDefault="00D44CCA" w:rsidP="00D44CCA">
            <w:pPr>
              <w:rPr>
                <w:lang w:eastAsia="ko-KR"/>
              </w:rPr>
            </w:pPr>
            <w:r w:rsidRPr="00E22930">
              <w:rPr>
                <w:bCs/>
                <w:lang w:eastAsia="ko-KR"/>
              </w:rPr>
              <w:t>Add the FRMCS requirements reference</w:t>
            </w:r>
          </w:p>
        </w:tc>
        <w:tc>
          <w:tcPr>
            <w:tcW w:w="1134" w:type="dxa"/>
          </w:tcPr>
          <w:p w14:paraId="79499421" w14:textId="77777777" w:rsidR="00D44CCA" w:rsidRPr="00E22930" w:rsidRDefault="00D44CCA" w:rsidP="00D44CCA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CR 0121</w:t>
            </w:r>
          </w:p>
          <w:p w14:paraId="16C49E4B" w14:textId="77777777" w:rsidR="00D44CCA" w:rsidRPr="00E22930" w:rsidRDefault="00D44CCA" w:rsidP="00D44CCA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Cat F</w:t>
            </w:r>
          </w:p>
          <w:p w14:paraId="1049A545" w14:textId="0FF950BB" w:rsidR="00D44CCA" w:rsidRPr="00E22930" w:rsidRDefault="00D44CCA" w:rsidP="00D44CCA">
            <w:pPr>
              <w:rPr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23.280</w:t>
            </w:r>
          </w:p>
        </w:tc>
        <w:tc>
          <w:tcPr>
            <w:tcW w:w="4331" w:type="dxa"/>
          </w:tcPr>
          <w:p w14:paraId="7455FCAA" w14:textId="6A9AD339" w:rsidR="00D44CCA" w:rsidRPr="00E22930" w:rsidRDefault="00D44CCA" w:rsidP="00D44CCA">
            <w:pPr>
              <w:rPr>
                <w:lang w:eastAsia="ko-KR"/>
              </w:rPr>
            </w:pPr>
            <w:r w:rsidRPr="00E22930">
              <w:rPr>
                <w:lang w:eastAsia="ko-KR"/>
              </w:rPr>
              <w:t>FRMCS requirements reference</w:t>
            </w:r>
          </w:p>
        </w:tc>
      </w:tr>
      <w:commentRangeStart w:id="30"/>
      <w:tr w:rsidR="00D44CCA" w:rsidRPr="00E22930" w14:paraId="181B1ACE" w14:textId="77777777" w:rsidTr="003E4A81">
        <w:tc>
          <w:tcPr>
            <w:tcW w:w="846" w:type="dxa"/>
          </w:tcPr>
          <w:p w14:paraId="01E1E073" w14:textId="2A15D96C" w:rsidR="00D44CCA" w:rsidRPr="00E22930" w:rsidRDefault="00D44CCA" w:rsidP="00D44CCA">
            <w:pPr>
              <w:rPr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"https://www.3gpp.org/ftp/tsg_sa/WG6_MissionCritical/TSGS6_061_Jeju/Docs/S6-242348.zip"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S6-242348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0"/>
            <w:r w:rsidR="002F22CC" w:rsidRPr="00E22930">
              <w:rPr>
                <w:rStyle w:val="CommentReference"/>
                <w:rFonts w:ascii="Arial" w:hAnsi="Arial"/>
              </w:rPr>
              <w:commentReference w:id="30"/>
            </w:r>
          </w:p>
        </w:tc>
        <w:tc>
          <w:tcPr>
            <w:tcW w:w="3544" w:type="dxa"/>
          </w:tcPr>
          <w:p w14:paraId="516C503A" w14:textId="5312A154" w:rsidR="00D44CCA" w:rsidRPr="00E22930" w:rsidRDefault="00D44CCA" w:rsidP="00D44CCA">
            <w:pPr>
              <w:rPr>
                <w:lang w:eastAsia="ko-KR"/>
              </w:rPr>
            </w:pPr>
            <w:r w:rsidRPr="00E22930">
              <w:rPr>
                <w:bCs/>
                <w:color w:val="FF9999"/>
                <w:lang w:eastAsia="ko-KR"/>
              </w:rPr>
              <w:t xml:space="preserve">Multi-talker floor control </w:t>
            </w:r>
            <w:proofErr w:type="gramStart"/>
            <w:r w:rsidRPr="00E22930">
              <w:rPr>
                <w:bCs/>
                <w:color w:val="FF9999"/>
                <w:lang w:eastAsia="ko-KR"/>
              </w:rPr>
              <w:t>involving from</w:t>
            </w:r>
            <w:proofErr w:type="gramEnd"/>
            <w:r w:rsidRPr="00E22930">
              <w:rPr>
                <w:bCs/>
                <w:color w:val="FF9999"/>
                <w:lang w:eastAsia="ko-KR"/>
              </w:rPr>
              <w:t xml:space="preserve"> multiple MCPTT systems</w:t>
            </w:r>
          </w:p>
        </w:tc>
        <w:tc>
          <w:tcPr>
            <w:tcW w:w="1134" w:type="dxa"/>
          </w:tcPr>
          <w:p w14:paraId="0CC40004" w14:textId="77777777" w:rsidR="00D44CCA" w:rsidRPr="00E22930" w:rsidRDefault="00D44CCA" w:rsidP="00D44CC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rFonts w:hint="eastAsia"/>
                <w:bCs/>
                <w:color w:val="A6A6A6" w:themeColor="background1" w:themeShade="A6"/>
                <w:lang w:eastAsia="ko-KR"/>
              </w:rPr>
              <w:t>CR 0430r1</w:t>
            </w:r>
          </w:p>
          <w:p w14:paraId="56414D87" w14:textId="77777777" w:rsidR="00D44CCA" w:rsidRPr="00E22930" w:rsidRDefault="00D44CCA" w:rsidP="00D44CCA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rFonts w:hint="eastAsia"/>
                <w:bCs/>
                <w:color w:val="A6A6A6" w:themeColor="background1" w:themeShade="A6"/>
                <w:lang w:eastAsia="ko-KR"/>
              </w:rPr>
              <w:t>Cat F</w:t>
            </w:r>
          </w:p>
          <w:p w14:paraId="434EA09B" w14:textId="2248171A" w:rsidR="00D44CCA" w:rsidRPr="00E22930" w:rsidRDefault="00D44CCA" w:rsidP="00D44CCA">
            <w:pPr>
              <w:rPr>
                <w:lang w:eastAsia="ko-KR"/>
              </w:rPr>
            </w:pPr>
            <w:r w:rsidRPr="00E22930">
              <w:rPr>
                <w:rFonts w:hint="eastAsia"/>
                <w:bCs/>
                <w:color w:val="A6A6A6" w:themeColor="background1" w:themeShade="A6"/>
                <w:lang w:eastAsia="ko-KR"/>
              </w:rPr>
              <w:t>23.379</w:t>
            </w:r>
          </w:p>
        </w:tc>
        <w:tc>
          <w:tcPr>
            <w:tcW w:w="4331" w:type="dxa"/>
          </w:tcPr>
          <w:p w14:paraId="3A743B7E" w14:textId="42AAF8DE" w:rsidR="00D44CCA" w:rsidRPr="00E22930" w:rsidRDefault="00D44CCA" w:rsidP="00D44CCA">
            <w:pPr>
              <w:rPr>
                <w:lang w:eastAsia="ko-KR"/>
              </w:rPr>
            </w:pPr>
            <w:r w:rsidRPr="00E22930">
              <w:rPr>
                <w:lang w:eastAsia="ko-KR"/>
              </w:rPr>
              <w:t xml:space="preserve">Multi-talker floor control </w:t>
            </w:r>
            <w:proofErr w:type="gramStart"/>
            <w:r w:rsidRPr="00E22930">
              <w:rPr>
                <w:lang w:eastAsia="ko-KR"/>
              </w:rPr>
              <w:t>involving from</w:t>
            </w:r>
            <w:proofErr w:type="gramEnd"/>
            <w:r w:rsidRPr="00E22930">
              <w:rPr>
                <w:lang w:eastAsia="ko-KR"/>
              </w:rPr>
              <w:t xml:space="preserve"> multiple MCPTT systems</w:t>
            </w:r>
          </w:p>
        </w:tc>
      </w:tr>
    </w:tbl>
    <w:p w14:paraId="10558B44" w14:textId="77777777" w:rsidR="00D44CCA" w:rsidRPr="00E22930" w:rsidRDefault="00D44CCA" w:rsidP="00D44CCA">
      <w:pPr>
        <w:rPr>
          <w:lang w:eastAsia="ko-KR"/>
        </w:rPr>
      </w:pPr>
    </w:p>
    <w:p w14:paraId="42559A76" w14:textId="795874C4" w:rsidR="005C0CE4" w:rsidRPr="00E22930" w:rsidRDefault="005C0CE4" w:rsidP="005C0CE4">
      <w:pPr>
        <w:pStyle w:val="Heading3"/>
        <w:rPr>
          <w:lang w:eastAsia="ko-KR"/>
        </w:rPr>
      </w:pPr>
      <w:r w:rsidRPr="00E22930">
        <w:rPr>
          <w:rFonts w:hint="eastAsia"/>
          <w:lang w:eastAsia="ko-KR"/>
        </w:rPr>
        <w:t>2.2.7</w:t>
      </w:r>
      <w:r w:rsidRPr="00E22930">
        <w:rPr>
          <w:lang w:eastAsia="ko-KR"/>
        </w:rPr>
        <w:tab/>
      </w:r>
      <w:r w:rsidRPr="00E22930">
        <w:rPr>
          <w:rFonts w:hint="eastAsia"/>
          <w:lang w:eastAsia="ko-KR"/>
        </w:rPr>
        <w:t>SA6#62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FE06D9" w:rsidRPr="00E22930" w14:paraId="21B6E386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31"/>
          <w:p w14:paraId="436E101D" w14:textId="46BF4F46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"https://www.3gpp.org/ftp/tsg_sa/WG6_MissionCritical/TSGS6_062_Maastricht/Docs/S6-243375.zip" \h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</w:rPr>
              <w:t>S6-243375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1"/>
            <w:r w:rsidR="00F725C6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0A17" w14:textId="19C0E8EB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</w:rPr>
              <w:t xml:space="preserve">Include IP address of target data host or DNS server in </w:t>
            </w:r>
            <w:proofErr w:type="spellStart"/>
            <w:r w:rsidRPr="00E22930">
              <w:rPr>
                <w:bCs/>
                <w:color w:val="FF9999"/>
              </w:rPr>
              <w:t>MCData</w:t>
            </w:r>
            <w:proofErr w:type="spellEnd"/>
            <w:r w:rsidRPr="00E22930">
              <w:rPr>
                <w:bCs/>
                <w:color w:val="FF9999"/>
              </w:rPr>
              <w:t xml:space="preserve"> </w:t>
            </w:r>
            <w:proofErr w:type="spellStart"/>
            <w:r w:rsidRPr="00E22930">
              <w:rPr>
                <w:bCs/>
                <w:color w:val="FF9999"/>
              </w:rPr>
              <w:t>IPcon</w:t>
            </w:r>
            <w:proofErr w:type="spellEnd"/>
            <w:r w:rsidRPr="00E22930">
              <w:rPr>
                <w:bCs/>
                <w:color w:val="FF9999"/>
              </w:rPr>
              <w:t xml:space="preserve"> response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5F5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0361r1</w:t>
            </w:r>
          </w:p>
          <w:p w14:paraId="42D101C0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7B006C3A" w14:textId="774AA58A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FF8" w14:textId="3A446A80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C</w:t>
            </w:r>
            <w:r w:rsidRPr="00E22930">
              <w:rPr>
                <w:bCs/>
                <w:lang w:eastAsia="ko-KR"/>
              </w:rPr>
              <w:t>larifi</w:t>
            </w:r>
            <w:r w:rsidRPr="00E22930">
              <w:rPr>
                <w:rFonts w:hint="eastAsia"/>
                <w:bCs/>
                <w:lang w:eastAsia="ko-KR"/>
              </w:rPr>
              <w:t xml:space="preserve">cation on </w:t>
            </w:r>
            <w:r w:rsidRPr="00E22930">
              <w:rPr>
                <w:bCs/>
                <w:lang w:eastAsia="ko-KR"/>
              </w:rPr>
              <w:t>includ</w:t>
            </w:r>
            <w:r w:rsidRPr="00E22930">
              <w:rPr>
                <w:rFonts w:hint="eastAsia"/>
                <w:bCs/>
                <w:lang w:eastAsia="ko-KR"/>
              </w:rPr>
              <w:t>ing</w:t>
            </w:r>
            <w:r w:rsidRPr="00E22930">
              <w:rPr>
                <w:bCs/>
                <w:lang w:eastAsia="ko-KR"/>
              </w:rPr>
              <w:t xml:space="preserve"> IP address(es) of target data host or DNS server for </w:t>
            </w:r>
            <w:proofErr w:type="spellStart"/>
            <w:r w:rsidRPr="00E22930">
              <w:rPr>
                <w:bCs/>
                <w:lang w:eastAsia="ko-KR"/>
              </w:rPr>
              <w:t>MCData</w:t>
            </w:r>
            <w:proofErr w:type="spellEnd"/>
            <w:r w:rsidRPr="00E22930">
              <w:rPr>
                <w:bCs/>
                <w:lang w:eastAsia="ko-KR"/>
              </w:rPr>
              <w:t xml:space="preserve"> </w:t>
            </w:r>
            <w:proofErr w:type="spellStart"/>
            <w:r w:rsidRPr="00E22930">
              <w:rPr>
                <w:bCs/>
                <w:lang w:eastAsia="ko-KR"/>
              </w:rPr>
              <w:t>I</w:t>
            </w:r>
            <w:r w:rsidRPr="00E22930">
              <w:rPr>
                <w:rFonts w:hint="eastAsia"/>
                <w:bCs/>
                <w:lang w:eastAsia="ko-KR"/>
              </w:rPr>
              <w:t>PC</w:t>
            </w:r>
            <w:r w:rsidRPr="00E22930">
              <w:rPr>
                <w:bCs/>
                <w:lang w:eastAsia="ko-KR"/>
              </w:rPr>
              <w:t>on</w:t>
            </w:r>
            <w:r w:rsidRPr="00E22930">
              <w:rPr>
                <w:rFonts w:hint="eastAsia"/>
                <w:bCs/>
                <w:lang w:eastAsia="ko-KR"/>
              </w:rPr>
              <w:t>n</w:t>
            </w:r>
            <w:proofErr w:type="spellEnd"/>
          </w:p>
        </w:tc>
      </w:tr>
      <w:tr w:rsidR="00FE06D9" w:rsidRPr="00E22930" w14:paraId="0449320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AC6" w14:textId="2965B9EA" w:rsidR="00FE06D9" w:rsidRPr="00E22930" w:rsidRDefault="00FE06D9" w:rsidP="00FE06D9">
            <w:pPr>
              <w:rPr>
                <w:bCs/>
                <w:lang w:eastAsia="ko-KR"/>
              </w:rPr>
            </w:pPr>
            <w:hyperlink r:id="rId24">
              <w:r w:rsidRPr="00E22930">
                <w:rPr>
                  <w:rStyle w:val="Hyperlink"/>
                  <w:bCs/>
                </w:rPr>
                <w:t>S6-243376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F29" w14:textId="57E10931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Interworking private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690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0077r1</w:t>
            </w:r>
          </w:p>
          <w:p w14:paraId="23E17892" w14:textId="77777777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  <w:highlight w:val="yellow"/>
                <w:lang w:eastAsia="ko-KR"/>
              </w:rPr>
              <w:t>Cat B</w:t>
            </w:r>
          </w:p>
          <w:p w14:paraId="242E43B8" w14:textId="24943C79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BA8B" w14:textId="5634787E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I</w:t>
            </w:r>
            <w:r w:rsidRPr="00E22930">
              <w:rPr>
                <w:bCs/>
                <w:lang w:eastAsia="ko-KR"/>
              </w:rPr>
              <w:t>ntroduc</w:t>
            </w:r>
            <w:r w:rsidRPr="00E22930">
              <w:rPr>
                <w:rFonts w:hint="eastAsia"/>
                <w:bCs/>
                <w:lang w:eastAsia="ko-KR"/>
              </w:rPr>
              <w:t>tion of</w:t>
            </w:r>
            <w:r w:rsidRPr="00E22930">
              <w:rPr>
                <w:bCs/>
                <w:lang w:eastAsia="ko-KR"/>
              </w:rPr>
              <w:t xml:space="preserve"> the interworking of private calls with GSM-R, including the use of functional aliases defined in GSM-R</w:t>
            </w:r>
          </w:p>
        </w:tc>
      </w:tr>
      <w:commentRangeStart w:id="32"/>
      <w:tr w:rsidR="00FE06D9" w:rsidRPr="00E22930" w14:paraId="5263DD4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7C3" w14:textId="2FD2AFCF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"https://www.3gpp.org/ftp/tsg_sa/WG6_MissionCritical/TSGS6_062_Maastricht/Docs/S6-243377.zip" \h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S6-243377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2"/>
            <w:r w:rsidR="008B0456" w:rsidRPr="00E22930">
              <w:rPr>
                <w:rStyle w:val="CommentReference"/>
                <w:rFonts w:ascii="Arial" w:hAnsi="Arial"/>
              </w:rPr>
              <w:commentReference w:id="3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4461" w14:textId="792A4820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  <w:color w:val="FF9999"/>
              </w:rPr>
              <w:t xml:space="preserve">Interworking </w:t>
            </w:r>
            <w:proofErr w:type="gramStart"/>
            <w:r w:rsidRPr="00E22930">
              <w:rPr>
                <w:bCs/>
                <w:color w:val="FF9999"/>
              </w:rPr>
              <w:t>ad</w:t>
            </w:r>
            <w:proofErr w:type="gramEnd"/>
            <w:r w:rsidRPr="00E22930">
              <w:rPr>
                <w:bCs/>
                <w:color w:val="FF9999"/>
              </w:rPr>
              <w:t xml:space="preserve"> hoc group call based on </w:t>
            </w:r>
            <w:proofErr w:type="spellStart"/>
            <w:r w:rsidRPr="00E22930">
              <w:rPr>
                <w:bCs/>
                <w:color w:val="FF9999"/>
              </w:rPr>
              <w:t>critera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579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0078r1</w:t>
            </w:r>
          </w:p>
          <w:p w14:paraId="4309809F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1CE236B3" w14:textId="59D1ED17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570" w14:textId="34D7B6C5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I</w:t>
            </w:r>
            <w:r w:rsidRPr="00E22930">
              <w:rPr>
                <w:bCs/>
                <w:lang w:eastAsia="ko-KR"/>
              </w:rPr>
              <w:t>ntroduc</w:t>
            </w:r>
            <w:r w:rsidRPr="00E22930">
              <w:rPr>
                <w:rFonts w:hint="eastAsia"/>
                <w:bCs/>
                <w:lang w:eastAsia="ko-KR"/>
              </w:rPr>
              <w:t xml:space="preserve">tion of </w:t>
            </w:r>
            <w:r w:rsidRPr="00E22930">
              <w:rPr>
                <w:bCs/>
                <w:lang w:eastAsia="ko-KR"/>
              </w:rPr>
              <w:t>interworking of ad hoc group calls which were built based on crit</w:t>
            </w:r>
            <w:r w:rsidR="002C7999" w:rsidRPr="00E22930">
              <w:rPr>
                <w:rFonts w:hint="eastAsia"/>
                <w:bCs/>
                <w:lang w:eastAsia="ko-KR"/>
              </w:rPr>
              <w:t>eri</w:t>
            </w:r>
            <w:r w:rsidRPr="00E22930">
              <w:rPr>
                <w:bCs/>
                <w:lang w:eastAsia="ko-KR"/>
              </w:rPr>
              <w:t>a</w:t>
            </w:r>
          </w:p>
        </w:tc>
      </w:tr>
      <w:tr w:rsidR="00FE06D9" w:rsidRPr="00E22930" w14:paraId="6F531E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BBF" w14:textId="2E0203B4" w:rsidR="00FE06D9" w:rsidRPr="00E22930" w:rsidRDefault="002C7999" w:rsidP="00FE06D9">
            <w:pPr>
              <w:rPr>
                <w:bCs/>
                <w:lang w:eastAsia="ko-KR"/>
              </w:rPr>
            </w:pPr>
            <w:hyperlink r:id="rId25">
              <w:r w:rsidRPr="00E22930">
                <w:rPr>
                  <w:rStyle w:val="Hyperlink"/>
                  <w:bCs/>
                </w:rPr>
                <w:t>S6-243378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A39C" w14:textId="33A8F795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 xml:space="preserve">Interworking </w:t>
            </w:r>
            <w:proofErr w:type="gramStart"/>
            <w:r w:rsidRPr="00E22930">
              <w:rPr>
                <w:bCs/>
              </w:rPr>
              <w:t>ad</w:t>
            </w:r>
            <w:proofErr w:type="gramEnd"/>
            <w:r w:rsidRPr="00E22930">
              <w:rPr>
                <w:bCs/>
              </w:rPr>
              <w:t xml:space="preserve">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E40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0076r2</w:t>
            </w:r>
          </w:p>
          <w:p w14:paraId="0C0917D1" w14:textId="77777777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  <w:highlight w:val="yellow"/>
                <w:lang w:eastAsia="ko-KR"/>
              </w:rPr>
              <w:t>Cat B</w:t>
            </w:r>
          </w:p>
          <w:p w14:paraId="7BC37002" w14:textId="0DE39B53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2DA" w14:textId="6A26896E" w:rsidR="00FE06D9" w:rsidRPr="00E22930" w:rsidRDefault="002C799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Addition of</w:t>
            </w:r>
            <w:r w:rsidRPr="00E22930">
              <w:rPr>
                <w:bCs/>
                <w:lang w:eastAsia="ko-KR"/>
              </w:rPr>
              <w:t xml:space="preserve"> the interworking ad hoc group call procedure w</w:t>
            </w:r>
            <w:r w:rsidRPr="00E22930">
              <w:rPr>
                <w:rFonts w:hint="eastAsia"/>
                <w:bCs/>
                <w:lang w:eastAsia="ko-KR"/>
              </w:rPr>
              <w:t>h</w:t>
            </w:r>
            <w:r w:rsidRPr="00E22930">
              <w:rPr>
                <w:bCs/>
                <w:lang w:eastAsia="ko-KR"/>
              </w:rPr>
              <w:t>ere the group is built by a list of users.</w:t>
            </w:r>
          </w:p>
        </w:tc>
      </w:tr>
      <w:commentRangeStart w:id="33"/>
      <w:tr w:rsidR="00FE06D9" w:rsidRPr="00E22930" w14:paraId="68AC5CBC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DE8" w14:textId="41FC6A6A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"https://www.3gpp.org/ftp/tsg_sa/WG6_MissionCritical/TSGS6_062_Maastricht/Docs/S6-243382.zip"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S6-243382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3"/>
            <w:r w:rsidR="002F22CC" w:rsidRPr="00E22930">
              <w:rPr>
                <w:rStyle w:val="CommentReference"/>
                <w:rFonts w:ascii="Arial" w:hAnsi="Arial"/>
              </w:rPr>
              <w:commentReference w:id="3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AE7" w14:textId="429CB32E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  <w:color w:val="FF9999"/>
              </w:rPr>
              <w:t>Update the pre-conditions of clause 10.19.3.1.4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9C0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0435r1</w:t>
            </w:r>
          </w:p>
          <w:p w14:paraId="6A527CA6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Cat F</w:t>
            </w:r>
          </w:p>
          <w:p w14:paraId="2F936FCB" w14:textId="7B49CAB5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48A59" w14:textId="3830BCE2" w:rsidR="00FE06D9" w:rsidRPr="00E22930" w:rsidRDefault="002C799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Up</w:t>
            </w:r>
            <w:r w:rsidRPr="00E22930">
              <w:rPr>
                <w:bCs/>
                <w:lang w:eastAsia="ko-KR"/>
              </w:rPr>
              <w:t>date</w:t>
            </w:r>
            <w:r w:rsidRPr="00E22930">
              <w:rPr>
                <w:rFonts w:hint="eastAsia"/>
                <w:bCs/>
                <w:lang w:eastAsia="ko-KR"/>
              </w:rPr>
              <w:t xml:space="preserve"> in</w:t>
            </w:r>
            <w:r w:rsidRPr="00E22930">
              <w:rPr>
                <w:bCs/>
                <w:lang w:eastAsia="ko-KR"/>
              </w:rPr>
              <w:t xml:space="preserve"> the pre-conditions of the procedure on modification of ad hoc group call participants by an authorized user</w:t>
            </w:r>
          </w:p>
        </w:tc>
      </w:tr>
      <w:tr w:rsidR="00FE06D9" w:rsidRPr="00E22930" w14:paraId="500313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18C" w14:textId="08B3FD37" w:rsidR="00FE06D9" w:rsidRPr="00E22930" w:rsidRDefault="00FE06D9" w:rsidP="00FE06D9">
            <w:pPr>
              <w:rPr>
                <w:bCs/>
                <w:lang w:eastAsia="ko-KR"/>
              </w:rPr>
            </w:pPr>
            <w:hyperlink r:id="rId26" w:history="1">
              <w:r w:rsidRPr="00E22930">
                <w:rPr>
                  <w:rStyle w:val="Hyperlink"/>
                  <w:bCs/>
                </w:rPr>
                <w:t>S6-243383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A451" w14:textId="67850760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Update the pre-conditions of clause 7.19.3.1.4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B88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0226r1</w:t>
            </w:r>
          </w:p>
          <w:p w14:paraId="3625228F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1710BD2D" w14:textId="559BF463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623A9" w14:textId="77777777" w:rsidR="00FE06D9" w:rsidRPr="00E22930" w:rsidRDefault="00FE06D9" w:rsidP="00FE06D9">
            <w:pPr>
              <w:rPr>
                <w:bCs/>
                <w:lang w:eastAsia="ko-KR"/>
              </w:rPr>
            </w:pPr>
          </w:p>
        </w:tc>
      </w:tr>
      <w:tr w:rsidR="00FE06D9" w:rsidRPr="00E22930" w14:paraId="22A3DE0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88F3" w14:textId="52B8BE86" w:rsidR="00FE06D9" w:rsidRPr="00E22930" w:rsidRDefault="00FE06D9" w:rsidP="00FE06D9">
            <w:pPr>
              <w:rPr>
                <w:bCs/>
                <w:lang w:eastAsia="ko-KR"/>
              </w:rPr>
            </w:pPr>
            <w:hyperlink r:id="rId27" w:history="1">
              <w:r w:rsidRPr="00E22930">
                <w:rPr>
                  <w:rStyle w:val="Hyperlink"/>
                  <w:bCs/>
                </w:rPr>
                <w:t>S6-243384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C89" w14:textId="75E4E1DA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Update the pre-conditions of clause 7.17.3.1.4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5C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0365r1</w:t>
            </w:r>
          </w:p>
          <w:p w14:paraId="297FBE7B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4D2CE778" w14:textId="3BE95417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CD2C" w14:textId="77777777" w:rsidR="00FE06D9" w:rsidRPr="00E22930" w:rsidRDefault="00FE06D9" w:rsidP="00FE06D9">
            <w:pPr>
              <w:rPr>
                <w:bCs/>
                <w:lang w:eastAsia="ko-KR"/>
              </w:rPr>
            </w:pPr>
          </w:p>
        </w:tc>
      </w:tr>
      <w:tr w:rsidR="00FE06D9" w:rsidRPr="00E22930" w14:paraId="2B61009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9D58" w14:textId="45C289A9" w:rsidR="00FE06D9" w:rsidRPr="00E22930" w:rsidRDefault="00FE06D9" w:rsidP="00FE06D9">
            <w:pPr>
              <w:rPr>
                <w:bCs/>
                <w:lang w:eastAsia="ko-KR"/>
              </w:rPr>
            </w:pPr>
            <w:hyperlink r:id="rId28" w:history="1">
              <w:r w:rsidRPr="00E22930">
                <w:rPr>
                  <w:rStyle w:val="Hyperlink"/>
                </w:rPr>
                <w:t>S6-243385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C84" w14:textId="56256CD3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Resolve the EN in clause 7.19.3.1.3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C0F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0227r1</w:t>
            </w:r>
          </w:p>
          <w:p w14:paraId="6D5775D8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57E3EBBC" w14:textId="6C3A1FE2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595" w14:textId="2CC85816" w:rsidR="00FE06D9" w:rsidRPr="00E22930" w:rsidRDefault="002C799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Correction</w:t>
            </w:r>
          </w:p>
        </w:tc>
      </w:tr>
      <w:commentRangeStart w:id="34"/>
      <w:tr w:rsidR="00FE06D9" w:rsidRPr="00E22930" w14:paraId="4BFAF51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D998" w14:textId="72620947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"https://www.3gpp.org/ftp/tsg_sa/WG6_MissionCritical/TSGS6_062_Maastricht/Docs/S6-243386.zip"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S6-243386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4"/>
            <w:r w:rsidR="004D0A49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3D0" w14:textId="73CF1CB3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</w:rPr>
              <w:t>Ad hoc group call procedure towards a migrated MC service user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C7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0579r1</w:t>
            </w:r>
          </w:p>
          <w:p w14:paraId="7986D436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282F4A3A" w14:textId="094A6BD5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49B2" w14:textId="60D284F2" w:rsidR="00FE06D9" w:rsidRPr="00E22930" w:rsidRDefault="002C799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 xml:space="preserve">Addition of </w:t>
            </w:r>
            <w:r w:rsidRPr="00E22930">
              <w:rPr>
                <w:bCs/>
                <w:lang w:eastAsia="ko-KR"/>
              </w:rPr>
              <w:t>the procedure and messages for an ad hoc group call towards a migrated MC service user</w:t>
            </w:r>
          </w:p>
        </w:tc>
      </w:tr>
      <w:commentRangeStart w:id="35"/>
      <w:tr w:rsidR="00FE06D9" w:rsidRPr="00E22930" w14:paraId="434438D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62F" w14:textId="4B6808C0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"https://www.3gpp.org/ftp/tsg_sa/WG6_MissionCritical/TSGS6_062_Maastricht/Docs/S6-243387.zip"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S6-243387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5"/>
            <w:r w:rsidR="004D0A49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A12" w14:textId="2AF94F98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BAB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0580r1</w:t>
            </w:r>
          </w:p>
          <w:p w14:paraId="3B742F5A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987A4B7" w14:textId="79FF8141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6F8D1" w14:textId="08E40419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S</w:t>
            </w:r>
            <w:r w:rsidRPr="00E22930">
              <w:rPr>
                <w:bCs/>
                <w:lang w:eastAsia="ko-KR"/>
              </w:rPr>
              <w:t>upport of migration during an ad hoc group call</w:t>
            </w:r>
          </w:p>
        </w:tc>
      </w:tr>
      <w:commentRangeStart w:id="36"/>
      <w:tr w:rsidR="00FE06D9" w:rsidRPr="00E22930" w14:paraId="7BC12DF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91E" w14:textId="06B1D7AB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"https://www.3gpp.org/ftp/tsg_sa/WG6_MissionCritical/TSGS6_062_Maastricht/Docs/S6-243388.zip"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S6-243388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6"/>
            <w:r w:rsidR="004D0A49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FD5" w14:textId="7DE2EF42" w:rsidR="00FE06D9" w:rsidRPr="00E22930" w:rsidRDefault="00FE06D9" w:rsidP="00FE06D9">
            <w:pPr>
              <w:rPr>
                <w:bCs/>
                <w:color w:val="FF9999"/>
                <w:lang w:eastAsia="ko-KR"/>
              </w:rPr>
            </w:pPr>
            <w:r w:rsidRPr="00E22930">
              <w:rPr>
                <w:bCs/>
                <w:color w:val="FF9999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C9E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0436r1</w:t>
            </w:r>
          </w:p>
          <w:p w14:paraId="771184BB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668299B5" w14:textId="79C066B0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FB435" w14:textId="77777777" w:rsidR="00FE06D9" w:rsidRPr="00E22930" w:rsidRDefault="00FE06D9" w:rsidP="00FE06D9">
            <w:pPr>
              <w:rPr>
                <w:bCs/>
                <w:lang w:eastAsia="ko-KR"/>
              </w:rPr>
            </w:pPr>
          </w:p>
        </w:tc>
      </w:tr>
      <w:commentRangeStart w:id="37"/>
      <w:tr w:rsidR="00FE06D9" w:rsidRPr="00E22930" w14:paraId="37401C8E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2E8" w14:textId="4BAB1D57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lastRenderedPageBreak/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"https://www.3gpp.org/ftp/tsg_sa/WG6_MissionCritical/TSGS6_062_Maastricht/Docs/S6-243389.zip"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S6-243389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7"/>
            <w:r w:rsidR="004D0A49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9684" w14:textId="0BAB2786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BC6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0228r1</w:t>
            </w:r>
          </w:p>
          <w:p w14:paraId="5948AD22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5312FD53" w14:textId="11DC42B4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3BE9" w14:textId="77777777" w:rsidR="00FE06D9" w:rsidRPr="00E22930" w:rsidRDefault="00FE06D9" w:rsidP="00FE06D9">
            <w:pPr>
              <w:rPr>
                <w:bCs/>
                <w:lang w:eastAsia="ko-KR"/>
              </w:rPr>
            </w:pPr>
          </w:p>
        </w:tc>
      </w:tr>
      <w:commentRangeStart w:id="38"/>
      <w:tr w:rsidR="00FE06D9" w:rsidRPr="00E22930" w14:paraId="59A2AEB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56F" w14:textId="3790B56A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"https://www.3gpp.org/ftp/tsg_sa/WG6_MissionCritical/TSGS6_062_Maastricht/Docs/S6-243390.zip"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S6-243390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38"/>
            <w:r w:rsidR="004D0A49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8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2018" w14:textId="3D397F47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EA" w14:textId="77777777" w:rsidR="00FE06D9" w:rsidRPr="00E2293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0366r1</w:t>
            </w:r>
          </w:p>
          <w:p w14:paraId="3F500FCB" w14:textId="77777777" w:rsidR="00AB4E18" w:rsidRPr="00E22930" w:rsidRDefault="00AB4E18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135AF81C" w14:textId="06A4A9E2" w:rsidR="00FE06D9" w:rsidRPr="00E22930" w:rsidRDefault="00FE06D9" w:rsidP="00FE06D9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746" w14:textId="77777777" w:rsidR="00FE06D9" w:rsidRPr="00E22930" w:rsidRDefault="00FE06D9" w:rsidP="00FE06D9">
            <w:pPr>
              <w:rPr>
                <w:bCs/>
                <w:lang w:eastAsia="ko-KR"/>
              </w:rPr>
            </w:pPr>
          </w:p>
        </w:tc>
      </w:tr>
      <w:tr w:rsidR="00FE06D9" w:rsidRPr="00E22930" w14:paraId="792B10E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227" w14:textId="7071AF79" w:rsidR="00FE06D9" w:rsidRPr="00E22930" w:rsidRDefault="00FE06D9" w:rsidP="00FE06D9">
            <w:pPr>
              <w:rPr>
                <w:rStyle w:val="Hyperlink"/>
              </w:rPr>
            </w:pPr>
            <w:hyperlink r:id="rId29" w:history="1">
              <w:r w:rsidRPr="00E22930">
                <w:rPr>
                  <w:rStyle w:val="Hyperlink"/>
                </w:rPr>
                <w:t>S6-243693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39E" w14:textId="4422B79E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 xml:space="preserve">Correcting description of IEs in MCPTT </w:t>
            </w:r>
            <w:proofErr w:type="gramStart"/>
            <w:r w:rsidRPr="00E22930">
              <w:rPr>
                <w:bCs/>
              </w:rPr>
              <w:t>ad</w:t>
            </w:r>
            <w:proofErr w:type="gramEnd"/>
            <w:r w:rsidRPr="00E22930">
              <w:rPr>
                <w:bCs/>
              </w:rPr>
              <w:t xml:space="preserve">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3C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0432r2</w:t>
            </w:r>
          </w:p>
          <w:p w14:paraId="0DA7A57D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D</w:t>
            </w:r>
          </w:p>
          <w:p w14:paraId="5437A8E2" w14:textId="3AA41604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6C0B0" w14:textId="1094E24B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bCs/>
                <w:lang w:eastAsia="ko-KR"/>
              </w:rPr>
              <w:t>Correction</w:t>
            </w:r>
          </w:p>
        </w:tc>
      </w:tr>
      <w:tr w:rsidR="00FE06D9" w:rsidRPr="00E22930" w14:paraId="5633C60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89A" w14:textId="29CF57F9" w:rsidR="00FE06D9" w:rsidRPr="00E22930" w:rsidRDefault="00FE06D9" w:rsidP="00FE06D9">
            <w:pPr>
              <w:rPr>
                <w:rStyle w:val="Hyperlink"/>
              </w:rPr>
            </w:pPr>
            <w:hyperlink r:id="rId30" w:history="1">
              <w:r w:rsidRPr="00E22930">
                <w:rPr>
                  <w:rStyle w:val="Hyperlink"/>
                </w:rPr>
                <w:t>S6-243694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C3A5" w14:textId="0770984D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 xml:space="preserve">Correcting description of IEs in </w:t>
            </w:r>
            <w:proofErr w:type="spellStart"/>
            <w:r w:rsidRPr="00E22930">
              <w:rPr>
                <w:bCs/>
              </w:rPr>
              <w:t>MCVideo</w:t>
            </w:r>
            <w:proofErr w:type="spellEnd"/>
            <w:r w:rsidRPr="00E22930">
              <w:rPr>
                <w:bCs/>
              </w:rPr>
              <w:t xml:space="preserve">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4B4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0224r2</w:t>
            </w:r>
          </w:p>
          <w:p w14:paraId="6B7CCFBD" w14:textId="77777777" w:rsidR="00FE06D9" w:rsidRPr="00E22930" w:rsidRDefault="00FE06D9" w:rsidP="00FE06D9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D</w:t>
            </w:r>
          </w:p>
          <w:p w14:paraId="20A379C5" w14:textId="168A3CE5" w:rsidR="00FE06D9" w:rsidRPr="00E22930" w:rsidRDefault="00FE06D9" w:rsidP="00FE06D9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277" w14:textId="77777777" w:rsidR="00FE06D9" w:rsidRPr="00E22930" w:rsidRDefault="00FE06D9" w:rsidP="00FE06D9">
            <w:pPr>
              <w:rPr>
                <w:bCs/>
                <w:lang w:eastAsia="ko-KR"/>
              </w:rPr>
            </w:pPr>
          </w:p>
        </w:tc>
      </w:tr>
    </w:tbl>
    <w:p w14:paraId="60DD9F1E" w14:textId="77777777" w:rsidR="005C0CE4" w:rsidRPr="00E22930" w:rsidRDefault="005C0CE4" w:rsidP="005C0CE4">
      <w:pPr>
        <w:rPr>
          <w:lang w:eastAsia="ko-KR"/>
        </w:rPr>
      </w:pPr>
    </w:p>
    <w:p w14:paraId="35CD4C7F" w14:textId="770D9381" w:rsidR="00AB4E18" w:rsidRPr="00E22930" w:rsidRDefault="00AB4E18" w:rsidP="00AB4E18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</w:t>
      </w:r>
      <w:r w:rsidRPr="00E22930">
        <w:rPr>
          <w:rFonts w:hint="eastAsia"/>
          <w:lang w:eastAsia="ko-KR"/>
        </w:rPr>
        <w:t>8</w:t>
      </w:r>
      <w:r w:rsidRPr="00E22930">
        <w:rPr>
          <w:lang w:eastAsia="ko-KR"/>
        </w:rPr>
        <w:tab/>
        <w:t>SA6 #6</w:t>
      </w:r>
      <w:r w:rsidRPr="00E22930">
        <w:rPr>
          <w:rFonts w:hint="eastAsia"/>
          <w:lang w:eastAsia="ko-KR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A761E" w:rsidRPr="00E22930" w14:paraId="33CFE55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39"/>
          <w:p w14:paraId="1FFC6ED5" w14:textId="6545B34C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"https://www.3gpp.org/ftp/tsg_sa/WG6_MissionCritical/TSGS6_063_Hyderabad/Docs/S6-244444.zip"</w:instrText>
            </w:r>
            <w:r w:rsidRPr="00E22930"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S6-244444</w:t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39"/>
            <w:r w:rsidR="00593AD2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F9B" w14:textId="7D0E0B9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</w:rPr>
              <w:t xml:space="preserve">Adding information elements to </w:t>
            </w:r>
            <w:proofErr w:type="spellStart"/>
            <w:r w:rsidRPr="00E22930">
              <w:rPr>
                <w:bCs/>
                <w:color w:val="FF9999"/>
              </w:rPr>
              <w:t>adhoc</w:t>
            </w:r>
            <w:proofErr w:type="spellEnd"/>
            <w:r w:rsidRPr="00E22930">
              <w:rPr>
                <w:bCs/>
                <w:color w:val="FF9999"/>
              </w:rPr>
              <w:t xml:space="preserve">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199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0438r1</w:t>
            </w:r>
          </w:p>
          <w:p w14:paraId="08C4FF41" w14:textId="7777777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736C1443" w14:textId="25F8708B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2493A" w14:textId="20E0B2B5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  <w:lang w:eastAsia="ko-KR"/>
              </w:rPr>
              <w:t xml:space="preserve">Adding information elements to </w:t>
            </w:r>
            <w:proofErr w:type="spellStart"/>
            <w:r w:rsidRPr="00E22930">
              <w:rPr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E22930">
              <w:rPr>
                <w:color w:val="A6A6A6" w:themeColor="background1" w:themeShade="A6"/>
                <w:lang w:eastAsia="ko-KR"/>
              </w:rPr>
              <w:t xml:space="preserve"> group call</w:t>
            </w:r>
            <w:r w:rsidRPr="00E22930">
              <w:rPr>
                <w:rFonts w:hint="eastAsia"/>
                <w:color w:val="A6A6A6" w:themeColor="background1" w:themeShade="A6"/>
                <w:lang w:eastAsia="ko-KR"/>
              </w:rPr>
              <w:t>/</w:t>
            </w:r>
            <w:proofErr w:type="spellStart"/>
            <w:r w:rsidRPr="00E22930">
              <w:rPr>
                <w:rFonts w:hint="eastAsia"/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E22930">
              <w:rPr>
                <w:rFonts w:hint="eastAsia"/>
                <w:color w:val="A6A6A6" w:themeColor="background1" w:themeShade="A6"/>
                <w:lang w:eastAsia="ko-KR"/>
              </w:rPr>
              <w:t xml:space="preserve"> group emergency alert/</w:t>
            </w:r>
            <w:proofErr w:type="spellStart"/>
            <w:r w:rsidRPr="00E22930">
              <w:rPr>
                <w:rFonts w:hint="eastAsia"/>
                <w:color w:val="A6A6A6" w:themeColor="background1" w:themeShade="A6"/>
                <w:lang w:eastAsia="ko-KR"/>
              </w:rPr>
              <w:t>MCData</w:t>
            </w:r>
            <w:proofErr w:type="spellEnd"/>
          </w:p>
        </w:tc>
      </w:tr>
      <w:commentRangeStart w:id="40"/>
      <w:tr w:rsidR="00DA761E" w:rsidRPr="00E22930" w14:paraId="09A2B64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78C6" w14:textId="10B9B3FB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"https://www.3gpp.org/ftp/tsg_sa/WG6_MissionCritical/TSGS6_063_Hyderabad/Docs/S6-244445.zip"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S6-244445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40"/>
            <w:r w:rsidR="00AF671C" w:rsidRPr="00E22930">
              <w:rPr>
                <w:rStyle w:val="CommentReference"/>
                <w:rFonts w:ascii="Arial" w:hAnsi="Arial"/>
              </w:rPr>
              <w:commentReference w:id="4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1DEB" w14:textId="40BBDCFC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</w:rPr>
              <w:t xml:space="preserve">Adding information elements to </w:t>
            </w:r>
            <w:proofErr w:type="spellStart"/>
            <w:r w:rsidRPr="00E22930">
              <w:rPr>
                <w:bCs/>
                <w:color w:val="FF9999"/>
              </w:rPr>
              <w:t>adhoc</w:t>
            </w:r>
            <w:proofErr w:type="spellEnd"/>
            <w:r w:rsidRPr="00E22930">
              <w:rPr>
                <w:bCs/>
                <w:color w:val="FF9999"/>
              </w:rPr>
              <w:t xml:space="preserve">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E27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0588r1</w:t>
            </w:r>
          </w:p>
          <w:p w14:paraId="261D09AD" w14:textId="7777777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772358DA" w14:textId="45E45B1F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48E45" w14:textId="7FD3A93E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</w:p>
        </w:tc>
      </w:tr>
      <w:commentRangeStart w:id="41"/>
      <w:tr w:rsidR="00DA761E" w:rsidRPr="00E22930" w14:paraId="18D63D8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8ED" w14:textId="67F22692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"https://www.3gpp.org/ftp/tsg_sa/WG6_MissionCritical/TSGS6_063_Hyderabad/Docs/S6-244446.zip"</w:instrText>
            </w:r>
            <w:r w:rsidRPr="00E22930"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S6-244446</w:t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41"/>
            <w:r w:rsidR="00593AD2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1"/>
            </w:r>
            <w:r w:rsidR="00593AD2" w:rsidRPr="00E22930">
              <w:rPr>
                <w:rStyle w:val="Hyperlink"/>
                <w:rFonts w:hint="eastAsia"/>
                <w:color w:val="A6A6A6" w:themeColor="background1" w:themeShade="A6"/>
                <w:lang w:eastAsia="ko-KR"/>
              </w:rPr>
              <w:t>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4FAE" w14:textId="66B4A21F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 xml:space="preserve">Adding information elements to </w:t>
            </w:r>
            <w:proofErr w:type="spellStart"/>
            <w:r w:rsidRPr="00E22930">
              <w:rPr>
                <w:bCs/>
                <w:color w:val="A6A6A6" w:themeColor="background1" w:themeShade="A6"/>
              </w:rPr>
              <w:t>MCData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9FF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0368r1</w:t>
            </w:r>
          </w:p>
          <w:p w14:paraId="3CEDE79A" w14:textId="7777777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6442891F" w14:textId="71C2D21F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34BF7" w14:textId="58F6C958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</w:p>
        </w:tc>
      </w:tr>
      <w:commentRangeStart w:id="42"/>
      <w:tr w:rsidR="00DA761E" w:rsidRPr="00E22930" w14:paraId="27D5E365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08E4" w14:textId="36593266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"https://www.3gpp.org/ftp/tsg_sa/WG6_MissionCritical/TSGS6_063_Hyderabad/Docs/S6-244447.zip"</w:instrText>
            </w:r>
            <w:r w:rsidRPr="00E22930"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S6-244447</w:t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42"/>
            <w:r w:rsidR="00593AD2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6BE" w14:textId="6032462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 xml:space="preserve">Adding information elements to </w:t>
            </w:r>
            <w:proofErr w:type="spellStart"/>
            <w:r w:rsidRPr="00E22930">
              <w:rPr>
                <w:bCs/>
                <w:color w:val="A6A6A6" w:themeColor="background1" w:themeShade="A6"/>
              </w:rPr>
              <w:t>adhoc</w:t>
            </w:r>
            <w:proofErr w:type="spellEnd"/>
            <w:r w:rsidRPr="00E22930">
              <w:rPr>
                <w:bCs/>
                <w:color w:val="A6A6A6" w:themeColor="background1" w:themeShade="A6"/>
              </w:rPr>
              <w:t xml:space="preserve">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F56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0232r1</w:t>
            </w:r>
          </w:p>
          <w:p w14:paraId="467CFA9A" w14:textId="7777777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2AE680DD" w14:textId="2DC899D1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6FF4" w14:textId="7777777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</w:p>
        </w:tc>
      </w:tr>
      <w:commentRangeStart w:id="43"/>
      <w:tr w:rsidR="00DA761E" w:rsidRPr="00E22930" w14:paraId="0DFDCA09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F289" w14:textId="14A5297B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"https://www.3gpp.org/ftp/tsg_sa/WG6_MissionCritical/TSGS6_063_Hyderabad/Docs/S6-244448.zip"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S6-244448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43"/>
            <w:r w:rsidR="003911A4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4769" w14:textId="37F0B4B3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FF9999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70D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0446r1</w:t>
            </w:r>
          </w:p>
          <w:p w14:paraId="47885743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Cat F</w:t>
            </w:r>
          </w:p>
          <w:p w14:paraId="616D7896" w14:textId="13DCF560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7ECA2" w14:textId="177E5B80" w:rsidR="00DA761E" w:rsidRPr="00E22930" w:rsidRDefault="00DA761E" w:rsidP="00AB4E18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Update the ad-hoc group call modify procedures</w:t>
            </w:r>
          </w:p>
        </w:tc>
      </w:tr>
      <w:commentRangeStart w:id="44"/>
      <w:tr w:rsidR="00DA761E" w:rsidRPr="00E22930" w14:paraId="53EEFB7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D50" w14:textId="67987D6E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"https://www.3gpp.org/ftp/tsg_sa/WG6_MissionCritical/TSGS6_063_Hyderabad/Docs/S6-244449.zip"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S6-244449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44"/>
            <w:r w:rsidR="002F22CC" w:rsidRPr="00E22930">
              <w:rPr>
                <w:rStyle w:val="CommentReference"/>
                <w:rFonts w:ascii="Arial" w:hAnsi="Arial"/>
              </w:rPr>
              <w:commentReference w:id="44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3ED0" w14:textId="015B5DCA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9B1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0235r1</w:t>
            </w:r>
          </w:p>
          <w:p w14:paraId="40C594B1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Cat F</w:t>
            </w:r>
          </w:p>
          <w:p w14:paraId="62AB88DA" w14:textId="7600FAE7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E047C" w14:textId="77777777" w:rsidR="00DA761E" w:rsidRPr="00E22930" w:rsidRDefault="00DA761E" w:rsidP="00AB4E18">
            <w:pPr>
              <w:rPr>
                <w:bCs/>
                <w:lang w:eastAsia="ko-KR"/>
              </w:rPr>
            </w:pPr>
          </w:p>
        </w:tc>
      </w:tr>
      <w:commentRangeStart w:id="45"/>
      <w:tr w:rsidR="00DA761E" w:rsidRPr="00E22930" w14:paraId="6DBC98B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6E8C" w14:textId="6E037D9E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"https://www.3gpp.org/ftp/tsg_sa/WG6_MissionCritical/TSGS6_063_Hyderabad/Docs/S6-244450.zip"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color w:val="A6A6A6" w:themeColor="background1" w:themeShade="A6"/>
                <w:lang w:eastAsia="ko-KR"/>
              </w:rPr>
              <w:t>S6-244450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45"/>
            <w:r w:rsidR="002F22CC" w:rsidRPr="00E22930">
              <w:rPr>
                <w:rStyle w:val="CommentReference"/>
                <w:rFonts w:ascii="Arial" w:hAnsi="Arial"/>
              </w:rPr>
              <w:commentReference w:id="4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B2F2" w14:textId="728422DE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496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0373r1</w:t>
            </w:r>
          </w:p>
          <w:p w14:paraId="2C6314BC" w14:textId="77777777" w:rsidR="00DA761E" w:rsidRPr="00E22930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Cat F</w:t>
            </w:r>
          </w:p>
          <w:p w14:paraId="5B68CFB2" w14:textId="7BD08DDB" w:rsidR="00DA761E" w:rsidRPr="00E22930" w:rsidRDefault="00DA761E" w:rsidP="00AB4E1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B26" w14:textId="77777777" w:rsidR="00DA761E" w:rsidRPr="00E22930" w:rsidRDefault="00DA761E" w:rsidP="00AB4E18">
            <w:pPr>
              <w:rPr>
                <w:bCs/>
                <w:lang w:eastAsia="ko-KR"/>
              </w:rPr>
            </w:pPr>
          </w:p>
        </w:tc>
      </w:tr>
      <w:tr w:rsidR="00AB4E18" w:rsidRPr="00E22930" w14:paraId="0CD1A10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355" w14:textId="50129940" w:rsidR="00AB4E18" w:rsidRPr="00E22930" w:rsidRDefault="00DA761E" w:rsidP="00AB4E18">
            <w:pPr>
              <w:rPr>
                <w:bCs/>
                <w:lang w:eastAsia="ko-KR"/>
              </w:rPr>
            </w:pPr>
            <w:hyperlink r:id="rId31" w:history="1">
              <w:r w:rsidRPr="00E22930">
                <w:rPr>
                  <w:rStyle w:val="Hyperlink"/>
                  <w:lang w:eastAsia="ko-KR"/>
                </w:rPr>
                <w:t>S6-244049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37F2" w14:textId="2AFFDD54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Clarification on MC gateway UE routing capabilities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5F3" w14:textId="77777777" w:rsidR="00AB4E18" w:rsidRPr="00E22930" w:rsidRDefault="00AB4E18" w:rsidP="00AB4E18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0590</w:t>
            </w:r>
          </w:p>
          <w:p w14:paraId="431D2B3A" w14:textId="77777777" w:rsidR="00AB4E18" w:rsidRPr="00E22930" w:rsidRDefault="00AB4E18" w:rsidP="00AB4E18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26570054" w14:textId="730DCDDC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FF1" w14:textId="23C3F441" w:rsidR="00AB4E18" w:rsidRPr="00E22930" w:rsidRDefault="00DA761E" w:rsidP="00AB4E18">
            <w:pPr>
              <w:rPr>
                <w:bCs/>
                <w:lang w:eastAsia="ko-KR"/>
              </w:rPr>
            </w:pPr>
            <w:r w:rsidRPr="00E22930">
              <w:rPr>
                <w:lang w:eastAsia="ko-KR"/>
              </w:rPr>
              <w:t>Clarification on MC gateway UE routing capabilities</w:t>
            </w:r>
          </w:p>
        </w:tc>
      </w:tr>
      <w:tr w:rsidR="00AB4E18" w:rsidRPr="00E22930" w14:paraId="01C3829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66AE" w14:textId="413A584E" w:rsidR="00AB4E18" w:rsidRPr="00E22930" w:rsidRDefault="00DA761E" w:rsidP="00AB4E18">
            <w:pPr>
              <w:rPr>
                <w:bCs/>
                <w:lang w:eastAsia="ko-KR"/>
              </w:rPr>
            </w:pPr>
            <w:hyperlink r:id="rId32" w:history="1">
              <w:r w:rsidRPr="00E22930">
                <w:rPr>
                  <w:rStyle w:val="Hyperlink"/>
                  <w:lang w:eastAsia="ko-KR"/>
                </w:rPr>
                <w:t>S6-244092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CE9E" w14:textId="435CB17C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Support of MCGWUE over 5GS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A34" w14:textId="77777777" w:rsidR="00AB4E18" w:rsidRPr="00E22930" w:rsidRDefault="00AB4E18" w:rsidP="00AB4E18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0132</w:t>
            </w:r>
          </w:p>
          <w:p w14:paraId="628AAD41" w14:textId="77777777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  <w:highlight w:val="yellow"/>
                <w:lang w:eastAsia="ko-KR"/>
              </w:rPr>
              <w:t>Cat B</w:t>
            </w:r>
          </w:p>
          <w:p w14:paraId="08916017" w14:textId="550E4F41" w:rsidR="00AB4E18" w:rsidRPr="00E22930" w:rsidRDefault="00AB4E18" w:rsidP="00AB4E18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9EB" w14:textId="0BB959AB" w:rsidR="00AB4E18" w:rsidRPr="00E22930" w:rsidRDefault="00DA761E" w:rsidP="00AB4E18">
            <w:pPr>
              <w:rPr>
                <w:bCs/>
                <w:lang w:eastAsia="ko-KR"/>
              </w:rPr>
            </w:pPr>
            <w:r w:rsidRPr="00E22930">
              <w:rPr>
                <w:rFonts w:hint="eastAsia"/>
                <w:lang w:eastAsia="ko-KR"/>
              </w:rPr>
              <w:t>S</w:t>
            </w:r>
            <w:r w:rsidRPr="00E22930">
              <w:rPr>
                <w:lang w:eastAsia="ko-KR"/>
              </w:rPr>
              <w:t>upport of MC gateway UE in 5GS</w:t>
            </w:r>
          </w:p>
        </w:tc>
      </w:tr>
    </w:tbl>
    <w:p w14:paraId="423760AA" w14:textId="77777777" w:rsidR="00AB4E18" w:rsidRPr="00E22930" w:rsidRDefault="00AB4E18" w:rsidP="00AB4E18">
      <w:pPr>
        <w:rPr>
          <w:lang w:eastAsia="ko-KR"/>
        </w:rPr>
      </w:pPr>
    </w:p>
    <w:p w14:paraId="535B269F" w14:textId="6A79D983" w:rsidR="00AB4E18" w:rsidRPr="00E22930" w:rsidRDefault="00AB4E18" w:rsidP="00AB4E18">
      <w:pPr>
        <w:pStyle w:val="Heading3"/>
        <w:rPr>
          <w:lang w:eastAsia="ko-KR"/>
        </w:rPr>
      </w:pPr>
      <w:r w:rsidRPr="00E22930">
        <w:rPr>
          <w:lang w:eastAsia="ko-KR"/>
        </w:rPr>
        <w:t>2.</w:t>
      </w:r>
      <w:r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t>.</w:t>
      </w:r>
      <w:r w:rsidRPr="00E22930">
        <w:rPr>
          <w:rFonts w:hint="eastAsia"/>
          <w:lang w:eastAsia="ko-KR"/>
        </w:rPr>
        <w:t>9</w:t>
      </w:r>
      <w:r w:rsidRPr="00E22930">
        <w:rPr>
          <w:lang w:eastAsia="ko-KR"/>
        </w:rPr>
        <w:tab/>
        <w:t>SA6 #6</w:t>
      </w:r>
      <w:r w:rsidRPr="00E22930">
        <w:rPr>
          <w:rFonts w:hint="eastAsia"/>
          <w:lang w:eastAsia="ko-KR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72EB8" w:rsidRPr="00E22930" w14:paraId="2D6A2C41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46"/>
          <w:p w14:paraId="6AE5754E" w14:textId="69070E92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"https://www.3gpp.org/ftp/tsg_sa/WG6_MissionCritical/TSGS6_064_Orlando/Docs/S6-245363.zip" \h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S6-245363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46"/>
            <w:r w:rsidR="0015139B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1F7A" w14:textId="74C9536C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MCPTT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3D7C" w14:textId="77777777" w:rsidR="00D72EB8" w:rsidRPr="00E22930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0447r1</w:t>
            </w:r>
          </w:p>
          <w:p w14:paraId="60B26263" w14:textId="77777777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1A723615" w14:textId="4F28EC0C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190BB" w14:textId="5F9A6B54" w:rsidR="00D72EB8" w:rsidRPr="00E22930" w:rsidRDefault="00D72EB8" w:rsidP="00D72EB8">
            <w:pPr>
              <w:rPr>
                <w:bCs/>
                <w:lang w:eastAsia="ko-KR"/>
              </w:rPr>
            </w:pPr>
          </w:p>
        </w:tc>
      </w:tr>
      <w:commentRangeStart w:id="47"/>
      <w:tr w:rsidR="00D72EB8" w:rsidRPr="00E22930" w14:paraId="255F863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A87" w14:textId="1A8C2F79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color w:val="A6A6A6" w:themeColor="background1" w:themeShade="A6"/>
              </w:rPr>
              <w:fldChar w:fldCharType="begin"/>
            </w:r>
            <w:r w:rsidRPr="00E22930">
              <w:rPr>
                <w:color w:val="A6A6A6" w:themeColor="background1" w:themeShade="A6"/>
              </w:rPr>
              <w:instrText>HYPERLINK "https://www.3gpp.org/ftp/tsg_sa/WG6_MissionCritical/TSGS6_064_Orlando/Docs/S6-245364.zip" \h</w:instrText>
            </w:r>
            <w:r w:rsidRPr="00E22930">
              <w:rPr>
                <w:color w:val="A6A6A6" w:themeColor="background1" w:themeShade="A6"/>
              </w:rPr>
            </w:r>
            <w:r w:rsidRPr="00E22930">
              <w:rPr>
                <w:color w:val="A6A6A6" w:themeColor="background1" w:themeShade="A6"/>
              </w:rPr>
              <w:fldChar w:fldCharType="separate"/>
            </w:r>
            <w:r w:rsidRPr="00E22930">
              <w:rPr>
                <w:rStyle w:val="Hyperlink"/>
                <w:bCs/>
                <w:color w:val="A6A6A6" w:themeColor="background1" w:themeShade="A6"/>
              </w:rPr>
              <w:t>S6-245364</w:t>
            </w:r>
            <w:r w:rsidRPr="00E22930">
              <w:rPr>
                <w:color w:val="A6A6A6" w:themeColor="background1" w:themeShade="A6"/>
              </w:rPr>
              <w:fldChar w:fldCharType="end"/>
            </w:r>
            <w:commentRangeEnd w:id="47"/>
            <w:r w:rsidR="0015139B" w:rsidRPr="00E2293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EFA5" w14:textId="0EACE197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proofErr w:type="spellStart"/>
            <w:r w:rsidRPr="00E22930">
              <w:rPr>
                <w:bCs/>
                <w:color w:val="A6A6A6" w:themeColor="background1" w:themeShade="A6"/>
              </w:rPr>
              <w:t>MCVideo</w:t>
            </w:r>
            <w:proofErr w:type="spellEnd"/>
            <w:r w:rsidRPr="00E22930">
              <w:rPr>
                <w:bCs/>
                <w:color w:val="A6A6A6" w:themeColor="background1" w:themeShade="A6"/>
              </w:rPr>
              <w:t xml:space="preserve">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BA4" w14:textId="77777777" w:rsidR="00D72EB8" w:rsidRPr="00E22930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E22930">
              <w:rPr>
                <w:bCs/>
                <w:color w:val="A6A6A6" w:themeColor="background1" w:themeShade="A6"/>
              </w:rPr>
              <w:t>CR 0238r1</w:t>
            </w:r>
          </w:p>
          <w:p w14:paraId="0E031B34" w14:textId="77777777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highlight w:val="yellow"/>
                <w:lang w:eastAsia="ko-KR"/>
              </w:rPr>
              <w:t>Cat B</w:t>
            </w:r>
          </w:p>
          <w:p w14:paraId="44D5577F" w14:textId="24D22ADA" w:rsidR="00D72EB8" w:rsidRPr="00E22930" w:rsidRDefault="00D72EB8" w:rsidP="00D72EB8">
            <w:pPr>
              <w:rPr>
                <w:bCs/>
                <w:color w:val="A6A6A6" w:themeColor="background1" w:themeShade="A6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2B6" w14:textId="77777777" w:rsidR="00D72EB8" w:rsidRPr="00E22930" w:rsidRDefault="00D72EB8" w:rsidP="00D72EB8">
            <w:pPr>
              <w:rPr>
                <w:bCs/>
                <w:lang w:eastAsia="ko-KR"/>
              </w:rPr>
            </w:pPr>
          </w:p>
        </w:tc>
      </w:tr>
      <w:tr w:rsidR="00D72EB8" w:rsidRPr="00E22930" w14:paraId="29837344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6AE" w14:textId="33465A0F" w:rsidR="00D72EB8" w:rsidRPr="00E22930" w:rsidRDefault="00D72EB8" w:rsidP="00D72EB8">
            <w:pPr>
              <w:rPr>
                <w:bCs/>
                <w:lang w:eastAsia="ko-KR"/>
              </w:rPr>
            </w:pPr>
            <w:hyperlink r:id="rId33">
              <w:r w:rsidRPr="00E22930">
                <w:rPr>
                  <w:rStyle w:val="Hyperlink"/>
                  <w:bCs/>
                </w:rPr>
                <w:t>S6-245350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C7A" w14:textId="221B8FCF" w:rsidR="00D72EB8" w:rsidRPr="00E22930" w:rsidRDefault="00D72EB8" w:rsidP="00D72EB8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Including UE capabilities towards the partner MC system during migration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DCF" w14:textId="77777777" w:rsidR="00D72EB8" w:rsidRPr="00E22930" w:rsidRDefault="00D72EB8" w:rsidP="00D72EB8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0622r1</w:t>
            </w:r>
          </w:p>
          <w:p w14:paraId="4B467E39" w14:textId="77777777" w:rsidR="00D72EB8" w:rsidRPr="00E22930" w:rsidRDefault="00D72EB8" w:rsidP="00D72EB8">
            <w:pPr>
              <w:spacing w:before="20" w:after="20"/>
              <w:rPr>
                <w:bCs/>
              </w:rPr>
            </w:pPr>
            <w:r w:rsidRPr="00E22930">
              <w:rPr>
                <w:bCs/>
                <w:highlight w:val="cyan"/>
              </w:rPr>
              <w:t>Cat C</w:t>
            </w:r>
          </w:p>
          <w:p w14:paraId="578D4EB5" w14:textId="46128F0C" w:rsidR="00D72EB8" w:rsidRPr="00E22930" w:rsidRDefault="00D72EB8" w:rsidP="00D72EB8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4B52" w14:textId="2D650F4C" w:rsidR="00D72EB8" w:rsidRPr="00E22930" w:rsidRDefault="00D72EB8" w:rsidP="00D72EB8">
            <w:pPr>
              <w:rPr>
                <w:bCs/>
                <w:lang w:eastAsia="ko-KR"/>
              </w:rPr>
            </w:pPr>
            <w:r w:rsidRPr="00E22930">
              <w:rPr>
                <w:bCs/>
                <w:lang w:eastAsia="ko-KR"/>
              </w:rPr>
              <w:t>UE capabilities towards the partner MC system during migration</w:t>
            </w:r>
          </w:p>
        </w:tc>
      </w:tr>
    </w:tbl>
    <w:p w14:paraId="32E9AF73" w14:textId="77777777" w:rsidR="00AB4E18" w:rsidRPr="00E22930" w:rsidRDefault="00AB4E18" w:rsidP="00AB4E18">
      <w:pPr>
        <w:rPr>
          <w:lang w:eastAsia="ko-KR"/>
        </w:rPr>
      </w:pPr>
    </w:p>
    <w:p w14:paraId="07F0E55A" w14:textId="39D5C756" w:rsidR="00591D16" w:rsidRPr="00E22930" w:rsidRDefault="00591D16" w:rsidP="00591D16">
      <w:pPr>
        <w:pStyle w:val="Heading3"/>
        <w:rPr>
          <w:lang w:eastAsia="ko-KR"/>
        </w:rPr>
      </w:pPr>
      <w:r w:rsidRPr="00E22930">
        <w:rPr>
          <w:rFonts w:hint="eastAsia"/>
          <w:lang w:eastAsia="ko-KR"/>
        </w:rPr>
        <w:t>2.2.10</w:t>
      </w:r>
      <w:r w:rsidRPr="00E22930">
        <w:rPr>
          <w:lang w:eastAsia="ko-KR"/>
        </w:rPr>
        <w:tab/>
      </w:r>
      <w:r w:rsidRPr="00E22930">
        <w:rPr>
          <w:rFonts w:hint="eastAsia"/>
          <w:lang w:eastAsia="ko-KR"/>
        </w:rPr>
        <w:t>SA6#65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91D16" w:rsidRPr="00E22930" w14:paraId="11048CEB" w14:textId="77777777" w:rsidTr="00FB510A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46A" w14:textId="1F88A53C" w:rsidR="00591D16" w:rsidRPr="00E22930" w:rsidRDefault="00591D16" w:rsidP="00591D16">
            <w:pPr>
              <w:rPr>
                <w:bCs/>
                <w:szCs w:val="22"/>
                <w:lang w:eastAsia="ko-KR"/>
              </w:rPr>
            </w:pPr>
            <w:hyperlink r:id="rId34" w:history="1">
              <w:r w:rsidRPr="00E22930">
                <w:rPr>
                  <w:rStyle w:val="Hyperlink"/>
                  <w:szCs w:val="22"/>
                </w:rPr>
                <w:t>S6-250547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327" w14:textId="18BE5C0C" w:rsidR="00591D16" w:rsidRPr="00E22930" w:rsidRDefault="00591D16" w:rsidP="00591D16">
            <w:pPr>
              <w:rPr>
                <w:bCs/>
                <w:szCs w:val="22"/>
                <w:lang w:eastAsia="ko-KR"/>
              </w:rPr>
            </w:pPr>
            <w:r w:rsidRPr="00E22930">
              <w:rPr>
                <w:bCs/>
                <w:szCs w:val="22"/>
              </w:rPr>
              <w:t>MC gateway UE fixes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839" w14:textId="77777777" w:rsidR="00591D16" w:rsidRPr="00E22930" w:rsidRDefault="00591D16" w:rsidP="00591D16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0624r4</w:t>
            </w:r>
          </w:p>
          <w:p w14:paraId="4DCD8BEB" w14:textId="77777777" w:rsidR="00591D16" w:rsidRPr="00E22930" w:rsidRDefault="00591D16" w:rsidP="00591D16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3483383C" w14:textId="28827FC2" w:rsidR="00591D16" w:rsidRPr="00E22930" w:rsidRDefault="00591D16" w:rsidP="00591D16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lastRenderedPageBreak/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FFA" w14:textId="293602AA" w:rsidR="00591D16" w:rsidRPr="00E22930" w:rsidRDefault="00591D16" w:rsidP="00591D16">
            <w:pPr>
              <w:rPr>
                <w:bCs/>
                <w:lang w:eastAsia="ko-KR"/>
              </w:rPr>
            </w:pPr>
          </w:p>
        </w:tc>
      </w:tr>
    </w:tbl>
    <w:p w14:paraId="484D36C0" w14:textId="77777777" w:rsidR="00591D16" w:rsidRPr="00E22930" w:rsidRDefault="00591D16" w:rsidP="00AB4E18">
      <w:pPr>
        <w:rPr>
          <w:lang w:eastAsia="ko-KR"/>
        </w:rPr>
      </w:pPr>
    </w:p>
    <w:p w14:paraId="3DB9C5FF" w14:textId="74313AA5" w:rsidR="005B4B5C" w:rsidRPr="00E22930" w:rsidRDefault="005B4B5C" w:rsidP="005B4B5C">
      <w:pPr>
        <w:pStyle w:val="Heading3"/>
        <w:rPr>
          <w:lang w:eastAsia="ko-KR"/>
        </w:rPr>
      </w:pPr>
      <w:r w:rsidRPr="00E22930">
        <w:rPr>
          <w:rFonts w:hint="eastAsia"/>
          <w:lang w:eastAsia="ko-KR"/>
        </w:rPr>
        <w:t>2.2.11</w:t>
      </w:r>
      <w:r w:rsidRPr="00E22930">
        <w:rPr>
          <w:lang w:eastAsia="ko-KR"/>
        </w:rPr>
        <w:tab/>
      </w:r>
      <w:r w:rsidRPr="00E22930">
        <w:rPr>
          <w:rFonts w:hint="eastAsia"/>
          <w:lang w:eastAsia="ko-KR"/>
        </w:rPr>
        <w:t>SA6#66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B4B5C" w:rsidRPr="00E22930" w14:paraId="7B086A4B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9F9B" w14:textId="7A093B0D" w:rsidR="005B4B5C" w:rsidRPr="00E22930" w:rsidRDefault="005B4B5C" w:rsidP="005B4B5C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S6-251277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A3A" w14:textId="4B61B4FC" w:rsidR="005B4B5C" w:rsidRPr="00E22930" w:rsidRDefault="005B4B5C" w:rsidP="005B4B5C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Correction of the description of procedure object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C2E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0241r1</w:t>
            </w:r>
          </w:p>
          <w:p w14:paraId="75C10B6B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D</w:t>
            </w:r>
          </w:p>
          <w:p w14:paraId="09DFF63E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6ED83113" w14:textId="6FF6716D" w:rsidR="005B4B5C" w:rsidRPr="00E22930" w:rsidRDefault="005B4B5C" w:rsidP="005B4B5C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23.281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949" w14:textId="77777777" w:rsidR="005B4B5C" w:rsidRPr="00E22930" w:rsidRDefault="005B4B5C" w:rsidP="005B4B5C">
            <w:pPr>
              <w:rPr>
                <w:bCs/>
                <w:lang w:eastAsia="ko-KR"/>
              </w:rPr>
            </w:pPr>
          </w:p>
        </w:tc>
      </w:tr>
      <w:tr w:rsidR="005B4B5C" w:rsidRPr="00E22930" w14:paraId="4E349FC5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16D" w14:textId="7E6915B0" w:rsidR="005B4B5C" w:rsidRPr="00E22930" w:rsidRDefault="005B4B5C" w:rsidP="005B4B5C">
            <w:hyperlink r:id="rId35" w:history="1">
              <w:r w:rsidRPr="00E22930">
                <w:rPr>
                  <w:bCs/>
                </w:rPr>
                <w:t>S6-251124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BA4B" w14:textId="20720197" w:rsidR="005B4B5C" w:rsidRPr="00E22930" w:rsidRDefault="005B4B5C" w:rsidP="005B4B5C">
            <w:pPr>
              <w:rPr>
                <w:bCs/>
              </w:rPr>
            </w:pPr>
            <w:r w:rsidRPr="00E22930">
              <w:rPr>
                <w:bCs/>
              </w:rPr>
              <w:t>Editorial correction in 10.17.2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8AF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0094</w:t>
            </w:r>
          </w:p>
          <w:p w14:paraId="76D9159A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D</w:t>
            </w:r>
          </w:p>
          <w:p w14:paraId="011EA198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3D86A74A" w14:textId="0F2A0662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23.283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5C4" w14:textId="77777777" w:rsidR="005B4B5C" w:rsidRPr="00E22930" w:rsidRDefault="005B4B5C" w:rsidP="005B4B5C">
            <w:pPr>
              <w:rPr>
                <w:bCs/>
                <w:lang w:eastAsia="ko-KR"/>
              </w:rPr>
            </w:pPr>
          </w:p>
        </w:tc>
      </w:tr>
      <w:tr w:rsidR="005B4B5C" w:rsidRPr="00E22930" w14:paraId="378E9437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776E" w14:textId="32834BB9" w:rsidR="005B4B5C" w:rsidRPr="00E22930" w:rsidRDefault="005B4B5C" w:rsidP="006F7E15">
            <w:pPr>
              <w:spacing w:before="20" w:after="20"/>
            </w:pPr>
            <w:r w:rsidRPr="00E22930">
              <w:rPr>
                <w:bCs/>
              </w:rPr>
              <w:t>S6-251278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6318" w14:textId="1DB4615B" w:rsidR="005B4B5C" w:rsidRPr="00E22930" w:rsidRDefault="005B4B5C" w:rsidP="005B4B5C">
            <w:pPr>
              <w:rPr>
                <w:bCs/>
              </w:rPr>
            </w:pPr>
            <w:r w:rsidRPr="00E22930">
              <w:rPr>
                <w:bCs/>
              </w:rPr>
              <w:t>Adding MC gateway UE related architectural requirements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FFD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0664r1</w:t>
            </w:r>
          </w:p>
          <w:p w14:paraId="6F5D8FB3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735EC601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46326909" w14:textId="15DEF77F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C88" w14:textId="77777777" w:rsidR="005B4B5C" w:rsidRPr="00E22930" w:rsidRDefault="005B4B5C" w:rsidP="005B4B5C">
            <w:pPr>
              <w:rPr>
                <w:bCs/>
                <w:lang w:eastAsia="ko-KR"/>
              </w:rPr>
            </w:pPr>
          </w:p>
        </w:tc>
      </w:tr>
      <w:tr w:rsidR="005B4B5C" w:rsidRPr="00E22930" w14:paraId="0F0B25B6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5FC" w14:textId="3ED725FE" w:rsidR="005B4B5C" w:rsidRPr="00E22930" w:rsidRDefault="005B4B5C" w:rsidP="006F7E15">
            <w:pPr>
              <w:spacing w:before="20" w:after="20"/>
            </w:pPr>
            <w:r w:rsidRPr="00E22930">
              <w:rPr>
                <w:bCs/>
              </w:rPr>
              <w:t>S6-251279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65D" w14:textId="3D6E1581" w:rsidR="005B4B5C" w:rsidRPr="00E22930" w:rsidRDefault="005B4B5C" w:rsidP="005B4B5C">
            <w:pPr>
              <w:rPr>
                <w:bCs/>
              </w:rPr>
            </w:pPr>
            <w:r w:rsidRPr="00E22930">
              <w:rPr>
                <w:bCs/>
              </w:rPr>
              <w:t>Adding MBMS delivery function to MC gateway UE in clause 11.1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829A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0665r1</w:t>
            </w:r>
          </w:p>
          <w:p w14:paraId="3EA42204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39B9C5A6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31D39B7A" w14:textId="26E0551C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D61" w14:textId="77777777" w:rsidR="005B4B5C" w:rsidRPr="00E22930" w:rsidRDefault="005B4B5C" w:rsidP="005B4B5C">
            <w:pPr>
              <w:rPr>
                <w:bCs/>
                <w:lang w:eastAsia="ko-KR"/>
              </w:rPr>
            </w:pPr>
          </w:p>
        </w:tc>
      </w:tr>
      <w:tr w:rsidR="005B4B5C" w:rsidRPr="00E22930" w14:paraId="289FD609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C78" w14:textId="433BDC24" w:rsidR="005B4B5C" w:rsidRPr="00E22930" w:rsidRDefault="005B4B5C" w:rsidP="005B4B5C">
            <w:hyperlink r:id="rId36" w:history="1">
              <w:r w:rsidRPr="00E22930">
                <w:rPr>
                  <w:bCs/>
                </w:rPr>
                <w:t>S6-251145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912" w14:textId="6A792898" w:rsidR="005B4B5C" w:rsidRPr="00E22930" w:rsidRDefault="005B4B5C" w:rsidP="005B4B5C">
            <w:pPr>
              <w:rPr>
                <w:bCs/>
              </w:rPr>
            </w:pPr>
            <w:r w:rsidRPr="00E22930">
              <w:rPr>
                <w:bCs/>
              </w:rPr>
              <w:t>Correction to MC GW MBMS bearer quality report table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9AE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0666</w:t>
            </w:r>
          </w:p>
          <w:p w14:paraId="5F0E0A39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38AB0785" w14:textId="77777777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5A408C95" w14:textId="144C58DA" w:rsidR="005B4B5C" w:rsidRPr="00E22930" w:rsidRDefault="005B4B5C" w:rsidP="005B4B5C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02F" w14:textId="77777777" w:rsidR="005B4B5C" w:rsidRPr="00E22930" w:rsidRDefault="005B4B5C" w:rsidP="005B4B5C">
            <w:pPr>
              <w:rPr>
                <w:bCs/>
                <w:lang w:eastAsia="ko-KR"/>
              </w:rPr>
            </w:pPr>
          </w:p>
        </w:tc>
      </w:tr>
    </w:tbl>
    <w:p w14:paraId="0CE2CB4A" w14:textId="77777777" w:rsidR="005B4B5C" w:rsidRPr="00E22930" w:rsidRDefault="005B4B5C" w:rsidP="005B4B5C">
      <w:pPr>
        <w:rPr>
          <w:lang w:eastAsia="ko-KR"/>
        </w:rPr>
      </w:pPr>
    </w:p>
    <w:p w14:paraId="6CF001B8" w14:textId="15262066" w:rsidR="00475A80" w:rsidRPr="00E22930" w:rsidRDefault="00DA7FB3" w:rsidP="00475A80">
      <w:pPr>
        <w:pStyle w:val="Heading3"/>
        <w:rPr>
          <w:lang w:eastAsia="ko-KR"/>
        </w:rPr>
      </w:pPr>
      <w:r w:rsidRPr="00E22930">
        <w:rPr>
          <w:lang w:eastAsia="ko-KR"/>
        </w:rPr>
        <w:t>2.2.12</w:t>
      </w:r>
      <w:r w:rsidRPr="00E22930">
        <w:rPr>
          <w:lang w:eastAsia="ko-KR"/>
        </w:rPr>
        <w:tab/>
      </w:r>
      <w:r w:rsidR="00475A80" w:rsidRPr="00E22930">
        <w:rPr>
          <w:rFonts w:hint="eastAsia"/>
          <w:lang w:eastAsia="ko-KR"/>
        </w:rPr>
        <w:t>SA6#6</w:t>
      </w:r>
      <w:r w:rsidR="00475A80" w:rsidRPr="00E22930">
        <w:rPr>
          <w:lang w:eastAsia="ko-KR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475A80" w:rsidRPr="00E22930" w14:paraId="4A16920A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F4D" w14:textId="5AA595B7" w:rsidR="00475A80" w:rsidRPr="00E22930" w:rsidRDefault="00475A80" w:rsidP="00475A80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S6-252309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A6B2" w14:textId="0CA81DDB" w:rsidR="00475A80" w:rsidRPr="00E22930" w:rsidRDefault="00475A80" w:rsidP="00475A80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Change MC GW MBMS bearer quality report message 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48D0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0666r2</w:t>
            </w:r>
          </w:p>
          <w:p w14:paraId="3E1946F4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6AC3CDFD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488F4C85" w14:textId="74C24A75" w:rsidR="00475A80" w:rsidRPr="00E22930" w:rsidRDefault="00475A80" w:rsidP="00475A80">
            <w:pPr>
              <w:rPr>
                <w:bCs/>
                <w:lang w:eastAsia="ko-KR"/>
              </w:rPr>
            </w:pPr>
            <w:r w:rsidRPr="00E22930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5C23" w14:textId="77777777" w:rsidR="00475A80" w:rsidRPr="00E22930" w:rsidRDefault="00475A80" w:rsidP="00475A80">
            <w:pPr>
              <w:rPr>
                <w:bCs/>
                <w:lang w:eastAsia="ko-KR"/>
              </w:rPr>
            </w:pPr>
          </w:p>
        </w:tc>
      </w:tr>
      <w:tr w:rsidR="00475A80" w:rsidRPr="00E22930" w14:paraId="4B48591E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75FA" w14:textId="6E38AFDE" w:rsidR="00475A80" w:rsidRPr="00E22930" w:rsidRDefault="00475A80" w:rsidP="00475A80">
            <w:r w:rsidRPr="00E22930">
              <w:rPr>
                <w:bCs/>
              </w:rPr>
              <w:t>S6-252310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AAF" w14:textId="4CAEE49E" w:rsidR="00475A80" w:rsidRPr="00E22930" w:rsidRDefault="00475A80" w:rsidP="00475A80">
            <w:pPr>
              <w:rPr>
                <w:bCs/>
              </w:rPr>
            </w:pPr>
            <w:r w:rsidRPr="00E22930">
              <w:rPr>
                <w:bCs/>
              </w:rPr>
              <w:t>Audio mixing is performed in the UE or in the network to support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65D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0471r1</w:t>
            </w:r>
          </w:p>
          <w:p w14:paraId="634BA89B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68902357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44167611" w14:textId="7CA8A30F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34F5" w14:textId="77777777" w:rsidR="00475A80" w:rsidRPr="00E22930" w:rsidRDefault="00475A80" w:rsidP="00475A80">
            <w:pPr>
              <w:rPr>
                <w:bCs/>
                <w:lang w:eastAsia="ko-KR"/>
              </w:rPr>
            </w:pPr>
          </w:p>
        </w:tc>
      </w:tr>
      <w:tr w:rsidR="00475A80" w:rsidRPr="00E22930" w14:paraId="78DF4088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6EB" w14:textId="6DA08A12" w:rsidR="00475A80" w:rsidRPr="00E22930" w:rsidRDefault="00475A80" w:rsidP="006F7E15">
            <w:pPr>
              <w:spacing w:before="20" w:after="20"/>
            </w:pPr>
            <w:r w:rsidRPr="00E22930">
              <w:rPr>
                <w:bCs/>
              </w:rPr>
              <w:t>S6-252311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8CC" w14:textId="7DC61BC9" w:rsidR="00475A80" w:rsidRPr="00E22930" w:rsidRDefault="00475A80" w:rsidP="00475A80">
            <w:pPr>
              <w:rPr>
                <w:bCs/>
              </w:rPr>
            </w:pPr>
            <w:r w:rsidRPr="00E22930">
              <w:rPr>
                <w:bCs/>
              </w:rPr>
              <w:t>Support 5G MBS in MC gateway 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6A36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0150r3</w:t>
            </w:r>
          </w:p>
          <w:p w14:paraId="2EEB8BE2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1D623718" w14:textId="77777777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70E6DDB8" w14:textId="5BE84CF6" w:rsidR="00475A80" w:rsidRPr="00E22930" w:rsidRDefault="00475A80" w:rsidP="00475A80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23.289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197" w14:textId="77777777" w:rsidR="00475A80" w:rsidRPr="00E22930" w:rsidRDefault="00475A80" w:rsidP="00475A80">
            <w:pPr>
              <w:rPr>
                <w:bCs/>
                <w:lang w:eastAsia="ko-KR"/>
              </w:rPr>
            </w:pPr>
          </w:p>
        </w:tc>
      </w:tr>
    </w:tbl>
    <w:p w14:paraId="7C559583" w14:textId="77777777" w:rsidR="00475A80" w:rsidRPr="00E22930" w:rsidRDefault="00475A80" w:rsidP="00475A80">
      <w:pPr>
        <w:rPr>
          <w:lang w:eastAsia="ko-KR"/>
        </w:rPr>
      </w:pPr>
    </w:p>
    <w:p w14:paraId="67FC04E8" w14:textId="16624813" w:rsidR="00DA7FB3" w:rsidRPr="00E22930" w:rsidRDefault="00DA7FB3" w:rsidP="00DA7FB3">
      <w:pPr>
        <w:pStyle w:val="Heading3"/>
        <w:rPr>
          <w:lang w:eastAsia="ko-KR"/>
        </w:rPr>
      </w:pPr>
      <w:r w:rsidRPr="00E22930">
        <w:rPr>
          <w:lang w:eastAsia="ko-KR"/>
        </w:rPr>
        <w:t>2.2.13</w:t>
      </w:r>
      <w:r w:rsidRPr="00E22930">
        <w:rPr>
          <w:lang w:eastAsia="ko-KR"/>
        </w:rPr>
        <w:tab/>
      </w:r>
      <w:r w:rsidRPr="00E22930">
        <w:rPr>
          <w:rFonts w:hint="eastAsia"/>
          <w:lang w:eastAsia="ko-KR"/>
        </w:rPr>
        <w:t>SA6#6</w:t>
      </w:r>
      <w:r w:rsidRPr="00E22930">
        <w:rPr>
          <w:lang w:eastAsia="ko-KR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134"/>
        <w:gridCol w:w="4331"/>
      </w:tblGrid>
      <w:tr w:rsidR="00DA7FB3" w:rsidRPr="00E22930" w14:paraId="01CE6808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1C8" w14:textId="293E0015" w:rsidR="00DA7FB3" w:rsidRPr="00E22930" w:rsidRDefault="00DA7FB3" w:rsidP="00DA7FB3">
            <w:pPr>
              <w:rPr>
                <w:bCs/>
                <w:color w:val="A6A6A6" w:themeColor="background1" w:themeShade="A6"/>
                <w:szCs w:val="22"/>
                <w:lang w:eastAsia="ko-KR"/>
              </w:rPr>
            </w:pPr>
            <w:commentRangeStart w:id="48"/>
            <w:r w:rsidRPr="00E22930">
              <w:rPr>
                <w:color w:val="A6A6A6" w:themeColor="background1" w:themeShade="A6"/>
                <w:szCs w:val="22"/>
              </w:rPr>
              <w:t>S6-253477</w:t>
            </w:r>
            <w:commentRangeEnd w:id="48"/>
            <w:r w:rsidR="002F22CC" w:rsidRPr="00E22930">
              <w:rPr>
                <w:rStyle w:val="CommentReference"/>
                <w:rFonts w:ascii="Arial" w:hAnsi="Arial"/>
              </w:rPr>
              <w:commentReference w:id="48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5E8" w14:textId="4A95FDAB" w:rsidR="00DA7FB3" w:rsidRPr="00E22930" w:rsidRDefault="00DA7FB3" w:rsidP="00DA7FB3">
            <w:pPr>
              <w:rPr>
                <w:bCs/>
                <w:color w:val="FF9999"/>
                <w:szCs w:val="22"/>
                <w:lang w:eastAsia="ko-KR"/>
              </w:rPr>
            </w:pPr>
            <w:r w:rsidRPr="00E22930">
              <w:rPr>
                <w:bCs/>
                <w:color w:val="FF9999"/>
                <w:szCs w:val="22"/>
              </w:rPr>
              <w:t>Adding functional alias to the ad hoc group call request and ad hoc group call notification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3C7" w14:textId="77777777" w:rsidR="00DA7FB3" w:rsidRPr="00E22930" w:rsidRDefault="00DA7FB3" w:rsidP="00DA7FB3">
            <w:pPr>
              <w:spacing w:before="20" w:after="20"/>
              <w:rPr>
                <w:bCs/>
                <w:color w:val="A6A6A6" w:themeColor="background1" w:themeShade="A6"/>
                <w:szCs w:val="22"/>
              </w:rPr>
            </w:pPr>
            <w:r w:rsidRPr="00E22930">
              <w:rPr>
                <w:bCs/>
                <w:color w:val="A6A6A6" w:themeColor="background1" w:themeShade="A6"/>
                <w:szCs w:val="22"/>
              </w:rPr>
              <w:t>CR 0473r1</w:t>
            </w:r>
          </w:p>
          <w:p w14:paraId="1C3E0700" w14:textId="77777777" w:rsidR="00DA7FB3" w:rsidRPr="00E22930" w:rsidRDefault="00DA7FB3" w:rsidP="00DA7FB3">
            <w:pPr>
              <w:spacing w:before="20" w:after="20"/>
              <w:rPr>
                <w:bCs/>
                <w:color w:val="A6A6A6" w:themeColor="background1" w:themeShade="A6"/>
                <w:szCs w:val="22"/>
              </w:rPr>
            </w:pPr>
            <w:r w:rsidRPr="00E22930">
              <w:rPr>
                <w:bCs/>
                <w:color w:val="A6A6A6" w:themeColor="background1" w:themeShade="A6"/>
                <w:szCs w:val="22"/>
              </w:rPr>
              <w:t>Cat F</w:t>
            </w:r>
          </w:p>
          <w:p w14:paraId="129F5D33" w14:textId="77777777" w:rsidR="00DA7FB3" w:rsidRPr="00E22930" w:rsidRDefault="00DA7FB3" w:rsidP="00DA7FB3">
            <w:pPr>
              <w:spacing w:before="20" w:after="20"/>
              <w:rPr>
                <w:bCs/>
                <w:color w:val="A6A6A6" w:themeColor="background1" w:themeShade="A6"/>
                <w:szCs w:val="22"/>
              </w:rPr>
            </w:pPr>
            <w:r w:rsidRPr="00E22930">
              <w:rPr>
                <w:bCs/>
                <w:color w:val="A6A6A6" w:themeColor="background1" w:themeShade="A6"/>
                <w:szCs w:val="22"/>
              </w:rPr>
              <w:t>Rel-19</w:t>
            </w:r>
          </w:p>
          <w:p w14:paraId="72FB1F26" w14:textId="06C72AF9" w:rsidR="00DA7FB3" w:rsidRPr="00E22930" w:rsidRDefault="00DA7FB3" w:rsidP="00DA7FB3">
            <w:pPr>
              <w:rPr>
                <w:bCs/>
                <w:color w:val="A6A6A6" w:themeColor="background1" w:themeShade="A6"/>
                <w:szCs w:val="22"/>
                <w:lang w:eastAsia="ko-KR"/>
              </w:rPr>
            </w:pPr>
            <w:r w:rsidRPr="00E22930">
              <w:rPr>
                <w:bCs/>
                <w:color w:val="A6A6A6" w:themeColor="background1" w:themeShade="A6"/>
                <w:szCs w:val="22"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DD8E" w14:textId="77777777" w:rsidR="00DA7FB3" w:rsidRPr="00E22930" w:rsidRDefault="00DA7FB3" w:rsidP="00DA7FB3">
            <w:pPr>
              <w:rPr>
                <w:bCs/>
                <w:lang w:eastAsia="ko-KR"/>
              </w:rPr>
            </w:pPr>
          </w:p>
        </w:tc>
      </w:tr>
      <w:tr w:rsidR="00DA7FB3" w:rsidRPr="00E22930" w14:paraId="34922DB9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D68" w14:textId="09A32C2E" w:rsidR="00DA7FB3" w:rsidRPr="00CD430A" w:rsidRDefault="00DA7FB3" w:rsidP="00DA7FB3">
            <w:pPr>
              <w:rPr>
                <w:color w:val="A6A6A6" w:themeColor="background1" w:themeShade="A6"/>
              </w:rPr>
            </w:pPr>
            <w:hyperlink r:id="rId37" w:history="1">
              <w:commentRangeStart w:id="49"/>
              <w:r w:rsidRPr="00CD430A">
                <w:rPr>
                  <w:rStyle w:val="Hyperlink"/>
                  <w:bCs/>
                  <w:color w:val="A6A6A6" w:themeColor="background1" w:themeShade="A6"/>
                </w:rPr>
                <w:t>S6-253473</w:t>
              </w:r>
              <w:commentRangeEnd w:id="49"/>
            </w:hyperlink>
            <w:r w:rsidR="001A65BA" w:rsidRPr="00CD430A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9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58F4" w14:textId="515C5EAB" w:rsidR="00DA7FB3" w:rsidRPr="00CD430A" w:rsidRDefault="00DA7FB3" w:rsidP="00DA7FB3">
            <w:pPr>
              <w:rPr>
                <w:bCs/>
                <w:color w:val="FF9999"/>
              </w:rPr>
            </w:pPr>
            <w:r w:rsidRPr="00CD430A">
              <w:rPr>
                <w:bCs/>
                <w:color w:val="FF9999"/>
              </w:rPr>
              <w:t>Ad hoc group call request using functional alias(es) as participant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B9E" w14:textId="77777777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t>CR 0474r1</w:t>
            </w:r>
          </w:p>
          <w:p w14:paraId="3CA48F32" w14:textId="77777777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t>Cat F</w:t>
            </w:r>
          </w:p>
          <w:p w14:paraId="10163FFE" w14:textId="77777777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t>Rel-19</w:t>
            </w:r>
          </w:p>
          <w:p w14:paraId="48012632" w14:textId="40A1AA0C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3416" w14:textId="0BC67E07" w:rsidR="00DA7FB3" w:rsidRPr="00E22930" w:rsidRDefault="006A3D3E" w:rsidP="00DA7FB3">
            <w:pPr>
              <w:rPr>
                <w:bCs/>
                <w:lang w:eastAsia="ko-KR"/>
              </w:rPr>
            </w:pPr>
            <w:r w:rsidRPr="00E22930">
              <w:t>adds the use of functional alias(es) as participant list to the ad hoc group call request</w:t>
            </w:r>
          </w:p>
        </w:tc>
      </w:tr>
      <w:commentRangeStart w:id="50"/>
      <w:tr w:rsidR="00DA7FB3" w:rsidRPr="00E22930" w14:paraId="74E2F2F6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3A19" w14:textId="5AAC4B3D" w:rsidR="00DA7FB3" w:rsidRPr="005E333B" w:rsidRDefault="00690295" w:rsidP="006F7E15">
            <w:pPr>
              <w:spacing w:before="20" w:after="20"/>
              <w:rPr>
                <w:color w:val="A6A6A6" w:themeColor="background1" w:themeShade="A6"/>
              </w:rPr>
            </w:pPr>
            <w:r w:rsidRPr="005E333B">
              <w:rPr>
                <w:bCs/>
                <w:color w:val="A6A6A6" w:themeColor="background1" w:themeShade="A6"/>
              </w:rPr>
              <w:fldChar w:fldCharType="begin"/>
            </w:r>
            <w:r w:rsidRPr="005E333B">
              <w:rPr>
                <w:bCs/>
                <w:color w:val="A6A6A6" w:themeColor="background1" w:themeShade="A6"/>
              </w:rPr>
              <w:instrText>HYPERLINK "https://www.3gpp.org/ftp/tsg_sa/WG6_MissionCritical/TSGS6_068_Gothenburg/docs/S6-253476.zip"</w:instrText>
            </w:r>
            <w:r w:rsidRPr="005E333B">
              <w:rPr>
                <w:bCs/>
                <w:color w:val="A6A6A6" w:themeColor="background1" w:themeShade="A6"/>
              </w:rPr>
            </w:r>
            <w:r w:rsidRPr="005E333B">
              <w:rPr>
                <w:bCs/>
                <w:color w:val="A6A6A6" w:themeColor="background1" w:themeShade="A6"/>
              </w:rPr>
              <w:fldChar w:fldCharType="separate"/>
            </w:r>
            <w:r w:rsidR="00DA7FB3" w:rsidRPr="005E333B">
              <w:rPr>
                <w:rStyle w:val="Hyperlink"/>
                <w:bCs/>
                <w:color w:val="A6A6A6" w:themeColor="background1" w:themeShade="A6"/>
              </w:rPr>
              <w:t>S6-253476</w:t>
            </w:r>
            <w:r w:rsidRPr="005E333B">
              <w:rPr>
                <w:bCs/>
                <w:color w:val="A6A6A6" w:themeColor="background1" w:themeShade="A6"/>
              </w:rPr>
              <w:fldChar w:fldCharType="end"/>
            </w:r>
            <w:commentRangeEnd w:id="50"/>
            <w:r w:rsidR="00C23082" w:rsidRPr="005E333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0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977" w14:textId="626F5926" w:rsidR="00DA7FB3" w:rsidRPr="005E333B" w:rsidRDefault="00DA7FB3" w:rsidP="00DA7FB3">
            <w:pPr>
              <w:rPr>
                <w:bCs/>
                <w:color w:val="FF9999"/>
              </w:rPr>
            </w:pPr>
            <w:r w:rsidRPr="005E333B">
              <w:rPr>
                <w:bCs/>
                <w:color w:val="FF9999"/>
              </w:rPr>
              <w:t>Ad hoc group call leave in single MCPTT 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5FBC" w14:textId="77777777" w:rsidR="00DA7FB3" w:rsidRPr="005E333B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5E333B">
              <w:rPr>
                <w:bCs/>
                <w:color w:val="A6A6A6" w:themeColor="background1" w:themeShade="A6"/>
              </w:rPr>
              <w:t>CR 0476r1</w:t>
            </w:r>
          </w:p>
          <w:p w14:paraId="0A366CD1" w14:textId="77777777" w:rsidR="00DA7FB3" w:rsidRPr="005E333B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5E333B">
              <w:rPr>
                <w:bCs/>
                <w:color w:val="A6A6A6" w:themeColor="background1" w:themeShade="A6"/>
              </w:rPr>
              <w:t>Cat F</w:t>
            </w:r>
          </w:p>
          <w:p w14:paraId="64F94645" w14:textId="77777777" w:rsidR="00DA7FB3" w:rsidRPr="005E333B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5E333B">
              <w:rPr>
                <w:bCs/>
                <w:color w:val="A6A6A6" w:themeColor="background1" w:themeShade="A6"/>
              </w:rPr>
              <w:t>Rel-19</w:t>
            </w:r>
          </w:p>
          <w:p w14:paraId="03CF2F8B" w14:textId="4A09B5AF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5E333B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BA6" w14:textId="64584B33" w:rsidR="00DA7FB3" w:rsidRPr="00E22930" w:rsidRDefault="006A3D3E" w:rsidP="00DA7FB3">
            <w:pPr>
              <w:rPr>
                <w:bCs/>
                <w:lang w:eastAsia="ko-KR"/>
              </w:rPr>
            </w:pPr>
            <w:r w:rsidRPr="00E22930">
              <w:t>adds a procedure allowing to leave an ad hoc group call leave</w:t>
            </w:r>
          </w:p>
        </w:tc>
      </w:tr>
      <w:commentRangeStart w:id="51"/>
      <w:tr w:rsidR="00DA7FB3" w:rsidRPr="00E22930" w14:paraId="325A883D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DC6F" w14:textId="440016F3" w:rsidR="00DA7FB3" w:rsidRPr="00CD430A" w:rsidRDefault="00691EEE" w:rsidP="006F7E15">
            <w:pPr>
              <w:spacing w:before="20" w:after="20"/>
              <w:rPr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fldChar w:fldCharType="begin"/>
            </w:r>
            <w:r w:rsidRPr="00CD430A">
              <w:rPr>
                <w:bCs/>
                <w:color w:val="A6A6A6" w:themeColor="background1" w:themeShade="A6"/>
              </w:rPr>
              <w:instrText>HYPERLINK "https://www.3gpp.org/ftp/tsg_sa/WG6_MissionCritical/TSGS6_068_Gothenburg/docs/S6-253425.zip"</w:instrText>
            </w:r>
            <w:r w:rsidRPr="00CD430A">
              <w:rPr>
                <w:bCs/>
                <w:color w:val="A6A6A6" w:themeColor="background1" w:themeShade="A6"/>
              </w:rPr>
            </w:r>
            <w:r w:rsidRPr="00CD430A">
              <w:rPr>
                <w:bCs/>
                <w:color w:val="A6A6A6" w:themeColor="background1" w:themeShade="A6"/>
              </w:rPr>
              <w:fldChar w:fldCharType="separate"/>
            </w:r>
            <w:r w:rsidR="00DA7FB3" w:rsidRPr="00CD430A">
              <w:rPr>
                <w:rStyle w:val="Hyperlink"/>
                <w:bCs/>
                <w:color w:val="A6A6A6" w:themeColor="background1" w:themeShade="A6"/>
              </w:rPr>
              <w:t>S6-253425</w:t>
            </w:r>
            <w:r w:rsidRPr="00CD430A">
              <w:rPr>
                <w:bCs/>
                <w:color w:val="A6A6A6" w:themeColor="background1" w:themeShade="A6"/>
              </w:rPr>
              <w:fldChar w:fldCharType="end"/>
            </w:r>
            <w:commentRangeEnd w:id="51"/>
            <w:r w:rsidR="00FC3BEC" w:rsidRPr="00CD430A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1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DC1" w14:textId="1BCD5041" w:rsidR="00DA7FB3" w:rsidRPr="00CD430A" w:rsidRDefault="00DA7FB3" w:rsidP="00DA7FB3">
            <w:pPr>
              <w:rPr>
                <w:bCs/>
                <w:color w:val="FF9999"/>
                <w:lang w:eastAsia="ko-KR"/>
              </w:rPr>
            </w:pPr>
            <w:r w:rsidRPr="00CD430A">
              <w:rPr>
                <w:bCs/>
                <w:color w:val="FF9999"/>
              </w:rPr>
              <w:t xml:space="preserve">Ad hoc group call </w:t>
            </w:r>
            <w:proofErr w:type="gramStart"/>
            <w:r w:rsidRPr="00CD430A">
              <w:rPr>
                <w:bCs/>
                <w:color w:val="FF9999"/>
              </w:rPr>
              <w:t>modify</w:t>
            </w:r>
            <w:proofErr w:type="gramEnd"/>
            <w:r w:rsidRPr="00CD430A">
              <w:rPr>
                <w:bCs/>
                <w:color w:val="FF9999"/>
              </w:rPr>
              <w:t xml:space="preserve"> by an </w:t>
            </w:r>
            <w:proofErr w:type="spellStart"/>
            <w:r w:rsidRPr="00CD430A">
              <w:rPr>
                <w:bCs/>
                <w:color w:val="FF9999"/>
              </w:rPr>
              <w:t>authorised</w:t>
            </w:r>
            <w:proofErr w:type="spellEnd"/>
            <w:r w:rsidRPr="00CD430A">
              <w:rPr>
                <w:bCs/>
                <w:color w:val="FF9999"/>
              </w:rPr>
              <w:t xml:space="preserve"> user using functional alias(es) as participant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4A3" w14:textId="77777777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t>CR 0479r1</w:t>
            </w:r>
          </w:p>
          <w:p w14:paraId="1C6957CB" w14:textId="77777777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t>Cat F</w:t>
            </w:r>
          </w:p>
          <w:p w14:paraId="1059D3DA" w14:textId="77777777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lastRenderedPageBreak/>
              <w:t>Rel-19</w:t>
            </w:r>
          </w:p>
          <w:p w14:paraId="34D556E8" w14:textId="61210226" w:rsidR="00DA7FB3" w:rsidRPr="00CD430A" w:rsidRDefault="00DA7FB3" w:rsidP="00DA7FB3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CD430A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90C" w14:textId="053148E0" w:rsidR="00DA7FB3" w:rsidRPr="00E22930" w:rsidRDefault="006A3D3E" w:rsidP="00DA7FB3">
            <w:pPr>
              <w:rPr>
                <w:bCs/>
                <w:lang w:eastAsia="ko-KR"/>
              </w:rPr>
            </w:pPr>
            <w:r w:rsidRPr="00E22930">
              <w:lastRenderedPageBreak/>
              <w:t>adds the use of functional alias(es) as participant list for authorized users to the ad hoc group call modify request</w:t>
            </w:r>
          </w:p>
        </w:tc>
      </w:tr>
      <w:tr w:rsidR="00DA7FB3" w:rsidRPr="00E22930" w14:paraId="1127FD00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77B" w14:textId="294B2868" w:rsidR="00DA7FB3" w:rsidRPr="00E22930" w:rsidRDefault="00DA7FB3" w:rsidP="00DA7FB3">
            <w:hyperlink r:id="rId38" w:history="1">
              <w:r w:rsidRPr="00E22930">
                <w:rPr>
                  <w:rStyle w:val="Hyperlink"/>
                  <w:bCs/>
                </w:rPr>
                <w:t>S6-253301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9AB" w14:textId="632C53E4" w:rsidR="00DA7FB3" w:rsidRPr="00E22930" w:rsidRDefault="00DA7FB3" w:rsidP="00DA7FB3">
            <w:pPr>
              <w:rPr>
                <w:bCs/>
              </w:rPr>
            </w:pPr>
            <w:r w:rsidRPr="00E22930">
              <w:rPr>
                <w:bCs/>
              </w:rPr>
              <w:t>Resolve the EN in Annex A.7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F3C" w14:textId="77777777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0693</w:t>
            </w:r>
          </w:p>
          <w:p w14:paraId="52588C0F" w14:textId="77777777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2A01FE6E" w14:textId="77777777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2AF1C55B" w14:textId="298A99C7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23.280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E64" w14:textId="77777777" w:rsidR="00DA7FB3" w:rsidRPr="00E22930" w:rsidRDefault="00DA7FB3" w:rsidP="00DA7FB3">
            <w:pPr>
              <w:rPr>
                <w:bCs/>
                <w:lang w:eastAsia="ko-KR"/>
              </w:rPr>
            </w:pPr>
          </w:p>
        </w:tc>
      </w:tr>
      <w:tr w:rsidR="00DA7FB3" w:rsidRPr="00E22930" w14:paraId="047AF510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712" w14:textId="5BAF34A3" w:rsidR="00DA7FB3" w:rsidRPr="00E22930" w:rsidRDefault="00DA7FB3" w:rsidP="00DA7FB3">
            <w:hyperlink r:id="rId39" w:history="1">
              <w:r w:rsidRPr="00E22930">
                <w:rPr>
                  <w:rStyle w:val="Hyperlink"/>
                  <w:bCs/>
                </w:rPr>
                <w:t>S6-253479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253" w14:textId="6C4791A5" w:rsidR="00DA7FB3" w:rsidRPr="00E22930" w:rsidRDefault="00DA7FB3" w:rsidP="00DA7FB3">
            <w:pPr>
              <w:rPr>
                <w:bCs/>
              </w:rPr>
            </w:pPr>
            <w:r w:rsidRPr="00E22930">
              <w:rPr>
                <w:bCs/>
              </w:rPr>
              <w:t>Corrections to the information flow tables in clause 7.14.2.1.1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AF50" w14:textId="77777777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CR 0388r1</w:t>
            </w:r>
          </w:p>
          <w:p w14:paraId="2B438B19" w14:textId="77777777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Cat F</w:t>
            </w:r>
          </w:p>
          <w:p w14:paraId="593BFB72" w14:textId="77777777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Rel-19</w:t>
            </w:r>
          </w:p>
          <w:p w14:paraId="5B4E0533" w14:textId="6D2A3B8C" w:rsidR="00DA7FB3" w:rsidRPr="00E22930" w:rsidRDefault="00DA7FB3" w:rsidP="00DA7FB3">
            <w:pPr>
              <w:spacing w:before="20" w:after="20"/>
              <w:rPr>
                <w:bCs/>
              </w:rPr>
            </w:pPr>
            <w:r w:rsidRPr="00E22930">
              <w:rPr>
                <w:bCs/>
              </w:rPr>
              <w:t>23.282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53E" w14:textId="430B3356" w:rsidR="00DA7FB3" w:rsidRPr="00E22930" w:rsidRDefault="006A3D3E" w:rsidP="00DA7FB3">
            <w:pPr>
              <w:rPr>
                <w:bCs/>
                <w:lang w:eastAsia="ko-KR"/>
              </w:rPr>
            </w:pPr>
            <w:r w:rsidRPr="00E22930">
              <w:t xml:space="preserve">splits the </w:t>
            </w:r>
            <w:proofErr w:type="spellStart"/>
            <w:r w:rsidRPr="00E22930">
              <w:t>MCData</w:t>
            </w:r>
            <w:proofErr w:type="spellEnd"/>
            <w:r w:rsidRPr="00E22930">
              <w:t xml:space="preserve"> </w:t>
            </w:r>
            <w:proofErr w:type="spellStart"/>
            <w:r w:rsidRPr="00E22930">
              <w:t>IPcon</w:t>
            </w:r>
            <w:proofErr w:type="spellEnd"/>
            <w:r w:rsidRPr="00E22930">
              <w:t xml:space="preserve"> point-to-point request (client-server) and (server-client) into two separate clauses for better reading</w:t>
            </w:r>
          </w:p>
        </w:tc>
      </w:tr>
    </w:tbl>
    <w:p w14:paraId="7C180BC0" w14:textId="77777777" w:rsidR="00DA7FB3" w:rsidRPr="00E22930" w:rsidRDefault="00DA7FB3" w:rsidP="00DA7FB3">
      <w:pPr>
        <w:rPr>
          <w:lang w:eastAsia="ko-KR"/>
        </w:rPr>
      </w:pPr>
    </w:p>
    <w:p w14:paraId="28DD6C25" w14:textId="4F6D137A" w:rsidR="00963A8B" w:rsidRPr="00E22930" w:rsidRDefault="00963A8B" w:rsidP="00963A8B">
      <w:pPr>
        <w:pStyle w:val="Heading3"/>
        <w:rPr>
          <w:lang w:eastAsia="ko-KR"/>
        </w:rPr>
      </w:pPr>
      <w:r w:rsidRPr="00E22930">
        <w:rPr>
          <w:lang w:eastAsia="ko-KR"/>
        </w:rPr>
        <w:t>2.2.13</w:t>
      </w:r>
      <w:r w:rsidRPr="00E22930">
        <w:rPr>
          <w:lang w:eastAsia="ko-KR"/>
        </w:rPr>
        <w:tab/>
      </w:r>
      <w:r w:rsidRPr="00E22930">
        <w:rPr>
          <w:rFonts w:hint="eastAsia"/>
          <w:lang w:eastAsia="ko-KR"/>
        </w:rPr>
        <w:t>SA6#6</w:t>
      </w:r>
      <w:r>
        <w:rPr>
          <w:lang w:eastAsia="ko-KR"/>
        </w:rPr>
        <w:t>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134"/>
        <w:gridCol w:w="4331"/>
      </w:tblGrid>
      <w:tr w:rsidR="00963A8B" w:rsidRPr="00E22930" w14:paraId="504676E5" w14:textId="77777777" w:rsidTr="0035692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EED" w14:textId="5D6199F0" w:rsidR="00963A8B" w:rsidRPr="00963A8B" w:rsidRDefault="00963A8B" w:rsidP="00963A8B">
            <w:hyperlink r:id="rId40" w:history="1">
              <w:r w:rsidRPr="00963A8B">
                <w:rPr>
                  <w:bCs/>
                </w:rPr>
                <w:t>S6-254140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A0AB" w14:textId="42182432" w:rsidR="00963A8B" w:rsidRPr="00963A8B" w:rsidRDefault="00963A8B" w:rsidP="00963A8B">
            <w:pPr>
              <w:rPr>
                <w:bCs/>
              </w:rPr>
            </w:pPr>
            <w:r w:rsidRPr="00963A8B">
              <w:rPr>
                <w:bCs/>
              </w:rPr>
              <w:t>Corrections to the figure 11.2.1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7D2" w14:textId="77777777" w:rsidR="00963A8B" w:rsidRPr="00963A8B" w:rsidRDefault="00963A8B" w:rsidP="00963A8B">
            <w:pPr>
              <w:spacing w:before="20" w:after="20"/>
              <w:rPr>
                <w:bCs/>
              </w:rPr>
            </w:pPr>
            <w:r w:rsidRPr="00963A8B">
              <w:rPr>
                <w:bCs/>
              </w:rPr>
              <w:t>CR 0700</w:t>
            </w:r>
          </w:p>
          <w:p w14:paraId="51FB3CBF" w14:textId="77777777" w:rsidR="00963A8B" w:rsidRPr="00963A8B" w:rsidRDefault="00963A8B" w:rsidP="00963A8B">
            <w:pPr>
              <w:spacing w:before="20" w:after="20"/>
              <w:rPr>
                <w:bCs/>
              </w:rPr>
            </w:pPr>
            <w:r w:rsidRPr="00963A8B">
              <w:rPr>
                <w:bCs/>
              </w:rPr>
              <w:t>Cat F</w:t>
            </w:r>
          </w:p>
          <w:p w14:paraId="2E565616" w14:textId="77777777" w:rsidR="00963A8B" w:rsidRPr="00963A8B" w:rsidRDefault="00963A8B" w:rsidP="00963A8B">
            <w:pPr>
              <w:spacing w:before="20" w:after="20"/>
              <w:rPr>
                <w:bCs/>
              </w:rPr>
            </w:pPr>
            <w:r w:rsidRPr="00963A8B">
              <w:rPr>
                <w:bCs/>
              </w:rPr>
              <w:t>Rel-19</w:t>
            </w:r>
          </w:p>
          <w:p w14:paraId="6107C4ED" w14:textId="413156A5" w:rsidR="00963A8B" w:rsidRPr="00E22930" w:rsidRDefault="00963A8B" w:rsidP="00963A8B">
            <w:pPr>
              <w:spacing w:before="20" w:after="20"/>
              <w:rPr>
                <w:bCs/>
              </w:rPr>
            </w:pPr>
            <w:r w:rsidRPr="00963A8B">
              <w:rPr>
                <w:bCs/>
              </w:rPr>
              <w:t>23.280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9157" w14:textId="77777777" w:rsidR="00963A8B" w:rsidRPr="00E22930" w:rsidRDefault="00963A8B" w:rsidP="00963A8B">
            <w:pPr>
              <w:rPr>
                <w:bCs/>
                <w:lang w:eastAsia="ko-KR"/>
              </w:rPr>
            </w:pPr>
          </w:p>
        </w:tc>
      </w:tr>
    </w:tbl>
    <w:p w14:paraId="72C18D9D" w14:textId="77777777" w:rsidR="00963A8B" w:rsidRPr="00E22930" w:rsidRDefault="00963A8B" w:rsidP="00963A8B">
      <w:pPr>
        <w:rPr>
          <w:lang w:eastAsia="ko-KR"/>
        </w:rPr>
      </w:pPr>
    </w:p>
    <w:p w14:paraId="712B87AE" w14:textId="5259F748" w:rsidR="00FE06D9" w:rsidRPr="00E22930" w:rsidRDefault="00FE06D9" w:rsidP="00FE06D9">
      <w:pPr>
        <w:pStyle w:val="Heading1"/>
        <w:rPr>
          <w:lang w:eastAsia="ko-KR"/>
        </w:rPr>
      </w:pPr>
      <w:r w:rsidRPr="00E22930">
        <w:rPr>
          <w:rFonts w:hint="eastAsia"/>
          <w:lang w:eastAsia="ko-KR"/>
        </w:rPr>
        <w:t>3</w:t>
      </w:r>
      <w:r w:rsidRPr="00E22930">
        <w:rPr>
          <w:lang w:eastAsia="ko-KR"/>
        </w:rPr>
        <w:tab/>
      </w:r>
      <w:r w:rsidR="00A73CB0" w:rsidRPr="00E22930">
        <w:rPr>
          <w:rFonts w:hint="eastAsia"/>
          <w:lang w:eastAsia="ko-KR"/>
        </w:rPr>
        <w:t xml:space="preserve">Summary of stage </w:t>
      </w:r>
      <w:r w:rsidR="00AB4E18" w:rsidRPr="00E22930">
        <w:rPr>
          <w:rFonts w:hint="eastAsia"/>
          <w:lang w:eastAsia="ko-KR"/>
        </w:rPr>
        <w:t>3</w:t>
      </w:r>
      <w:r w:rsidR="00A73CB0" w:rsidRPr="00E22930">
        <w:rPr>
          <w:rFonts w:hint="eastAsia"/>
          <w:lang w:eastAsia="ko-KR"/>
        </w:rPr>
        <w:t xml:space="preserve"> progress</w:t>
      </w:r>
    </w:p>
    <w:p w14:paraId="6F4D46D5" w14:textId="13529369" w:rsidR="00A73CB0" w:rsidRPr="00E22930" w:rsidRDefault="00A73CB0" w:rsidP="00A73CB0">
      <w:pPr>
        <w:pStyle w:val="Heading2"/>
        <w:rPr>
          <w:lang w:eastAsia="ko-KR"/>
        </w:rPr>
      </w:pPr>
      <w:r w:rsidRPr="00E22930">
        <w:rPr>
          <w:rFonts w:hint="eastAsia"/>
          <w:lang w:eastAsia="ko-KR"/>
        </w:rPr>
        <w:t>3.1</w:t>
      </w:r>
      <w:r w:rsidRPr="00E22930">
        <w:rPr>
          <w:lang w:eastAsia="ko-KR"/>
        </w:rPr>
        <w:tab/>
      </w:r>
      <w:r w:rsidRPr="00E22930">
        <w:rPr>
          <w:rFonts w:hint="eastAsia"/>
          <w:lang w:eastAsia="ko-KR"/>
        </w:rPr>
        <w:t>Stage 3 WID</w:t>
      </w:r>
    </w:p>
    <w:p w14:paraId="15EA5D3D" w14:textId="3D0B8930" w:rsidR="00536238" w:rsidRPr="00E22930" w:rsidRDefault="00536238" w:rsidP="00536238">
      <w:pPr>
        <w:rPr>
          <w:lang w:eastAsia="ko-KR"/>
        </w:rPr>
      </w:pPr>
      <w:r w:rsidRPr="00E22930">
        <w:rPr>
          <w:lang w:eastAsia="ko-KR"/>
        </w:rPr>
        <w:t>The WID can be found in</w:t>
      </w:r>
      <w:r w:rsidR="007820C6" w:rsidRPr="00E22930">
        <w:rPr>
          <w:rFonts w:hint="eastAsia"/>
          <w:lang w:eastAsia="ko-KR"/>
        </w:rPr>
        <w:t xml:space="preserve"> </w:t>
      </w:r>
      <w:hyperlink r:id="rId41" w:history="1">
        <w:r w:rsidR="007820C6" w:rsidRPr="00E22930">
          <w:rPr>
            <w:rStyle w:val="Hyperlink"/>
            <w:rFonts w:hint="eastAsia"/>
            <w:lang w:eastAsia="ko-KR"/>
          </w:rPr>
          <w:t>CP-242102</w:t>
        </w:r>
      </w:hyperlink>
      <w:r w:rsidR="007820C6" w:rsidRPr="00E22930">
        <w:rPr>
          <w:rFonts w:hint="eastAsia"/>
          <w:lang w:eastAsia="ko-KR"/>
        </w:rPr>
        <w:t xml:space="preserve"> </w:t>
      </w:r>
      <w:r w:rsidRPr="00E22930">
        <w:rPr>
          <w:lang w:eastAsia="ko-KR"/>
        </w:rPr>
        <w:t xml:space="preserve">(approved in </w:t>
      </w:r>
      <w:r w:rsidR="007820C6" w:rsidRPr="00E22930">
        <w:rPr>
          <w:rFonts w:hint="eastAsia"/>
          <w:lang w:eastAsia="ko-KR"/>
        </w:rPr>
        <w:t>September</w:t>
      </w:r>
      <w:r w:rsidRPr="00E22930">
        <w:rPr>
          <w:lang w:eastAsia="ko-KR"/>
        </w:rPr>
        <w:t>/202</w:t>
      </w:r>
      <w:r w:rsidR="007820C6" w:rsidRPr="00E22930">
        <w:rPr>
          <w:rFonts w:hint="eastAsia"/>
          <w:lang w:eastAsia="ko-KR"/>
        </w:rPr>
        <w:t>4</w:t>
      </w:r>
      <w:r w:rsidRPr="00E22930">
        <w:rPr>
          <w:lang w:eastAsia="ko-KR"/>
        </w:rPr>
        <w:t>).</w:t>
      </w:r>
    </w:p>
    <w:p w14:paraId="26B51B03" w14:textId="77777777" w:rsidR="00A73CB0" w:rsidRPr="00E22930" w:rsidRDefault="00A73CB0" w:rsidP="00A73CB0">
      <w:pPr>
        <w:rPr>
          <w:lang w:eastAsia="ko-KR"/>
        </w:rPr>
      </w:pPr>
    </w:p>
    <w:p w14:paraId="7F90FDED" w14:textId="15472A1D" w:rsidR="00A73CB0" w:rsidRPr="00E22930" w:rsidRDefault="00A73CB0" w:rsidP="00A73CB0">
      <w:pPr>
        <w:pStyle w:val="Heading2"/>
        <w:rPr>
          <w:lang w:eastAsia="ko-KR"/>
        </w:rPr>
      </w:pPr>
      <w:r w:rsidRPr="00E22930">
        <w:rPr>
          <w:rFonts w:hint="eastAsia"/>
          <w:lang w:eastAsia="ko-KR"/>
        </w:rPr>
        <w:t>3.2</w:t>
      </w:r>
      <w:r w:rsidRPr="00E22930">
        <w:rPr>
          <w:lang w:eastAsia="ko-KR"/>
        </w:rPr>
        <w:tab/>
      </w:r>
      <w:r w:rsidRPr="00E22930">
        <w:rPr>
          <w:rFonts w:hint="eastAsia"/>
          <w:lang w:eastAsia="ko-KR"/>
        </w:rPr>
        <w:t>Stage 3 implementation status</w:t>
      </w:r>
    </w:p>
    <w:p w14:paraId="6797DDA6" w14:textId="0B33FD25" w:rsidR="00FE06D9" w:rsidRPr="00E22930" w:rsidRDefault="00CB4896" w:rsidP="005C0CE4">
      <w:pPr>
        <w:rPr>
          <w:lang w:eastAsia="ko-KR"/>
        </w:rPr>
      </w:pPr>
      <w:r w:rsidRPr="00E22930">
        <w:rPr>
          <w:rFonts w:hint="eastAsia"/>
          <w:lang w:eastAsia="ko-KR"/>
        </w:rPr>
        <w:t>See the notes in Section</w:t>
      </w:r>
      <w:r w:rsidRPr="00E22930">
        <w:rPr>
          <w:lang w:eastAsia="ko-KR"/>
        </w:rPr>
        <w:t> </w:t>
      </w:r>
      <w:r w:rsidRPr="00E22930">
        <w:rPr>
          <w:lang w:eastAsia="ko-KR"/>
        </w:rPr>
        <w:fldChar w:fldCharType="begin"/>
      </w:r>
      <w:r w:rsidRPr="00E22930">
        <w:rPr>
          <w:lang w:eastAsia="ko-KR"/>
        </w:rPr>
        <w:instrText xml:space="preserve"> REF _Ref181987455 \h </w:instrText>
      </w:r>
      <w:r w:rsidRPr="00E22930">
        <w:rPr>
          <w:lang w:eastAsia="ko-KR"/>
        </w:rPr>
      </w:r>
      <w:r w:rsidRPr="00E22930">
        <w:rPr>
          <w:lang w:eastAsia="ko-KR"/>
        </w:rPr>
        <w:fldChar w:fldCharType="separate"/>
      </w:r>
      <w:r w:rsidRPr="00E22930">
        <w:rPr>
          <w:lang w:eastAsia="ko-KR"/>
        </w:rPr>
        <w:t>2.</w:t>
      </w:r>
      <w:r w:rsidRPr="00E22930">
        <w:rPr>
          <w:rFonts w:hint="eastAsia"/>
          <w:lang w:eastAsia="ko-KR"/>
        </w:rPr>
        <w:t>2</w:t>
      </w:r>
      <w:r w:rsidRPr="00E22930">
        <w:rPr>
          <w:lang w:eastAsia="ko-KR"/>
        </w:rPr>
        <w:fldChar w:fldCharType="end"/>
      </w:r>
      <w:r w:rsidRPr="00E22930">
        <w:rPr>
          <w:rFonts w:hint="eastAsia"/>
          <w:lang w:eastAsia="ko-KR"/>
        </w:rPr>
        <w:t>.</w:t>
      </w:r>
    </w:p>
    <w:p w14:paraId="787202DC" w14:textId="77777777" w:rsidR="00FE06D9" w:rsidRPr="005C0CE4" w:rsidRDefault="00FE06D9" w:rsidP="005C0CE4">
      <w:pPr>
        <w:rPr>
          <w:lang w:eastAsia="ko-KR"/>
        </w:rPr>
      </w:pPr>
    </w:p>
    <w:sectPr w:rsidR="00FE06D9" w:rsidRPr="005C0C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Rapporteur" w:date="2025-03-07T20:38:00Z" w:initials="SHW">
    <w:p w14:paraId="15EB1FAF" w14:textId="77777777" w:rsidR="003F7E2B" w:rsidRDefault="005634B0" w:rsidP="003F7E2B">
      <w:pPr>
        <w:pStyle w:val="CommentText"/>
        <w:jc w:val="left"/>
      </w:pPr>
      <w:r w:rsidRPr="00E22930">
        <w:rPr>
          <w:rStyle w:val="CommentReference"/>
        </w:rPr>
        <w:annotationRef/>
      </w:r>
      <w:r w:rsidR="003F7E2B">
        <w:t>C1-253778, C1-255373, C1-256126</w:t>
      </w:r>
    </w:p>
  </w:comment>
  <w:comment w:id="3" w:author="Rapporteur" w:date="2025-03-07T19:58:00Z" w:initials="SHW">
    <w:p w14:paraId="047A7FBA" w14:textId="6C13ECF4" w:rsidR="00E95D2F" w:rsidRPr="00E22930" w:rsidRDefault="004D0A49" w:rsidP="00E95D2F">
      <w:pPr>
        <w:pStyle w:val="CommentText"/>
        <w:jc w:val="left"/>
      </w:pPr>
      <w:r w:rsidRPr="00E22930">
        <w:rPr>
          <w:rStyle w:val="CommentReference"/>
        </w:rPr>
        <w:annotationRef/>
      </w:r>
      <w:r w:rsidR="00E95D2F" w:rsidRPr="00E22930">
        <w:t>C1-255372</w:t>
      </w:r>
    </w:p>
  </w:comment>
  <w:comment w:id="4" w:author="Rapporteur" w:date="2025-03-07T19:58:00Z" w:initials="SHW">
    <w:p w14:paraId="763E8B9F" w14:textId="031484B2" w:rsidR="00FF1BD8" w:rsidRPr="00E22930" w:rsidRDefault="004D0A49" w:rsidP="00FF1BD8">
      <w:pPr>
        <w:pStyle w:val="CommentText"/>
        <w:jc w:val="left"/>
      </w:pPr>
      <w:r w:rsidRPr="00E22930">
        <w:rPr>
          <w:rStyle w:val="CommentReference"/>
        </w:rPr>
        <w:annotationRef/>
      </w:r>
      <w:r w:rsidR="00FF1BD8" w:rsidRPr="00E22930">
        <w:t>C1-251633, C1-251634, C1-251635</w:t>
      </w:r>
    </w:p>
  </w:comment>
  <w:comment w:id="5" w:author="Rapporteur" w:date="2025-02-06T12:38:00Z" w:initials="SHW">
    <w:p w14:paraId="5FDA55A4" w14:textId="77777777" w:rsidR="00B3112B" w:rsidRDefault="00E87645" w:rsidP="00B3112B">
      <w:pPr>
        <w:pStyle w:val="CommentText"/>
        <w:jc w:val="left"/>
      </w:pPr>
      <w:r w:rsidRPr="00E22930">
        <w:rPr>
          <w:rStyle w:val="CommentReference"/>
        </w:rPr>
        <w:annotationRef/>
      </w:r>
      <w:r w:rsidR="00B3112B">
        <w:t>C1-246909, C1-256078</w:t>
      </w:r>
    </w:p>
  </w:comment>
  <w:comment w:id="6" w:author="Rapporteur" w:date="2025-03-07T15:06:00Z" w:initials="SHW">
    <w:p w14:paraId="3823431A" w14:textId="1DAFEBDB" w:rsidR="00153B78" w:rsidRPr="00E22930" w:rsidRDefault="00153B78" w:rsidP="00153B78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C1-250884</w:t>
      </w:r>
    </w:p>
  </w:comment>
  <w:comment w:id="7" w:author="Rapporteur" w:date="2025-03-07T15:07:00Z" w:initials="SHW">
    <w:p w14:paraId="490A80A1" w14:textId="77777777" w:rsidR="00153B78" w:rsidRPr="00E22930" w:rsidRDefault="00153B78" w:rsidP="00153B78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C1-250856</w:t>
      </w:r>
    </w:p>
  </w:comment>
  <w:comment w:id="8" w:author="Rapporteur" w:date="2025-03-07T20:39:00Z" w:initials="SHW">
    <w:p w14:paraId="55F86110" w14:textId="77777777" w:rsidR="00186169" w:rsidRPr="00E22930" w:rsidRDefault="005634B0" w:rsidP="00186169">
      <w:pPr>
        <w:pStyle w:val="CommentText"/>
        <w:jc w:val="left"/>
      </w:pPr>
      <w:r w:rsidRPr="00E22930">
        <w:rPr>
          <w:rStyle w:val="CommentReference"/>
        </w:rPr>
        <w:annotationRef/>
      </w:r>
      <w:r w:rsidR="00186169" w:rsidRPr="00E22930">
        <w:t>C1-253766, C1-253770, C1-253771</w:t>
      </w:r>
    </w:p>
  </w:comment>
  <w:comment w:id="9" w:author="Rapporteur" w:date="2025-03-07T20:53:00Z" w:initials="SHW">
    <w:p w14:paraId="721802DF" w14:textId="76934089" w:rsidR="00FF1BD8" w:rsidRPr="00E22930" w:rsidRDefault="006A5B71" w:rsidP="00FF1BD8">
      <w:pPr>
        <w:pStyle w:val="CommentText"/>
        <w:jc w:val="left"/>
      </w:pPr>
      <w:r w:rsidRPr="00E22930">
        <w:rPr>
          <w:rStyle w:val="CommentReference"/>
        </w:rPr>
        <w:annotationRef/>
      </w:r>
      <w:r w:rsidR="00FF1BD8" w:rsidRPr="00E22930">
        <w:t>C1-252287</w:t>
      </w:r>
    </w:p>
  </w:comment>
  <w:comment w:id="10" w:author="Rapporteur" w:date="2025-03-07T20:52:00Z" w:initials="SHW">
    <w:p w14:paraId="7858E1C2" w14:textId="77777777" w:rsidR="00146592" w:rsidRDefault="006A5B71" w:rsidP="00146592">
      <w:pPr>
        <w:pStyle w:val="CommentText"/>
        <w:jc w:val="left"/>
      </w:pPr>
      <w:r w:rsidRPr="00E22930">
        <w:rPr>
          <w:rStyle w:val="CommentReference"/>
        </w:rPr>
        <w:annotationRef/>
      </w:r>
      <w:r w:rsidR="00146592">
        <w:t>C1-253767, C1-254722, C1-256094</w:t>
      </w:r>
    </w:p>
  </w:comment>
  <w:comment w:id="11" w:author="Rapporteur" w:date="2025-03-07T20:55:00Z" w:initials="SHW">
    <w:p w14:paraId="7F312AEA" w14:textId="79794B58" w:rsidR="00DC5CF9" w:rsidRPr="00E22930" w:rsidRDefault="00EB4D84" w:rsidP="00DC5CF9">
      <w:pPr>
        <w:pStyle w:val="CommentText"/>
        <w:jc w:val="left"/>
      </w:pPr>
      <w:r w:rsidRPr="00E22930">
        <w:rPr>
          <w:rStyle w:val="CommentReference"/>
        </w:rPr>
        <w:annotationRef/>
      </w:r>
      <w:r w:rsidR="00DC5CF9" w:rsidRPr="00E22930">
        <w:t>Already synced</w:t>
      </w:r>
    </w:p>
  </w:comment>
  <w:comment w:id="12" w:author="Rapporteur" w:date="2025-04-25T17:17:00Z" w:initials="SHW">
    <w:p w14:paraId="78AB5557" w14:textId="3D427314" w:rsidR="009F5958" w:rsidRPr="00E22930" w:rsidRDefault="004A7559" w:rsidP="009F5958">
      <w:pPr>
        <w:pStyle w:val="CommentText"/>
        <w:jc w:val="left"/>
      </w:pPr>
      <w:r w:rsidRPr="00E22930">
        <w:rPr>
          <w:rStyle w:val="CommentReference"/>
        </w:rPr>
        <w:annotationRef/>
      </w:r>
      <w:r w:rsidR="009F5958" w:rsidRPr="00E22930">
        <w:t>C1-253766, C1-253770, C1-253771</w:t>
      </w:r>
    </w:p>
  </w:comment>
  <w:comment w:id="13" w:author="Rapporteur" w:date="2025-04-25T17:17:00Z" w:initials="SHW">
    <w:p w14:paraId="4FB4519E" w14:textId="77777777" w:rsidR="009F5958" w:rsidRPr="00E22930" w:rsidRDefault="004A7559" w:rsidP="009F5958">
      <w:pPr>
        <w:pStyle w:val="CommentText"/>
        <w:jc w:val="left"/>
      </w:pPr>
      <w:r w:rsidRPr="00E22930">
        <w:rPr>
          <w:rStyle w:val="CommentReference"/>
        </w:rPr>
        <w:annotationRef/>
      </w:r>
      <w:r w:rsidR="009F5958" w:rsidRPr="00E22930">
        <w:t>C1-253766</w:t>
      </w:r>
    </w:p>
  </w:comment>
  <w:comment w:id="14" w:author="Rapporteur" w:date="2025-09-12T13:34:00Z" w:initials="SHW">
    <w:p w14:paraId="3FCB6E9A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C1-253770</w:t>
      </w:r>
    </w:p>
  </w:comment>
  <w:comment w:id="15" w:author="Rapporteur" w:date="2025-09-12T13:34:00Z" w:initials="SHW">
    <w:p w14:paraId="30B7CF3E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C1-253771</w:t>
      </w:r>
    </w:p>
  </w:comment>
  <w:comment w:id="16" w:author="Rapporteur" w:date="2025-04-25T18:16:00Z" w:initials="SHW">
    <w:p w14:paraId="0D4D6326" w14:textId="77777777" w:rsidR="00983632" w:rsidRPr="00E22930" w:rsidRDefault="006C66BC" w:rsidP="00983632">
      <w:pPr>
        <w:pStyle w:val="CommentText"/>
        <w:jc w:val="left"/>
      </w:pPr>
      <w:r w:rsidRPr="00E22930">
        <w:rPr>
          <w:rStyle w:val="CommentReference"/>
        </w:rPr>
        <w:annotationRef/>
      </w:r>
      <w:r w:rsidR="00983632" w:rsidRPr="00E22930">
        <w:t>C1-252304</w:t>
      </w:r>
    </w:p>
  </w:comment>
  <w:comment w:id="17" w:author="Rapporteur" w:date="2025-04-25T18:22:00Z" w:initials="SHW">
    <w:p w14:paraId="7D6AD6AD" w14:textId="49C26948" w:rsidR="00AF671C" w:rsidRPr="00E22930" w:rsidRDefault="00AF671C" w:rsidP="00AF671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C1-252304</w:t>
      </w:r>
    </w:p>
  </w:comment>
  <w:comment w:id="18" w:author="Rapporteur" w:date="2025-09-12T13:33:00Z" w:initials="SHW">
    <w:p w14:paraId="620A3FF0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C1-253770</w:t>
      </w:r>
    </w:p>
  </w:comment>
  <w:comment w:id="19" w:author="Rapporteur" w:date="2025-09-12T13:33:00Z" w:initials="SHW">
    <w:p w14:paraId="7C87CB1D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C1-253771</w:t>
      </w:r>
    </w:p>
  </w:comment>
  <w:comment w:id="20" w:author="Rapporteur" w:date="2025-04-25T18:33:00Z" w:initials="SHW">
    <w:p w14:paraId="0AA20BC3" w14:textId="77777777" w:rsidR="00341969" w:rsidRPr="00E22930" w:rsidRDefault="008B0456" w:rsidP="00341969">
      <w:pPr>
        <w:pStyle w:val="CommentText"/>
        <w:jc w:val="left"/>
      </w:pPr>
      <w:r w:rsidRPr="00E22930">
        <w:rPr>
          <w:rStyle w:val="CommentReference"/>
        </w:rPr>
        <w:annotationRef/>
      </w:r>
      <w:r w:rsidR="00341969" w:rsidRPr="00E22930">
        <w:t>C1-253793, C1-254932</w:t>
      </w:r>
    </w:p>
  </w:comment>
  <w:comment w:id="21" w:author="Rapporteur" w:date="2025-09-12T13:33:00Z" w:initials="SHW">
    <w:p w14:paraId="72B470C4" w14:textId="44CD0154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C1-254930</w:t>
      </w:r>
    </w:p>
  </w:comment>
  <w:comment w:id="22" w:author="Rapporteur" w:date="2025-09-12T13:37:00Z" w:initials="SHW">
    <w:p w14:paraId="724C97D3" w14:textId="77777777" w:rsidR="00341969" w:rsidRPr="00E22930" w:rsidRDefault="00341969" w:rsidP="00341969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C1-255377</w:t>
      </w:r>
    </w:p>
  </w:comment>
  <w:comment w:id="23" w:author="Rapporteur" w:date="2025-03-27T13:48:00Z" w:initials="SHW">
    <w:p w14:paraId="230DB870" w14:textId="04EFE951" w:rsidR="005D35CA" w:rsidRPr="00E22930" w:rsidRDefault="00CD2593" w:rsidP="005D35CA">
      <w:pPr>
        <w:pStyle w:val="CommentText"/>
        <w:jc w:val="left"/>
      </w:pPr>
      <w:r w:rsidRPr="00E22930">
        <w:rPr>
          <w:rStyle w:val="CommentReference"/>
        </w:rPr>
        <w:annotationRef/>
      </w:r>
      <w:r w:rsidR="005D35CA" w:rsidRPr="00E22930">
        <w:t>C1-251561, C1-251562, C1-251677</w:t>
      </w:r>
    </w:p>
  </w:comment>
  <w:comment w:id="24" w:author="Rapporteur" w:date="2025-04-26T21:57:00Z" w:initials="SHW">
    <w:p w14:paraId="5FF96F25" w14:textId="77777777" w:rsidR="006F6F85" w:rsidRPr="00E22930" w:rsidRDefault="00BF20C2" w:rsidP="006F6F85">
      <w:pPr>
        <w:pStyle w:val="CommentText"/>
        <w:jc w:val="left"/>
      </w:pPr>
      <w:r w:rsidRPr="00E22930">
        <w:rPr>
          <w:rStyle w:val="CommentReference"/>
        </w:rPr>
        <w:annotationRef/>
      </w:r>
      <w:r w:rsidR="006F6F85" w:rsidRPr="00E22930">
        <w:t>No Stage 3 CR needed</w:t>
      </w:r>
    </w:p>
  </w:comment>
  <w:comment w:id="25" w:author="Rapporteur" w:date="2025-04-26T08:25:00Z" w:initials="SHW">
    <w:p w14:paraId="0B3B35BA" w14:textId="00F8D62F" w:rsidR="00F74490" w:rsidRPr="00E22930" w:rsidRDefault="00F74490" w:rsidP="00F74490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C1-252304</w:t>
      </w:r>
    </w:p>
  </w:comment>
  <w:comment w:id="26" w:author="Rapporteur" w:date="2025-09-12T13:35:00Z" w:initials="SHW">
    <w:p w14:paraId="4D38CB2C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C1-253770</w:t>
      </w:r>
    </w:p>
  </w:comment>
  <w:comment w:id="27" w:author="Rapporteur" w:date="2025-09-12T13:35:00Z" w:initials="SHW">
    <w:p w14:paraId="47AE0232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C1-253771</w:t>
      </w:r>
    </w:p>
  </w:comment>
  <w:comment w:id="28" w:author="Rapporteur" w:date="2025-09-12T13:37:00Z" w:initials="SHW">
    <w:p w14:paraId="24AE23B9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No Stage 3 CR needed</w:t>
      </w:r>
    </w:p>
  </w:comment>
  <w:comment w:id="29" w:author="Rapporteur" w:date="2025-04-25T18:34:00Z" w:initials="SHW">
    <w:p w14:paraId="7697BD1F" w14:textId="5CF6A6F2" w:rsidR="00A36407" w:rsidRPr="00E22930" w:rsidRDefault="008B0456" w:rsidP="00A36407">
      <w:pPr>
        <w:pStyle w:val="CommentText"/>
        <w:jc w:val="left"/>
      </w:pPr>
      <w:r w:rsidRPr="00E22930">
        <w:rPr>
          <w:rStyle w:val="CommentReference"/>
        </w:rPr>
        <w:annotationRef/>
      </w:r>
      <w:r w:rsidR="00A36407" w:rsidRPr="00E22930">
        <w:t>C1-253183</w:t>
      </w:r>
    </w:p>
  </w:comment>
  <w:comment w:id="30" w:author="Rapporteur" w:date="2025-09-12T13:36:00Z" w:initials="SHW">
    <w:p w14:paraId="4C38AD0E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No Stage 3 CR needed</w:t>
      </w:r>
    </w:p>
  </w:comment>
  <w:comment w:id="31" w:author="Rapporteur" w:date="2024-11-10T19:36:00Z" w:initials="SHW">
    <w:p w14:paraId="6C465D16" w14:textId="7F6B0BCD" w:rsidR="00F725C6" w:rsidRPr="00E22930" w:rsidRDefault="00F725C6" w:rsidP="00F725C6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C1-244741</w:t>
      </w:r>
    </w:p>
  </w:comment>
  <w:comment w:id="32" w:author="Rapporteur" w:date="2025-04-25T18:35:00Z" w:initials="SHW">
    <w:p w14:paraId="58FE1A7E" w14:textId="77777777" w:rsidR="00475A80" w:rsidRPr="00E22930" w:rsidRDefault="008B0456" w:rsidP="00475A80">
      <w:pPr>
        <w:pStyle w:val="CommentText"/>
        <w:jc w:val="left"/>
      </w:pPr>
      <w:r w:rsidRPr="00E22930">
        <w:rPr>
          <w:rStyle w:val="CommentReference"/>
        </w:rPr>
        <w:annotationRef/>
      </w:r>
      <w:r w:rsidR="00475A80" w:rsidRPr="00E22930">
        <w:t>C1-253769</w:t>
      </w:r>
    </w:p>
  </w:comment>
  <w:comment w:id="33" w:author="Rapporteur" w:date="2025-09-12T13:36:00Z" w:initials="SHW">
    <w:p w14:paraId="40514913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No Stage 3 CR needed</w:t>
      </w:r>
    </w:p>
  </w:comment>
  <w:comment w:id="34" w:author="Rapporteur" w:date="2025-03-07T19:59:00Z" w:initials="SHW">
    <w:p w14:paraId="547C290E" w14:textId="0D41DE97" w:rsidR="005D35CA" w:rsidRPr="00E22930" w:rsidRDefault="004D0A49" w:rsidP="005D35CA">
      <w:pPr>
        <w:pStyle w:val="CommentText"/>
        <w:jc w:val="left"/>
      </w:pPr>
      <w:r w:rsidRPr="00E22930">
        <w:rPr>
          <w:rStyle w:val="CommentReference"/>
        </w:rPr>
        <w:annotationRef/>
      </w:r>
      <w:r w:rsidR="005D35CA" w:rsidRPr="00E22930">
        <w:t>C1-252282, C1-252283, C1-252284</w:t>
      </w:r>
    </w:p>
  </w:comment>
  <w:comment w:id="35" w:author="Rapporteur" w:date="2025-03-07T19:59:00Z" w:initials="SHW">
    <w:p w14:paraId="4A155D07" w14:textId="77777777" w:rsidR="00470415" w:rsidRPr="00E22930" w:rsidRDefault="004D0A49" w:rsidP="00470415">
      <w:pPr>
        <w:pStyle w:val="CommentText"/>
        <w:jc w:val="left"/>
      </w:pPr>
      <w:r w:rsidRPr="00E22930">
        <w:rPr>
          <w:rStyle w:val="CommentReference"/>
        </w:rPr>
        <w:annotationRef/>
      </w:r>
      <w:r w:rsidR="00470415" w:rsidRPr="00E22930">
        <w:t>C1-255043, C1-255044, C1-255374</w:t>
      </w:r>
    </w:p>
  </w:comment>
  <w:comment w:id="36" w:author="Rapporteur" w:date="2025-03-07T19:59:00Z" w:initials="SHW">
    <w:p w14:paraId="7B683E84" w14:textId="77777777" w:rsidR="003F7E2B" w:rsidRDefault="004D0A49" w:rsidP="003F7E2B">
      <w:pPr>
        <w:pStyle w:val="CommentText"/>
        <w:jc w:val="left"/>
      </w:pPr>
      <w:r w:rsidRPr="00E22930">
        <w:rPr>
          <w:rStyle w:val="CommentReference"/>
        </w:rPr>
        <w:annotationRef/>
      </w:r>
      <w:r w:rsidR="003F7E2B">
        <w:t>C1-255043, C1-256700</w:t>
      </w:r>
    </w:p>
  </w:comment>
  <w:comment w:id="37" w:author="Rapporteur" w:date="2025-03-07T19:59:00Z" w:initials="SHW">
    <w:p w14:paraId="2D2C5DA6" w14:textId="77777777" w:rsidR="00FF3551" w:rsidRDefault="004D0A49" w:rsidP="00FF3551">
      <w:pPr>
        <w:pStyle w:val="CommentText"/>
        <w:jc w:val="left"/>
      </w:pPr>
      <w:r w:rsidRPr="00E22930">
        <w:rPr>
          <w:rStyle w:val="CommentReference"/>
        </w:rPr>
        <w:annotationRef/>
      </w:r>
      <w:r w:rsidR="00FF3551">
        <w:t>C1-255044</w:t>
      </w:r>
    </w:p>
  </w:comment>
  <w:comment w:id="38" w:author="Rapporteur" w:date="2025-03-07T19:59:00Z" w:initials="SHW">
    <w:p w14:paraId="13C37917" w14:textId="77777777" w:rsidR="00FF3551" w:rsidRDefault="004D0A49" w:rsidP="00FF3551">
      <w:pPr>
        <w:pStyle w:val="CommentText"/>
        <w:jc w:val="left"/>
      </w:pPr>
      <w:r w:rsidRPr="00E22930">
        <w:rPr>
          <w:rStyle w:val="CommentReference"/>
        </w:rPr>
        <w:annotationRef/>
      </w:r>
      <w:r w:rsidR="00FF3551">
        <w:t>C1-255374, C1-256701</w:t>
      </w:r>
    </w:p>
  </w:comment>
  <w:comment w:id="39" w:author="Rapporteur" w:date="2025-02-06T13:19:00Z" w:initials="SHW">
    <w:p w14:paraId="640B9A9C" w14:textId="2F301F2A" w:rsidR="00593AD2" w:rsidRPr="00E22930" w:rsidRDefault="00593AD2" w:rsidP="00593AD2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C1-246193</w:t>
      </w:r>
    </w:p>
  </w:comment>
  <w:comment w:id="40" w:author="Rapporteur" w:date="2025-04-25T18:25:00Z" w:initials="SHW">
    <w:p w14:paraId="4697EBCC" w14:textId="77777777" w:rsidR="00AF671C" w:rsidRPr="00E22930" w:rsidRDefault="00AF671C" w:rsidP="00AF671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C1-246193, C1-246195, C1-246907</w:t>
      </w:r>
    </w:p>
  </w:comment>
  <w:comment w:id="41" w:author="Rapporteur" w:date="2025-02-06T13:19:00Z" w:initials="SHW">
    <w:p w14:paraId="4FBE94DE" w14:textId="0B11FAA1" w:rsidR="00593AD2" w:rsidRPr="00E22930" w:rsidRDefault="00593AD2" w:rsidP="00593AD2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C1-246195</w:t>
      </w:r>
    </w:p>
  </w:comment>
  <w:comment w:id="42" w:author="Rapporteur" w:date="2025-02-06T13:20:00Z" w:initials="SHW">
    <w:p w14:paraId="4E53CB84" w14:textId="77777777" w:rsidR="00593AD2" w:rsidRPr="00E22930" w:rsidRDefault="00593AD2" w:rsidP="00593AD2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C1-246907</w:t>
      </w:r>
    </w:p>
  </w:comment>
  <w:comment w:id="43" w:author="Rapporteur" w:date="2025-04-26T08:32:00Z" w:initials="SHW">
    <w:p w14:paraId="2CB2DF33" w14:textId="77777777" w:rsidR="003911A4" w:rsidRPr="00E22930" w:rsidRDefault="003911A4" w:rsidP="003911A4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C1-252304</w:t>
      </w:r>
    </w:p>
  </w:comment>
  <w:comment w:id="44" w:author="Rapporteur" w:date="2025-09-12T13:36:00Z" w:initials="SHW">
    <w:p w14:paraId="1573414F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C1-253770</w:t>
      </w:r>
    </w:p>
  </w:comment>
  <w:comment w:id="45" w:author="Rapporteur" w:date="2025-09-12T13:36:00Z" w:initials="SHW">
    <w:p w14:paraId="0755E10F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C1-253771</w:t>
      </w:r>
    </w:p>
  </w:comment>
  <w:comment w:id="46" w:author="Rapporteur" w:date="2025-03-07T20:15:00Z" w:initials="SHW">
    <w:p w14:paraId="2CB1B931" w14:textId="431744C6" w:rsidR="0015139B" w:rsidRPr="00E22930" w:rsidRDefault="0015139B" w:rsidP="0015139B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C1-250854</w:t>
      </w:r>
    </w:p>
  </w:comment>
  <w:comment w:id="47" w:author="Rapporteur" w:date="2025-03-07T20:15:00Z" w:initials="SHW">
    <w:p w14:paraId="24739280" w14:textId="77777777" w:rsidR="0015139B" w:rsidRPr="00E22930" w:rsidRDefault="0015139B" w:rsidP="0015139B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C1-250855</w:t>
      </w:r>
    </w:p>
  </w:comment>
  <w:comment w:id="48" w:author="Rapporteur" w:date="2025-09-12T13:31:00Z" w:initials="SHW">
    <w:p w14:paraId="2FFB089A" w14:textId="77777777" w:rsidR="002F22CC" w:rsidRPr="00E22930" w:rsidRDefault="002F22CC" w:rsidP="002F22CC">
      <w:pPr>
        <w:pStyle w:val="CommentText"/>
        <w:jc w:val="left"/>
      </w:pPr>
      <w:r w:rsidRPr="00E22930">
        <w:rPr>
          <w:rStyle w:val="CommentReference"/>
        </w:rPr>
        <w:annotationRef/>
      </w:r>
      <w:r w:rsidRPr="00E22930">
        <w:t>C1-255376</w:t>
      </w:r>
    </w:p>
  </w:comment>
  <w:comment w:id="49" w:author="Rapporteur" w:date="2025-09-15T18:59:00Z" w:initials="SHW">
    <w:p w14:paraId="6AF23CF3" w14:textId="77777777" w:rsidR="00B3112B" w:rsidRDefault="001A65BA" w:rsidP="00B3112B">
      <w:pPr>
        <w:pStyle w:val="CommentText"/>
        <w:jc w:val="left"/>
      </w:pPr>
      <w:r w:rsidRPr="00E22930">
        <w:rPr>
          <w:rStyle w:val="CommentReference"/>
        </w:rPr>
        <w:annotationRef/>
      </w:r>
      <w:r w:rsidR="00B3112B">
        <w:t>C1-256698</w:t>
      </w:r>
    </w:p>
  </w:comment>
  <w:comment w:id="50" w:author="Rapporteur" w:date="2025-09-30T13:56:00Z" w:initials="SHW">
    <w:p w14:paraId="610DCEF8" w14:textId="77777777" w:rsidR="005E333B" w:rsidRDefault="00C23082" w:rsidP="005E333B">
      <w:pPr>
        <w:pStyle w:val="CommentText"/>
        <w:jc w:val="left"/>
      </w:pPr>
      <w:r w:rsidRPr="00E22930">
        <w:rPr>
          <w:rStyle w:val="CommentReference"/>
        </w:rPr>
        <w:annotationRef/>
      </w:r>
      <w:r w:rsidR="005E333B">
        <w:t>Already covered</w:t>
      </w:r>
    </w:p>
  </w:comment>
  <w:comment w:id="51" w:author="Rapporteur" w:date="2025-09-30T12:12:00Z" w:initials="SHW">
    <w:p w14:paraId="4968E7A9" w14:textId="46630012" w:rsidR="003F7E2B" w:rsidRDefault="00FC3BEC" w:rsidP="003F7E2B">
      <w:pPr>
        <w:pStyle w:val="CommentText"/>
        <w:jc w:val="left"/>
      </w:pPr>
      <w:r w:rsidRPr="00E22930">
        <w:rPr>
          <w:rStyle w:val="CommentReference"/>
        </w:rPr>
        <w:annotationRef/>
      </w:r>
      <w:r w:rsidR="003F7E2B">
        <w:t>C1-256699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EB1FAF" w15:done="0"/>
  <w15:commentEx w15:paraId="047A7FBA" w15:done="0"/>
  <w15:commentEx w15:paraId="763E8B9F" w15:done="0"/>
  <w15:commentEx w15:paraId="5FDA55A4" w15:done="0"/>
  <w15:commentEx w15:paraId="3823431A" w15:done="0"/>
  <w15:commentEx w15:paraId="490A80A1" w15:done="0"/>
  <w15:commentEx w15:paraId="55F86110" w15:done="0"/>
  <w15:commentEx w15:paraId="721802DF" w15:done="0"/>
  <w15:commentEx w15:paraId="7858E1C2" w15:done="0"/>
  <w15:commentEx w15:paraId="7F312AEA" w15:done="0"/>
  <w15:commentEx w15:paraId="78AB5557" w15:done="0"/>
  <w15:commentEx w15:paraId="4FB4519E" w15:done="0"/>
  <w15:commentEx w15:paraId="3FCB6E9A" w15:done="0"/>
  <w15:commentEx w15:paraId="30B7CF3E" w15:done="0"/>
  <w15:commentEx w15:paraId="0D4D6326" w15:done="0"/>
  <w15:commentEx w15:paraId="7D6AD6AD" w15:done="0"/>
  <w15:commentEx w15:paraId="620A3FF0" w15:done="0"/>
  <w15:commentEx w15:paraId="7C87CB1D" w15:done="0"/>
  <w15:commentEx w15:paraId="0AA20BC3" w15:done="0"/>
  <w15:commentEx w15:paraId="72B470C4" w15:done="0"/>
  <w15:commentEx w15:paraId="724C97D3" w15:done="0"/>
  <w15:commentEx w15:paraId="230DB870" w15:done="0"/>
  <w15:commentEx w15:paraId="5FF96F25" w15:done="0"/>
  <w15:commentEx w15:paraId="0B3B35BA" w15:done="0"/>
  <w15:commentEx w15:paraId="4D38CB2C" w15:done="0"/>
  <w15:commentEx w15:paraId="47AE0232" w15:done="0"/>
  <w15:commentEx w15:paraId="24AE23B9" w15:done="0"/>
  <w15:commentEx w15:paraId="7697BD1F" w15:done="0"/>
  <w15:commentEx w15:paraId="4C38AD0E" w15:done="0"/>
  <w15:commentEx w15:paraId="6C465D16" w15:done="0"/>
  <w15:commentEx w15:paraId="58FE1A7E" w15:done="0"/>
  <w15:commentEx w15:paraId="40514913" w15:done="0"/>
  <w15:commentEx w15:paraId="547C290E" w15:done="0"/>
  <w15:commentEx w15:paraId="4A155D07" w15:done="0"/>
  <w15:commentEx w15:paraId="7B683E84" w15:done="0"/>
  <w15:commentEx w15:paraId="2D2C5DA6" w15:done="0"/>
  <w15:commentEx w15:paraId="13C37917" w15:done="0"/>
  <w15:commentEx w15:paraId="640B9A9C" w15:done="0"/>
  <w15:commentEx w15:paraId="4697EBCC" w15:done="0"/>
  <w15:commentEx w15:paraId="4FBE94DE" w15:done="0"/>
  <w15:commentEx w15:paraId="4E53CB84" w15:done="0"/>
  <w15:commentEx w15:paraId="2CB2DF33" w15:done="0"/>
  <w15:commentEx w15:paraId="1573414F" w15:done="0"/>
  <w15:commentEx w15:paraId="0755E10F" w15:done="0"/>
  <w15:commentEx w15:paraId="2CB1B931" w15:done="0"/>
  <w15:commentEx w15:paraId="24739280" w15:done="0"/>
  <w15:commentEx w15:paraId="2FFB089A" w15:done="0"/>
  <w15:commentEx w15:paraId="6AF23CF3" w15:done="0"/>
  <w15:commentEx w15:paraId="610DCEF8" w15:done="0"/>
  <w15:commentEx w15:paraId="4968E7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2EB4AC" w16cex:dateUtc="2025-03-08T02:38:00Z"/>
  <w16cex:commentExtensible w16cex:durableId="12B65A30" w16cex:dateUtc="2025-03-08T01:58:00Z"/>
  <w16cex:commentExtensible w16cex:durableId="1B3A1CEA" w16cex:dateUtc="2025-03-08T01:58:00Z"/>
  <w16cex:commentExtensible w16cex:durableId="50BA4FCA" w16cex:dateUtc="2025-02-06T18:38:00Z"/>
  <w16cex:commentExtensible w16cex:durableId="497AD181" w16cex:dateUtc="2025-03-07T21:06:00Z"/>
  <w16cex:commentExtensible w16cex:durableId="7A6EFD65" w16cex:dateUtc="2025-03-07T21:07:00Z"/>
  <w16cex:commentExtensible w16cex:durableId="56A89FEB" w16cex:dateUtc="2025-03-08T02:39:00Z"/>
  <w16cex:commentExtensible w16cex:durableId="435419F3" w16cex:dateUtc="2025-03-08T02:53:00Z"/>
  <w16cex:commentExtensible w16cex:durableId="7D89CFBE" w16cex:dateUtc="2025-03-08T02:52:00Z"/>
  <w16cex:commentExtensible w16cex:durableId="19271447" w16cex:dateUtc="2025-03-08T02:55:00Z"/>
  <w16cex:commentExtensible w16cex:durableId="06683B0B" w16cex:dateUtc="2025-04-25T22:17:00Z"/>
  <w16cex:commentExtensible w16cex:durableId="15CD1C84" w16cex:dateUtc="2025-04-25T22:17:00Z"/>
  <w16cex:commentExtensible w16cex:durableId="5DF56041" w16cex:dateUtc="2025-09-12T18:34:00Z"/>
  <w16cex:commentExtensible w16cex:durableId="24350770" w16cex:dateUtc="2025-09-12T18:34:00Z"/>
  <w16cex:commentExtensible w16cex:durableId="488EDDDC" w16cex:dateUtc="2025-04-25T23:16:00Z"/>
  <w16cex:commentExtensible w16cex:durableId="2B57A30C" w16cex:dateUtc="2025-04-25T23:22:00Z"/>
  <w16cex:commentExtensible w16cex:durableId="62846881" w16cex:dateUtc="2025-09-12T18:33:00Z"/>
  <w16cex:commentExtensible w16cex:durableId="737591C8" w16cex:dateUtc="2025-09-12T18:33:00Z"/>
  <w16cex:commentExtensible w16cex:durableId="619A1942" w16cex:dateUtc="2025-04-25T23:33:00Z"/>
  <w16cex:commentExtensible w16cex:durableId="1808C5FB" w16cex:dateUtc="2025-09-12T18:33:00Z"/>
  <w16cex:commentExtensible w16cex:durableId="2598CE3B" w16cex:dateUtc="2025-09-12T18:37:00Z"/>
  <w16cex:commentExtensible w16cex:durableId="6E1525EB" w16cex:dateUtc="2025-03-27T18:48:00Z"/>
  <w16cex:commentExtensible w16cex:durableId="22A7380A" w16cex:dateUtc="2025-04-27T02:57:00Z"/>
  <w16cex:commentExtensible w16cex:durableId="5BA95964" w16cex:dateUtc="2025-04-26T13:25:00Z"/>
  <w16cex:commentExtensible w16cex:durableId="24B2A645" w16cex:dateUtc="2025-09-12T18:35:00Z"/>
  <w16cex:commentExtensible w16cex:durableId="414BBD0B" w16cex:dateUtc="2025-09-12T18:35:00Z"/>
  <w16cex:commentExtensible w16cex:durableId="5C18C441" w16cex:dateUtc="2025-09-12T18:37:00Z"/>
  <w16cex:commentExtensible w16cex:durableId="460C2C97" w16cex:dateUtc="2025-04-25T23:34:00Z"/>
  <w16cex:commentExtensible w16cex:durableId="110B4996" w16cex:dateUtc="2025-09-12T18:36:00Z"/>
  <w16cex:commentExtensible w16cex:durableId="0856DAEF" w16cex:dateUtc="2024-11-11T01:36:00Z"/>
  <w16cex:commentExtensible w16cex:durableId="1D866599" w16cex:dateUtc="2025-04-25T23:35:00Z"/>
  <w16cex:commentExtensible w16cex:durableId="7F16D2BB" w16cex:dateUtc="2025-09-12T18:36:00Z"/>
  <w16cex:commentExtensible w16cex:durableId="632FE8FC" w16cex:dateUtc="2025-03-08T01:59:00Z"/>
  <w16cex:commentExtensible w16cex:durableId="20C1EFB0" w16cex:dateUtc="2025-03-08T01:59:00Z"/>
  <w16cex:commentExtensible w16cex:durableId="328E77C9" w16cex:dateUtc="2025-03-08T01:59:00Z"/>
  <w16cex:commentExtensible w16cex:durableId="155A7685" w16cex:dateUtc="2025-03-08T01:59:00Z"/>
  <w16cex:commentExtensible w16cex:durableId="292F10B2" w16cex:dateUtc="2025-03-08T01:59:00Z"/>
  <w16cex:commentExtensible w16cex:durableId="02AF06D2" w16cex:dateUtc="2025-02-06T19:19:00Z"/>
  <w16cex:commentExtensible w16cex:durableId="13AB62E8" w16cex:dateUtc="2025-04-25T23:25:00Z"/>
  <w16cex:commentExtensible w16cex:durableId="6787ABA1" w16cex:dateUtc="2025-02-06T19:19:00Z"/>
  <w16cex:commentExtensible w16cex:durableId="2BA163A7" w16cex:dateUtc="2025-02-06T19:20:00Z"/>
  <w16cex:commentExtensible w16cex:durableId="5CA3B47F" w16cex:dateUtc="2025-04-26T13:32:00Z"/>
  <w16cex:commentExtensible w16cex:durableId="27E63D6F" w16cex:dateUtc="2025-09-12T18:36:00Z"/>
  <w16cex:commentExtensible w16cex:durableId="7D0861F0" w16cex:dateUtc="2025-09-12T18:36:00Z"/>
  <w16cex:commentExtensible w16cex:durableId="0DBD8F6C" w16cex:dateUtc="2025-03-08T02:15:00Z"/>
  <w16cex:commentExtensible w16cex:durableId="3B95AFB3" w16cex:dateUtc="2025-03-08T02:15:00Z"/>
  <w16cex:commentExtensible w16cex:durableId="3B4CC478" w16cex:dateUtc="2025-09-12T18:31:00Z"/>
  <w16cex:commentExtensible w16cex:durableId="2009A41B" w16cex:dateUtc="2025-09-15T23:59:00Z"/>
  <w16cex:commentExtensible w16cex:durableId="01FE4F0D" w16cex:dateUtc="2025-09-30T18:56:00Z"/>
  <w16cex:commentExtensible w16cex:durableId="10766445" w16cex:dateUtc="2025-09-30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EB1FAF" w16cid:durableId="0C2EB4AC"/>
  <w16cid:commentId w16cid:paraId="047A7FBA" w16cid:durableId="12B65A30"/>
  <w16cid:commentId w16cid:paraId="763E8B9F" w16cid:durableId="1B3A1CEA"/>
  <w16cid:commentId w16cid:paraId="5FDA55A4" w16cid:durableId="50BA4FCA"/>
  <w16cid:commentId w16cid:paraId="3823431A" w16cid:durableId="497AD181"/>
  <w16cid:commentId w16cid:paraId="490A80A1" w16cid:durableId="7A6EFD65"/>
  <w16cid:commentId w16cid:paraId="55F86110" w16cid:durableId="56A89FEB"/>
  <w16cid:commentId w16cid:paraId="721802DF" w16cid:durableId="435419F3"/>
  <w16cid:commentId w16cid:paraId="7858E1C2" w16cid:durableId="7D89CFBE"/>
  <w16cid:commentId w16cid:paraId="7F312AEA" w16cid:durableId="19271447"/>
  <w16cid:commentId w16cid:paraId="78AB5557" w16cid:durableId="06683B0B"/>
  <w16cid:commentId w16cid:paraId="4FB4519E" w16cid:durableId="15CD1C84"/>
  <w16cid:commentId w16cid:paraId="3FCB6E9A" w16cid:durableId="5DF56041"/>
  <w16cid:commentId w16cid:paraId="30B7CF3E" w16cid:durableId="24350770"/>
  <w16cid:commentId w16cid:paraId="0D4D6326" w16cid:durableId="488EDDDC"/>
  <w16cid:commentId w16cid:paraId="7D6AD6AD" w16cid:durableId="2B57A30C"/>
  <w16cid:commentId w16cid:paraId="620A3FF0" w16cid:durableId="62846881"/>
  <w16cid:commentId w16cid:paraId="7C87CB1D" w16cid:durableId="737591C8"/>
  <w16cid:commentId w16cid:paraId="0AA20BC3" w16cid:durableId="619A1942"/>
  <w16cid:commentId w16cid:paraId="72B470C4" w16cid:durableId="1808C5FB"/>
  <w16cid:commentId w16cid:paraId="724C97D3" w16cid:durableId="2598CE3B"/>
  <w16cid:commentId w16cid:paraId="230DB870" w16cid:durableId="6E1525EB"/>
  <w16cid:commentId w16cid:paraId="5FF96F25" w16cid:durableId="22A7380A"/>
  <w16cid:commentId w16cid:paraId="0B3B35BA" w16cid:durableId="5BA95964"/>
  <w16cid:commentId w16cid:paraId="4D38CB2C" w16cid:durableId="24B2A645"/>
  <w16cid:commentId w16cid:paraId="47AE0232" w16cid:durableId="414BBD0B"/>
  <w16cid:commentId w16cid:paraId="24AE23B9" w16cid:durableId="5C18C441"/>
  <w16cid:commentId w16cid:paraId="7697BD1F" w16cid:durableId="460C2C97"/>
  <w16cid:commentId w16cid:paraId="4C38AD0E" w16cid:durableId="110B4996"/>
  <w16cid:commentId w16cid:paraId="6C465D16" w16cid:durableId="0856DAEF"/>
  <w16cid:commentId w16cid:paraId="58FE1A7E" w16cid:durableId="1D866599"/>
  <w16cid:commentId w16cid:paraId="40514913" w16cid:durableId="7F16D2BB"/>
  <w16cid:commentId w16cid:paraId="547C290E" w16cid:durableId="632FE8FC"/>
  <w16cid:commentId w16cid:paraId="4A155D07" w16cid:durableId="20C1EFB0"/>
  <w16cid:commentId w16cid:paraId="7B683E84" w16cid:durableId="328E77C9"/>
  <w16cid:commentId w16cid:paraId="2D2C5DA6" w16cid:durableId="155A7685"/>
  <w16cid:commentId w16cid:paraId="13C37917" w16cid:durableId="292F10B2"/>
  <w16cid:commentId w16cid:paraId="640B9A9C" w16cid:durableId="02AF06D2"/>
  <w16cid:commentId w16cid:paraId="4697EBCC" w16cid:durableId="13AB62E8"/>
  <w16cid:commentId w16cid:paraId="4FBE94DE" w16cid:durableId="6787ABA1"/>
  <w16cid:commentId w16cid:paraId="4E53CB84" w16cid:durableId="2BA163A7"/>
  <w16cid:commentId w16cid:paraId="2CB2DF33" w16cid:durableId="5CA3B47F"/>
  <w16cid:commentId w16cid:paraId="1573414F" w16cid:durableId="27E63D6F"/>
  <w16cid:commentId w16cid:paraId="0755E10F" w16cid:durableId="7D0861F0"/>
  <w16cid:commentId w16cid:paraId="2CB1B931" w16cid:durableId="0DBD8F6C"/>
  <w16cid:commentId w16cid:paraId="24739280" w16cid:durableId="3B95AFB3"/>
  <w16cid:commentId w16cid:paraId="2FFB089A" w16cid:durableId="3B4CC478"/>
  <w16cid:commentId w16cid:paraId="6AF23CF3" w16cid:durableId="2009A41B"/>
  <w16cid:commentId w16cid:paraId="610DCEF8" w16cid:durableId="01FE4F0D"/>
  <w16cid:commentId w16cid:paraId="4968E7A9" w16cid:durableId="107664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A405" w14:textId="77777777" w:rsidR="007E31A8" w:rsidRPr="00E22930" w:rsidRDefault="007E31A8">
      <w:r w:rsidRPr="00E22930">
        <w:separator/>
      </w:r>
    </w:p>
  </w:endnote>
  <w:endnote w:type="continuationSeparator" w:id="0">
    <w:p w14:paraId="5F601C9E" w14:textId="77777777" w:rsidR="007E31A8" w:rsidRPr="00E22930" w:rsidRDefault="007E31A8">
      <w:r w:rsidRPr="00E22930">
        <w:continuationSeparator/>
      </w:r>
    </w:p>
  </w:endnote>
  <w:endnote w:type="continuationNotice" w:id="1">
    <w:p w14:paraId="1EEE782E" w14:textId="77777777" w:rsidR="007E31A8" w:rsidRPr="00E22930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41B4" w14:textId="77777777" w:rsidR="007E31A8" w:rsidRPr="00E22930" w:rsidRDefault="007E31A8">
      <w:r w:rsidRPr="00E22930">
        <w:separator/>
      </w:r>
    </w:p>
  </w:footnote>
  <w:footnote w:type="continuationSeparator" w:id="0">
    <w:p w14:paraId="6B3356FA" w14:textId="77777777" w:rsidR="007E31A8" w:rsidRPr="00E22930" w:rsidRDefault="007E31A8">
      <w:r w:rsidRPr="00E22930">
        <w:continuationSeparator/>
      </w:r>
    </w:p>
  </w:footnote>
  <w:footnote w:type="continuationNotice" w:id="1">
    <w:p w14:paraId="34B72610" w14:textId="77777777" w:rsidR="007E31A8" w:rsidRPr="00E22930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2D"/>
    <w:rsid w:val="000067B2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50C2"/>
    <w:rsid w:val="00056772"/>
    <w:rsid w:val="00057E1E"/>
    <w:rsid w:val="00072A7C"/>
    <w:rsid w:val="000775E7"/>
    <w:rsid w:val="0007775C"/>
    <w:rsid w:val="000835AC"/>
    <w:rsid w:val="00087CFD"/>
    <w:rsid w:val="000918DC"/>
    <w:rsid w:val="00094F23"/>
    <w:rsid w:val="000967F4"/>
    <w:rsid w:val="00097C25"/>
    <w:rsid w:val="000B62FE"/>
    <w:rsid w:val="000D3FFF"/>
    <w:rsid w:val="000D6D78"/>
    <w:rsid w:val="000E0429"/>
    <w:rsid w:val="000F1B4D"/>
    <w:rsid w:val="000F6E51"/>
    <w:rsid w:val="0010168F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46592"/>
    <w:rsid w:val="0015139B"/>
    <w:rsid w:val="00153B78"/>
    <w:rsid w:val="00154411"/>
    <w:rsid w:val="00163D28"/>
    <w:rsid w:val="00166A1B"/>
    <w:rsid w:val="00181F38"/>
    <w:rsid w:val="00186169"/>
    <w:rsid w:val="001914B4"/>
    <w:rsid w:val="00192B41"/>
    <w:rsid w:val="00192FAE"/>
    <w:rsid w:val="00197E4A"/>
    <w:rsid w:val="001A31EF"/>
    <w:rsid w:val="001A65BA"/>
    <w:rsid w:val="001B01F1"/>
    <w:rsid w:val="001B1CFA"/>
    <w:rsid w:val="001B2414"/>
    <w:rsid w:val="001B5421"/>
    <w:rsid w:val="001B650D"/>
    <w:rsid w:val="001C7911"/>
    <w:rsid w:val="001D0B09"/>
    <w:rsid w:val="001E1606"/>
    <w:rsid w:val="001E6729"/>
    <w:rsid w:val="002070CB"/>
    <w:rsid w:val="002134E9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5477"/>
    <w:rsid w:val="00256429"/>
    <w:rsid w:val="0026253E"/>
    <w:rsid w:val="0027011C"/>
    <w:rsid w:val="00271127"/>
    <w:rsid w:val="00272D61"/>
    <w:rsid w:val="00290D17"/>
    <w:rsid w:val="002917E6"/>
    <w:rsid w:val="002919B7"/>
    <w:rsid w:val="00292B1F"/>
    <w:rsid w:val="00294D16"/>
    <w:rsid w:val="00295D61"/>
    <w:rsid w:val="00296B00"/>
    <w:rsid w:val="002B074C"/>
    <w:rsid w:val="002B2FE7"/>
    <w:rsid w:val="002B34EA"/>
    <w:rsid w:val="002B5361"/>
    <w:rsid w:val="002C1BA4"/>
    <w:rsid w:val="002C47B8"/>
    <w:rsid w:val="002C7999"/>
    <w:rsid w:val="002E397B"/>
    <w:rsid w:val="002E3AE2"/>
    <w:rsid w:val="002E6F46"/>
    <w:rsid w:val="002F22CC"/>
    <w:rsid w:val="002F7CCB"/>
    <w:rsid w:val="00303CD3"/>
    <w:rsid w:val="00310E70"/>
    <w:rsid w:val="00313F3E"/>
    <w:rsid w:val="00320536"/>
    <w:rsid w:val="00325E33"/>
    <w:rsid w:val="003275E6"/>
    <w:rsid w:val="0034008A"/>
    <w:rsid w:val="00341969"/>
    <w:rsid w:val="00354553"/>
    <w:rsid w:val="00376BEF"/>
    <w:rsid w:val="00383366"/>
    <w:rsid w:val="003911A4"/>
    <w:rsid w:val="00391329"/>
    <w:rsid w:val="00392C87"/>
    <w:rsid w:val="003A1107"/>
    <w:rsid w:val="003A16E2"/>
    <w:rsid w:val="003A5FFA"/>
    <w:rsid w:val="003A67E1"/>
    <w:rsid w:val="003A68B1"/>
    <w:rsid w:val="003B0F90"/>
    <w:rsid w:val="003B3D62"/>
    <w:rsid w:val="003B414D"/>
    <w:rsid w:val="003D0937"/>
    <w:rsid w:val="003D4593"/>
    <w:rsid w:val="003E1C26"/>
    <w:rsid w:val="003E2C8B"/>
    <w:rsid w:val="003E4A81"/>
    <w:rsid w:val="003E710B"/>
    <w:rsid w:val="003F0289"/>
    <w:rsid w:val="003F1C0E"/>
    <w:rsid w:val="003F7E2B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0415"/>
    <w:rsid w:val="004726C5"/>
    <w:rsid w:val="00475A80"/>
    <w:rsid w:val="00477EBC"/>
    <w:rsid w:val="00483F91"/>
    <w:rsid w:val="00495345"/>
    <w:rsid w:val="004A0A73"/>
    <w:rsid w:val="004A661C"/>
    <w:rsid w:val="004A7559"/>
    <w:rsid w:val="004B68CB"/>
    <w:rsid w:val="004C481F"/>
    <w:rsid w:val="004C4C9B"/>
    <w:rsid w:val="004D0A49"/>
    <w:rsid w:val="004D2FA0"/>
    <w:rsid w:val="004D36E6"/>
    <w:rsid w:val="004D6D84"/>
    <w:rsid w:val="004E1010"/>
    <w:rsid w:val="0050202A"/>
    <w:rsid w:val="005021B1"/>
    <w:rsid w:val="0050695F"/>
    <w:rsid w:val="0051148F"/>
    <w:rsid w:val="00511E68"/>
    <w:rsid w:val="0052032E"/>
    <w:rsid w:val="0052102F"/>
    <w:rsid w:val="005220FF"/>
    <w:rsid w:val="00523E7F"/>
    <w:rsid w:val="00536238"/>
    <w:rsid w:val="00540D6D"/>
    <w:rsid w:val="0054194E"/>
    <w:rsid w:val="00544D8F"/>
    <w:rsid w:val="00553BDE"/>
    <w:rsid w:val="00562495"/>
    <w:rsid w:val="005634B0"/>
    <w:rsid w:val="00572326"/>
    <w:rsid w:val="00573FF8"/>
    <w:rsid w:val="00577727"/>
    <w:rsid w:val="005777AF"/>
    <w:rsid w:val="005811CA"/>
    <w:rsid w:val="00586562"/>
    <w:rsid w:val="00591D16"/>
    <w:rsid w:val="0059360F"/>
    <w:rsid w:val="00593AD2"/>
    <w:rsid w:val="00593DC4"/>
    <w:rsid w:val="0059529B"/>
    <w:rsid w:val="005A3249"/>
    <w:rsid w:val="005A6ABC"/>
    <w:rsid w:val="005B1577"/>
    <w:rsid w:val="005B4B5C"/>
    <w:rsid w:val="005C0CC6"/>
    <w:rsid w:val="005C0CE4"/>
    <w:rsid w:val="005C0F92"/>
    <w:rsid w:val="005C0FFC"/>
    <w:rsid w:val="005C3F71"/>
    <w:rsid w:val="005C7352"/>
    <w:rsid w:val="005D1F7E"/>
    <w:rsid w:val="005D2738"/>
    <w:rsid w:val="005D312E"/>
    <w:rsid w:val="005D3201"/>
    <w:rsid w:val="005D35CA"/>
    <w:rsid w:val="005D4A24"/>
    <w:rsid w:val="005E12F4"/>
    <w:rsid w:val="005E333B"/>
    <w:rsid w:val="005E7235"/>
    <w:rsid w:val="005F041C"/>
    <w:rsid w:val="005F0E21"/>
    <w:rsid w:val="005F2814"/>
    <w:rsid w:val="005F4B34"/>
    <w:rsid w:val="00604F05"/>
    <w:rsid w:val="00612339"/>
    <w:rsid w:val="00616E18"/>
    <w:rsid w:val="0062033F"/>
    <w:rsid w:val="0062120F"/>
    <w:rsid w:val="00621B3D"/>
    <w:rsid w:val="00623AED"/>
    <w:rsid w:val="0062443C"/>
    <w:rsid w:val="00630D89"/>
    <w:rsid w:val="00632157"/>
    <w:rsid w:val="00633971"/>
    <w:rsid w:val="0064121E"/>
    <w:rsid w:val="006436F1"/>
    <w:rsid w:val="006575A6"/>
    <w:rsid w:val="00657E56"/>
    <w:rsid w:val="00660354"/>
    <w:rsid w:val="006608E3"/>
    <w:rsid w:val="00665B9B"/>
    <w:rsid w:val="00666E81"/>
    <w:rsid w:val="00673ABB"/>
    <w:rsid w:val="00675557"/>
    <w:rsid w:val="0067732B"/>
    <w:rsid w:val="00680684"/>
    <w:rsid w:val="00690295"/>
    <w:rsid w:val="00691EEE"/>
    <w:rsid w:val="006A3D3E"/>
    <w:rsid w:val="006A55EE"/>
    <w:rsid w:val="006A5B71"/>
    <w:rsid w:val="006B1B01"/>
    <w:rsid w:val="006C4B20"/>
    <w:rsid w:val="006C66BC"/>
    <w:rsid w:val="006D3D54"/>
    <w:rsid w:val="006E1A49"/>
    <w:rsid w:val="006E71A2"/>
    <w:rsid w:val="006F1B00"/>
    <w:rsid w:val="006F4B7A"/>
    <w:rsid w:val="006F6F85"/>
    <w:rsid w:val="006F7727"/>
    <w:rsid w:val="006F7E15"/>
    <w:rsid w:val="00700A59"/>
    <w:rsid w:val="00704900"/>
    <w:rsid w:val="00710142"/>
    <w:rsid w:val="00712E81"/>
    <w:rsid w:val="00715C7B"/>
    <w:rsid w:val="00723919"/>
    <w:rsid w:val="007261D3"/>
    <w:rsid w:val="007374ED"/>
    <w:rsid w:val="0074596C"/>
    <w:rsid w:val="00762474"/>
    <w:rsid w:val="00762F4C"/>
    <w:rsid w:val="00763AB5"/>
    <w:rsid w:val="00767729"/>
    <w:rsid w:val="007814A8"/>
    <w:rsid w:val="00781A62"/>
    <w:rsid w:val="007820C6"/>
    <w:rsid w:val="00783C0E"/>
    <w:rsid w:val="00787383"/>
    <w:rsid w:val="00791B51"/>
    <w:rsid w:val="00795AD1"/>
    <w:rsid w:val="007B5456"/>
    <w:rsid w:val="007B5F65"/>
    <w:rsid w:val="007D3C7C"/>
    <w:rsid w:val="007E31A8"/>
    <w:rsid w:val="007E405F"/>
    <w:rsid w:val="007E5629"/>
    <w:rsid w:val="007F2518"/>
    <w:rsid w:val="007F2EF6"/>
    <w:rsid w:val="007F6574"/>
    <w:rsid w:val="007F7E2E"/>
    <w:rsid w:val="00810EDE"/>
    <w:rsid w:val="00812B3F"/>
    <w:rsid w:val="00824E42"/>
    <w:rsid w:val="00825095"/>
    <w:rsid w:val="00842D5B"/>
    <w:rsid w:val="008455D3"/>
    <w:rsid w:val="00850CD4"/>
    <w:rsid w:val="00854A49"/>
    <w:rsid w:val="00856B5D"/>
    <w:rsid w:val="00861B90"/>
    <w:rsid w:val="0087162C"/>
    <w:rsid w:val="00881EF3"/>
    <w:rsid w:val="008A02C5"/>
    <w:rsid w:val="008A06BE"/>
    <w:rsid w:val="008A557C"/>
    <w:rsid w:val="008A56FD"/>
    <w:rsid w:val="008B0456"/>
    <w:rsid w:val="008B4343"/>
    <w:rsid w:val="008D3DA6"/>
    <w:rsid w:val="008D5777"/>
    <w:rsid w:val="008E1C08"/>
    <w:rsid w:val="008F1733"/>
    <w:rsid w:val="008F5024"/>
    <w:rsid w:val="008F7444"/>
    <w:rsid w:val="0090646B"/>
    <w:rsid w:val="00911A21"/>
    <w:rsid w:val="0091399A"/>
    <w:rsid w:val="00916F40"/>
    <w:rsid w:val="00923C4C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63A8B"/>
    <w:rsid w:val="009768C3"/>
    <w:rsid w:val="00977C43"/>
    <w:rsid w:val="009822B1"/>
    <w:rsid w:val="00983632"/>
    <w:rsid w:val="00990EEE"/>
    <w:rsid w:val="009930C8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0E0B"/>
    <w:rsid w:val="009E1910"/>
    <w:rsid w:val="009E26CA"/>
    <w:rsid w:val="009E28A1"/>
    <w:rsid w:val="009E5DBA"/>
    <w:rsid w:val="009F5958"/>
    <w:rsid w:val="009F6047"/>
    <w:rsid w:val="00A005BA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6407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655B5"/>
    <w:rsid w:val="00A73CB0"/>
    <w:rsid w:val="00A768CE"/>
    <w:rsid w:val="00A81B98"/>
    <w:rsid w:val="00A82FCC"/>
    <w:rsid w:val="00A906A4"/>
    <w:rsid w:val="00A942CB"/>
    <w:rsid w:val="00A957A7"/>
    <w:rsid w:val="00AA574E"/>
    <w:rsid w:val="00AA692C"/>
    <w:rsid w:val="00AB4E18"/>
    <w:rsid w:val="00AC4CED"/>
    <w:rsid w:val="00AD324E"/>
    <w:rsid w:val="00AD5B51"/>
    <w:rsid w:val="00AD7B78"/>
    <w:rsid w:val="00AE02AC"/>
    <w:rsid w:val="00AE0EDB"/>
    <w:rsid w:val="00AE29E2"/>
    <w:rsid w:val="00AF4118"/>
    <w:rsid w:val="00AF671C"/>
    <w:rsid w:val="00B07056"/>
    <w:rsid w:val="00B130F2"/>
    <w:rsid w:val="00B15C58"/>
    <w:rsid w:val="00B21294"/>
    <w:rsid w:val="00B3112B"/>
    <w:rsid w:val="00B31BA7"/>
    <w:rsid w:val="00B3526C"/>
    <w:rsid w:val="00B44EBD"/>
    <w:rsid w:val="00B47534"/>
    <w:rsid w:val="00B50623"/>
    <w:rsid w:val="00B55C5C"/>
    <w:rsid w:val="00B8346E"/>
    <w:rsid w:val="00B84B54"/>
    <w:rsid w:val="00B920F0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E56C3"/>
    <w:rsid w:val="00BF0A84"/>
    <w:rsid w:val="00BF20C2"/>
    <w:rsid w:val="00BF6492"/>
    <w:rsid w:val="00C03706"/>
    <w:rsid w:val="00C03F46"/>
    <w:rsid w:val="00C072DA"/>
    <w:rsid w:val="00C159BC"/>
    <w:rsid w:val="00C15A54"/>
    <w:rsid w:val="00C2214E"/>
    <w:rsid w:val="00C23082"/>
    <w:rsid w:val="00C2519B"/>
    <w:rsid w:val="00C2603E"/>
    <w:rsid w:val="00C3288C"/>
    <w:rsid w:val="00C357E6"/>
    <w:rsid w:val="00C3782E"/>
    <w:rsid w:val="00C404D1"/>
    <w:rsid w:val="00C42176"/>
    <w:rsid w:val="00C436B2"/>
    <w:rsid w:val="00C46A3A"/>
    <w:rsid w:val="00C52914"/>
    <w:rsid w:val="00C5567D"/>
    <w:rsid w:val="00C63F06"/>
    <w:rsid w:val="00C6563B"/>
    <w:rsid w:val="00C6590B"/>
    <w:rsid w:val="00C7131F"/>
    <w:rsid w:val="00CA5DB0"/>
    <w:rsid w:val="00CB4896"/>
    <w:rsid w:val="00CC58ED"/>
    <w:rsid w:val="00CD2593"/>
    <w:rsid w:val="00CD430A"/>
    <w:rsid w:val="00CE3699"/>
    <w:rsid w:val="00CE555E"/>
    <w:rsid w:val="00D00758"/>
    <w:rsid w:val="00D007FC"/>
    <w:rsid w:val="00D02A1D"/>
    <w:rsid w:val="00D145EC"/>
    <w:rsid w:val="00D243F7"/>
    <w:rsid w:val="00D24788"/>
    <w:rsid w:val="00D25C8C"/>
    <w:rsid w:val="00D350BF"/>
    <w:rsid w:val="00D41154"/>
    <w:rsid w:val="00D43C0B"/>
    <w:rsid w:val="00D44A74"/>
    <w:rsid w:val="00D44CCA"/>
    <w:rsid w:val="00D52A37"/>
    <w:rsid w:val="00D53688"/>
    <w:rsid w:val="00D57BCD"/>
    <w:rsid w:val="00D57CD2"/>
    <w:rsid w:val="00D57E66"/>
    <w:rsid w:val="00D72EB8"/>
    <w:rsid w:val="00D73350"/>
    <w:rsid w:val="00D82231"/>
    <w:rsid w:val="00D8557E"/>
    <w:rsid w:val="00D8756E"/>
    <w:rsid w:val="00D938DD"/>
    <w:rsid w:val="00D974EA"/>
    <w:rsid w:val="00DA1DF8"/>
    <w:rsid w:val="00DA7065"/>
    <w:rsid w:val="00DA761E"/>
    <w:rsid w:val="00DA7FB3"/>
    <w:rsid w:val="00DB6A41"/>
    <w:rsid w:val="00DC0F52"/>
    <w:rsid w:val="00DC4726"/>
    <w:rsid w:val="00DC5CF9"/>
    <w:rsid w:val="00DD3D54"/>
    <w:rsid w:val="00DD40D2"/>
    <w:rsid w:val="00DE5BBF"/>
    <w:rsid w:val="00DF5978"/>
    <w:rsid w:val="00E001D7"/>
    <w:rsid w:val="00E03A99"/>
    <w:rsid w:val="00E041CD"/>
    <w:rsid w:val="00E1213B"/>
    <w:rsid w:val="00E1463F"/>
    <w:rsid w:val="00E217FF"/>
    <w:rsid w:val="00E22930"/>
    <w:rsid w:val="00E3132F"/>
    <w:rsid w:val="00E32937"/>
    <w:rsid w:val="00E3403D"/>
    <w:rsid w:val="00E363A9"/>
    <w:rsid w:val="00E413E0"/>
    <w:rsid w:val="00E5094B"/>
    <w:rsid w:val="00E53AE3"/>
    <w:rsid w:val="00E551C2"/>
    <w:rsid w:val="00E5574A"/>
    <w:rsid w:val="00E60B72"/>
    <w:rsid w:val="00E610B9"/>
    <w:rsid w:val="00E64FB2"/>
    <w:rsid w:val="00E81D44"/>
    <w:rsid w:val="00E81E2C"/>
    <w:rsid w:val="00E87645"/>
    <w:rsid w:val="00E92F13"/>
    <w:rsid w:val="00E95D2F"/>
    <w:rsid w:val="00EA0640"/>
    <w:rsid w:val="00EA2F8B"/>
    <w:rsid w:val="00EB4D84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296"/>
    <w:rsid w:val="00F378BE"/>
    <w:rsid w:val="00F43120"/>
    <w:rsid w:val="00F6032A"/>
    <w:rsid w:val="00F60583"/>
    <w:rsid w:val="00F725C6"/>
    <w:rsid w:val="00F73281"/>
    <w:rsid w:val="00F74490"/>
    <w:rsid w:val="00F750EC"/>
    <w:rsid w:val="00F763A4"/>
    <w:rsid w:val="00F81BA0"/>
    <w:rsid w:val="00F81CF2"/>
    <w:rsid w:val="00F87FD2"/>
    <w:rsid w:val="00F940AA"/>
    <w:rsid w:val="00F941B8"/>
    <w:rsid w:val="00FA5F51"/>
    <w:rsid w:val="00FA5FA5"/>
    <w:rsid w:val="00FA7424"/>
    <w:rsid w:val="00FA79A7"/>
    <w:rsid w:val="00FC1047"/>
    <w:rsid w:val="00FC3BEC"/>
    <w:rsid w:val="00FC643D"/>
    <w:rsid w:val="00FC75F3"/>
    <w:rsid w:val="00FD1DAF"/>
    <w:rsid w:val="00FD5318"/>
    <w:rsid w:val="00FD75BB"/>
    <w:rsid w:val="00FE06D9"/>
    <w:rsid w:val="00FE1257"/>
    <w:rsid w:val="00FE1586"/>
    <w:rsid w:val="00FE3DCC"/>
    <w:rsid w:val="00FE53C8"/>
    <w:rsid w:val="00FE5FB7"/>
    <w:rsid w:val="00FF1BD8"/>
    <w:rsid w:val="00FF2672"/>
    <w:rsid w:val="00FF3551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D1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  <w:style w:type="character" w:styleId="CommentReference">
    <w:name w:val="annotation reference"/>
    <w:basedOn w:val="DefaultParagraphFont"/>
    <w:rsid w:val="001B1C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1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1CF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1CFA"/>
    <w:rPr>
      <w:rFonts w:ascii="Arial" w:hAnsi="Arial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4E18"/>
    <w:rPr>
      <w:sz w:val="24"/>
      <w:lang w:val="en-GB" w:eastAsia="en-US"/>
    </w:rPr>
  </w:style>
  <w:style w:type="table" w:styleId="TableGrid">
    <w:name w:val="Table Grid"/>
    <w:basedOn w:val="TableNormal"/>
    <w:rsid w:val="00D44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TSG_SA/TSGS_100_Taipei_2023-06/INBOX/SP-230780.zip" TargetMode="External"/><Relationship Id="rId18" Type="http://schemas.openxmlformats.org/officeDocument/2006/relationships/hyperlink" Target="https://www.3gpp.org/ftp/tsg_sa/WG6_MissionCritical/TSGS6_057_Xiamen/docs/S6-233152.zip" TargetMode="External"/><Relationship Id="rId26" Type="http://schemas.openxmlformats.org/officeDocument/2006/relationships/hyperlink" Target="https://www.3gpp.org/ftp/tsg_sa/WG6_MissionCritical/TSGS6_062_Maastricht/Docs/S6-243383.zip" TargetMode="External"/><Relationship Id="rId39" Type="http://schemas.openxmlformats.org/officeDocument/2006/relationships/hyperlink" Target="https://www.3gpp.org/ftp/tsg_sa/WG6_MissionCritical/TSGS6_068_Gothenburg/docs/S6-253479.zip" TargetMode="External"/><Relationship Id="rId21" Type="http://schemas.openxmlformats.org/officeDocument/2006/relationships/hyperlink" Target="file:///C:/Users/dems1xt4/AppData/Local/Temp/Temp4eaf345a-58fc-4061-afc2-4843a1e6f56b_S6-232786.zip/docs/S6-233018.zip" TargetMode="External"/><Relationship Id="rId34" Type="http://schemas.openxmlformats.org/officeDocument/2006/relationships/hyperlink" Target="https://www.3gpp.org/ftp/tsg_sa/WG6_MissionCritical/TSGS6_065_Athens/Docs/S6-250547.zip" TargetMode="External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www.3gpp.org/ftp/tsg_sa/WG6_MissionCritical/TSGS6_057_Xiamen/docs/S6-233160.zip" TargetMode="External"/><Relationship Id="rId29" Type="http://schemas.openxmlformats.org/officeDocument/2006/relationships/hyperlink" Target="https://www.3gpp.org/ftp/tsg_sa/WG6_MissionCritical/TSGS6_062_Maastricht/Docs/S6-243693.zip" TargetMode="External"/><Relationship Id="rId41" Type="http://schemas.openxmlformats.org/officeDocument/2006/relationships/hyperlink" Target="https://www.3gpp.org/ftp/tsg_ct/tsg_ct/TSGC_105_Melbourne/Docs/CP-242102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62_Maastricht/Docs/S6-243376.zip" TargetMode="External"/><Relationship Id="rId32" Type="http://schemas.openxmlformats.org/officeDocument/2006/relationships/hyperlink" Target="https://www.3gpp.org/ftp/tsg_sa/WG6_MissionCritical/TSGS6_063_Hyderabad/Docs/S6-244092.zip" TargetMode="External"/><Relationship Id="rId37" Type="http://schemas.openxmlformats.org/officeDocument/2006/relationships/hyperlink" Target="https://www.3gpp.org/ftp/tsg_sa/WG6_MissionCritical/TSGS6_068_Gothenburg/docs/S6-253473.zip" TargetMode="External"/><Relationship Id="rId40" Type="http://schemas.openxmlformats.org/officeDocument/2006/relationships/hyperlink" Target="file:///C:\3GPP_SA6-ongoing_meeting\SA_6-69\docs\S6-254140.zip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yperlink" Target="https://www.3gpp.org/ftp/tsg_sa/WG6_MissionCritical/TSGS6_061_Jeju/Docs/S6-242097.zip" TargetMode="External"/><Relationship Id="rId28" Type="http://schemas.openxmlformats.org/officeDocument/2006/relationships/hyperlink" Target="https://www.3gpp.org/ftp/tsg_sa/WG6_MissionCritical/TSGS6_062_Maastricht/Docs/S6-243385.zip" TargetMode="External"/><Relationship Id="rId36" Type="http://schemas.openxmlformats.org/officeDocument/2006/relationships/hyperlink" Target="file:///C:/3GPP_SA6-ongoing_meeting/SA_6-66/Docs/S6-251145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6_MissionCritical/TSGS6_057_Xiamen/docs/S6-233153.zip" TargetMode="External"/><Relationship Id="rId31" Type="http://schemas.openxmlformats.org/officeDocument/2006/relationships/hyperlink" Target="https://www.3gpp.org/ftp/tsg_sa/WG6_MissionCritical/TSGS6_063_Hyderabad/Docs/S6-244049.zip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yperlink" Target="file:///C:/Users/OWNER/Documents/3GPP/TSGS6_060_Changsha/Agenda/docs/S6-241283.zip" TargetMode="External"/><Relationship Id="rId27" Type="http://schemas.openxmlformats.org/officeDocument/2006/relationships/hyperlink" Target="https://www.3gpp.org/ftp/tsg_sa/WG6_MissionCritical/TSGS6_062_Maastricht/Docs/S6-243384.zip" TargetMode="External"/><Relationship Id="rId30" Type="http://schemas.openxmlformats.org/officeDocument/2006/relationships/hyperlink" Target="https://www.3gpp.org/ftp/tsg_sa/WG6_MissionCritical/TSGS6_062_Maastricht/Docs/S6-243394.zip" TargetMode="External"/><Relationship Id="rId35" Type="http://schemas.openxmlformats.org/officeDocument/2006/relationships/hyperlink" Target="file:///C:/3GPP_SA6-ongoing_meeting/SA_6-66/Docs/S6-251124.zip" TargetMode="External"/><Relationship Id="rId43" Type="http://schemas.microsoft.com/office/2011/relationships/people" Target="people.xml"/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hyperlink" Target="https://www.3gpp.org/ftp/tsg_sa/WG6_MissionCritical/TSGS6_062_Maastricht/Docs/S6-243378.zip" TargetMode="External"/><Relationship Id="rId33" Type="http://schemas.openxmlformats.org/officeDocument/2006/relationships/hyperlink" Target="https://www.3gpp.org/ftp/tsg_sa/WG6_MissionCritical/TSGS6_064_Orlando/Docs/S6-245350.zip" TargetMode="External"/><Relationship Id="rId38" Type="http://schemas.openxmlformats.org/officeDocument/2006/relationships/hyperlink" Target="https://www.3gpp.org/ftp/tsg_sa/WG6_MissionCritical/TSGS6_068_Gothenburg/docs/S6-25330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RBI5PAMIO524-1616901215-61443</_dlc_DocId>
    <_dlc_DocIdUrl xmlns="71c5aaf6-e6ce-465b-b873-5148d2a4c105">
      <Url>https://nokia.sharepoint.com/sites/gxp/_layouts/15/DocIdRedir.aspx?ID=RBI5PAMIO524-1616901215-61443</Url>
      <Description>RBI5PAMIO524-1616901215-61443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B60C0-FD06-4A3B-85C1-B95119AC1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1910</Words>
  <Characters>17657</Characters>
  <Application>Microsoft Office Word</Application>
  <DocSecurity>0</DocSecurity>
  <Lines>147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7</cp:revision>
  <cp:lastPrinted>2001-04-23T09:30:00Z</cp:lastPrinted>
  <dcterms:created xsi:type="dcterms:W3CDTF">2025-11-04T17:38:00Z</dcterms:created>
  <dcterms:modified xsi:type="dcterms:W3CDTF">2025-11-08T01:08:00Z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e72910e9-3ef0-4cf1-abe0-c7deb8a9af95</vt:lpwstr>
  </property>
</Properties>
</file>